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20" w:rsidRDefault="00CF3A20">
      <w:pPr>
        <w:rPr>
          <w:b/>
        </w:rPr>
      </w:pPr>
      <w:bookmarkStart w:id="0" w:name="_GoBack"/>
      <w:bookmarkEnd w:id="0"/>
      <w:r w:rsidRPr="00CF3A20">
        <w:rPr>
          <w:b/>
        </w:rPr>
        <w:t>Means and CI</w:t>
      </w:r>
    </w:p>
    <w:tbl>
      <w:tblPr>
        <w:tblStyle w:val="TableClassic1"/>
        <w:tblW w:w="4800" w:type="dxa"/>
        <w:tblLook w:val="04A0" w:firstRow="1" w:lastRow="0" w:firstColumn="1" w:lastColumn="0" w:noHBand="0" w:noVBand="1"/>
      </w:tblPr>
      <w:tblGrid>
        <w:gridCol w:w="1079"/>
        <w:gridCol w:w="2459"/>
        <w:gridCol w:w="2459"/>
        <w:gridCol w:w="2170"/>
        <w:gridCol w:w="859"/>
      </w:tblGrid>
      <w:tr w:rsidR="00CF3A20" w:rsidTr="00CF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CF3A20" w:rsidRDefault="00CF3A2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CF3A20" w:rsidRDefault="00CF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</w:t>
            </w:r>
          </w:p>
        </w:tc>
        <w:tc>
          <w:tcPr>
            <w:tcW w:w="960" w:type="dxa"/>
            <w:noWrap/>
            <w:hideMark/>
          </w:tcPr>
          <w:p w:rsidR="00CF3A20" w:rsidRDefault="00CF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960" w:type="dxa"/>
            <w:noWrap/>
            <w:hideMark/>
          </w:tcPr>
          <w:p w:rsidR="00CF3A20" w:rsidRDefault="00CF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Mean Difference</w:t>
            </w:r>
          </w:p>
        </w:tc>
        <w:tc>
          <w:tcPr>
            <w:tcW w:w="960" w:type="dxa"/>
            <w:noWrap/>
            <w:hideMark/>
          </w:tcPr>
          <w:p w:rsidR="00CF3A20" w:rsidRDefault="00CF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P-value</w:t>
            </w:r>
          </w:p>
        </w:tc>
      </w:tr>
      <w:tr w:rsidR="00CF3A20" w:rsidTr="00CF3A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F3A20" w:rsidRDefault="00CF3A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cmj_height</w:t>
            </w:r>
            <w:proofErr w:type="spellEnd"/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0.41(0.38 to 0.44)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0.45(0.42 to 0.48)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0.04(0.03 to 0.05)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</w:t>
            </w:r>
          </w:p>
        </w:tc>
      </w:tr>
      <w:tr w:rsidR="00CF3A20" w:rsidTr="00CF3A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F3A20" w:rsidRDefault="00CF3A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dj_height</w:t>
            </w:r>
            <w:proofErr w:type="spellEnd"/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0.36(0.33 to 0.40)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0.40(0.36 to 0.44)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0.04(0.01 to 0.06)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</w:tr>
      <w:tr w:rsidR="00CF3A20" w:rsidTr="00CF3A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F3A20" w:rsidRDefault="00CF3A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dj_ct</w:t>
            </w:r>
            <w:proofErr w:type="spellEnd"/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0.18(0.17 to 0.19)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0.17(0.16 to 0.18)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-0.01(-0.02 to -0.00)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CF3A20" w:rsidTr="00CF3A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F3A20" w:rsidRDefault="00CF3A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dj_rsi</w:t>
            </w:r>
            <w:proofErr w:type="spellEnd"/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2.06(1.79 to 2.33)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2.41(2.11 to 2.72)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0.35(0.23 to 0.50)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</w:tr>
      <w:tr w:rsidR="00CF3A20" w:rsidTr="00CF3A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F3A20" w:rsidRDefault="00CF3A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left_mvc</w:t>
            </w:r>
            <w:proofErr w:type="spellEnd"/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1590.92(1463.49 to 1718.35)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1767.00(1662.41 to 1871.59)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176.08(104.49 to 247.67)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3A20" w:rsidTr="00CF3A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F3A20" w:rsidRDefault="00CF3A2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right_mvc</w:t>
            </w:r>
            <w:proofErr w:type="spellEnd"/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1633.62(1514.07 to 1753.16)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1788.08(1687.16 to 1888.99)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154.46(111.38 to 197.54)</w:t>
            </w:r>
          </w:p>
        </w:tc>
        <w:tc>
          <w:tcPr>
            <w:tcW w:w="0" w:type="auto"/>
            <w:noWrap/>
            <w:hideMark/>
          </w:tcPr>
          <w:p w:rsidR="00CF3A20" w:rsidRDefault="00CF3A2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CF3A20" w:rsidRDefault="00CF3A20">
      <w:pPr>
        <w:rPr>
          <w:b/>
        </w:rPr>
      </w:pPr>
    </w:p>
    <w:p w:rsidR="00CF3A20" w:rsidRPr="00CF3A20" w:rsidRDefault="00CF3A20">
      <w:pPr>
        <w:rPr>
          <w:b/>
        </w:rPr>
      </w:pPr>
    </w:p>
    <w:sectPr w:rsidR="00CF3A20" w:rsidRPr="00CF3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1D"/>
    <w:rsid w:val="00233EE7"/>
    <w:rsid w:val="0032460E"/>
    <w:rsid w:val="003D246F"/>
    <w:rsid w:val="004029D5"/>
    <w:rsid w:val="004D17D5"/>
    <w:rsid w:val="007358A8"/>
    <w:rsid w:val="00791818"/>
    <w:rsid w:val="009B665B"/>
    <w:rsid w:val="00A1300A"/>
    <w:rsid w:val="00B0521D"/>
    <w:rsid w:val="00CF3A20"/>
    <w:rsid w:val="00E13E6A"/>
    <w:rsid w:val="00E70772"/>
    <w:rsid w:val="00F2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055B"/>
  <w15:chartTrackingRefBased/>
  <w15:docId w15:val="{0E7C59DB-6A46-4B95-AE7A-A82985D8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lassic1">
    <w:name w:val="Table Classic 1"/>
    <w:basedOn w:val="TableNormal"/>
    <w:uiPriority w:val="99"/>
    <w:unhideWhenUsed/>
    <w:rsid w:val="00B0521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Goncalves</dc:creator>
  <cp:keywords/>
  <dc:description/>
  <cp:lastModifiedBy>Basilio Goncalves</cp:lastModifiedBy>
  <cp:revision>7</cp:revision>
  <dcterms:created xsi:type="dcterms:W3CDTF">2021-08-06T00:37:00Z</dcterms:created>
  <dcterms:modified xsi:type="dcterms:W3CDTF">2021-08-07T06:47:00Z</dcterms:modified>
</cp:coreProperties>
</file>