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�����ej��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2026/06/28-14:37:28.931 3238 Creating DB C:\Users\bkh\Desktop\tab-scroller-clean\tests\e2e\.chrome-profile-phase3-arch\Default\Extension Rules since it was missing.</w:t></w:r></w:p><w:p><w:r><w:rPr><w:rFonts w:ascii="Courier New" w:cs="Courier New" w:eastAsia="Courier New" w:hAnsi="Courier New"/><w:sz w:val="18"/><w:szCs w:val="18"/></w:rPr><w:t xml:space="preserve">2026/06/28-14:37:28.987 3238 Reusing MANIFEST C:\Users\bkh\Desktop\tab-scroller-clean\tests\e2e\.chrome-profile-phase3-arch\Default\Extension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2026/06/28-14:37:28.995 3238 Creating DB C:\Users\bkh\Desktop\tab-scroller-clean\tests\e2e\.chrome-profile-phase3-arch\Default\Extension Scripts since it was missing.</w:t></w:r></w:p><w:p><w:r><w:rPr><w:rFonts w:ascii="Courier New" w:cs="Courier New" w:eastAsia="Courier New" w:hAnsi="Courier New"/><w:sz w:val="18"/><w:szCs w:val="18"/></w:rPr><w:t xml:space="preserve">2026/06/28-14:37:29.023 3238 Reusing MANIFEST C:\Users\bkh\Desktop\tab-scroller-clean\tests\e2e\.chrome-profile-phase3-arch\Default\Extension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2026/06/28-14:37:30.228 673c Creating DB C:\Users\bkh\Desktop\tab-scroller-clean\tests\e2e\.chrome-profile-phase3-arch\Default\Extension State since it was missing.</w:t></w:r></w:p><w:p><w:r><w:rPr><w:rFonts w:ascii="Courier New" w:cs="Courier New" w:eastAsia="Courier New" w:hAnsi="Courier New"/><w:sz w:val="18"/><w:szCs w:val="18"/></w:rPr><w:t xml:space="preserve">2026/06/28-14:37:30.266 673c Reusing MANIFEST C:\Users\bkh\Desktop\tab-scroller-clean\tests\e2e\.chrome-profile-phase3-arch\Default\Extension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2026-08-17T17:07:32.709Z</dcterms:created>
  <dcterms:modified xsi:type="dcterms:W3CDTF">2026-08-17T17:07:32.709Z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