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13291A">
      <w:pPr>
        <w:jc w:val="center"/>
        <w:rPr>
          <w:b/>
          <w:bCs/>
          <w:sz w:val="24"/>
          <w:szCs w:val="24"/>
        </w:rPr>
      </w:pPr>
      <w:r>
        <w:rPr>
          <w:b/>
          <w:bCs/>
          <w:sz w:val="24"/>
          <w:szCs w:val="24"/>
        </w:rPr>
        <w:t xml:space="preserve">Version </w:t>
      </w:r>
      <w:r w:rsidR="0013291A" w:rsidRPr="0013291A">
        <w:rPr>
          <w:b/>
          <w:bCs/>
          <w:sz w:val="24"/>
          <w:szCs w:val="24"/>
        </w:rPr>
        <w:t>2.0.0.29</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F04249"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Go to line number</w:t>
            </w: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 xml:space="preserve"> feature added</w:t>
            </w:r>
          </w:p>
        </w:tc>
        <w:tc>
          <w:tcPr>
            <w:tcW w:w="1425" w:type="dxa"/>
          </w:tcPr>
          <w:p w:rsidR="00AD2DE3" w:rsidRDefault="00AD2DE3" w:rsidP="00D5124B">
            <w:r>
              <w:t>Completed</w:t>
            </w:r>
          </w:p>
        </w:tc>
        <w:tc>
          <w:tcPr>
            <w:tcW w:w="2700" w:type="dxa"/>
          </w:tcPr>
          <w:p w:rsidR="00AD2DE3" w:rsidRDefault="00AD2DE3" w:rsidP="00D5124B"/>
        </w:tc>
      </w:tr>
      <w:tr w:rsidR="009D0D03" w:rsidTr="00163053">
        <w:tc>
          <w:tcPr>
            <w:tcW w:w="548" w:type="dxa"/>
          </w:tcPr>
          <w:p w:rsidR="009D0D03" w:rsidRDefault="009D0D03" w:rsidP="00D5124B">
            <w:r>
              <w:t>17</w:t>
            </w:r>
          </w:p>
        </w:tc>
        <w:tc>
          <w:tcPr>
            <w:tcW w:w="1423" w:type="dxa"/>
          </w:tcPr>
          <w:p w:rsidR="009D0D03" w:rsidRDefault="009D0D0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9D0D03" w:rsidRDefault="009D0D0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Timeline column added to grid view</w:t>
            </w:r>
          </w:p>
        </w:tc>
        <w:tc>
          <w:tcPr>
            <w:tcW w:w="1425" w:type="dxa"/>
          </w:tcPr>
          <w:p w:rsidR="009D0D03" w:rsidRDefault="009D0D03" w:rsidP="00D5124B">
            <w:r>
              <w:t>Completed</w:t>
            </w:r>
          </w:p>
        </w:tc>
        <w:tc>
          <w:tcPr>
            <w:tcW w:w="2700" w:type="dxa"/>
          </w:tcPr>
          <w:p w:rsidR="009D0D03" w:rsidRDefault="009D0D03" w:rsidP="00D5124B"/>
        </w:tc>
      </w:tr>
      <w:tr w:rsidR="00D654A8" w:rsidTr="00163053">
        <w:tc>
          <w:tcPr>
            <w:tcW w:w="548" w:type="dxa"/>
          </w:tcPr>
          <w:p w:rsidR="00D654A8" w:rsidRDefault="00D654A8" w:rsidP="00D5124B">
            <w:r>
              <w:t>18</w:t>
            </w:r>
          </w:p>
        </w:tc>
        <w:tc>
          <w:tcPr>
            <w:tcW w:w="1423" w:type="dxa"/>
          </w:tcPr>
          <w:p w:rsidR="00D654A8" w:rsidRDefault="00D654A8"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46186D" w:rsidRDefault="0046186D" w:rsidP="0046186D">
            <w:pPr>
              <w:rPr>
                <w:rFonts w:ascii="Arial" w:hAnsi="Arial" w:cs="Arial"/>
                <w:color w:val="000000"/>
                <w:sz w:val="18"/>
                <w:szCs w:val="18"/>
                <w:shd w:val="clear" w:color="auto" w:fill="FFFFFF"/>
              </w:rPr>
            </w:pPr>
            <w:r>
              <w:rPr>
                <w:rFonts w:ascii="Arial" w:hAnsi="Arial" w:cs="Arial"/>
                <w:color w:val="000000"/>
                <w:sz w:val="18"/>
                <w:szCs w:val="18"/>
                <w:shd w:val="clear" w:color="auto" w:fill="FFFFFF"/>
              </w:rPr>
              <w:t>D</w:t>
            </w:r>
            <w:r w:rsidR="00D654A8">
              <w:rPr>
                <w:rFonts w:ascii="Arial" w:hAnsi="Arial" w:cs="Arial"/>
                <w:color w:val="000000"/>
                <w:sz w:val="18"/>
                <w:szCs w:val="18"/>
                <w:shd w:val="clear" w:color="auto" w:fill="FFFFFF"/>
              </w:rPr>
              <w:t xml:space="preserve">ata </w:t>
            </w:r>
            <w:r>
              <w:rPr>
                <w:rFonts w:ascii="Arial" w:hAnsi="Arial" w:cs="Arial"/>
                <w:color w:val="000000"/>
                <w:sz w:val="18"/>
                <w:szCs w:val="18"/>
                <w:shd w:val="clear" w:color="auto" w:fill="FFFFFF"/>
              </w:rPr>
              <w:t xml:space="preserve">caching </w:t>
            </w:r>
            <w:r w:rsidR="00D654A8">
              <w:rPr>
                <w:rFonts w:ascii="Arial" w:hAnsi="Arial" w:cs="Arial"/>
                <w:color w:val="000000"/>
                <w:sz w:val="18"/>
                <w:szCs w:val="18"/>
                <w:shd w:val="clear" w:color="auto" w:fill="FFFFFF"/>
              </w:rPr>
              <w:t xml:space="preserve">engine added </w:t>
            </w:r>
            <w:r>
              <w:rPr>
                <w:rFonts w:ascii="Arial" w:hAnsi="Arial" w:cs="Arial"/>
                <w:color w:val="000000"/>
                <w:sz w:val="18"/>
                <w:szCs w:val="18"/>
                <w:shd w:val="clear" w:color="auto" w:fill="FFFFFF"/>
              </w:rPr>
              <w:t>for performance purpose</w:t>
            </w:r>
          </w:p>
        </w:tc>
        <w:tc>
          <w:tcPr>
            <w:tcW w:w="1425" w:type="dxa"/>
          </w:tcPr>
          <w:p w:rsidR="00D654A8" w:rsidRDefault="00D654A8" w:rsidP="00D5124B">
            <w:r>
              <w:t>Completed</w:t>
            </w:r>
          </w:p>
        </w:tc>
        <w:tc>
          <w:tcPr>
            <w:tcW w:w="2700" w:type="dxa"/>
          </w:tcPr>
          <w:p w:rsidR="00D654A8" w:rsidRDefault="00D654A8"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3291A"/>
    <w:rsid w:val="00163053"/>
    <w:rsid w:val="001C26F4"/>
    <w:rsid w:val="001E0750"/>
    <w:rsid w:val="00290A43"/>
    <w:rsid w:val="0029472F"/>
    <w:rsid w:val="002E500B"/>
    <w:rsid w:val="00341EB3"/>
    <w:rsid w:val="003E47B6"/>
    <w:rsid w:val="003E7780"/>
    <w:rsid w:val="0046186D"/>
    <w:rsid w:val="004C716D"/>
    <w:rsid w:val="00576062"/>
    <w:rsid w:val="005E3C3E"/>
    <w:rsid w:val="006466EF"/>
    <w:rsid w:val="006A4164"/>
    <w:rsid w:val="008225A9"/>
    <w:rsid w:val="00827070"/>
    <w:rsid w:val="008326FD"/>
    <w:rsid w:val="009261E3"/>
    <w:rsid w:val="00996216"/>
    <w:rsid w:val="009D0D03"/>
    <w:rsid w:val="00A31717"/>
    <w:rsid w:val="00A42E6B"/>
    <w:rsid w:val="00A44521"/>
    <w:rsid w:val="00AC0357"/>
    <w:rsid w:val="00AD2DE3"/>
    <w:rsid w:val="00B2273B"/>
    <w:rsid w:val="00B32E84"/>
    <w:rsid w:val="00B63F91"/>
    <w:rsid w:val="00BF4BDE"/>
    <w:rsid w:val="00C44F21"/>
    <w:rsid w:val="00C52D8E"/>
    <w:rsid w:val="00C80525"/>
    <w:rsid w:val="00D4035A"/>
    <w:rsid w:val="00D5124B"/>
    <w:rsid w:val="00D654A8"/>
    <w:rsid w:val="00D726AB"/>
    <w:rsid w:val="00D93738"/>
    <w:rsid w:val="00E41BEB"/>
    <w:rsid w:val="00EC44B1"/>
    <w:rsid w:val="00EC4EAF"/>
    <w:rsid w:val="00F04249"/>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40</cp:revision>
  <dcterms:created xsi:type="dcterms:W3CDTF">2020-08-09T15:39:00Z</dcterms:created>
  <dcterms:modified xsi:type="dcterms:W3CDTF">2020-08-20T07:08:00Z</dcterms:modified>
</cp:coreProperties>
</file>