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BD" w:rsidRDefault="008E34EE" w:rsidP="00420FBD">
      <w:pPr>
        <w:pStyle w:val="Body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4F535F">
        <w:rPr>
          <w:rFonts w:ascii="Times New Roman" w:hAnsi="Times New Roman" w:cs="Times New Roman"/>
          <w:b/>
          <w:sz w:val="28"/>
          <w:szCs w:val="28"/>
        </w:rPr>
        <w:t>Prof</w:t>
      </w:r>
      <w:r w:rsidR="00420FBD">
        <w:rPr>
          <w:rFonts w:ascii="Times New Roman" w:hAnsi="Times New Roman" w:cs="Times New Roman"/>
          <w:b/>
          <w:sz w:val="28"/>
          <w:szCs w:val="28"/>
        </w:rPr>
        <w:t>essional Programming Practice</w:t>
      </w:r>
    </w:p>
    <w:p w:rsidR="008E34EE" w:rsidRDefault="00420FBD" w:rsidP="00420FBD">
      <w:pPr>
        <w:pStyle w:val="Body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ITC 515 - </w:t>
      </w:r>
      <w:r w:rsidR="008E34EE" w:rsidRPr="004F535F">
        <w:rPr>
          <w:rFonts w:ascii="Times New Roman" w:hAnsi="Times New Roman" w:cs="Times New Roman"/>
          <w:b/>
          <w:sz w:val="28"/>
          <w:szCs w:val="28"/>
        </w:rPr>
        <w:t>Assignment 4</w:t>
      </w:r>
    </w:p>
    <w:p w:rsidR="00036361" w:rsidRPr="004F535F" w:rsidRDefault="00036361" w:rsidP="00420FBD">
      <w:pPr>
        <w:pStyle w:val="Body"/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8E34EE" w:rsidRPr="004F535F" w:rsidRDefault="00420FBD" w:rsidP="008E34EE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Roshan Basnet – 11620446</w:t>
      </w:r>
    </w:p>
    <w:p w:rsidR="004F535F" w:rsidRPr="004F535F" w:rsidRDefault="004F535F" w:rsidP="008E34EE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8E34EE" w:rsidRDefault="008E34EE" w:rsidP="008E34EE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 w:rsidRPr="004F535F">
        <w:rPr>
          <w:rFonts w:ascii="Times New Roman" w:hAnsi="Times New Roman" w:cs="Times New Roman"/>
          <w:b/>
          <w:sz w:val="28"/>
          <w:szCs w:val="28"/>
        </w:rPr>
        <w:t>BUG 6 – Notice about age permission should shown</w:t>
      </w:r>
    </w:p>
    <w:p w:rsidR="00420FBD" w:rsidRPr="004F535F" w:rsidRDefault="00420FBD" w:rsidP="008E34EE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8E34EE" w:rsidRPr="004F535F" w:rsidRDefault="008E34EE" w:rsidP="008E34EE">
      <w:pPr>
        <w:pStyle w:val="Body"/>
        <w:rPr>
          <w:rFonts w:ascii="Times New Roman" w:hAnsi="Times New Roman" w:cs="Times New Roman"/>
          <w:sz w:val="24"/>
          <w:szCs w:val="24"/>
        </w:rPr>
      </w:pPr>
      <w:r w:rsidRPr="004F535F">
        <w:rPr>
          <w:rFonts w:ascii="Times New Roman" w:hAnsi="Times New Roman" w:cs="Times New Roman"/>
          <w:b/>
          <w:sz w:val="24"/>
          <w:szCs w:val="24"/>
        </w:rPr>
        <w:t>Description:</w:t>
      </w:r>
      <w:r w:rsidRPr="004F535F">
        <w:rPr>
          <w:rFonts w:ascii="Times New Roman" w:hAnsi="Times New Roman" w:cs="Times New Roman"/>
          <w:sz w:val="24"/>
          <w:szCs w:val="24"/>
        </w:rPr>
        <w:t xml:space="preserve"> The player is only allowed to play the game if he/she is over 18 years old. If the player is under 18, a notice should be shown and the game cannot be started. </w:t>
      </w:r>
    </w:p>
    <w:p w:rsidR="008E34EE" w:rsidRPr="004F535F" w:rsidRDefault="008E34EE" w:rsidP="008E34EE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8E34EE" w:rsidRPr="004F535F" w:rsidRDefault="008E34EE" w:rsidP="008E34EE">
      <w:pPr>
        <w:pStyle w:val="Body"/>
        <w:rPr>
          <w:rFonts w:ascii="Times New Roman" w:hAnsi="Times New Roman" w:cs="Times New Roman"/>
        </w:rPr>
      </w:pPr>
    </w:p>
    <w:p w:rsidR="008E34EE" w:rsidRPr="004F535F" w:rsidRDefault="008E34EE" w:rsidP="008E34EE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8E34EE" w:rsidRPr="004F535F" w:rsidRDefault="008E34EE" w:rsidP="008E34EE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Rule number ten of the game:</w:t>
      </w:r>
    </w:p>
    <w:p w:rsidR="001F0E4D" w:rsidRPr="004F535F" w:rsidRDefault="008E34EE">
      <w:pPr>
        <w:rPr>
          <w:rFonts w:ascii="Times New Roman" w:hAnsi="Times New Roman" w:cs="Times New Roman"/>
        </w:rPr>
      </w:pPr>
      <w:r w:rsidRPr="004F535F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4995"/>
            <wp:effectExtent l="19050" t="0" r="0" b="0"/>
            <wp:docPr id="1" name="Picture 1" descr="C:\Users\Cuong\Desktop\Assignment 4\Bug 6 - Age notice not shown\Screen Shot 2017-10-12 at 12.43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6 - Age notice not shown\Screen Shot 2017-10-12 at 12.43.53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>
      <w:pPr>
        <w:rPr>
          <w:rFonts w:ascii="Times New Roman" w:hAnsi="Times New Roman" w:cs="Times New Roman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 xml:space="preserve">In the Main class, after starting the game there is no line of code that mentions the age permission to play the game: </w:t>
      </w:r>
    </w:p>
    <w:p w:rsidR="008E34EE" w:rsidRPr="004F535F" w:rsidRDefault="008E34EE">
      <w:pPr>
        <w:rPr>
          <w:rFonts w:ascii="Times New Roman" w:hAnsi="Times New Roman" w:cs="Times New Roman"/>
        </w:rPr>
      </w:pPr>
      <w:r w:rsidRPr="004F535F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79370"/>
            <wp:effectExtent l="19050" t="0" r="0" b="0"/>
            <wp:docPr id="2" name="Picture 2" descr="C:\Users\Cuong\Desktop\Assignment 4\Bug 6 - Age notice not shown\Screen Shot 2017-10-12 at 12.44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6 - Age notice not shown\Screen Shot 2017-10-12 at 12.44.26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2. Simplification 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At start, the program should ask the user to input his age. After checking the age, the program responses with approciate actions.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8E34EE" w:rsidRPr="004F535F" w:rsidRDefault="00D64DE7" w:rsidP="008E34EE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3. Tracing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Please read the comments to see which actions should be taken at which points: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1845945"/>
            <wp:effectExtent l="19050" t="0" r="0" b="0"/>
            <wp:docPr id="4" name="Picture 4" descr="C:\Users\Cuong\Desktop\Assignment 4\Bug 6 - Age notice not shown\Screen Shot 2017-10-12 at 12.4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6 - Age notice not shown\Screen Shot 2017-10-12 at 12.46.19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>
      <w:pPr>
        <w:rPr>
          <w:rFonts w:ascii="Times New Roman" w:hAnsi="Times New Roman" w:cs="Times New Roman"/>
        </w:rPr>
      </w:pPr>
      <w:r w:rsidRPr="004F535F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45945"/>
            <wp:effectExtent l="19050" t="0" r="0" b="0"/>
            <wp:docPr id="3" name="Picture 3" descr="C:\Users\Cuong\Desktop\Assignment 4\Bug 6 - Age notice not shown\Screen Shot 2017-10-12 at 12.4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6 - Age notice not shown\Screen Shot 2017-10-12 at 12.46.19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4. Resolution 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Code should be added as bellow: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2708910"/>
            <wp:effectExtent l="19050" t="0" r="8890" b="0"/>
            <wp:docPr id="5" name="Picture 5" descr="C:\Users\Cuong\Desktop\Assignment 4\Bug 6 - Age notice not shown\Screen Shot 2017-10-12 at 12.5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6 - Age notice not shown\Screen Shot 2017-10-12 at 12.55.01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And when the game starts, it asks player to enter his age: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848225" cy="1716405"/>
            <wp:effectExtent l="19050" t="0" r="9525" b="0"/>
            <wp:docPr id="6" name="Picture 6" descr="C:\Users\Cuong\Desktop\Assignment 4\Bug 6 - Age notice not shown\Screen Shot 2017-10-12 at 12.5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6 - Age notice not shown\Screen Shot 2017-10-12 at 12.55.20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If the player enters a string, it keeps asking again and again: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312795" cy="991870"/>
            <wp:effectExtent l="19050" t="0" r="1905" b="0"/>
            <wp:docPr id="7" name="Picture 7" descr="C:\Users\Cuong\Desktop\Assignment 4\Bug 6 - Age notice not shown\Screen Shot 2017-10-12 at 12.55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\Desktop\Assignment 4\Bug 6 - Age notice not shown\Screen Shot 2017-10-12 at 12.55.37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If the player is 18 or older, game allows him to play: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813175" cy="2752090"/>
            <wp:effectExtent l="19050" t="0" r="0" b="0"/>
            <wp:docPr id="8" name="Picture 8" descr="C:\Users\Cuong\Desktop\Assignment 4\Bug 6 - Age notice not shown\Screen Shot 2017-10-12 at 12.56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ong\Desktop\Assignment 4\Bug 6 - Age notice not shown\Screen Shot 2017-10-12 at 12.56.24 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What if the player is younger?</w:t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4F535F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914400"/>
            <wp:effectExtent l="19050" t="0" r="8890" b="0"/>
            <wp:docPr id="9" name="Picture 9" descr="C:\Users\Cuong\Desktop\Assignment 4\Bug 6 - Age notice not shown\Screen Shot 2017-10-12 at 12.56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ong\Desktop\Assignment 4\Bug 6 - Age notice not shown\Screen Shot 2017-10-12 at 12.56.43 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4F535F" w:rsidRDefault="008E34EE" w:rsidP="008E34E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bookmarkStart w:id="0" w:name="_GoBack"/>
      <w:bookmarkEnd w:id="0"/>
    </w:p>
    <w:sectPr w:rsidR="008E34EE" w:rsidRPr="004F535F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34EE"/>
    <w:rsid w:val="00036361"/>
    <w:rsid w:val="0011379C"/>
    <w:rsid w:val="001B1F5F"/>
    <w:rsid w:val="00420FBD"/>
    <w:rsid w:val="004F535F"/>
    <w:rsid w:val="00503F44"/>
    <w:rsid w:val="008C43C6"/>
    <w:rsid w:val="008E34EE"/>
    <w:rsid w:val="009D0B56"/>
    <w:rsid w:val="00C53B60"/>
    <w:rsid w:val="00D6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E34E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8E34E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8E34EE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roshan roshan</cp:lastModifiedBy>
  <cp:revision>10</cp:revision>
  <dcterms:created xsi:type="dcterms:W3CDTF">2017-10-12T09:35:00Z</dcterms:created>
  <dcterms:modified xsi:type="dcterms:W3CDTF">2017-10-14T10:11:00Z</dcterms:modified>
</cp:coreProperties>
</file>