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599"/>
        <w:tblW w:w="5739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12"/>
        <w:gridCol w:w="2726"/>
        <w:gridCol w:w="2418"/>
        <w:gridCol w:w="2735"/>
      </w:tblGrid>
      <w:tr w:rsidR="00072CF5" w:rsidRPr="00212D34" w14:paraId="05691F3E" w14:textId="77777777" w:rsidTr="004F3470">
        <w:trPr>
          <w:cantSplit/>
          <w:trHeight w:val="692"/>
        </w:trPr>
        <w:tc>
          <w:tcPr>
            <w:tcW w:w="1315" w:type="pct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536541690"/>
              <w:showingPlcHdr/>
              <w:picture/>
            </w:sdtPr>
            <w:sdtContent>
              <w:p w14:paraId="2E3610E2" w14:textId="79C3FBE8" w:rsidR="00B00AAB" w:rsidRDefault="00B00AAB" w:rsidP="00B00AAB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  <w:lang w:val="es-CL"/>
                  </w:rPr>
                </w:pPr>
                <w:r>
                  <w:rPr>
                    <w:rFonts w:cs="Arial"/>
                    <w:b/>
                    <w:noProof/>
                    <w:sz w:val="10"/>
                    <w:szCs w:val="18"/>
                    <w:lang w:val="es-CL" w:eastAsia="es-CL"/>
                  </w:rPr>
                  <w:drawing>
                    <wp:inline distT="0" distB="0" distL="0" distR="0" wp14:anchorId="188D8DCD" wp14:editId="3AD43362">
                      <wp:extent cx="1223010" cy="893445"/>
                      <wp:effectExtent l="0" t="0" r="0" b="1905"/>
                      <wp:docPr id="2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n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23010" cy="8934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63975F3F" w14:textId="58D31292" w:rsidR="00072CF5" w:rsidRPr="002608AC" w:rsidRDefault="00072CF5" w:rsidP="00AA2CF5">
            <w:pPr>
              <w:rPr>
                <w:rFonts w:cs="Arial"/>
                <w:color w:val="FF0000"/>
                <w:sz w:val="18"/>
                <w:szCs w:val="18"/>
                <w:lang w:val="es-CL"/>
              </w:rPr>
            </w:pPr>
          </w:p>
        </w:tc>
        <w:tc>
          <w:tcPr>
            <w:tcW w:w="240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2DE64E" w14:textId="77777777" w:rsidR="00072CF5" w:rsidRPr="002608AC" w:rsidRDefault="00072CF5" w:rsidP="00072CF5">
            <w:pPr>
              <w:jc w:val="center"/>
              <w:rPr>
                <w:rFonts w:cs="Arial"/>
                <w:b/>
                <w:bCs/>
                <w:sz w:val="4"/>
                <w:lang w:val="es-CL"/>
              </w:rPr>
            </w:pPr>
          </w:p>
          <w:p w14:paraId="51C96EC2" w14:textId="0CCBE38D" w:rsidR="00072CF5" w:rsidRPr="00006D6C" w:rsidRDefault="00072CF5" w:rsidP="00006D6C">
            <w:pPr>
              <w:pStyle w:val="Textodeglob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CL"/>
              </w:rPr>
            </w:pPr>
            <w:r w:rsidRPr="002608AC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CL"/>
              </w:rPr>
              <w:t>Pruebas de aceptación de fábrica</w:t>
            </w:r>
          </w:p>
          <w:p w14:paraId="37AADA13" w14:textId="12C2FFAF" w:rsidR="00072CF5" w:rsidRDefault="00006D6C" w:rsidP="00072CF5">
            <w:pPr>
              <w:jc w:val="center"/>
              <w:rPr>
                <w:rFonts w:cs="Arial"/>
                <w:color w:val="000000" w:themeColor="text1"/>
                <w:sz w:val="18"/>
                <w:lang w:val="es-CL"/>
              </w:rPr>
            </w:pPr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Factory acceptance test (FAT)</w:t>
            </w:r>
          </w:p>
          <w:p w14:paraId="307CDD53" w14:textId="77777777" w:rsidR="00072CF5" w:rsidRPr="002608AC" w:rsidRDefault="00072CF5" w:rsidP="00072CF5">
            <w:pPr>
              <w:rPr>
                <w:color w:val="FF0000"/>
                <w:sz w:val="4"/>
                <w:lang w:val="es-CL"/>
              </w:rPr>
            </w:pPr>
            <w:r w:rsidRPr="002608AC">
              <w:rPr>
                <w:rFonts w:cs="Arial"/>
                <w:color w:val="000000" w:themeColor="text1"/>
                <w:sz w:val="18"/>
                <w:lang w:val="es-CL"/>
              </w:rPr>
              <w:t xml:space="preserve"> </w:t>
            </w:r>
          </w:p>
        </w:tc>
        <w:tc>
          <w:tcPr>
            <w:tcW w:w="1279" w:type="pct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-1581513787"/>
              <w:showingPlcHdr/>
              <w:picture/>
            </w:sdtPr>
            <w:sdtContent>
              <w:p w14:paraId="41438B80" w14:textId="43822790" w:rsidR="00072CF5" w:rsidRPr="00212D34" w:rsidRDefault="00212D34" w:rsidP="00072CF5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  <w:lang w:val="es-CL"/>
                  </w:rPr>
                </w:pPr>
                <w:r>
                  <w:rPr>
                    <w:rFonts w:cs="Arial"/>
                    <w:b/>
                    <w:bCs/>
                    <w:noProof/>
                    <w:sz w:val="10"/>
                    <w:szCs w:val="18"/>
                    <w:lang w:val="es-CL" w:eastAsia="es-CL"/>
                  </w:rPr>
                  <w:drawing>
                    <wp:inline distT="0" distB="0" distL="0" distR="0" wp14:anchorId="5FD79883" wp14:editId="62C0A78F">
                      <wp:extent cx="1219200" cy="8953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74B78E0" w14:textId="77777777" w:rsidR="00072CF5" w:rsidRPr="002608AC" w:rsidRDefault="00072CF5" w:rsidP="00072CF5">
            <w:pPr>
              <w:rPr>
                <w:rFonts w:cs="Arial"/>
                <w:sz w:val="16"/>
                <w:lang w:val="es-CL"/>
              </w:rPr>
            </w:pPr>
          </w:p>
        </w:tc>
      </w:tr>
      <w:tr w:rsidR="00072CF5" w:rsidRPr="00B36937" w14:paraId="46F20B28" w14:textId="77777777" w:rsidTr="004F3470">
        <w:trPr>
          <w:cantSplit/>
          <w:trHeight w:hRule="exact" w:val="825"/>
        </w:trPr>
        <w:tc>
          <w:tcPr>
            <w:tcW w:w="1315" w:type="pct"/>
            <w:vMerge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2CE03649" w14:textId="77777777" w:rsidR="00072CF5" w:rsidRPr="002608AC" w:rsidRDefault="00072CF5" w:rsidP="00072CF5">
            <w:pPr>
              <w:rPr>
                <w:rFonts w:cs="Arial"/>
                <w:sz w:val="18"/>
                <w:lang w:val="es-CL"/>
              </w:rPr>
            </w:pPr>
          </w:p>
        </w:tc>
        <w:tc>
          <w:tcPr>
            <w:tcW w:w="240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8F612B" w14:textId="77777777" w:rsidR="00072CF5" w:rsidRDefault="00072CF5" w:rsidP="00072CF5">
            <w:pPr>
              <w:rPr>
                <w:rFonts w:cs="Arial"/>
                <w:sz w:val="12"/>
                <w:lang w:val="es-CL"/>
              </w:rPr>
            </w:pPr>
            <w:r w:rsidRPr="002608AC">
              <w:rPr>
                <w:rFonts w:cs="Arial"/>
                <w:b/>
                <w:caps/>
                <w:sz w:val="16"/>
                <w:szCs w:val="16"/>
                <w:lang w:val="es-CL"/>
              </w:rPr>
              <w:t>PROYECTO</w:t>
            </w:r>
            <w:r w:rsidRPr="002608AC">
              <w:rPr>
                <w:rFonts w:cs="Arial"/>
                <w:bCs/>
                <w:caps/>
                <w:sz w:val="16"/>
                <w:szCs w:val="16"/>
                <w:lang w:val="es-CL"/>
              </w:rPr>
              <w:t>:</w:t>
            </w:r>
            <w:r w:rsidRPr="002608AC">
              <w:rPr>
                <w:rFonts w:cs="Arial"/>
                <w:sz w:val="16"/>
                <w:lang w:val="es-CL"/>
              </w:rPr>
              <w:t xml:space="preserve"> </w:t>
            </w:r>
            <w:r w:rsidRPr="002608AC">
              <w:rPr>
                <w:rFonts w:cs="Arial"/>
                <w:sz w:val="12"/>
                <w:lang w:val="es-CL"/>
              </w:rPr>
              <w:t>(PROJECT)</w:t>
            </w:r>
          </w:p>
          <w:p w14:paraId="62675BAE" w14:textId="77777777" w:rsidR="0054560C" w:rsidRPr="002608AC" w:rsidRDefault="0054560C" w:rsidP="00072CF5">
            <w:pPr>
              <w:rPr>
                <w:rFonts w:cs="Arial"/>
                <w:sz w:val="12"/>
                <w:lang w:val="es-CL"/>
              </w:rPr>
            </w:pPr>
          </w:p>
          <w:p w14:paraId="084EB2B0" w14:textId="27770731" w:rsidR="00DF56B0" w:rsidRPr="00AA2CF5" w:rsidRDefault="00AA2CF5" w:rsidP="00DF56B0">
            <w:pPr>
              <w:pStyle w:val="Textodeglobo"/>
              <w:jc w:val="center"/>
              <w:rPr>
                <w:rStyle w:val="Textoennegrita"/>
                <w:rFonts w:ascii="Arial" w:hAnsi="Arial" w:cs="Arial"/>
                <w:b w:val="0"/>
                <w:bCs w:val="0"/>
                <w:lang w:val="es-CL"/>
              </w:rPr>
            </w:pPr>
            <w:r w:rsidRPr="00AA2CF5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{{proyecto}}</w:t>
            </w:r>
          </w:p>
          <w:p w14:paraId="24B5B39B" w14:textId="77777777" w:rsidR="00072CF5" w:rsidRPr="002608AC" w:rsidRDefault="00072CF5" w:rsidP="00072CF5">
            <w:pPr>
              <w:pStyle w:val="cntrbld"/>
              <w:autoSpaceDE/>
              <w:autoSpaceDN/>
              <w:rPr>
                <w:rFonts w:cs="Arial"/>
                <w:sz w:val="22"/>
                <w:szCs w:val="22"/>
                <w:lang w:val="es-CL"/>
              </w:rPr>
            </w:pPr>
          </w:p>
          <w:p w14:paraId="69B811EE" w14:textId="77777777" w:rsidR="00072CF5" w:rsidRPr="002608AC" w:rsidRDefault="00072CF5" w:rsidP="00072CF5">
            <w:pPr>
              <w:pStyle w:val="cntrbld"/>
              <w:autoSpaceDE/>
              <w:autoSpaceDN/>
              <w:rPr>
                <w:lang w:val="es-CL"/>
              </w:rPr>
            </w:pPr>
          </w:p>
        </w:tc>
        <w:tc>
          <w:tcPr>
            <w:tcW w:w="1279" w:type="pct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94C262" w14:textId="77777777" w:rsidR="00072CF5" w:rsidRPr="002608AC" w:rsidRDefault="00072CF5" w:rsidP="00072CF5">
            <w:pPr>
              <w:rPr>
                <w:rFonts w:cs="Arial"/>
                <w:sz w:val="18"/>
                <w:lang w:val="es-CL"/>
              </w:rPr>
            </w:pPr>
          </w:p>
        </w:tc>
      </w:tr>
      <w:tr w:rsidR="00072CF5" w:rsidRPr="00A866A9" w14:paraId="5FA8E7C1" w14:textId="77777777" w:rsidTr="0054560C">
        <w:trPr>
          <w:cantSplit/>
          <w:trHeight w:val="276"/>
        </w:trPr>
        <w:tc>
          <w:tcPr>
            <w:tcW w:w="2590" w:type="pct"/>
            <w:gridSpan w:val="2"/>
            <w:tcBorders>
              <w:top w:val="single" w:sz="6" w:space="0" w:color="auto"/>
              <w:bottom w:val="nil"/>
              <w:right w:val="single" w:sz="2" w:space="0" w:color="auto"/>
            </w:tcBorders>
          </w:tcPr>
          <w:p w14:paraId="4EA2EA67" w14:textId="05A72995" w:rsidR="00072CF5" w:rsidRPr="0054560C" w:rsidRDefault="00072CF5" w:rsidP="00E43BDB">
            <w:pPr>
              <w:jc w:val="center"/>
              <w:rPr>
                <w:rFonts w:cs="Arial"/>
                <w:bCs/>
                <w:sz w:val="18"/>
                <w:szCs w:val="18"/>
                <w:lang w:val="es-CL"/>
              </w:rPr>
            </w:pPr>
            <w:r w:rsidRPr="0054560C">
              <w:rPr>
                <w:rFonts w:cs="Arial"/>
                <w:b/>
                <w:sz w:val="18"/>
                <w:szCs w:val="18"/>
                <w:lang w:val="es-CL"/>
              </w:rPr>
              <w:t xml:space="preserve">Cliente </w:t>
            </w:r>
            <w:r w:rsidRPr="0054560C">
              <w:rPr>
                <w:rFonts w:cs="Arial"/>
                <w:bCs/>
                <w:sz w:val="18"/>
                <w:szCs w:val="18"/>
                <w:lang w:val="es-CL"/>
              </w:rPr>
              <w:t>/ CLIENT</w:t>
            </w:r>
          </w:p>
          <w:p w14:paraId="48BEE566" w14:textId="77777777" w:rsidR="00600EDF" w:rsidRPr="0054560C" w:rsidRDefault="00600EDF" w:rsidP="00E43BDB">
            <w:pPr>
              <w:jc w:val="center"/>
              <w:rPr>
                <w:rFonts w:cs="Arial"/>
                <w:bCs/>
                <w:sz w:val="18"/>
                <w:szCs w:val="18"/>
                <w:lang w:val="es-CL"/>
              </w:rPr>
            </w:pPr>
          </w:p>
          <w:p w14:paraId="416ED9B1" w14:textId="783A15AE" w:rsidR="00072CF5" w:rsidRPr="0054560C" w:rsidRDefault="00600EDF" w:rsidP="00E43BDB">
            <w:pPr>
              <w:pStyle w:val="Textodeglobo"/>
              <w:jc w:val="center"/>
              <w:rPr>
                <w:rFonts w:ascii="Arial" w:hAnsi="Arial" w:cs="Arial"/>
                <w:bCs/>
                <w:caps/>
                <w:sz w:val="18"/>
                <w:szCs w:val="18"/>
                <w:lang w:val="es-CL"/>
              </w:rPr>
            </w:pPr>
            <w:r w:rsidRPr="0054560C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4560C">
              <w:rPr>
                <w:rFonts w:ascii="Arial" w:hAnsi="Arial" w:cs="Arial"/>
                <w:sz w:val="18"/>
                <w:szCs w:val="18"/>
              </w:rPr>
              <w:t>cliente</w:t>
            </w:r>
            <w:proofErr w:type="spellEnd"/>
            <w:r w:rsidRPr="0054560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410" w:type="pct"/>
            <w:gridSpan w:val="2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</w:tcPr>
          <w:p w14:paraId="54A23BF5" w14:textId="77777777" w:rsidR="00072CF5" w:rsidRPr="0054560C" w:rsidRDefault="00072CF5" w:rsidP="00E43BDB">
            <w:pPr>
              <w:jc w:val="center"/>
              <w:rPr>
                <w:rFonts w:cs="Arial"/>
                <w:sz w:val="18"/>
                <w:szCs w:val="18"/>
                <w:lang w:val="es-CL"/>
              </w:rPr>
            </w:pPr>
            <w:r w:rsidRPr="0054560C">
              <w:rPr>
                <w:rFonts w:cs="Arial"/>
                <w:b/>
                <w:bCs/>
                <w:sz w:val="18"/>
                <w:szCs w:val="18"/>
                <w:lang w:val="es-CL"/>
              </w:rPr>
              <w:t>Nota Venta.</w:t>
            </w:r>
            <w:r w:rsidRPr="0054560C">
              <w:rPr>
                <w:rFonts w:cs="Arial"/>
                <w:sz w:val="18"/>
                <w:szCs w:val="18"/>
                <w:lang w:val="es-CL"/>
              </w:rPr>
              <w:t xml:space="preserve"> / SALES ORDER (SO)</w:t>
            </w:r>
          </w:p>
          <w:p w14:paraId="33933412" w14:textId="77777777" w:rsidR="00600EDF" w:rsidRPr="0054560C" w:rsidRDefault="00600EDF" w:rsidP="00E43BDB">
            <w:pPr>
              <w:jc w:val="center"/>
              <w:rPr>
                <w:rFonts w:cs="Arial"/>
                <w:sz w:val="18"/>
                <w:szCs w:val="18"/>
                <w:lang w:val="es-CL"/>
              </w:rPr>
            </w:pPr>
          </w:p>
          <w:p w14:paraId="174F7E31" w14:textId="5BCD3104" w:rsidR="00072CF5" w:rsidRPr="0054560C" w:rsidRDefault="00600EDF" w:rsidP="00E43BDB">
            <w:pPr>
              <w:jc w:val="center"/>
              <w:rPr>
                <w:rFonts w:cs="Arial"/>
                <w:sz w:val="18"/>
                <w:szCs w:val="18"/>
                <w:lang w:val="es-CL"/>
              </w:rPr>
            </w:pPr>
            <w:r w:rsidRPr="0054560C">
              <w:rPr>
                <w:sz w:val="18"/>
                <w:szCs w:val="18"/>
                <w:lang w:val="es-CL"/>
              </w:rPr>
              <w:t>{{</w:t>
            </w:r>
            <w:proofErr w:type="spellStart"/>
            <w:r w:rsidRPr="0054560C">
              <w:rPr>
                <w:sz w:val="18"/>
                <w:szCs w:val="18"/>
                <w:lang w:val="es-CL"/>
              </w:rPr>
              <w:t>nota_venta</w:t>
            </w:r>
            <w:proofErr w:type="spellEnd"/>
            <w:r w:rsidRPr="0054560C">
              <w:rPr>
                <w:sz w:val="18"/>
                <w:szCs w:val="18"/>
                <w:lang w:val="es-CL"/>
              </w:rPr>
              <w:t>}}</w:t>
            </w:r>
          </w:p>
        </w:tc>
      </w:tr>
      <w:tr w:rsidR="00072CF5" w:rsidRPr="00A866A9" w14:paraId="46EBC6E4" w14:textId="77777777" w:rsidTr="0054560C">
        <w:trPr>
          <w:cantSplit/>
          <w:trHeight w:hRule="exact" w:val="87"/>
        </w:trPr>
        <w:tc>
          <w:tcPr>
            <w:tcW w:w="2590" w:type="pct"/>
            <w:gridSpan w:val="2"/>
            <w:tcBorders>
              <w:top w:val="nil"/>
              <w:bottom w:val="single" w:sz="6" w:space="0" w:color="auto"/>
              <w:right w:val="single" w:sz="2" w:space="0" w:color="auto"/>
            </w:tcBorders>
          </w:tcPr>
          <w:p w14:paraId="6DCFBBAA" w14:textId="77777777" w:rsidR="00072CF5" w:rsidRPr="0054560C" w:rsidRDefault="00072CF5" w:rsidP="00E43BDB">
            <w:pPr>
              <w:jc w:val="center"/>
              <w:rPr>
                <w:rFonts w:cs="Arial"/>
                <w:b/>
                <w:bCs/>
                <w:caps/>
                <w:sz w:val="18"/>
                <w:szCs w:val="18"/>
                <w:lang w:val="es-CL"/>
              </w:rPr>
            </w:pPr>
          </w:p>
        </w:tc>
        <w:tc>
          <w:tcPr>
            <w:tcW w:w="2410" w:type="pct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18" w:space="0" w:color="auto"/>
            </w:tcBorders>
          </w:tcPr>
          <w:p w14:paraId="555F5FD1" w14:textId="77777777" w:rsidR="00072CF5" w:rsidRPr="0054560C" w:rsidRDefault="00072CF5" w:rsidP="00E43BDB">
            <w:pPr>
              <w:pStyle w:val="Piedepgina"/>
              <w:jc w:val="center"/>
              <w:rPr>
                <w:rFonts w:cs="Arial"/>
                <w:caps/>
                <w:sz w:val="18"/>
                <w:szCs w:val="18"/>
                <w:lang w:val="es-CL"/>
              </w:rPr>
            </w:pPr>
          </w:p>
        </w:tc>
      </w:tr>
      <w:tr w:rsidR="00B00AAB" w:rsidRPr="002608AC" w14:paraId="3AD9A6B8" w14:textId="77777777" w:rsidTr="004F3470">
        <w:trPr>
          <w:cantSplit/>
          <w:trHeight w:val="423"/>
        </w:trPr>
        <w:tc>
          <w:tcPr>
            <w:tcW w:w="5000" w:type="pct"/>
            <w:gridSpan w:val="4"/>
            <w:tcBorders>
              <w:top w:val="single" w:sz="6" w:space="0" w:color="auto"/>
              <w:bottom w:val="nil"/>
            </w:tcBorders>
          </w:tcPr>
          <w:p w14:paraId="71B4A98E" w14:textId="0D1B0697" w:rsidR="00B00AAB" w:rsidRPr="0054560C" w:rsidRDefault="00B00AAB" w:rsidP="00E43BDB">
            <w:pPr>
              <w:jc w:val="center"/>
              <w:rPr>
                <w:rFonts w:cs="Arial"/>
                <w:sz w:val="18"/>
                <w:szCs w:val="18"/>
                <w:lang w:val="es-CL"/>
              </w:rPr>
            </w:pPr>
            <w:r w:rsidRPr="0054560C">
              <w:rPr>
                <w:rFonts w:cs="Arial"/>
                <w:b/>
                <w:bCs/>
                <w:sz w:val="18"/>
                <w:szCs w:val="18"/>
                <w:lang w:val="es-CL"/>
              </w:rPr>
              <w:t>Orden de Compra</w:t>
            </w:r>
            <w:r w:rsidRPr="0054560C">
              <w:rPr>
                <w:rFonts w:cs="Arial"/>
                <w:sz w:val="18"/>
                <w:szCs w:val="18"/>
                <w:lang w:val="es-CL"/>
              </w:rPr>
              <w:t xml:space="preserve"> / PURCHARSE ORDER (PO)</w:t>
            </w:r>
          </w:p>
        </w:tc>
      </w:tr>
      <w:tr w:rsidR="00B00AAB" w:rsidRPr="00B36937" w14:paraId="13F7C755" w14:textId="77777777" w:rsidTr="004F3470">
        <w:trPr>
          <w:cantSplit/>
          <w:trHeight w:hRule="exact" w:val="295"/>
        </w:trPr>
        <w:tc>
          <w:tcPr>
            <w:tcW w:w="5000" w:type="pct"/>
            <w:gridSpan w:val="4"/>
            <w:tcBorders>
              <w:top w:val="nil"/>
              <w:bottom w:val="single" w:sz="6" w:space="0" w:color="auto"/>
            </w:tcBorders>
          </w:tcPr>
          <w:p w14:paraId="5D73A255" w14:textId="77777777" w:rsidR="00B00AAB" w:rsidRPr="0054560C" w:rsidRDefault="00B00AAB" w:rsidP="00E43BDB">
            <w:pPr>
              <w:pStyle w:val="Textodeglobo"/>
              <w:jc w:val="center"/>
              <w:rPr>
                <w:rFonts w:ascii="Arial" w:hAnsi="Arial" w:cs="Arial"/>
                <w:caps/>
                <w:sz w:val="18"/>
                <w:szCs w:val="18"/>
                <w:lang w:val="es-CL"/>
              </w:rPr>
            </w:pPr>
            <w:r w:rsidRPr="0054560C">
              <w:rPr>
                <w:rFonts w:ascii="Arial" w:hAnsi="Arial" w:cs="Arial"/>
                <w:sz w:val="18"/>
                <w:szCs w:val="18"/>
                <w:lang w:val="es-MX"/>
              </w:rPr>
              <w:t>{{</w:t>
            </w:r>
            <w:proofErr w:type="spellStart"/>
            <w:r w:rsidRPr="0054560C">
              <w:rPr>
                <w:rFonts w:ascii="Arial" w:hAnsi="Arial" w:cs="Arial"/>
                <w:sz w:val="18"/>
                <w:szCs w:val="18"/>
                <w:lang w:val="es-MX"/>
              </w:rPr>
              <w:t>orden_compra</w:t>
            </w:r>
            <w:proofErr w:type="spellEnd"/>
            <w:r w:rsidRPr="0054560C">
              <w:rPr>
                <w:rFonts w:ascii="Arial" w:hAnsi="Arial" w:cs="Arial"/>
                <w:sz w:val="18"/>
                <w:szCs w:val="18"/>
                <w:lang w:val="es-MX"/>
              </w:rPr>
              <w:t>}}</w:t>
            </w:r>
          </w:p>
          <w:p w14:paraId="60A42AA0" w14:textId="03653A20" w:rsidR="00B00AAB" w:rsidRPr="00557A12" w:rsidRDefault="00B00AAB" w:rsidP="00E43BDB">
            <w:pPr>
              <w:pStyle w:val="Textodeglobo"/>
              <w:jc w:val="center"/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</w:p>
          <w:p w14:paraId="1C842122" w14:textId="77777777" w:rsidR="00B00AAB" w:rsidRPr="0054560C" w:rsidRDefault="00B00AAB" w:rsidP="00E43BDB">
            <w:pPr>
              <w:pStyle w:val="Textodeglobo"/>
              <w:jc w:val="center"/>
              <w:rPr>
                <w:rFonts w:cs="Arial"/>
                <w:caps/>
                <w:sz w:val="18"/>
                <w:szCs w:val="18"/>
                <w:lang w:val="es-CL"/>
              </w:rPr>
            </w:pPr>
          </w:p>
        </w:tc>
      </w:tr>
    </w:tbl>
    <w:p w14:paraId="2EF6B6E4" w14:textId="49D30898" w:rsidR="00494BA0" w:rsidRPr="002608AC" w:rsidRDefault="00494BA0" w:rsidP="00494BA0">
      <w:pPr>
        <w:rPr>
          <w:lang w:val="es-CL"/>
        </w:rPr>
      </w:pPr>
    </w:p>
    <w:tbl>
      <w:tblPr>
        <w:tblStyle w:val="Tablaconcuadrcula"/>
        <w:tblW w:w="5458" w:type="pct"/>
        <w:tblInd w:w="-431" w:type="dxa"/>
        <w:tblLook w:val="04A0" w:firstRow="1" w:lastRow="0" w:firstColumn="1" w:lastColumn="0" w:noHBand="0" w:noVBand="1"/>
      </w:tblPr>
      <w:tblGrid>
        <w:gridCol w:w="2537"/>
        <w:gridCol w:w="1931"/>
        <w:gridCol w:w="1833"/>
        <w:gridCol w:w="1833"/>
        <w:gridCol w:w="2072"/>
      </w:tblGrid>
      <w:tr w:rsidR="00494BA0" w:rsidRPr="002608AC" w14:paraId="67843533" w14:textId="77777777" w:rsidTr="008D64D7">
        <w:tc>
          <w:tcPr>
            <w:tcW w:w="1243" w:type="pct"/>
            <w:shd w:val="clear" w:color="auto" w:fill="4472C4" w:themeFill="accent1"/>
          </w:tcPr>
          <w:p w14:paraId="43B7DC3F" w14:textId="109FE1EA" w:rsidR="00494BA0" w:rsidRPr="008D64D7" w:rsidRDefault="00494BA0" w:rsidP="007F014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</w:pPr>
            <w:r w:rsidRPr="008D64D7"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  <w:t>HOSTNAME</w:t>
            </w:r>
          </w:p>
        </w:tc>
        <w:tc>
          <w:tcPr>
            <w:tcW w:w="946" w:type="pct"/>
            <w:shd w:val="clear" w:color="auto" w:fill="4472C4" w:themeFill="accent1"/>
          </w:tcPr>
          <w:p w14:paraId="7F8947BB" w14:textId="715BDEDF" w:rsidR="00494BA0" w:rsidRPr="008D64D7" w:rsidRDefault="00494BA0" w:rsidP="007F014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</w:pPr>
            <w:r w:rsidRPr="008D64D7"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  <w:t>MODELO</w:t>
            </w:r>
          </w:p>
        </w:tc>
        <w:tc>
          <w:tcPr>
            <w:tcW w:w="898" w:type="pct"/>
            <w:shd w:val="clear" w:color="auto" w:fill="4472C4" w:themeFill="accent1"/>
          </w:tcPr>
          <w:p w14:paraId="5091D1E2" w14:textId="076610D2" w:rsidR="00494BA0" w:rsidRPr="008D64D7" w:rsidRDefault="00494BA0" w:rsidP="007F014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</w:pPr>
            <w:r w:rsidRPr="008D64D7"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  <w:t>SERIAL</w:t>
            </w:r>
          </w:p>
        </w:tc>
        <w:tc>
          <w:tcPr>
            <w:tcW w:w="898" w:type="pct"/>
            <w:shd w:val="clear" w:color="auto" w:fill="4472C4" w:themeFill="accent1"/>
          </w:tcPr>
          <w:p w14:paraId="052DBC2C" w14:textId="545257CC" w:rsidR="00494BA0" w:rsidRPr="008D64D7" w:rsidRDefault="0003290F" w:rsidP="007F014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</w:pPr>
            <w:proofErr w:type="spellStart"/>
            <w:r w:rsidRPr="008D64D7"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  <w:t>Version</w:t>
            </w:r>
            <w:proofErr w:type="spellEnd"/>
            <w:r w:rsidRPr="008D64D7"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  <w:t xml:space="preserve"> IOS</w:t>
            </w:r>
          </w:p>
        </w:tc>
        <w:tc>
          <w:tcPr>
            <w:tcW w:w="1015" w:type="pct"/>
            <w:shd w:val="clear" w:color="auto" w:fill="4472C4" w:themeFill="accent1"/>
          </w:tcPr>
          <w:p w14:paraId="46989B22" w14:textId="7EE1ACF8" w:rsidR="00494BA0" w:rsidRPr="008D64D7" w:rsidRDefault="00494BA0" w:rsidP="007F014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</w:pPr>
            <w:r w:rsidRPr="008D64D7">
              <w:rPr>
                <w:rFonts w:cs="Arial"/>
                <w:b/>
                <w:color w:val="FFFFFF" w:themeColor="background1"/>
                <w:sz w:val="22"/>
                <w:szCs w:val="22"/>
                <w:lang w:val="es-CL"/>
              </w:rPr>
              <w:t>TAG</w:t>
            </w:r>
          </w:p>
        </w:tc>
      </w:tr>
      <w:tr w:rsidR="00047A4E" w:rsidRPr="00B36937" w14:paraId="3A321D51" w14:textId="77777777" w:rsidTr="008D64D7">
        <w:tc>
          <w:tcPr>
            <w:tcW w:w="1243" w:type="pct"/>
          </w:tcPr>
          <w:p w14:paraId="55F9DB2A" w14:textId="52ED6C1A" w:rsidR="00047A4E" w:rsidRPr="008D64D7" w:rsidRDefault="00047A4E" w:rsidP="00047A4E">
            <w:pPr>
              <w:pStyle w:val="Textodeglob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s-CL"/>
              </w:rPr>
            </w:pPr>
            <w:r w:rsidRPr="008D64D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s-CL"/>
              </w:rPr>
              <w:t>N/A</w:t>
            </w:r>
          </w:p>
        </w:tc>
        <w:tc>
          <w:tcPr>
            <w:tcW w:w="946" w:type="pct"/>
          </w:tcPr>
          <w:p w14:paraId="6D59BAD7" w14:textId="6D746224" w:rsidR="00047A4E" w:rsidRPr="008D64D7" w:rsidRDefault="00047A4E" w:rsidP="00206D05">
            <w:pPr>
              <w:jc w:val="center"/>
              <w:rPr>
                <w:rFonts w:cs="Arial"/>
                <w:bCs/>
                <w:sz w:val="22"/>
                <w:szCs w:val="22"/>
                <w:lang w:val="es-CL"/>
              </w:rPr>
            </w:pPr>
            <w:r w:rsidRPr="008D64D7">
              <w:rPr>
                <w:rFonts w:cs="Arial"/>
                <w:bCs/>
                <w:sz w:val="22"/>
                <w:szCs w:val="22"/>
                <w:lang w:val="es-CL"/>
              </w:rPr>
              <w:t>{{modelo}}</w:t>
            </w:r>
          </w:p>
        </w:tc>
        <w:tc>
          <w:tcPr>
            <w:tcW w:w="898" w:type="pct"/>
          </w:tcPr>
          <w:p w14:paraId="2661A91E" w14:textId="24E5F218" w:rsidR="00047A4E" w:rsidRPr="008D64D7" w:rsidRDefault="00047A4E" w:rsidP="00206D05">
            <w:pPr>
              <w:jc w:val="center"/>
              <w:rPr>
                <w:rFonts w:cs="Arial"/>
                <w:bCs/>
                <w:sz w:val="22"/>
                <w:szCs w:val="22"/>
                <w:lang w:val="es-CL"/>
              </w:rPr>
            </w:pPr>
            <w:r w:rsidRPr="008D64D7">
              <w:rPr>
                <w:rFonts w:cs="Arial"/>
                <w:bCs/>
                <w:sz w:val="22"/>
                <w:szCs w:val="22"/>
                <w:lang w:val="es-CL"/>
              </w:rPr>
              <w:t>{{serial}}</w:t>
            </w:r>
          </w:p>
        </w:tc>
        <w:tc>
          <w:tcPr>
            <w:tcW w:w="898" w:type="pct"/>
          </w:tcPr>
          <w:p w14:paraId="0BA1A3AA" w14:textId="248555AB" w:rsidR="00047A4E" w:rsidRPr="008D64D7" w:rsidRDefault="00047A4E" w:rsidP="00206D05">
            <w:pPr>
              <w:ind w:left="720" w:hanging="720"/>
              <w:jc w:val="center"/>
              <w:rPr>
                <w:rFonts w:cs="Arial"/>
                <w:bCs/>
                <w:sz w:val="22"/>
                <w:szCs w:val="22"/>
                <w:lang w:val="es-CL"/>
              </w:rPr>
            </w:pPr>
            <w:r w:rsidRPr="008D64D7">
              <w:rPr>
                <w:rFonts w:cs="Arial"/>
                <w:bCs/>
                <w:sz w:val="22"/>
                <w:szCs w:val="22"/>
                <w:lang w:val="es-CL"/>
              </w:rPr>
              <w:t>{{</w:t>
            </w:r>
            <w:proofErr w:type="spellStart"/>
            <w:r w:rsidRPr="008D64D7">
              <w:rPr>
                <w:rFonts w:cs="Arial"/>
                <w:bCs/>
                <w:sz w:val="22"/>
                <w:szCs w:val="22"/>
                <w:lang w:val="es-CL"/>
              </w:rPr>
              <w:t>version</w:t>
            </w:r>
            <w:proofErr w:type="spellEnd"/>
            <w:r w:rsidRPr="008D64D7">
              <w:rPr>
                <w:rFonts w:cs="Arial"/>
                <w:bCs/>
                <w:sz w:val="22"/>
                <w:szCs w:val="22"/>
                <w:lang w:val="es-CL"/>
              </w:rPr>
              <w:t>}}</w:t>
            </w:r>
          </w:p>
        </w:tc>
        <w:tc>
          <w:tcPr>
            <w:tcW w:w="1015" w:type="pct"/>
          </w:tcPr>
          <w:p w14:paraId="53107A56" w14:textId="18F5E7D7" w:rsidR="00047A4E" w:rsidRPr="008D64D7" w:rsidRDefault="00D52737" w:rsidP="00047A4E">
            <w:pPr>
              <w:pStyle w:val="Textodeglob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s-CL"/>
              </w:rPr>
            </w:pPr>
            <w:r w:rsidRPr="008D64D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s-CL"/>
              </w:rPr>
              <w:t>N/A</w:t>
            </w:r>
          </w:p>
        </w:tc>
      </w:tr>
    </w:tbl>
    <w:p w14:paraId="56AC3D94" w14:textId="77777777" w:rsidR="006109F5" w:rsidRDefault="006109F5" w:rsidP="00895F8B">
      <w:pPr>
        <w:rPr>
          <w:lang w:val="es-CL"/>
        </w:rPr>
      </w:pPr>
    </w:p>
    <w:p w14:paraId="5EBFBE6C" w14:textId="17229603" w:rsidR="0078245C" w:rsidRDefault="00895F8B" w:rsidP="006109F5">
      <w:pPr>
        <w:rPr>
          <w:b/>
          <w:bCs/>
          <w:u w:val="single"/>
          <w:lang w:val="es-CL"/>
        </w:rPr>
      </w:pPr>
      <w:r w:rsidRPr="006109F5">
        <w:rPr>
          <w:b/>
          <w:bCs/>
          <w:u w:val="single"/>
          <w:lang w:val="es-CL"/>
        </w:rPr>
        <w:t>Procedimiento:</w:t>
      </w:r>
    </w:p>
    <w:p w14:paraId="771C204E" w14:textId="77777777" w:rsidR="0078245C" w:rsidRPr="0078245C" w:rsidRDefault="0078245C" w:rsidP="006109F5">
      <w:pPr>
        <w:rPr>
          <w:b/>
          <w:bCs/>
          <w:u w:val="single"/>
          <w:lang w:val="es-CL"/>
        </w:rPr>
      </w:pPr>
    </w:p>
    <w:sdt>
      <w:sdtPr>
        <w:rPr>
          <w:rFonts w:cs="Arial"/>
          <w:bCs/>
          <w:color w:val="000000" w:themeColor="text1"/>
          <w:sz w:val="18"/>
          <w:szCs w:val="22"/>
          <w:lang w:val="es-CL"/>
        </w:rPr>
        <w:id w:val="-1918624274"/>
        <w:placeholder>
          <w:docPart w:val="5DC392F736274A8A8B7D6D20DA66733E"/>
        </w:placeholder>
      </w:sdtPr>
      <w:sdtEndPr>
        <w:rPr>
          <w:rFonts w:cs="Times New Roman"/>
          <w:bCs w:val="0"/>
          <w:color w:val="auto"/>
          <w:sz w:val="20"/>
          <w:szCs w:val="20"/>
        </w:rPr>
      </w:sdtEndPr>
      <w:sdtContent>
        <w:p w14:paraId="67C2A214" w14:textId="30555E3B" w:rsidR="00CB5F66" w:rsidRPr="00CB5F66" w:rsidRDefault="00CB5F66" w:rsidP="00CB5F66">
          <w:pPr>
            <w:pStyle w:val="Prrafodelista"/>
            <w:numPr>
              <w:ilvl w:val="0"/>
              <w:numId w:val="22"/>
            </w:numPr>
            <w:rPr>
              <w:sz w:val="16"/>
              <w:szCs w:val="16"/>
              <w:lang w:val="es-ES"/>
            </w:rPr>
          </w:pPr>
          <w:r w:rsidRPr="00CB5F66">
            <w:rPr>
              <w:sz w:val="16"/>
              <w:szCs w:val="16"/>
              <w:lang w:val="es-ES"/>
            </w:rPr>
            <w:t xml:space="preserve">Solicitar y revisar la SO (Sales </w:t>
          </w:r>
          <w:proofErr w:type="spellStart"/>
          <w:r w:rsidRPr="00CB5F66">
            <w:rPr>
              <w:sz w:val="16"/>
              <w:szCs w:val="16"/>
              <w:lang w:val="es-ES"/>
            </w:rPr>
            <w:t>Order</w:t>
          </w:r>
          <w:proofErr w:type="spellEnd"/>
          <w:r w:rsidRPr="00CB5F66">
            <w:rPr>
              <w:sz w:val="16"/>
              <w:szCs w:val="16"/>
              <w:lang w:val="es-ES"/>
            </w:rPr>
            <w:t>) de los componentes adquiridos.</w:t>
          </w:r>
        </w:p>
        <w:p w14:paraId="30D0D98B" w14:textId="77777777" w:rsidR="00CB5F66" w:rsidRPr="00CB5F66" w:rsidRDefault="00CB5F66" w:rsidP="00CB5F66">
          <w:pPr>
            <w:pStyle w:val="Prrafodelista"/>
            <w:numPr>
              <w:ilvl w:val="0"/>
              <w:numId w:val="22"/>
            </w:numPr>
            <w:rPr>
              <w:sz w:val="16"/>
              <w:szCs w:val="16"/>
              <w:lang w:val="es-ES"/>
            </w:rPr>
          </w:pPr>
          <w:r w:rsidRPr="00CB5F66">
            <w:rPr>
              <w:sz w:val="16"/>
              <w:szCs w:val="16"/>
              <w:lang w:val="es-ES"/>
            </w:rPr>
            <w:t>Tomar fotografía antes de abrir la caja y anotar si existen comentarios.</w:t>
          </w:r>
        </w:p>
        <w:p w14:paraId="57368223" w14:textId="77777777" w:rsidR="00CB5F66" w:rsidRPr="00CB5F66" w:rsidRDefault="00CB5F66" w:rsidP="00CB5F66">
          <w:pPr>
            <w:pStyle w:val="Prrafodelista"/>
            <w:numPr>
              <w:ilvl w:val="0"/>
              <w:numId w:val="22"/>
            </w:numPr>
            <w:rPr>
              <w:sz w:val="16"/>
              <w:szCs w:val="16"/>
              <w:lang w:val="es-ES"/>
            </w:rPr>
          </w:pPr>
          <w:r w:rsidRPr="00CB5F66">
            <w:rPr>
              <w:sz w:val="16"/>
              <w:szCs w:val="16"/>
              <w:lang w:val="es-ES"/>
            </w:rPr>
            <w:t>Tomar fotografía con dispositivo desembalado y anotar los accesorios que contenga.</w:t>
          </w:r>
        </w:p>
        <w:p w14:paraId="612B4DFB" w14:textId="77777777" w:rsidR="00CB5F66" w:rsidRPr="00CB5F66" w:rsidRDefault="00CB5F66" w:rsidP="00CB5F66">
          <w:pPr>
            <w:pStyle w:val="Prrafodelista"/>
            <w:numPr>
              <w:ilvl w:val="0"/>
              <w:numId w:val="22"/>
            </w:numPr>
            <w:rPr>
              <w:sz w:val="16"/>
              <w:szCs w:val="16"/>
              <w:lang w:val="es-ES"/>
            </w:rPr>
          </w:pPr>
          <w:r w:rsidRPr="00CB5F66">
            <w:rPr>
              <w:sz w:val="16"/>
              <w:szCs w:val="16"/>
              <w:lang w:val="es-ES"/>
            </w:rPr>
            <w:t>Realizar validaciones del componente (Referir a título de “Validaciones”).</w:t>
          </w:r>
        </w:p>
        <w:p w14:paraId="555B8B25" w14:textId="77777777" w:rsidR="00CB5F66" w:rsidRPr="00CB5F66" w:rsidRDefault="00CB5F66" w:rsidP="00CB5F66">
          <w:pPr>
            <w:pStyle w:val="Prrafodelista"/>
            <w:numPr>
              <w:ilvl w:val="0"/>
              <w:numId w:val="22"/>
            </w:numPr>
            <w:rPr>
              <w:sz w:val="16"/>
              <w:szCs w:val="16"/>
              <w:lang w:val="es-ES"/>
            </w:rPr>
          </w:pPr>
          <w:r w:rsidRPr="00CB5F66">
            <w:rPr>
              <w:sz w:val="16"/>
              <w:szCs w:val="16"/>
              <w:lang w:val="es-ES"/>
            </w:rPr>
            <w:t>Fotografía del dispositivo guardado y anotar si existen comentarios asociados.</w:t>
          </w:r>
        </w:p>
        <w:p w14:paraId="363EC2D0" w14:textId="5FF876D9" w:rsidR="00DF56B0" w:rsidRPr="00CB5F66" w:rsidRDefault="00CB5F66" w:rsidP="00CB5F66">
          <w:pPr>
            <w:pStyle w:val="Prrafodelista"/>
            <w:numPr>
              <w:ilvl w:val="0"/>
              <w:numId w:val="22"/>
            </w:numPr>
            <w:rPr>
              <w:sz w:val="16"/>
              <w:szCs w:val="16"/>
              <w:lang w:val="es-ES"/>
            </w:rPr>
          </w:pPr>
          <w:r w:rsidRPr="00CB5F66">
            <w:rPr>
              <w:sz w:val="16"/>
              <w:szCs w:val="16"/>
              <w:lang w:val="es-ES"/>
            </w:rPr>
            <w:t>Firma de los involucrados y enviar reporte respectivo.</w:t>
          </w:r>
        </w:p>
      </w:sdtContent>
    </w:sdt>
    <w:p w14:paraId="63FFC319" w14:textId="3515D68B" w:rsidR="006109F5" w:rsidRPr="00587F84" w:rsidRDefault="006109F5" w:rsidP="00CB5F66">
      <w:pPr>
        <w:pStyle w:val="Textodeglobo"/>
        <w:ind w:left="720"/>
        <w:rPr>
          <w:rFonts w:ascii="Arial" w:hAnsi="Arial" w:cs="Arial"/>
          <w:bCs/>
          <w:color w:val="000000" w:themeColor="text1"/>
          <w:sz w:val="24"/>
          <w:szCs w:val="32"/>
          <w:lang w:val="es-CL"/>
        </w:rPr>
      </w:pPr>
    </w:p>
    <w:p w14:paraId="151C4AB9" w14:textId="42F38228" w:rsidR="00895F8B" w:rsidRPr="002608AC" w:rsidRDefault="00895F8B" w:rsidP="00417978">
      <w:pPr>
        <w:rPr>
          <w:lang w:val="es-CL"/>
        </w:rPr>
      </w:pPr>
    </w:p>
    <w:p w14:paraId="759B26C7" w14:textId="160C8496" w:rsidR="006109F5" w:rsidRDefault="004917DD" w:rsidP="00417978">
      <w:pPr>
        <w:rPr>
          <w:b/>
          <w:bCs/>
          <w:u w:val="single"/>
          <w:lang w:val="es-CL"/>
        </w:rPr>
      </w:pPr>
      <w:r w:rsidRPr="00040FA0">
        <w:rPr>
          <w:b/>
          <w:bCs/>
          <w:u w:val="single"/>
          <w:lang w:val="es-CL"/>
        </w:rPr>
        <w:t>Validaciones:</w:t>
      </w:r>
    </w:p>
    <w:p w14:paraId="7B06C47C" w14:textId="77777777" w:rsidR="0078245C" w:rsidRPr="0078245C" w:rsidRDefault="0078245C" w:rsidP="00417978">
      <w:pPr>
        <w:rPr>
          <w:b/>
          <w:bCs/>
          <w:u w:val="single"/>
          <w:lang w:val="es-CL"/>
        </w:rPr>
      </w:pPr>
    </w:p>
    <w:sdt>
      <w:sdtPr>
        <w:rPr>
          <w:rFonts w:cs="Arial"/>
          <w:bCs/>
          <w:color w:val="000000" w:themeColor="text1"/>
          <w:sz w:val="18"/>
          <w:szCs w:val="22"/>
          <w:lang w:val="es-CL"/>
        </w:rPr>
        <w:id w:val="1483577521"/>
        <w:placeholder>
          <w:docPart w:val="EA23082A8DA8409EAD8A95B61CDB1BDB"/>
        </w:placeholder>
      </w:sdtPr>
      <w:sdtEndPr>
        <w:rPr>
          <w:rFonts w:cs="Times New Roman"/>
          <w:bCs w:val="0"/>
          <w:color w:val="auto"/>
          <w:sz w:val="20"/>
          <w:szCs w:val="20"/>
        </w:rPr>
      </w:sdtEndPr>
      <w:sdtContent>
        <w:p w14:paraId="25FBD411" w14:textId="77777777" w:rsidR="0078245C" w:rsidRPr="0078245C" w:rsidRDefault="0078245C" w:rsidP="0078245C">
          <w:pPr>
            <w:pStyle w:val="Prrafodelista"/>
            <w:numPr>
              <w:ilvl w:val="0"/>
              <w:numId w:val="16"/>
            </w:numPr>
            <w:rPr>
              <w:sz w:val="16"/>
              <w:szCs w:val="16"/>
            </w:rPr>
          </w:pPr>
          <w:r w:rsidRPr="0078245C">
            <w:rPr>
              <w:sz w:val="16"/>
              <w:szCs w:val="16"/>
            </w:rPr>
            <w:t xml:space="preserve">show inventory (Serial numbers, FAN, </w:t>
          </w:r>
          <w:proofErr w:type="spellStart"/>
          <w:r w:rsidRPr="0078245C">
            <w:rPr>
              <w:sz w:val="16"/>
              <w:szCs w:val="16"/>
            </w:rPr>
            <w:t>PowerSupply</w:t>
          </w:r>
          <w:proofErr w:type="spellEnd"/>
          <w:r w:rsidRPr="0078245C">
            <w:rPr>
              <w:sz w:val="16"/>
              <w:szCs w:val="16"/>
            </w:rPr>
            <w:t xml:space="preserve"> and SFP) and show version</w:t>
          </w:r>
        </w:p>
        <w:p w14:paraId="49034E5E" w14:textId="77777777" w:rsidR="0078245C" w:rsidRPr="0078245C" w:rsidRDefault="0078245C" w:rsidP="0078245C">
          <w:pPr>
            <w:pStyle w:val="Prrafodelista"/>
            <w:numPr>
              <w:ilvl w:val="0"/>
              <w:numId w:val="16"/>
            </w:numPr>
            <w:rPr>
              <w:sz w:val="16"/>
              <w:szCs w:val="16"/>
              <w:lang w:val="es-ES"/>
            </w:rPr>
          </w:pPr>
          <w:r w:rsidRPr="0078245C">
            <w:rPr>
              <w:sz w:val="16"/>
              <w:szCs w:val="16"/>
              <w:lang w:val="es-ES"/>
            </w:rPr>
            <w:t xml:space="preserve">Funcionamiento de </w:t>
          </w:r>
          <w:proofErr w:type="spellStart"/>
          <w:r w:rsidRPr="0078245C">
            <w:rPr>
              <w:sz w:val="16"/>
              <w:szCs w:val="16"/>
              <w:lang w:val="es-ES"/>
            </w:rPr>
            <w:t>PowerSupply</w:t>
          </w:r>
          <w:proofErr w:type="spellEnd"/>
          <w:r w:rsidRPr="0078245C">
            <w:rPr>
              <w:sz w:val="16"/>
              <w:szCs w:val="16"/>
              <w:lang w:val="es-ES"/>
            </w:rPr>
            <w:t xml:space="preserve"> redundante (Si Aplica)</w:t>
          </w:r>
        </w:p>
        <w:p w14:paraId="1EE23CD9" w14:textId="77777777" w:rsidR="0078245C" w:rsidRPr="0078245C" w:rsidRDefault="0078245C" w:rsidP="0078245C">
          <w:pPr>
            <w:pStyle w:val="Prrafodelista"/>
            <w:numPr>
              <w:ilvl w:val="0"/>
              <w:numId w:val="16"/>
            </w:numPr>
            <w:rPr>
              <w:sz w:val="16"/>
              <w:szCs w:val="16"/>
              <w:lang w:val="es-ES"/>
            </w:rPr>
          </w:pPr>
          <w:r w:rsidRPr="0078245C">
            <w:rPr>
              <w:sz w:val="16"/>
              <w:szCs w:val="16"/>
              <w:lang w:val="es-ES"/>
            </w:rPr>
            <w:t xml:space="preserve">Funcionamiento de </w:t>
          </w:r>
          <w:proofErr w:type="spellStart"/>
          <w:r w:rsidRPr="0078245C">
            <w:rPr>
              <w:sz w:val="16"/>
              <w:szCs w:val="16"/>
              <w:lang w:val="es-ES"/>
            </w:rPr>
            <w:t>FANs</w:t>
          </w:r>
          <w:proofErr w:type="spellEnd"/>
          <w:r w:rsidRPr="0078245C">
            <w:rPr>
              <w:sz w:val="16"/>
              <w:szCs w:val="16"/>
              <w:lang w:val="es-ES"/>
            </w:rPr>
            <w:t xml:space="preserve"> Redundantes removibles (Si Aplica)</w:t>
          </w:r>
        </w:p>
        <w:p w14:paraId="68451C5C" w14:textId="77777777" w:rsidR="0078245C" w:rsidRPr="0078245C" w:rsidRDefault="0078245C" w:rsidP="0078245C">
          <w:pPr>
            <w:pStyle w:val="Prrafodelista"/>
            <w:numPr>
              <w:ilvl w:val="0"/>
              <w:numId w:val="16"/>
            </w:numPr>
            <w:rPr>
              <w:sz w:val="16"/>
              <w:szCs w:val="16"/>
              <w:lang w:val="es-ES"/>
            </w:rPr>
          </w:pPr>
          <w:r w:rsidRPr="0078245C">
            <w:rPr>
              <w:sz w:val="16"/>
              <w:szCs w:val="16"/>
              <w:lang w:val="es-ES"/>
            </w:rPr>
            <w:t>Reinicio del dispositivo</w:t>
          </w:r>
        </w:p>
        <w:p w14:paraId="3E5DD2DC" w14:textId="77777777" w:rsidR="0078245C" w:rsidRPr="0078245C" w:rsidRDefault="0078245C" w:rsidP="0078245C">
          <w:pPr>
            <w:pStyle w:val="Prrafodelista"/>
            <w:numPr>
              <w:ilvl w:val="0"/>
              <w:numId w:val="16"/>
            </w:numPr>
            <w:rPr>
              <w:sz w:val="16"/>
              <w:szCs w:val="16"/>
              <w:lang w:val="es-ES"/>
            </w:rPr>
          </w:pPr>
          <w:r w:rsidRPr="0078245C">
            <w:rPr>
              <w:sz w:val="16"/>
              <w:szCs w:val="16"/>
              <w:lang w:val="es-ES"/>
            </w:rPr>
            <w:t xml:space="preserve">Opcional: Insertar módulos </w:t>
          </w:r>
          <w:proofErr w:type="spellStart"/>
          <w:r w:rsidRPr="0078245C">
            <w:rPr>
              <w:sz w:val="16"/>
              <w:szCs w:val="16"/>
              <w:lang w:val="es-ES"/>
            </w:rPr>
            <w:t>SFPs</w:t>
          </w:r>
          <w:proofErr w:type="spellEnd"/>
          <w:r w:rsidRPr="0078245C">
            <w:rPr>
              <w:sz w:val="16"/>
              <w:szCs w:val="16"/>
              <w:lang w:val="es-ES"/>
            </w:rPr>
            <w:t xml:space="preserve"> y verificar que aparezcan en el “show </w:t>
          </w:r>
          <w:proofErr w:type="spellStart"/>
          <w:r w:rsidRPr="0078245C">
            <w:rPr>
              <w:sz w:val="16"/>
              <w:szCs w:val="16"/>
              <w:lang w:val="es-ES"/>
            </w:rPr>
            <w:t>inventory</w:t>
          </w:r>
          <w:proofErr w:type="spellEnd"/>
          <w:r w:rsidRPr="0078245C">
            <w:rPr>
              <w:sz w:val="16"/>
              <w:szCs w:val="16"/>
              <w:lang w:val="es-ES"/>
            </w:rPr>
            <w:t>”</w:t>
          </w:r>
        </w:p>
        <w:p w14:paraId="6ABC8326" w14:textId="2931D66F" w:rsidR="00D614BB" w:rsidRPr="00785EEF" w:rsidRDefault="0078245C" w:rsidP="009A2A74">
          <w:pPr>
            <w:pStyle w:val="Prrafodelista"/>
            <w:numPr>
              <w:ilvl w:val="0"/>
              <w:numId w:val="16"/>
            </w:numPr>
            <w:rPr>
              <w:sz w:val="16"/>
              <w:szCs w:val="16"/>
              <w:lang w:val="es-ES"/>
            </w:rPr>
          </w:pPr>
          <w:r w:rsidRPr="0078245C">
            <w:rPr>
              <w:sz w:val="16"/>
              <w:szCs w:val="16"/>
              <w:lang w:val="es-ES"/>
            </w:rPr>
            <w:t xml:space="preserve">Opcional: Verificar funcionamiento de funcionalidad </w:t>
          </w:r>
          <w:proofErr w:type="spellStart"/>
          <w:r w:rsidRPr="0078245C">
            <w:rPr>
              <w:sz w:val="16"/>
              <w:szCs w:val="16"/>
              <w:lang w:val="es-ES"/>
            </w:rPr>
            <w:t>StackWise</w:t>
          </w:r>
          <w:proofErr w:type="spellEnd"/>
          <w:r w:rsidRPr="0078245C">
            <w:rPr>
              <w:sz w:val="16"/>
              <w:szCs w:val="16"/>
              <w:lang w:val="es-ES"/>
            </w:rPr>
            <w:t xml:space="preserve"> o </w:t>
          </w:r>
          <w:proofErr w:type="spellStart"/>
          <w:r w:rsidRPr="0078245C">
            <w:rPr>
              <w:sz w:val="16"/>
              <w:szCs w:val="16"/>
              <w:lang w:val="es-ES"/>
            </w:rPr>
            <w:t>features</w:t>
          </w:r>
          <w:proofErr w:type="spellEnd"/>
          <w:r w:rsidRPr="0078245C">
            <w:rPr>
              <w:sz w:val="16"/>
              <w:szCs w:val="16"/>
              <w:lang w:val="es-ES"/>
            </w:rPr>
            <w:t xml:space="preserve"> similares, acorde a requerimiento de </w:t>
          </w:r>
          <w:proofErr w:type="spellStart"/>
          <w:r w:rsidRPr="0078245C">
            <w:rPr>
              <w:sz w:val="16"/>
              <w:szCs w:val="16"/>
              <w:lang w:val="es-ES"/>
            </w:rPr>
            <w:t>client</w:t>
          </w:r>
          <w:proofErr w:type="spellEnd"/>
        </w:p>
      </w:sdtContent>
    </w:sdt>
    <w:bookmarkStart w:id="0" w:name="_BHPSCL-AS-CEP-FCRL13-01,_sn:_FCW224" w:displacedByCustomXml="prev"/>
    <w:bookmarkEnd w:id="0" w:displacedByCustomXml="prev"/>
    <w:p w14:paraId="6A8B61F3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3D5C9C8E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79E0FC6B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1202FE7B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6FE36359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72DFB4E5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2705DEF7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79D214C6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786E89ED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1166F37A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0890EAC6" w14:textId="175768C5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0F5B0790" w14:textId="323DE96B" w:rsidR="00B00AAB" w:rsidRDefault="00B00AAB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0C307A00" w14:textId="3AC51A75" w:rsidR="00B00AAB" w:rsidRDefault="00B00AAB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3694C6C8" w14:textId="049ABD0D" w:rsidR="00B00AAB" w:rsidRDefault="00B00AAB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3F535FC2" w14:textId="7C8D6C9D" w:rsidR="00B00AAB" w:rsidRDefault="00B00AAB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588CCCC1" w14:textId="2C97DC8F" w:rsidR="00B00AAB" w:rsidRDefault="00B00AAB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58F5289F" w14:textId="4CB0FCCD" w:rsidR="00B00AAB" w:rsidRDefault="00B00AAB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3CDF2834" w14:textId="581623AA" w:rsidR="004F3470" w:rsidRDefault="004F3470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64630341" w14:textId="4580ADEE" w:rsidR="004F3470" w:rsidRDefault="004F3470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749D4AB7" w14:textId="514844B7" w:rsidR="004F3470" w:rsidRDefault="004F3470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5C811298" w14:textId="5EB3438F" w:rsidR="004F3470" w:rsidRDefault="004F3470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1E33A5D5" w14:textId="77777777" w:rsidR="004F3470" w:rsidRDefault="004F3470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1146F765" w14:textId="77777777" w:rsidR="00D52737" w:rsidRDefault="00D52737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p w14:paraId="5F3F4994" w14:textId="3A8B68F9" w:rsidR="00446580" w:rsidRPr="002608AC" w:rsidRDefault="004A3C04" w:rsidP="007368C4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  <w:r w:rsidRPr="002608AC">
        <w:rPr>
          <w:rFonts w:cs="Arial"/>
          <w:sz w:val="22"/>
          <w:szCs w:val="22"/>
          <w:lang w:val="es-CL"/>
        </w:rPr>
        <w:lastRenderedPageBreak/>
        <w:t>1</w:t>
      </w:r>
      <w:r w:rsidR="0077090A" w:rsidRPr="002608AC">
        <w:rPr>
          <w:rFonts w:cs="Arial"/>
          <w:sz w:val="22"/>
          <w:szCs w:val="22"/>
          <w:lang w:val="es-CL"/>
        </w:rPr>
        <w:t>.</w:t>
      </w:r>
      <w:r w:rsidRPr="002608AC">
        <w:rPr>
          <w:rFonts w:cs="Arial"/>
          <w:sz w:val="22"/>
          <w:szCs w:val="22"/>
          <w:lang w:val="es-CL"/>
        </w:rPr>
        <w:t xml:space="preserve"> Evidencia</w:t>
      </w:r>
      <w:r w:rsidR="006D6920" w:rsidRPr="002608AC">
        <w:rPr>
          <w:rFonts w:cs="Arial"/>
          <w:sz w:val="22"/>
          <w:szCs w:val="22"/>
          <w:lang w:val="es-CL"/>
        </w:rPr>
        <w:t>s</w:t>
      </w:r>
      <w:r w:rsidRPr="002608AC">
        <w:rPr>
          <w:rFonts w:cs="Arial"/>
          <w:sz w:val="22"/>
          <w:szCs w:val="22"/>
          <w:lang w:val="es-CL"/>
        </w:rPr>
        <w:t xml:space="preserve"> Fo</w:t>
      </w:r>
      <w:r w:rsidR="00D3237B" w:rsidRPr="002608AC">
        <w:rPr>
          <w:rFonts w:cs="Arial"/>
          <w:sz w:val="22"/>
          <w:szCs w:val="22"/>
          <w:lang w:val="es-CL"/>
        </w:rPr>
        <w:t>to</w:t>
      </w:r>
      <w:r w:rsidRPr="002608AC">
        <w:rPr>
          <w:rFonts w:cs="Arial"/>
          <w:sz w:val="22"/>
          <w:szCs w:val="22"/>
          <w:lang w:val="es-CL"/>
        </w:rPr>
        <w:t>gráficas</w:t>
      </w:r>
    </w:p>
    <w:p w14:paraId="7BE039B8" w14:textId="705EF511" w:rsidR="006D6920" w:rsidRPr="002608AC" w:rsidRDefault="006D6920" w:rsidP="006D6920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757D6D" w:rsidRPr="00B33EAD" w14:paraId="5B337474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01C7707F" w14:textId="77777777" w:rsidR="00757D6D" w:rsidRPr="00B33EAD" w:rsidRDefault="00757D6D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1" w:name="_Hlk200755742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1.1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Recepción</w:t>
            </w:r>
            <w:proofErr w:type="spellEnd"/>
          </w:p>
        </w:tc>
      </w:tr>
      <w:tr w:rsidR="00757D6D" w:rsidRPr="0044051B" w14:paraId="61476DE3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3EDA3F" w14:textId="061A0B72" w:rsidR="00757D6D" w:rsidRPr="00C76A32" w:rsidRDefault="008F32E8" w:rsidP="0081627F">
            <w:pPr>
              <w:rPr>
                <w:rFonts w:ascii="Calibri" w:hAnsi="Calibri" w:cs="Calibri"/>
                <w:lang w:val="es-CL"/>
              </w:rPr>
            </w:pPr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661312" behindDoc="0" locked="0" layoutInCell="1" allowOverlap="1" wp14:anchorId="3035C4BE" wp14:editId="19C98CEF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144145</wp:posOffset>
                  </wp:positionV>
                  <wp:extent cx="759655" cy="759655"/>
                  <wp:effectExtent l="0" t="0" r="2540" b="2540"/>
                  <wp:wrapNone/>
                  <wp:docPr id="931292450" name="Picture 1" descr="IMG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92450" name="Picture 1" descr="IMG1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68" cy="764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57D6D" w:rsidRPr="00A866A9" w14:paraId="645AE68F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4F96DA" w14:textId="43E526B5" w:rsidR="00757D6D" w:rsidRPr="00574664" w:rsidRDefault="00757D6D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574664" w:rsidRPr="00574664">
              <w:rPr>
                <w:lang w:val="es-CL"/>
              </w:rPr>
              <w:t>La caja se encuentra en buenas condiciones al momento de su recepción.</w:t>
            </w:r>
          </w:p>
        </w:tc>
      </w:tr>
      <w:bookmarkEnd w:id="1"/>
    </w:tbl>
    <w:p w14:paraId="0DAA1C13" w14:textId="77777777" w:rsidR="005601DE" w:rsidRDefault="005601DE" w:rsidP="009614F7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1C33FBA9" w14:textId="77777777" w:rsidR="00785EEF" w:rsidRDefault="00785EEF" w:rsidP="009614F7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3317043A" w14:textId="77777777" w:rsidR="00757D6D" w:rsidRPr="002608AC" w:rsidRDefault="00757D6D" w:rsidP="009614F7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2970"/>
        <w:gridCol w:w="7470"/>
      </w:tblGrid>
      <w:tr w:rsidR="00757D6D" w:rsidRPr="00D33CA0" w14:paraId="0E62462B" w14:textId="77777777" w:rsidTr="0081627F">
        <w:trPr>
          <w:trHeight w:val="454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vAlign w:val="center"/>
            <w:hideMark/>
          </w:tcPr>
          <w:p w14:paraId="2DC2346F" w14:textId="77777777" w:rsidR="00757D6D" w:rsidRPr="00D33CA0" w:rsidRDefault="00757D6D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2" w:name="_Hlk200755760"/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1.2 </w:t>
            </w:r>
            <w:proofErr w:type="spellStart"/>
            <w:r w:rsidRPr="00D33CA0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r>
              <w:rPr>
                <w:rFonts w:cs="Arial"/>
                <w:b/>
                <w:bCs/>
                <w:color w:val="FFFFFF" w:themeColor="background1"/>
                <w:sz w:val="22"/>
              </w:rPr>
              <w:t>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Equipamiento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Desembalado</w:t>
            </w:r>
            <w:proofErr w:type="spellEnd"/>
          </w:p>
        </w:tc>
      </w:tr>
      <w:tr w:rsidR="00757D6D" w:rsidRPr="00C76A32" w14:paraId="3B673636" w14:textId="77777777" w:rsidTr="0081627F">
        <w:trPr>
          <w:trHeight w:val="10206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59F587CA" w14:textId="34961753" w:rsidR="00757D6D" w:rsidRPr="00C76A32" w:rsidRDefault="00050164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786A17">
              <w:rPr>
                <w:rFonts w:ascii="Calibri" w:hAnsi="Calibri" w:cs="Calibri"/>
                <w:noProof/>
                <w:color w:val="000000"/>
                <w:lang w:val="es-CL" w:eastAsia="es-CL"/>
              </w:rPr>
              <w:drawing>
                <wp:anchor distT="0" distB="0" distL="114300" distR="114300" simplePos="0" relativeHeight="251663360" behindDoc="0" locked="0" layoutInCell="1" allowOverlap="1" wp14:anchorId="7D0994D7" wp14:editId="73A001D0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144145</wp:posOffset>
                  </wp:positionV>
                  <wp:extent cx="878186" cy="878186"/>
                  <wp:effectExtent l="0" t="0" r="0" b="0"/>
                  <wp:wrapNone/>
                  <wp:docPr id="1310189568" name="Picture 3" descr="IM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89568" name="Picture 3" descr="IM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186" cy="87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57D6D" w:rsidRPr="00A866A9" w14:paraId="2D89F723" w14:textId="77777777" w:rsidTr="0081627F">
        <w:trPr>
          <w:trHeight w:val="525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019789B1" w14:textId="1F810AB4" w:rsidR="00757D6D" w:rsidRPr="00574664" w:rsidRDefault="00757D6D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33CA0">
              <w:rPr>
                <w:lang w:val="es-ES"/>
              </w:rPr>
              <w:t>Observaciones:</w:t>
            </w:r>
            <w:r>
              <w:rPr>
                <w:lang w:val="es-ES"/>
              </w:rPr>
              <w:t xml:space="preserve"> </w:t>
            </w:r>
            <w:r w:rsidR="00574664" w:rsidRPr="00574664">
              <w:rPr>
                <w:lang w:val="es-CL"/>
              </w:rPr>
              <w:t>Todos los accesorios declarados en PO están en perfecto estado.</w:t>
            </w:r>
          </w:p>
        </w:tc>
      </w:tr>
      <w:tr w:rsidR="00757D6D" w:rsidRPr="0044051B" w14:paraId="0C40F4F5" w14:textId="77777777" w:rsidTr="0081627F">
        <w:trPr>
          <w:trHeight w:val="315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0DAB729" w14:textId="77777777" w:rsidR="00757D6D" w:rsidRPr="00D33CA0" w:rsidRDefault="00757D6D" w:rsidP="008162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Accesorios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Disponibles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B15CC7" w14:textId="77777777" w:rsidR="00757D6D" w:rsidRPr="00DE679A" w:rsidRDefault="00757D6D" w:rsidP="0081627F">
            <w:pP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bookmarkEnd w:id="2"/>
    </w:tbl>
    <w:p w14:paraId="3C02E858" w14:textId="56985EC5" w:rsidR="00082649" w:rsidRDefault="00082649" w:rsidP="00CB2D33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6B348D50" w14:textId="77777777" w:rsidR="00785EEF" w:rsidRDefault="00785EEF" w:rsidP="00CB2D33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5300ACDD" w14:textId="77777777" w:rsidR="00785EEF" w:rsidRDefault="00785EEF" w:rsidP="00CB2D33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4EDDC15A" w14:textId="77777777" w:rsidR="00785EEF" w:rsidRDefault="00785EEF" w:rsidP="00CB2D33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1ADE250" w14:textId="77777777" w:rsidR="00785EEF" w:rsidRDefault="00785EEF" w:rsidP="00CB2D33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757D6D" w:rsidRPr="00B33EAD" w14:paraId="5C7C6CF2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10A9C878" w14:textId="77777777" w:rsidR="00757D6D" w:rsidRPr="00B33EAD" w:rsidRDefault="00757D6D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3" w:name="_Hlk200755780"/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1.3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Entrega</w:t>
            </w:r>
            <w:proofErr w:type="spellEnd"/>
          </w:p>
        </w:tc>
      </w:tr>
      <w:tr w:rsidR="00757D6D" w:rsidRPr="00492044" w14:paraId="587BFC14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6C7973" w14:textId="2097D458" w:rsidR="00757D6D" w:rsidRPr="00492044" w:rsidRDefault="005F01A7" w:rsidP="0081627F">
            <w:pPr>
              <w:rPr>
                <w:rFonts w:ascii="Calibri" w:hAnsi="Calibri" w:cs="Calibri"/>
                <w:noProof/>
                <w:color w:val="000000"/>
                <w:lang w:val="es-CL"/>
              </w:rPr>
            </w:pPr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665408" behindDoc="0" locked="0" layoutInCell="1" allowOverlap="1" wp14:anchorId="7BB9EF7F" wp14:editId="2725D42F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-1905</wp:posOffset>
                  </wp:positionV>
                  <wp:extent cx="977774" cy="906035"/>
                  <wp:effectExtent l="0" t="0" r="0" b="8890"/>
                  <wp:wrapNone/>
                  <wp:docPr id="1242868450" name="Picture 1" descr="IMG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868450" name="Picture 1" descr="IMG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774" cy="90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57D6D" w:rsidRPr="00A866A9" w14:paraId="53954A24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827A29" w14:textId="268562EE" w:rsidR="00757D6D" w:rsidRPr="00574664" w:rsidRDefault="00757D6D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574664" w:rsidRPr="00574664">
              <w:rPr>
                <w:lang w:val="es-CL"/>
              </w:rPr>
              <w:t>Luego de realizar el procedimiento, la caja fue entregada al equipo de con el nombre del equipo y con el estado “OK” a las pruebas realizadas.</w:t>
            </w:r>
          </w:p>
        </w:tc>
      </w:tr>
      <w:bookmarkEnd w:id="3"/>
    </w:tbl>
    <w:p w14:paraId="6C5D8485" w14:textId="77777777" w:rsidR="00785EEF" w:rsidRDefault="00785EEF" w:rsidP="00CB2D33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2826BD64" w14:textId="77777777" w:rsidR="00785EEF" w:rsidRDefault="00785EEF" w:rsidP="00161926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ED8C32A" w14:textId="77777777" w:rsidR="00757D6D" w:rsidRDefault="00757D6D" w:rsidP="00161926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7083B81D" w14:textId="77777777" w:rsidR="00757D6D" w:rsidRDefault="00757D6D" w:rsidP="00161926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676357E" w14:textId="77777777" w:rsidR="00757D6D" w:rsidRDefault="00757D6D" w:rsidP="00161926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B6426FB" w14:textId="77777777" w:rsidR="00757D6D" w:rsidRDefault="00757D6D" w:rsidP="00161926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3A65F30A" w14:textId="4A89F593" w:rsidR="00C314FA" w:rsidRDefault="00A00A61" w:rsidP="00715670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  <w:r w:rsidRPr="002608AC">
        <w:rPr>
          <w:rFonts w:cs="Arial"/>
          <w:sz w:val="22"/>
          <w:szCs w:val="22"/>
          <w:lang w:val="es-CL"/>
        </w:rPr>
        <w:lastRenderedPageBreak/>
        <w:t xml:space="preserve">2. Evidencias </w:t>
      </w:r>
      <w:r w:rsidR="00102DB1" w:rsidRPr="002608AC">
        <w:rPr>
          <w:rFonts w:cs="Arial"/>
          <w:sz w:val="22"/>
          <w:szCs w:val="22"/>
          <w:lang w:val="es-CL"/>
        </w:rPr>
        <w:t>del Procedimiento</w:t>
      </w:r>
    </w:p>
    <w:p w14:paraId="528D7156" w14:textId="77777777" w:rsidR="00715670" w:rsidRPr="002608AC" w:rsidRDefault="00715670" w:rsidP="00715670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tbl>
      <w:tblPr>
        <w:tblW w:w="10438" w:type="dxa"/>
        <w:jc w:val="center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2050"/>
        <w:gridCol w:w="8140"/>
        <w:gridCol w:w="248"/>
      </w:tblGrid>
      <w:tr w:rsidR="00B00AAB" w:rsidRPr="002608AC" w14:paraId="4E7231D9" w14:textId="77777777" w:rsidTr="00C939B0">
        <w:trPr>
          <w:gridAfter w:val="1"/>
          <w:wAfter w:w="248" w:type="dxa"/>
          <w:trHeight w:val="350"/>
          <w:jc w:val="center"/>
        </w:trPr>
        <w:tc>
          <w:tcPr>
            <w:tcW w:w="2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51F14614" w14:textId="77777777" w:rsidR="00B00AAB" w:rsidRPr="002608AC" w:rsidRDefault="00B00AAB" w:rsidP="00C314FA">
            <w:pPr>
              <w:rPr>
                <w:rFonts w:cs="Arial"/>
                <w:b/>
                <w:bCs/>
                <w:color w:val="FFFFFF"/>
                <w:lang w:val="es-CL"/>
              </w:rPr>
            </w:pPr>
            <w:r w:rsidRPr="002608AC">
              <w:rPr>
                <w:rFonts w:cs="Arial"/>
                <w:b/>
                <w:bCs/>
                <w:color w:val="FFFFFF"/>
                <w:lang w:val="es-CL" w:eastAsia="es-ES"/>
              </w:rPr>
              <w:t> 01</w:t>
            </w:r>
          </w:p>
        </w:tc>
        <w:tc>
          <w:tcPr>
            <w:tcW w:w="8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79BC78C6" w14:textId="4984329C" w:rsidR="00B00AAB" w:rsidRPr="002608AC" w:rsidRDefault="00B00AAB" w:rsidP="00B00AAB">
            <w:pPr>
              <w:jc w:val="center"/>
              <w:rPr>
                <w:rFonts w:cs="Arial"/>
                <w:b/>
                <w:bCs/>
                <w:color w:val="FFFFFF"/>
                <w:lang w:val="es-CL"/>
              </w:rPr>
            </w:pPr>
            <w:r w:rsidRPr="002608AC">
              <w:rPr>
                <w:rFonts w:cs="Arial"/>
                <w:b/>
                <w:bCs/>
                <w:color w:val="FFFFFF"/>
                <w:lang w:val="es-CL" w:eastAsia="es-ES"/>
              </w:rPr>
              <w:t>Descripción de Prueba</w:t>
            </w:r>
          </w:p>
        </w:tc>
      </w:tr>
      <w:tr w:rsidR="00B00AAB" w:rsidRPr="00D114E1" w14:paraId="1C46A6A0" w14:textId="77777777" w:rsidTr="00B00AAB">
        <w:trPr>
          <w:gridAfter w:val="1"/>
          <w:wAfter w:w="248" w:type="dxa"/>
          <w:trHeight w:val="583"/>
          <w:jc w:val="center"/>
        </w:trPr>
        <w:tc>
          <w:tcPr>
            <w:tcW w:w="20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EF3DA8" w14:textId="77777777" w:rsidR="00B00AAB" w:rsidRPr="002608AC" w:rsidRDefault="00B00AAB" w:rsidP="00C314FA">
            <w:pPr>
              <w:rPr>
                <w:rFonts w:cs="Arial"/>
                <w:b/>
                <w:bCs/>
                <w:color w:val="000000"/>
                <w:lang w:val="es-CL"/>
              </w:rPr>
            </w:pPr>
            <w:r w:rsidRPr="002608AC">
              <w:rPr>
                <w:rFonts w:cs="Arial"/>
                <w:b/>
                <w:bCs/>
                <w:color w:val="000000"/>
                <w:lang w:val="es-CL" w:eastAsia="es-ES"/>
              </w:rPr>
              <w:t>Prueba</w:t>
            </w:r>
          </w:p>
        </w:tc>
        <w:tc>
          <w:tcPr>
            <w:tcW w:w="8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3318AE" w14:textId="6F96646F" w:rsidR="00B00AAB" w:rsidRPr="00BE7000" w:rsidRDefault="00000000" w:rsidP="00B00AAB">
            <w:pPr>
              <w:jc w:val="center"/>
              <w:rPr>
                <w:rFonts w:cs="Arial"/>
                <w:color w:val="000000"/>
                <w:lang w:val="es-CL"/>
              </w:rPr>
            </w:pPr>
            <w:sdt>
              <w:sdtPr>
                <w:rPr>
                  <w:rFonts w:cs="Arial"/>
                  <w:bCs/>
                  <w:color w:val="000000" w:themeColor="text1"/>
                  <w:sz w:val="22"/>
                  <w:szCs w:val="28"/>
                  <w:lang w:val="es-CL"/>
                </w:rPr>
                <w:id w:val="1714625887"/>
                <w:placeholder>
                  <w:docPart w:val="FA3D329C0B074E0C97C308B32598B74D"/>
                </w:placeholder>
              </w:sdtPr>
              <w:sdtContent>
                <w:r w:rsidR="00B00AAB" w:rsidRPr="002608AC">
                  <w:rPr>
                    <w:rFonts w:cs="Arial"/>
                    <w:b/>
                    <w:bCs/>
                    <w:color w:val="000000"/>
                    <w:lang w:val="es-CL" w:eastAsia="es-ES"/>
                  </w:rPr>
                  <w:t>Captura evidencia S/N de dispositivo y componentes.</w:t>
                </w:r>
              </w:sdtContent>
            </w:sdt>
          </w:p>
        </w:tc>
      </w:tr>
      <w:tr w:rsidR="00C314FA" w:rsidRPr="00A866A9" w14:paraId="7F7A311C" w14:textId="77777777" w:rsidTr="00B00AAB">
        <w:trPr>
          <w:gridAfter w:val="1"/>
          <w:wAfter w:w="248" w:type="dxa"/>
          <w:trHeight w:val="350"/>
          <w:jc w:val="center"/>
        </w:trPr>
        <w:tc>
          <w:tcPr>
            <w:tcW w:w="2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D7312AD" w14:textId="77777777" w:rsidR="00C314FA" w:rsidRPr="002608AC" w:rsidRDefault="00C314FA" w:rsidP="00C314FA">
            <w:pPr>
              <w:rPr>
                <w:rFonts w:cs="Arial"/>
                <w:color w:val="000000"/>
                <w:lang w:val="es-CL"/>
              </w:rPr>
            </w:pPr>
            <w:r w:rsidRPr="002608AC">
              <w:rPr>
                <w:rFonts w:cs="Arial"/>
                <w:color w:val="000000"/>
                <w:lang w:val="es-CL" w:eastAsia="es-ES"/>
              </w:rPr>
              <w:t>Procedimiento</w:t>
            </w:r>
          </w:p>
        </w:tc>
        <w:tc>
          <w:tcPr>
            <w:tcW w:w="8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2A06CC9" w14:textId="07547DF3" w:rsidR="00C314FA" w:rsidRPr="00715670" w:rsidRDefault="00C314FA" w:rsidP="00D25672">
            <w:pPr>
              <w:pStyle w:val="Textodeglobo"/>
              <w:rPr>
                <w:rFonts w:ascii="Arial" w:hAnsi="Arial" w:cs="Arial"/>
                <w:bCs/>
                <w:color w:val="000000" w:themeColor="text1"/>
                <w:sz w:val="22"/>
                <w:szCs w:val="28"/>
                <w:lang w:val="es-CL"/>
              </w:rPr>
            </w:pPr>
            <w:r w:rsidRPr="00715670">
              <w:rPr>
                <w:rFonts w:ascii="Arial" w:hAnsi="Arial" w:cs="Arial"/>
                <w:color w:val="000000"/>
                <w:lang w:val="es-CL" w:eastAsia="es-ES"/>
              </w:rPr>
              <w:t xml:space="preserve">1. </w:t>
            </w:r>
            <w:sdt>
              <w:sdtPr>
                <w:rPr>
                  <w:rFonts w:ascii="Arial" w:hAnsi="Arial" w:cs="Arial"/>
                  <w:bCs/>
                  <w:color w:val="000000" w:themeColor="text1"/>
                  <w:sz w:val="22"/>
                  <w:szCs w:val="28"/>
                  <w:lang w:val="es-CL"/>
                </w:rPr>
                <w:id w:val="-1031179638"/>
                <w:placeholder>
                  <w:docPart w:val="6F921B11043241258F8225F2D57B7915"/>
                </w:placeholder>
              </w:sdtPr>
              <w:sdtContent>
                <w:r w:rsidR="00F317C1" w:rsidRPr="00715670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  <w:lang w:val="es-CL"/>
                  </w:rPr>
                  <w:t xml:space="preserve">Introducir </w:t>
                </w:r>
                <w:r w:rsidR="00F317C1" w:rsidRPr="00715670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ES"/>
                  </w:rPr>
                  <w:t xml:space="preserve">comando #show </w:t>
                </w:r>
                <w:proofErr w:type="spellStart"/>
                <w:r w:rsidR="00F317C1" w:rsidRPr="00715670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ES"/>
                  </w:rPr>
                  <w:t>inventory</w:t>
                </w:r>
                <w:proofErr w:type="spellEnd"/>
                <w:r w:rsidR="00F317C1" w:rsidRPr="00715670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ES"/>
                  </w:rPr>
                  <w:t xml:space="preserve"> y recopilar evidencia.</w:t>
                </w:r>
              </w:sdtContent>
            </w:sdt>
          </w:p>
        </w:tc>
      </w:tr>
      <w:tr w:rsidR="00C314FA" w:rsidRPr="00073CE8" w14:paraId="094879C3" w14:textId="77777777" w:rsidTr="00B00AAB">
        <w:trPr>
          <w:gridAfter w:val="1"/>
          <w:wAfter w:w="248" w:type="dxa"/>
          <w:trHeight w:val="454"/>
          <w:jc w:val="center"/>
        </w:trPr>
        <w:tc>
          <w:tcPr>
            <w:tcW w:w="2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BAF410" w14:textId="77777777" w:rsidR="00C314FA" w:rsidRPr="002608AC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81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9F31BB0" w14:textId="50DDFF29" w:rsidR="00C314FA" w:rsidRPr="00715670" w:rsidRDefault="00C314FA" w:rsidP="00C314FA">
            <w:pPr>
              <w:rPr>
                <w:rFonts w:cs="Arial"/>
                <w:color w:val="000000"/>
                <w:lang w:val="es-CL" w:eastAsia="es-ES"/>
              </w:rPr>
            </w:pPr>
            <w:r w:rsidRPr="00715670">
              <w:rPr>
                <w:rFonts w:cs="Arial"/>
                <w:color w:val="000000"/>
                <w:lang w:val="es-CL" w:eastAsia="es-ES"/>
              </w:rPr>
              <w:t>2</w:t>
            </w:r>
            <w:r w:rsidR="00073CE8" w:rsidRPr="00715670">
              <w:rPr>
                <w:rFonts w:cs="Arial"/>
                <w:color w:val="000000"/>
                <w:lang w:val="es-CL" w:eastAsia="es-ES"/>
              </w:rPr>
              <w:t>.</w:t>
            </w:r>
            <w:r w:rsidR="00073CE8" w:rsidRPr="00715670">
              <w:rPr>
                <w:rFonts w:cs="Arial"/>
                <w:bCs/>
                <w:color w:val="000000" w:themeColor="text1"/>
                <w:sz w:val="22"/>
                <w:szCs w:val="28"/>
                <w:lang w:val="es-CL"/>
              </w:rPr>
              <w:t xml:space="preserve"> </w:t>
            </w:r>
            <w:sdt>
              <w:sdtPr>
                <w:rPr>
                  <w:rFonts w:cs="Arial"/>
                  <w:bCs/>
                  <w:color w:val="000000" w:themeColor="text1"/>
                  <w:sz w:val="22"/>
                  <w:szCs w:val="28"/>
                  <w:lang w:val="es-CL"/>
                </w:rPr>
                <w:id w:val="963765254"/>
                <w:placeholder>
                  <w:docPart w:val="39B3198F8BEA4786B90464112AF7851B"/>
                </w:placeholder>
              </w:sdtPr>
              <w:sdtContent>
                <w:sdt>
                  <w:sdtPr>
                    <w:rPr>
                      <w:rFonts w:cs="Arial"/>
                      <w:bCs/>
                      <w:color w:val="000000" w:themeColor="text1"/>
                      <w:sz w:val="22"/>
                      <w:szCs w:val="28"/>
                      <w:lang w:val="es-CL"/>
                    </w:rPr>
                    <w:id w:val="976338331"/>
                    <w:placeholder>
                      <w:docPart w:val="E30213DD16664906B127F029DA3BFF27"/>
                    </w:placeholder>
                  </w:sdtPr>
                  <w:sdtContent>
                    <w:r w:rsidR="00073CE8" w:rsidRPr="00715670">
                      <w:rPr>
                        <w:rFonts w:cs="Arial"/>
                        <w:bCs/>
                        <w:color w:val="000000" w:themeColor="text1"/>
                        <w:sz w:val="18"/>
                        <w:szCs w:val="18"/>
                        <w:lang w:val="es-CL"/>
                      </w:rPr>
                      <w:t xml:space="preserve">Introducir </w:t>
                    </w:r>
                    <w:r w:rsidR="00073CE8" w:rsidRPr="00715670">
                      <w:rPr>
                        <w:rFonts w:cs="Arial"/>
                        <w:color w:val="000000"/>
                        <w:sz w:val="18"/>
                        <w:szCs w:val="18"/>
                        <w:lang w:val="es-CL" w:eastAsia="es-ES"/>
                      </w:rPr>
                      <w:t>comando #show versión y capturar evidencia.</w:t>
                    </w:r>
                  </w:sdtContent>
                </w:sdt>
              </w:sdtContent>
            </w:sdt>
            <w:r w:rsidRPr="00715670">
              <w:rPr>
                <w:rFonts w:cs="Arial"/>
                <w:color w:val="000000"/>
                <w:lang w:val="es-CL" w:eastAsia="es-ES"/>
              </w:rPr>
              <w:t xml:space="preserve"> </w:t>
            </w:r>
          </w:p>
          <w:p w14:paraId="5831CB13" w14:textId="14E1CF44" w:rsidR="00073CE8" w:rsidRPr="00715670" w:rsidRDefault="00073CE8" w:rsidP="00C314FA">
            <w:pPr>
              <w:rPr>
                <w:rFonts w:cs="Arial"/>
                <w:color w:val="000000"/>
                <w:lang w:val="es-CL"/>
              </w:rPr>
            </w:pPr>
            <w:r w:rsidRPr="00715670">
              <w:rPr>
                <w:rFonts w:cs="Arial"/>
                <w:color w:val="000000"/>
                <w:lang w:val="es-CL" w:eastAsia="es-ES"/>
              </w:rPr>
              <w:t>3</w:t>
            </w:r>
            <w:r w:rsidRPr="004969A4">
              <w:rPr>
                <w:rFonts w:cs="Arial"/>
                <w:color w:val="000000"/>
                <w:sz w:val="18"/>
                <w:szCs w:val="18"/>
                <w:lang w:val="es-CL" w:eastAsia="es-ES"/>
              </w:rPr>
              <w:t>.</w:t>
            </w:r>
            <w:r w:rsidRPr="004969A4">
              <w:rPr>
                <w:rFonts w:cs="Arial"/>
                <w:bCs/>
                <w:color w:val="000000" w:themeColor="text1"/>
                <w:sz w:val="18"/>
                <w:szCs w:val="18"/>
                <w:lang w:val="es-CL"/>
              </w:rPr>
              <w:t xml:space="preserve"> </w:t>
            </w:r>
            <w:sdt>
              <w:sdtPr>
                <w:rPr>
                  <w:rFonts w:cs="Arial"/>
                  <w:bCs/>
                  <w:color w:val="000000" w:themeColor="text1"/>
                  <w:sz w:val="18"/>
                  <w:szCs w:val="18"/>
                  <w:lang w:val="es-CL"/>
                </w:rPr>
                <w:id w:val="-951631014"/>
                <w:placeholder>
                  <w:docPart w:val="0E074D5739644C239D0A1D90A64A9D92"/>
                </w:placeholder>
              </w:sdtPr>
              <w:sdtEndPr>
                <w:rPr>
                  <w:sz w:val="22"/>
                  <w:szCs w:val="28"/>
                </w:rPr>
              </w:sdtEndPr>
              <w:sdtContent>
                <w:sdt>
                  <w:sdtPr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  <w:lang w:val="es-CL"/>
                    </w:rPr>
                    <w:id w:val="728811777"/>
                    <w:placeholder>
                      <w:docPart w:val="E6D143B8C1FC4947B83CFC3EED72F6C9"/>
                    </w:placeholder>
                  </w:sdtPr>
                  <w:sdtContent>
                    <w:r w:rsidR="00642567" w:rsidRPr="004969A4">
                      <w:rPr>
                        <w:rFonts w:cs="Arial"/>
                        <w:sz w:val="18"/>
                        <w:szCs w:val="18"/>
                        <w:lang w:val="es-ES" w:eastAsia="es-ES"/>
                      </w:rPr>
                      <w:t xml:space="preserve">Desconectar cable de energía 2 switch 1 y #show </w:t>
                    </w:r>
                    <w:proofErr w:type="spellStart"/>
                    <w:r w:rsidR="00642567" w:rsidRPr="004969A4">
                      <w:rPr>
                        <w:rFonts w:cs="Arial"/>
                        <w:sz w:val="18"/>
                        <w:szCs w:val="18"/>
                        <w:lang w:val="es-ES" w:eastAsia="es-ES"/>
                      </w:rPr>
                      <w:t>environment</w:t>
                    </w:r>
                    <w:proofErr w:type="spellEnd"/>
                    <w:r w:rsidR="00642567" w:rsidRPr="004969A4">
                      <w:rPr>
                        <w:rFonts w:cs="Arial"/>
                        <w:sz w:val="18"/>
                        <w:szCs w:val="18"/>
                        <w:lang w:val="es-ES" w:eastAsia="es-ES"/>
                      </w:rPr>
                      <w:t xml:space="preserve"> status</w:t>
                    </w:r>
                  </w:sdtContent>
                </w:sdt>
              </w:sdtContent>
            </w:sdt>
          </w:p>
        </w:tc>
      </w:tr>
      <w:tr w:rsidR="004969A4" w:rsidRPr="00073CE8" w14:paraId="0636A14D" w14:textId="77777777" w:rsidTr="00B00AAB">
        <w:trPr>
          <w:trHeight w:val="350"/>
          <w:jc w:val="center"/>
        </w:trPr>
        <w:tc>
          <w:tcPr>
            <w:tcW w:w="2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73E9DC" w14:textId="77777777" w:rsidR="00C314FA" w:rsidRPr="002608AC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81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DF635B" w14:textId="77777777" w:rsidR="00C314FA" w:rsidRPr="00715670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36A02" w14:textId="77777777" w:rsidR="00C314FA" w:rsidRPr="002608AC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</w:tr>
      <w:tr w:rsidR="004969A4" w:rsidRPr="00A866A9" w14:paraId="2074A949" w14:textId="77777777" w:rsidTr="00B00AAB">
        <w:trPr>
          <w:trHeight w:val="350"/>
          <w:jc w:val="center"/>
        </w:trPr>
        <w:tc>
          <w:tcPr>
            <w:tcW w:w="2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D6C0E4" w14:textId="77777777" w:rsidR="00C314FA" w:rsidRPr="002608AC" w:rsidRDefault="00C314FA" w:rsidP="00C314FA">
            <w:pPr>
              <w:rPr>
                <w:rFonts w:cs="Arial"/>
                <w:color w:val="000000"/>
                <w:lang w:val="es-CL"/>
              </w:rPr>
            </w:pPr>
            <w:r w:rsidRPr="002608AC">
              <w:rPr>
                <w:rFonts w:cs="Arial"/>
                <w:color w:val="000000"/>
                <w:lang w:val="es-CL" w:eastAsia="es-ES"/>
              </w:rPr>
              <w:t>Resultado Esperado</w:t>
            </w:r>
          </w:p>
        </w:tc>
        <w:tc>
          <w:tcPr>
            <w:tcW w:w="8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1B2D453" w14:textId="71E1A3C7" w:rsidR="00C314FA" w:rsidRPr="00715670" w:rsidRDefault="00C314FA" w:rsidP="00C314FA">
            <w:pPr>
              <w:rPr>
                <w:rFonts w:cs="Arial"/>
                <w:color w:val="000000"/>
                <w:lang w:val="es-CL"/>
              </w:rPr>
            </w:pPr>
            <w:r w:rsidRPr="00715670">
              <w:rPr>
                <w:rFonts w:cs="Arial"/>
                <w:color w:val="000000"/>
                <w:lang w:val="es-CL" w:eastAsia="es-ES"/>
              </w:rPr>
              <w:t xml:space="preserve">1. </w:t>
            </w:r>
            <w:sdt>
              <w:sdtPr>
                <w:rPr>
                  <w:rFonts w:cs="Arial"/>
                  <w:bCs/>
                  <w:color w:val="000000" w:themeColor="text1"/>
                  <w:sz w:val="22"/>
                  <w:szCs w:val="28"/>
                  <w:lang w:val="es-CL"/>
                </w:rPr>
                <w:id w:val="1028990549"/>
                <w:placeholder>
                  <w:docPart w:val="45177767F56E427CA300D40C14E4F1FE"/>
                </w:placeholder>
              </w:sdtPr>
              <w:sdtContent>
                <w:r w:rsidR="00C22E45" w:rsidRPr="00715670">
                  <w:rPr>
                    <w:rFonts w:cs="Arial"/>
                    <w:color w:val="000000"/>
                    <w:sz w:val="18"/>
                    <w:szCs w:val="18"/>
                    <w:lang w:val="es-CL" w:eastAsia="es-ES"/>
                  </w:rPr>
                  <w:t>Capturar evidencia del S/N del dispositivo y componentes asociados.</w:t>
                </w:r>
              </w:sdtContent>
            </w:sdt>
          </w:p>
        </w:tc>
        <w:tc>
          <w:tcPr>
            <w:tcW w:w="248" w:type="dxa"/>
            <w:vAlign w:val="center"/>
            <w:hideMark/>
          </w:tcPr>
          <w:p w14:paraId="24886AC4" w14:textId="77777777" w:rsidR="00C314FA" w:rsidRPr="002608AC" w:rsidRDefault="00C314FA" w:rsidP="00C314FA">
            <w:pPr>
              <w:rPr>
                <w:rFonts w:ascii="Times New Roman" w:hAnsi="Times New Roman"/>
                <w:lang w:val="es-CL"/>
              </w:rPr>
            </w:pPr>
          </w:p>
        </w:tc>
      </w:tr>
      <w:tr w:rsidR="004969A4" w:rsidRPr="00A866A9" w14:paraId="62DB0D39" w14:textId="77777777" w:rsidTr="00B00AAB">
        <w:trPr>
          <w:trHeight w:val="350"/>
          <w:jc w:val="center"/>
        </w:trPr>
        <w:tc>
          <w:tcPr>
            <w:tcW w:w="2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8F2552" w14:textId="77777777" w:rsidR="00C314FA" w:rsidRPr="002608AC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8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C977F6D" w14:textId="673A755E" w:rsidR="00C314FA" w:rsidRPr="00715670" w:rsidRDefault="00C314FA" w:rsidP="00C314FA">
            <w:pPr>
              <w:rPr>
                <w:rFonts w:cs="Arial"/>
                <w:color w:val="000000"/>
                <w:lang w:val="es-CL"/>
              </w:rPr>
            </w:pPr>
            <w:r w:rsidRPr="00715670">
              <w:rPr>
                <w:rFonts w:cs="Arial"/>
                <w:color w:val="000000"/>
                <w:lang w:val="es-CL" w:eastAsia="es-ES"/>
              </w:rPr>
              <w:t xml:space="preserve">2. </w:t>
            </w:r>
            <w:sdt>
              <w:sdtPr>
                <w:rPr>
                  <w:rFonts w:cs="Arial"/>
                  <w:bCs/>
                  <w:color w:val="000000" w:themeColor="text1"/>
                  <w:sz w:val="18"/>
                  <w:szCs w:val="22"/>
                  <w:lang w:val="es-CL"/>
                </w:rPr>
                <w:id w:val="-977991710"/>
                <w:placeholder>
                  <w:docPart w:val="3079328DD3C74F209E073C200C613AE8"/>
                </w:placeholder>
              </w:sdtPr>
              <w:sdtContent>
                <w:r w:rsidR="000F40DC" w:rsidRPr="00715670">
                  <w:rPr>
                    <w:rFonts w:cs="Arial"/>
                    <w:color w:val="000000"/>
                    <w:sz w:val="18"/>
                    <w:szCs w:val="18"/>
                    <w:lang w:val="es-CL" w:eastAsia="es-ES"/>
                  </w:rPr>
                  <w:t xml:space="preserve">Capturar S.O instalado en equipo y </w:t>
                </w:r>
                <w:proofErr w:type="spellStart"/>
                <w:r w:rsidR="000F40DC" w:rsidRPr="00715670">
                  <w:rPr>
                    <w:rFonts w:cs="Arial"/>
                    <w:color w:val="000000"/>
                    <w:sz w:val="18"/>
                    <w:szCs w:val="18"/>
                    <w:lang w:val="es-CL" w:eastAsia="es-ES"/>
                  </w:rPr>
                  <w:t>features</w:t>
                </w:r>
                <w:proofErr w:type="spellEnd"/>
                <w:r w:rsidR="000F40DC" w:rsidRPr="00715670">
                  <w:rPr>
                    <w:rFonts w:cs="Arial"/>
                    <w:color w:val="000000"/>
                    <w:sz w:val="18"/>
                    <w:szCs w:val="18"/>
                    <w:lang w:val="es-CL" w:eastAsia="es-ES"/>
                  </w:rPr>
                  <w:t xml:space="preserve"> asociados</w:t>
                </w:r>
                <w:r w:rsidR="000F40DC" w:rsidRPr="00715670">
                  <w:rPr>
                    <w:rFonts w:cs="Arial"/>
                    <w:color w:val="000000"/>
                    <w:sz w:val="16"/>
                    <w:szCs w:val="16"/>
                    <w:lang w:val="es-CL" w:eastAsia="es-ES"/>
                  </w:rPr>
                  <w:t>.</w:t>
                </w:r>
              </w:sdtContent>
            </w:sdt>
          </w:p>
        </w:tc>
        <w:tc>
          <w:tcPr>
            <w:tcW w:w="248" w:type="dxa"/>
            <w:vAlign w:val="center"/>
            <w:hideMark/>
          </w:tcPr>
          <w:p w14:paraId="4B003AC2" w14:textId="77777777" w:rsidR="00C314FA" w:rsidRPr="002608AC" w:rsidRDefault="00C314FA" w:rsidP="00C314FA">
            <w:pPr>
              <w:rPr>
                <w:rFonts w:ascii="Times New Roman" w:hAnsi="Times New Roman"/>
                <w:lang w:val="es-CL"/>
              </w:rPr>
            </w:pPr>
          </w:p>
        </w:tc>
      </w:tr>
      <w:tr w:rsidR="004969A4" w:rsidRPr="00A866A9" w14:paraId="2317F042" w14:textId="77777777" w:rsidTr="00B00AAB">
        <w:trPr>
          <w:trHeight w:val="332"/>
          <w:jc w:val="center"/>
        </w:trPr>
        <w:tc>
          <w:tcPr>
            <w:tcW w:w="2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97415E" w14:textId="77777777" w:rsidR="00C314FA" w:rsidRPr="002608AC" w:rsidRDefault="00C314FA" w:rsidP="00C314FA">
            <w:pPr>
              <w:rPr>
                <w:rFonts w:cs="Arial"/>
                <w:color w:val="000000"/>
                <w:lang w:val="es-CL"/>
              </w:rPr>
            </w:pPr>
            <w:r w:rsidRPr="002608AC">
              <w:rPr>
                <w:rFonts w:cs="Arial"/>
                <w:color w:val="000000"/>
                <w:lang w:val="es-CL"/>
              </w:rPr>
              <w:t>Evidencia</w:t>
            </w:r>
          </w:p>
        </w:tc>
        <w:tc>
          <w:tcPr>
            <w:tcW w:w="81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DB357B7" w14:textId="7FBA90B7" w:rsidR="00C314FA" w:rsidRPr="002A1064" w:rsidRDefault="002A1064" w:rsidP="00382E7A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 w:rsidR="00C059D9">
              <w:rPr>
                <w:rFonts w:ascii="Consolas" w:hAnsi="Consolas" w:cs="Arial"/>
                <w:color w:val="000000"/>
                <w:lang w:val="es-CL"/>
              </w:rPr>
              <w:t xml:space="preserve"> 01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  <w:tc>
          <w:tcPr>
            <w:tcW w:w="248" w:type="dxa"/>
            <w:vAlign w:val="center"/>
            <w:hideMark/>
          </w:tcPr>
          <w:p w14:paraId="5438D388" w14:textId="77777777" w:rsidR="00C314FA" w:rsidRPr="002A1064" w:rsidRDefault="00C314FA" w:rsidP="00C314FA">
            <w:pPr>
              <w:rPr>
                <w:rFonts w:ascii="Times New Roman" w:hAnsi="Times New Roman"/>
                <w:lang w:val="es-CL"/>
              </w:rPr>
            </w:pPr>
          </w:p>
        </w:tc>
      </w:tr>
      <w:tr w:rsidR="004969A4" w:rsidRPr="00A866A9" w14:paraId="09B8AF23" w14:textId="77777777" w:rsidTr="00B00AAB">
        <w:trPr>
          <w:trHeight w:val="350"/>
          <w:jc w:val="center"/>
        </w:trPr>
        <w:tc>
          <w:tcPr>
            <w:tcW w:w="2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68E45F" w14:textId="77777777" w:rsidR="00C314FA" w:rsidRPr="002A1064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81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0E0CE5" w14:textId="77777777" w:rsidR="00C314FA" w:rsidRPr="002A1064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174C0" w14:textId="77777777" w:rsidR="00C314FA" w:rsidRPr="002A1064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</w:tr>
    </w:tbl>
    <w:p w14:paraId="6490B864" w14:textId="77777777" w:rsidR="00851C64" w:rsidRPr="002A1064" w:rsidRDefault="00851C64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6"/>
        <w:gridCol w:w="8382"/>
      </w:tblGrid>
      <w:tr w:rsidR="00B00AAB" w:rsidRPr="002608AC" w14:paraId="7AAA8AE5" w14:textId="77777777" w:rsidTr="007625DD">
        <w:trPr>
          <w:trHeight w:val="480"/>
          <w:jc w:val="center"/>
        </w:trPr>
        <w:tc>
          <w:tcPr>
            <w:tcW w:w="2056" w:type="dxa"/>
            <w:shd w:val="clear" w:color="auto" w:fill="4472C4" w:themeFill="accent1"/>
            <w:vAlign w:val="center"/>
            <w:hideMark/>
          </w:tcPr>
          <w:p w14:paraId="38FCF5D1" w14:textId="7658BDF7" w:rsidR="00B00AAB" w:rsidRPr="00CB2D33" w:rsidRDefault="00B00AAB" w:rsidP="00A13196">
            <w:pPr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</w:pPr>
            <w:r w:rsidRPr="002A1064"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  <w:t> </w:t>
            </w:r>
            <w:r w:rsidRPr="00CB2D33"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  <w:t>02</w:t>
            </w:r>
          </w:p>
        </w:tc>
        <w:tc>
          <w:tcPr>
            <w:tcW w:w="8382" w:type="dxa"/>
            <w:shd w:val="clear" w:color="auto" w:fill="4472C4" w:themeFill="accent1"/>
            <w:noWrap/>
            <w:vAlign w:val="center"/>
            <w:hideMark/>
          </w:tcPr>
          <w:p w14:paraId="50662BC8" w14:textId="54D56438" w:rsidR="00B00AAB" w:rsidRPr="00CB2D33" w:rsidRDefault="00B00AAB" w:rsidP="00A13196">
            <w:pPr>
              <w:jc w:val="center"/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</w:pPr>
            <w:r w:rsidRPr="00CB2D33"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  <w:t>Descripción de Prueba</w:t>
            </w:r>
          </w:p>
        </w:tc>
      </w:tr>
      <w:tr w:rsidR="00B00AAB" w:rsidRPr="00D114E1" w14:paraId="65CB8C3B" w14:textId="77777777" w:rsidTr="00B00AAB">
        <w:trPr>
          <w:trHeight w:val="300"/>
          <w:jc w:val="center"/>
        </w:trPr>
        <w:tc>
          <w:tcPr>
            <w:tcW w:w="2056" w:type="dxa"/>
            <w:noWrap/>
            <w:vAlign w:val="center"/>
            <w:hideMark/>
          </w:tcPr>
          <w:p w14:paraId="7B9F5AF7" w14:textId="77777777" w:rsidR="00B00AAB" w:rsidRPr="00CB2D33" w:rsidRDefault="00B00AAB" w:rsidP="00A13196">
            <w:pPr>
              <w:rPr>
                <w:rFonts w:asciiTheme="minorHAnsi" w:hAnsiTheme="minorHAnsi" w:cstheme="minorHAnsi"/>
                <w:b/>
                <w:color w:val="000000"/>
                <w:lang w:val="es-CL" w:eastAsia="es-ES"/>
              </w:rPr>
            </w:pPr>
            <w:r w:rsidRPr="00CB2D33">
              <w:rPr>
                <w:rFonts w:asciiTheme="minorHAnsi" w:hAnsiTheme="minorHAnsi" w:cstheme="minorHAnsi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8382" w:type="dxa"/>
            <w:noWrap/>
            <w:vAlign w:val="center"/>
            <w:hideMark/>
          </w:tcPr>
          <w:p w14:paraId="41EABFC4" w14:textId="7CB4A040" w:rsidR="00B00AAB" w:rsidRPr="00BE7000" w:rsidRDefault="00000000" w:rsidP="00B00AAB">
            <w:pPr>
              <w:pStyle w:val="Table-Contents"/>
              <w:spacing w:before="40" w:after="40"/>
              <w:jc w:val="center"/>
              <w:rPr>
                <w:rFonts w:asciiTheme="minorHAnsi" w:hAnsiTheme="minorHAnsi" w:cstheme="minorHAnsi"/>
                <w:bCs/>
                <w:color w:val="000000"/>
                <w:lang w:val="es-CL" w:eastAsia="es-ES"/>
              </w:rPr>
            </w:pPr>
            <w:sdt>
              <w:sdtPr>
                <w:rPr>
                  <w:rFonts w:cs="Arial"/>
                  <w:bCs/>
                  <w:color w:val="000000" w:themeColor="text1"/>
                  <w:sz w:val="22"/>
                  <w:szCs w:val="28"/>
                  <w:lang w:val="es-CL"/>
                </w:rPr>
                <w:id w:val="-1679031970"/>
                <w:placeholder>
                  <w:docPart w:val="6C8F06AB454942E098602A52A2937A04"/>
                </w:placeholder>
              </w:sdtPr>
              <w:sdtContent>
                <w:proofErr w:type="spellStart"/>
                <w:r w:rsidR="00B00AAB" w:rsidRPr="00CC6E61">
                  <w:rPr>
                    <w:rFonts w:cs="Arial"/>
                    <w:b/>
                    <w:color w:val="000000"/>
                    <w:lang w:eastAsia="es-ES"/>
                  </w:rPr>
                  <w:t>Prueba</w:t>
                </w:r>
                <w:proofErr w:type="spellEnd"/>
                <w:r w:rsidR="00B00AAB" w:rsidRPr="00CC6E61">
                  <w:rPr>
                    <w:rFonts w:cs="Arial"/>
                    <w:b/>
                    <w:color w:val="000000"/>
                    <w:lang w:eastAsia="es-ES"/>
                  </w:rPr>
                  <w:t xml:space="preserve"> de </w:t>
                </w:r>
                <w:r w:rsidR="00B00AAB">
                  <w:rPr>
                    <w:rFonts w:cs="Arial"/>
                    <w:b/>
                    <w:color w:val="000000"/>
                    <w:lang w:eastAsia="es-ES"/>
                  </w:rPr>
                  <w:t>Power Supply</w:t>
                </w:r>
              </w:sdtContent>
            </w:sdt>
          </w:p>
        </w:tc>
      </w:tr>
      <w:tr w:rsidR="00AB3783" w:rsidRPr="00A67242" w14:paraId="4E3AC508" w14:textId="77777777" w:rsidTr="00B00AAB">
        <w:trPr>
          <w:trHeight w:val="300"/>
          <w:jc w:val="center"/>
        </w:trPr>
        <w:tc>
          <w:tcPr>
            <w:tcW w:w="2056" w:type="dxa"/>
            <w:vMerge w:val="restart"/>
            <w:noWrap/>
            <w:vAlign w:val="center"/>
            <w:hideMark/>
          </w:tcPr>
          <w:p w14:paraId="4CCF9EF5" w14:textId="77777777" w:rsidR="00AB3783" w:rsidRPr="00E20885" w:rsidRDefault="00AB3783" w:rsidP="00AB3783">
            <w:pPr>
              <w:rPr>
                <w:rFonts w:cs="Arial"/>
                <w:sz w:val="18"/>
                <w:szCs w:val="18"/>
                <w:lang w:val="es-CL"/>
              </w:rPr>
            </w:pPr>
            <w:r w:rsidRPr="00E20885">
              <w:rPr>
                <w:rFonts w:cs="Arial"/>
                <w:sz w:val="18"/>
                <w:szCs w:val="18"/>
                <w:lang w:val="es-CL" w:eastAsia="es-ES"/>
              </w:rPr>
              <w:t>Procedimiento</w:t>
            </w:r>
          </w:p>
        </w:tc>
        <w:tc>
          <w:tcPr>
            <w:tcW w:w="8382" w:type="dxa"/>
            <w:noWrap/>
            <w:vAlign w:val="center"/>
            <w:hideMark/>
          </w:tcPr>
          <w:p w14:paraId="5411E994" w14:textId="571E421F" w:rsidR="00AB3783" w:rsidRPr="00E20885" w:rsidRDefault="00AB3783" w:rsidP="00AB3783">
            <w:pPr>
              <w:rPr>
                <w:rFonts w:cs="Arial"/>
                <w:sz w:val="18"/>
                <w:szCs w:val="18"/>
                <w:lang w:val="en-GB"/>
              </w:rPr>
            </w:pPr>
            <w:r>
              <w:rPr>
                <w:lang w:eastAsia="es-ES"/>
              </w:rPr>
              <w:t>1. #terminal monitor, #</w:t>
            </w:r>
            <w:r w:rsidRPr="0003290F">
              <w:rPr>
                <w:lang w:eastAsia="es-ES"/>
              </w:rPr>
              <w:t xml:space="preserve">show environment </w:t>
            </w:r>
            <w:r>
              <w:rPr>
                <w:lang w:eastAsia="es-ES"/>
              </w:rPr>
              <w:t>status</w:t>
            </w:r>
          </w:p>
        </w:tc>
      </w:tr>
      <w:tr w:rsidR="00AB3783" w:rsidRPr="008A08AD" w14:paraId="6F1AD4BA" w14:textId="77777777" w:rsidTr="00B00AAB">
        <w:trPr>
          <w:trHeight w:val="300"/>
          <w:jc w:val="center"/>
        </w:trPr>
        <w:tc>
          <w:tcPr>
            <w:tcW w:w="2056" w:type="dxa"/>
            <w:vMerge/>
            <w:vAlign w:val="center"/>
            <w:hideMark/>
          </w:tcPr>
          <w:p w14:paraId="3FA59DD2" w14:textId="77777777" w:rsidR="00AB3783" w:rsidRPr="00E20885" w:rsidRDefault="00AB3783" w:rsidP="00AB3783">
            <w:pPr>
              <w:rPr>
                <w:rFonts w:cs="Arial"/>
                <w:bCs/>
                <w:spacing w:val="20"/>
                <w:kern w:val="32"/>
                <w:sz w:val="18"/>
                <w:szCs w:val="18"/>
                <w:lang w:val="en-GB" w:eastAsia="es-ES"/>
              </w:rPr>
            </w:pPr>
          </w:p>
        </w:tc>
        <w:tc>
          <w:tcPr>
            <w:tcW w:w="8382" w:type="dxa"/>
            <w:noWrap/>
            <w:vAlign w:val="center"/>
            <w:hideMark/>
          </w:tcPr>
          <w:p w14:paraId="4FA459EE" w14:textId="4632C319" w:rsidR="00AB3783" w:rsidRPr="00E20885" w:rsidRDefault="00E33F7C" w:rsidP="00AB3783">
            <w:pPr>
              <w:rPr>
                <w:rFonts w:cs="Arial"/>
                <w:sz w:val="18"/>
                <w:szCs w:val="18"/>
                <w:lang w:val="es-CL" w:eastAsia="es-ES"/>
              </w:rPr>
            </w:pPr>
            <w:r>
              <w:rPr>
                <w:lang w:val="es-ES" w:eastAsia="es-ES"/>
              </w:rPr>
              <w:t>2. Desconectar cable de energía 1 switch 1 y #</w:t>
            </w:r>
            <w:r w:rsidRPr="0003290F">
              <w:rPr>
                <w:lang w:val="es-ES" w:eastAsia="es-ES"/>
              </w:rPr>
              <w:t xml:space="preserve">show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r>
              <w:rPr>
                <w:lang w:val="es-ES" w:eastAsia="es-ES"/>
              </w:rPr>
              <w:t>status</w:t>
            </w:r>
          </w:p>
        </w:tc>
      </w:tr>
      <w:tr w:rsidR="00F73BA8" w:rsidRPr="00F91522" w14:paraId="68C265AE" w14:textId="77777777" w:rsidTr="00B00AAB">
        <w:trPr>
          <w:trHeight w:val="300"/>
          <w:jc w:val="center"/>
        </w:trPr>
        <w:tc>
          <w:tcPr>
            <w:tcW w:w="2056" w:type="dxa"/>
            <w:vMerge w:val="restart"/>
            <w:vAlign w:val="center"/>
            <w:hideMark/>
          </w:tcPr>
          <w:p w14:paraId="735FD888" w14:textId="77777777" w:rsidR="00F73BA8" w:rsidRPr="00E20885" w:rsidRDefault="00F73BA8" w:rsidP="00F73BA8">
            <w:pPr>
              <w:rPr>
                <w:rFonts w:cs="Arial"/>
                <w:sz w:val="18"/>
                <w:szCs w:val="18"/>
                <w:lang w:val="es-CL"/>
              </w:rPr>
            </w:pPr>
            <w:r w:rsidRPr="00E20885">
              <w:rPr>
                <w:rFonts w:cs="Arial"/>
                <w:sz w:val="18"/>
                <w:szCs w:val="18"/>
                <w:lang w:val="es-CL" w:eastAsia="es-ES"/>
              </w:rPr>
              <w:t>Resultado Esperado</w:t>
            </w:r>
          </w:p>
        </w:tc>
        <w:tc>
          <w:tcPr>
            <w:tcW w:w="8382" w:type="dxa"/>
            <w:noWrap/>
            <w:vAlign w:val="center"/>
            <w:hideMark/>
          </w:tcPr>
          <w:p w14:paraId="3F02C813" w14:textId="7E01773C" w:rsidR="00F73BA8" w:rsidRPr="00E20885" w:rsidRDefault="00F73BA8" w:rsidP="00F73BA8">
            <w:pPr>
              <w:rPr>
                <w:rFonts w:cs="Arial"/>
                <w:sz w:val="18"/>
                <w:szCs w:val="18"/>
                <w:lang w:val="es-CL"/>
              </w:rPr>
            </w:pPr>
            <w:r>
              <w:rPr>
                <w:lang w:val="es-ES" w:eastAsia="es-ES"/>
              </w:rPr>
              <w:t>3. Desconectar cable de energía 2 switch 1 y #</w:t>
            </w:r>
            <w:r w:rsidRPr="0003290F">
              <w:rPr>
                <w:lang w:val="es-ES" w:eastAsia="es-ES"/>
              </w:rPr>
              <w:t xml:space="preserve">show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r>
              <w:rPr>
                <w:lang w:val="es-ES" w:eastAsia="es-ES"/>
              </w:rPr>
              <w:t>status</w:t>
            </w:r>
          </w:p>
        </w:tc>
      </w:tr>
      <w:tr w:rsidR="00AB3783" w:rsidRPr="00A866A9" w14:paraId="0DD64F0B" w14:textId="77777777" w:rsidTr="00B00AAB">
        <w:trPr>
          <w:trHeight w:val="300"/>
          <w:jc w:val="center"/>
        </w:trPr>
        <w:tc>
          <w:tcPr>
            <w:tcW w:w="2056" w:type="dxa"/>
            <w:vMerge/>
            <w:vAlign w:val="center"/>
          </w:tcPr>
          <w:p w14:paraId="66413D90" w14:textId="77777777" w:rsidR="00AB3783" w:rsidRPr="00E20885" w:rsidRDefault="00AB3783" w:rsidP="00AB3783">
            <w:pPr>
              <w:rPr>
                <w:rFonts w:cs="Arial"/>
                <w:bCs/>
                <w:spacing w:val="20"/>
                <w:kern w:val="32"/>
                <w:sz w:val="18"/>
                <w:szCs w:val="18"/>
                <w:lang w:val="es-CL" w:eastAsia="es-ES"/>
              </w:rPr>
            </w:pPr>
          </w:p>
        </w:tc>
        <w:tc>
          <w:tcPr>
            <w:tcW w:w="8382" w:type="dxa"/>
            <w:noWrap/>
            <w:vAlign w:val="center"/>
          </w:tcPr>
          <w:p w14:paraId="6FE3B652" w14:textId="69037025" w:rsidR="00AB3783" w:rsidRPr="00E20885" w:rsidRDefault="00AB3783" w:rsidP="00AB3783">
            <w:pPr>
              <w:rPr>
                <w:rFonts w:cs="Arial"/>
                <w:sz w:val="18"/>
                <w:szCs w:val="18"/>
                <w:lang w:val="es-ES" w:eastAsia="es-ES"/>
              </w:rPr>
            </w:pPr>
            <w:r w:rsidRPr="00E20885">
              <w:rPr>
                <w:rFonts w:cs="Arial"/>
                <w:sz w:val="18"/>
                <w:szCs w:val="18"/>
                <w:lang w:val="es-ES" w:eastAsia="es-ES"/>
              </w:rPr>
              <w:t>1. Que el estado de las fuentes de energía aparezca OK</w:t>
            </w:r>
          </w:p>
        </w:tc>
      </w:tr>
      <w:tr w:rsidR="00AB3783" w:rsidRPr="00A866A9" w14:paraId="4CFD2EEA" w14:textId="77777777" w:rsidTr="00B00AAB">
        <w:trPr>
          <w:trHeight w:val="300"/>
          <w:jc w:val="center"/>
        </w:trPr>
        <w:tc>
          <w:tcPr>
            <w:tcW w:w="2056" w:type="dxa"/>
            <w:vMerge/>
            <w:vAlign w:val="center"/>
            <w:hideMark/>
          </w:tcPr>
          <w:p w14:paraId="04C3A9D1" w14:textId="77777777" w:rsidR="00AB3783" w:rsidRPr="00E20885" w:rsidRDefault="00AB3783" w:rsidP="00AB3783">
            <w:pPr>
              <w:rPr>
                <w:rFonts w:cs="Arial"/>
                <w:bCs/>
                <w:spacing w:val="20"/>
                <w:kern w:val="32"/>
                <w:sz w:val="18"/>
                <w:szCs w:val="18"/>
                <w:lang w:val="es-CL" w:eastAsia="es-ES"/>
              </w:rPr>
            </w:pPr>
          </w:p>
        </w:tc>
        <w:tc>
          <w:tcPr>
            <w:tcW w:w="8382" w:type="dxa"/>
            <w:noWrap/>
            <w:vAlign w:val="center"/>
            <w:hideMark/>
          </w:tcPr>
          <w:p w14:paraId="61567617" w14:textId="639B6909" w:rsidR="00AB3783" w:rsidRPr="00E20885" w:rsidRDefault="00AB3783" w:rsidP="00AB3783">
            <w:pPr>
              <w:rPr>
                <w:rFonts w:cs="Arial"/>
                <w:sz w:val="18"/>
                <w:szCs w:val="18"/>
                <w:lang w:val="es-CL" w:eastAsia="es-ES"/>
              </w:rPr>
            </w:pPr>
            <w:r w:rsidRPr="00E20885">
              <w:rPr>
                <w:rFonts w:cs="Arial"/>
                <w:sz w:val="18"/>
                <w:szCs w:val="18"/>
                <w:lang w:val="es-ES" w:eastAsia="es-ES"/>
              </w:rPr>
              <w:t xml:space="preserve">2-3. Que siga funcionando el equipo, que arroje el log que se desconectó un cable de energía. </w:t>
            </w:r>
          </w:p>
        </w:tc>
      </w:tr>
      <w:tr w:rsidR="00AB3783" w:rsidRPr="00A866A9" w14:paraId="0F13DB5B" w14:textId="77777777" w:rsidTr="00B00AAB">
        <w:trPr>
          <w:trHeight w:val="1140"/>
          <w:jc w:val="center"/>
        </w:trPr>
        <w:tc>
          <w:tcPr>
            <w:tcW w:w="2056" w:type="dxa"/>
            <w:vAlign w:val="center"/>
            <w:hideMark/>
          </w:tcPr>
          <w:p w14:paraId="27FDA9B1" w14:textId="77777777" w:rsidR="00AB3783" w:rsidRPr="002608AC" w:rsidRDefault="00AB3783" w:rsidP="00AB3783">
            <w:pPr>
              <w:rPr>
                <w:lang w:val="es-CL"/>
              </w:rPr>
            </w:pPr>
            <w:r w:rsidRPr="002608AC">
              <w:rPr>
                <w:rFonts w:cs="Calibri"/>
                <w:bCs/>
                <w:color w:val="000000"/>
                <w:szCs w:val="18"/>
                <w:lang w:val="es-CL" w:eastAsia="es-ES"/>
              </w:rPr>
              <w:t>Evidencia</w:t>
            </w:r>
          </w:p>
        </w:tc>
        <w:tc>
          <w:tcPr>
            <w:tcW w:w="8382" w:type="dxa"/>
            <w:noWrap/>
            <w:hideMark/>
          </w:tcPr>
          <w:p w14:paraId="34FA0155" w14:textId="77777777" w:rsidR="00AB3783" w:rsidRPr="00F23215" w:rsidRDefault="00AB3783" w:rsidP="00AB3783">
            <w:pPr>
              <w:rPr>
                <w:rFonts w:ascii="Consolas" w:hAnsi="Consolas"/>
                <w:lang w:val="es-CL"/>
              </w:rPr>
            </w:pPr>
          </w:p>
          <w:p w14:paraId="71BF8F93" w14:textId="5B0F8D67" w:rsidR="00AB3783" w:rsidRPr="002A1064" w:rsidRDefault="00AB3783" w:rsidP="00AB3783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02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5CF3E4F3" w14:textId="77777777" w:rsidR="00AB3783" w:rsidRPr="002A1064" w:rsidRDefault="00AB3783" w:rsidP="00AB3783">
            <w:pPr>
              <w:rPr>
                <w:rFonts w:ascii="Consolas" w:hAnsi="Consolas"/>
                <w:lang w:val="es-CL"/>
              </w:rPr>
            </w:pPr>
          </w:p>
          <w:p w14:paraId="4963A73E" w14:textId="0955E510" w:rsidR="00AB3783" w:rsidRPr="002A1064" w:rsidRDefault="00AB3783" w:rsidP="00AB3783">
            <w:pPr>
              <w:rPr>
                <w:rFonts w:ascii="Consolas" w:hAnsi="Consolas"/>
                <w:lang w:val="es-CL"/>
              </w:rPr>
            </w:pPr>
          </w:p>
        </w:tc>
      </w:tr>
    </w:tbl>
    <w:p w14:paraId="610E0712" w14:textId="77777777" w:rsidR="00851C64" w:rsidRDefault="00851C64">
      <w:pPr>
        <w:rPr>
          <w:lang w:val="es-CL"/>
        </w:rPr>
      </w:pPr>
    </w:p>
    <w:p w14:paraId="1DEDCECC" w14:textId="77777777" w:rsidR="00E551DE" w:rsidRDefault="00E551DE">
      <w:pPr>
        <w:rPr>
          <w:lang w:val="es-CL"/>
        </w:rPr>
      </w:pPr>
    </w:p>
    <w:p w14:paraId="08166623" w14:textId="77777777" w:rsidR="00851C64" w:rsidRPr="002A1064" w:rsidRDefault="00851C64">
      <w:pPr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6"/>
        <w:gridCol w:w="8382"/>
      </w:tblGrid>
      <w:tr w:rsidR="00B00AAB" w:rsidRPr="002608AC" w14:paraId="04DF8E80" w14:textId="77777777" w:rsidTr="003C0F87">
        <w:trPr>
          <w:trHeight w:val="480"/>
          <w:jc w:val="center"/>
        </w:trPr>
        <w:tc>
          <w:tcPr>
            <w:tcW w:w="2056" w:type="dxa"/>
            <w:shd w:val="clear" w:color="auto" w:fill="4472C4" w:themeFill="accent1"/>
            <w:vAlign w:val="center"/>
            <w:hideMark/>
          </w:tcPr>
          <w:p w14:paraId="25764AC0" w14:textId="0DB852D1" w:rsidR="00B00AAB" w:rsidRPr="00E551DE" w:rsidRDefault="00B00AAB" w:rsidP="008F69B3">
            <w:pPr>
              <w:rPr>
                <w:rFonts w:cs="Arial"/>
                <w:b/>
                <w:color w:val="FFFFFF"/>
                <w:sz w:val="18"/>
                <w:szCs w:val="18"/>
                <w:lang w:val="es-CL" w:eastAsia="es-ES"/>
              </w:rPr>
            </w:pPr>
            <w:r w:rsidRPr="00E551DE">
              <w:rPr>
                <w:rFonts w:cs="Arial"/>
                <w:b/>
                <w:color w:val="FFFFFF"/>
                <w:sz w:val="18"/>
                <w:szCs w:val="18"/>
                <w:lang w:val="es-CL" w:eastAsia="es-ES"/>
              </w:rPr>
              <w:t> 03</w:t>
            </w:r>
          </w:p>
        </w:tc>
        <w:tc>
          <w:tcPr>
            <w:tcW w:w="8382" w:type="dxa"/>
            <w:shd w:val="clear" w:color="auto" w:fill="4472C4" w:themeFill="accent1"/>
            <w:noWrap/>
            <w:vAlign w:val="center"/>
            <w:hideMark/>
          </w:tcPr>
          <w:p w14:paraId="178FDB5F" w14:textId="5645A139" w:rsidR="00B00AAB" w:rsidRPr="00E551DE" w:rsidRDefault="00B00AAB" w:rsidP="008F69B3">
            <w:pPr>
              <w:jc w:val="center"/>
              <w:rPr>
                <w:rFonts w:cs="Arial"/>
                <w:b/>
                <w:color w:val="FFFFFF"/>
                <w:sz w:val="18"/>
                <w:szCs w:val="18"/>
                <w:lang w:val="es-CL" w:eastAsia="es-ES"/>
              </w:rPr>
            </w:pPr>
            <w:r w:rsidRPr="00E551DE">
              <w:rPr>
                <w:rFonts w:cs="Arial"/>
                <w:b/>
                <w:color w:val="FFFFFF"/>
                <w:sz w:val="18"/>
                <w:szCs w:val="18"/>
                <w:lang w:val="es-CL" w:eastAsia="es-ES"/>
              </w:rPr>
              <w:t>Descripción de Prueba</w:t>
            </w:r>
          </w:p>
        </w:tc>
      </w:tr>
      <w:tr w:rsidR="00B00AAB" w:rsidRPr="00D114E1" w14:paraId="7910EBA1" w14:textId="77777777" w:rsidTr="00B00AAB">
        <w:trPr>
          <w:trHeight w:val="300"/>
          <w:jc w:val="center"/>
        </w:trPr>
        <w:tc>
          <w:tcPr>
            <w:tcW w:w="205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F6A86D1" w14:textId="77777777" w:rsidR="00B00AAB" w:rsidRPr="00E551DE" w:rsidRDefault="00B00AAB" w:rsidP="008F69B3">
            <w:pPr>
              <w:rPr>
                <w:rFonts w:cs="Arial"/>
                <w:b/>
                <w:color w:val="000000"/>
                <w:sz w:val="18"/>
                <w:szCs w:val="18"/>
                <w:lang w:val="es-CL" w:eastAsia="es-ES"/>
              </w:rPr>
            </w:pPr>
            <w:r w:rsidRPr="00E551DE">
              <w:rPr>
                <w:rFonts w:cs="Arial"/>
                <w:b/>
                <w:color w:val="000000"/>
                <w:sz w:val="18"/>
                <w:szCs w:val="18"/>
                <w:lang w:val="es-CL" w:eastAsia="es-ES"/>
              </w:rPr>
              <w:t>Prueba</w:t>
            </w:r>
          </w:p>
        </w:tc>
        <w:tc>
          <w:tcPr>
            <w:tcW w:w="8382" w:type="dxa"/>
            <w:noWrap/>
            <w:vAlign w:val="center"/>
            <w:hideMark/>
          </w:tcPr>
          <w:p w14:paraId="3AFC3884" w14:textId="4676CB0D" w:rsidR="00B00AAB" w:rsidRPr="00BE7000" w:rsidRDefault="00000000" w:rsidP="00B00AAB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sdt>
              <w:sdtPr>
                <w:rPr>
                  <w:rFonts w:cs="Arial"/>
                  <w:bCs/>
                  <w:color w:val="000000" w:themeColor="text1"/>
                  <w:sz w:val="18"/>
                  <w:szCs w:val="18"/>
                  <w:lang w:val="es-CL"/>
                </w:rPr>
                <w:id w:val="-1707482997"/>
                <w:placeholder>
                  <w:docPart w:val="3A0EF51CB9ED454A9985C1993764EB59"/>
                </w:placeholder>
              </w:sdtPr>
              <w:sdtContent>
                <w:proofErr w:type="spellStart"/>
                <w:r w:rsidR="00B00AAB" w:rsidRPr="00E551DE">
                  <w:rPr>
                    <w:rFonts w:cs="Arial"/>
                    <w:b/>
                    <w:color w:val="000000"/>
                    <w:sz w:val="18"/>
                    <w:szCs w:val="18"/>
                    <w:lang w:eastAsia="es-ES"/>
                  </w:rPr>
                  <w:t>Prueba</w:t>
                </w:r>
                <w:proofErr w:type="spellEnd"/>
                <w:r w:rsidR="00B00AAB" w:rsidRPr="00E551DE">
                  <w:rPr>
                    <w:rFonts w:cs="Arial"/>
                    <w:b/>
                    <w:color w:val="000000"/>
                    <w:sz w:val="18"/>
                    <w:szCs w:val="18"/>
                    <w:lang w:eastAsia="es-ES"/>
                  </w:rPr>
                  <w:t xml:space="preserve"> de FANs</w:t>
                </w:r>
              </w:sdtContent>
            </w:sdt>
          </w:p>
        </w:tc>
      </w:tr>
      <w:tr w:rsidR="00851C64" w:rsidRPr="008E32B3" w14:paraId="6DA55E1C" w14:textId="77777777" w:rsidTr="00B00AAB">
        <w:trPr>
          <w:trHeight w:val="300"/>
          <w:jc w:val="center"/>
        </w:trPr>
        <w:tc>
          <w:tcPr>
            <w:tcW w:w="205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2C6ADD" w14:textId="77777777" w:rsidR="00851C64" w:rsidRPr="00E551DE" w:rsidRDefault="00851C64" w:rsidP="008F69B3">
            <w:pPr>
              <w:rPr>
                <w:rFonts w:cs="Arial"/>
                <w:sz w:val="18"/>
                <w:szCs w:val="18"/>
                <w:lang w:val="es-CL"/>
              </w:rPr>
            </w:pPr>
            <w:r w:rsidRPr="00E551DE">
              <w:rPr>
                <w:rFonts w:cs="Arial"/>
                <w:sz w:val="18"/>
                <w:szCs w:val="18"/>
                <w:lang w:val="es-CL" w:eastAsia="es-ES"/>
              </w:rPr>
              <w:t>Procedimiento</w:t>
            </w:r>
          </w:p>
        </w:tc>
        <w:tc>
          <w:tcPr>
            <w:tcW w:w="8382" w:type="dxa"/>
            <w:tcBorders>
              <w:left w:val="single" w:sz="4" w:space="0" w:color="auto"/>
            </w:tcBorders>
            <w:noWrap/>
            <w:hideMark/>
          </w:tcPr>
          <w:p w14:paraId="580C5F00" w14:textId="403F9917" w:rsidR="00851C64" w:rsidRPr="00E551DE" w:rsidRDefault="00851C64" w:rsidP="008F69B3">
            <w:pPr>
              <w:rPr>
                <w:rFonts w:cs="Arial"/>
                <w:sz w:val="18"/>
                <w:szCs w:val="18"/>
                <w:lang w:val="en-GB"/>
              </w:rPr>
            </w:pPr>
            <w:r w:rsidRPr="00587F84">
              <w:rPr>
                <w:rFonts w:cs="Arial"/>
                <w:sz w:val="18"/>
                <w:szCs w:val="18"/>
                <w:lang w:val="en-GB"/>
              </w:rPr>
              <w:t xml:space="preserve">1. </w:t>
            </w:r>
            <w:sdt>
              <w:sdtPr>
                <w:rPr>
                  <w:rFonts w:cs="Arial"/>
                  <w:bCs/>
                  <w:color w:val="000000" w:themeColor="text1"/>
                  <w:sz w:val="18"/>
                  <w:szCs w:val="18"/>
                  <w:lang w:val="es-CL"/>
                </w:rPr>
                <w:id w:val="-1584530278"/>
                <w:placeholder>
                  <w:docPart w:val="B11D8588CDAD4243B900BC948F8A6285"/>
                </w:placeholder>
              </w:sdtPr>
              <w:sdtContent>
                <w:r w:rsidR="008E32B3" w:rsidRPr="00E551DE">
                  <w:rPr>
                    <w:rFonts w:cs="Arial"/>
                    <w:sz w:val="18"/>
                    <w:szCs w:val="18"/>
                    <w:lang w:eastAsia="es-ES"/>
                  </w:rPr>
                  <w:t>#terminal monitor, #</w:t>
                </w:r>
                <w:r w:rsidR="008E32B3" w:rsidRPr="00E551DE">
                  <w:rPr>
                    <w:rFonts w:cs="Arial"/>
                    <w:sz w:val="18"/>
                    <w:szCs w:val="18"/>
                  </w:rPr>
                  <w:t xml:space="preserve"> show environment </w:t>
                </w:r>
                <w:r w:rsidR="00E36EC0">
                  <w:rPr>
                    <w:rFonts w:cs="Arial"/>
                    <w:sz w:val="18"/>
                    <w:szCs w:val="18"/>
                  </w:rPr>
                  <w:t>status</w:t>
                </w:r>
              </w:sdtContent>
            </w:sdt>
          </w:p>
        </w:tc>
      </w:tr>
      <w:tr w:rsidR="00851C64" w:rsidRPr="00E36EC0" w14:paraId="7C393730" w14:textId="77777777" w:rsidTr="00B00AAB">
        <w:trPr>
          <w:trHeight w:val="300"/>
          <w:jc w:val="center"/>
        </w:trPr>
        <w:tc>
          <w:tcPr>
            <w:tcW w:w="205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185393" w14:textId="77777777" w:rsidR="00851C64" w:rsidRPr="00E551DE" w:rsidRDefault="00851C64" w:rsidP="008F69B3">
            <w:pPr>
              <w:rPr>
                <w:rFonts w:cs="Arial"/>
                <w:bCs/>
                <w:spacing w:val="20"/>
                <w:kern w:val="32"/>
                <w:sz w:val="18"/>
                <w:szCs w:val="18"/>
                <w:lang w:val="en-GB" w:eastAsia="es-ES"/>
              </w:rPr>
            </w:pPr>
          </w:p>
        </w:tc>
        <w:tc>
          <w:tcPr>
            <w:tcW w:w="8382" w:type="dxa"/>
            <w:tcBorders>
              <w:left w:val="single" w:sz="4" w:space="0" w:color="auto"/>
            </w:tcBorders>
            <w:noWrap/>
            <w:hideMark/>
          </w:tcPr>
          <w:p w14:paraId="4C4B34E6" w14:textId="4270BD1A" w:rsidR="00851C64" w:rsidRPr="00E551DE" w:rsidRDefault="00DE16B3" w:rsidP="008F69B3">
            <w:pPr>
              <w:rPr>
                <w:rFonts w:cs="Arial"/>
                <w:sz w:val="18"/>
                <w:szCs w:val="18"/>
                <w:lang w:val="es-CL" w:eastAsia="es-ES"/>
              </w:rPr>
            </w:pPr>
            <w:r>
              <w:rPr>
                <w:lang w:val="es-ES" w:eastAsia="es-ES"/>
              </w:rPr>
              <w:t>2. Desconectar ventilador 1, #</w:t>
            </w:r>
            <w:r w:rsidRPr="00F26F4C">
              <w:rPr>
                <w:lang w:val="es-ES"/>
              </w:rPr>
              <w:t xml:space="preserve"> show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r>
              <w:rPr>
                <w:lang w:val="es-ES"/>
              </w:rPr>
              <w:t>status</w:t>
            </w:r>
          </w:p>
        </w:tc>
      </w:tr>
      <w:tr w:rsidR="00F4376B" w:rsidRPr="00AB3783" w14:paraId="4D4FEF55" w14:textId="77777777" w:rsidTr="00B00AAB">
        <w:trPr>
          <w:trHeight w:val="300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31AB97" w14:textId="77777777" w:rsidR="00F4376B" w:rsidRPr="00587F84" w:rsidRDefault="00F4376B" w:rsidP="008F69B3">
            <w:pPr>
              <w:rPr>
                <w:rFonts w:cs="Arial"/>
                <w:bCs/>
                <w:spacing w:val="20"/>
                <w:kern w:val="32"/>
                <w:sz w:val="18"/>
                <w:szCs w:val="18"/>
                <w:lang w:val="es-CL" w:eastAsia="es-ES"/>
              </w:rPr>
            </w:pPr>
          </w:p>
        </w:tc>
        <w:tc>
          <w:tcPr>
            <w:tcW w:w="8382" w:type="dxa"/>
            <w:tcBorders>
              <w:left w:val="single" w:sz="4" w:space="0" w:color="auto"/>
            </w:tcBorders>
            <w:noWrap/>
          </w:tcPr>
          <w:p w14:paraId="7590C12E" w14:textId="5A10B69A" w:rsidR="00F4376B" w:rsidRPr="00E551DE" w:rsidRDefault="00F4376B" w:rsidP="008F69B3">
            <w:pPr>
              <w:rPr>
                <w:rFonts w:cs="Arial"/>
                <w:sz w:val="18"/>
                <w:szCs w:val="18"/>
                <w:lang w:val="es-ES" w:eastAsia="es-ES"/>
              </w:rPr>
            </w:pPr>
            <w:r w:rsidRPr="00E551DE">
              <w:rPr>
                <w:rFonts w:cs="Arial"/>
                <w:sz w:val="18"/>
                <w:szCs w:val="18"/>
                <w:lang w:val="es-ES" w:eastAsia="es-ES"/>
              </w:rPr>
              <w:t>3. Desconectar ventilador 2, #</w:t>
            </w:r>
            <w:r w:rsidRPr="00E551DE">
              <w:rPr>
                <w:rFonts w:cs="Arial"/>
                <w:sz w:val="18"/>
                <w:szCs w:val="18"/>
                <w:lang w:val="es-ES"/>
              </w:rPr>
              <w:t xml:space="preserve"> show </w:t>
            </w:r>
            <w:proofErr w:type="spellStart"/>
            <w:r w:rsidRPr="00E551DE">
              <w:rPr>
                <w:rFonts w:cs="Arial"/>
                <w:sz w:val="18"/>
                <w:szCs w:val="18"/>
                <w:lang w:val="es-ES"/>
              </w:rPr>
              <w:t>environment</w:t>
            </w:r>
            <w:proofErr w:type="spellEnd"/>
            <w:r w:rsidRPr="00E551DE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DE16B3">
              <w:rPr>
                <w:rFonts w:cs="Arial"/>
                <w:sz w:val="18"/>
                <w:szCs w:val="18"/>
                <w:lang w:val="es-ES"/>
              </w:rPr>
              <w:t>status</w:t>
            </w:r>
          </w:p>
        </w:tc>
      </w:tr>
      <w:tr w:rsidR="004D21C0" w:rsidRPr="00A866A9" w14:paraId="3B0BD9EA" w14:textId="77777777" w:rsidTr="00B00AAB">
        <w:trPr>
          <w:trHeight w:val="300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7732D" w14:textId="77777777" w:rsidR="004D21C0" w:rsidRPr="00E551DE" w:rsidRDefault="004D21C0" w:rsidP="004D21C0">
            <w:pPr>
              <w:rPr>
                <w:rFonts w:cs="Arial"/>
                <w:bCs/>
                <w:spacing w:val="20"/>
                <w:kern w:val="32"/>
                <w:sz w:val="18"/>
                <w:szCs w:val="18"/>
                <w:lang w:val="es-CL" w:eastAsia="es-ES"/>
              </w:rPr>
            </w:pPr>
          </w:p>
        </w:tc>
        <w:tc>
          <w:tcPr>
            <w:tcW w:w="8382" w:type="dxa"/>
            <w:tcBorders>
              <w:left w:val="single" w:sz="4" w:space="0" w:color="auto"/>
            </w:tcBorders>
            <w:noWrap/>
            <w:vAlign w:val="center"/>
          </w:tcPr>
          <w:p w14:paraId="28EA2EA3" w14:textId="6122DADF" w:rsidR="004D21C0" w:rsidRPr="00E551DE" w:rsidRDefault="004D21C0" w:rsidP="004D21C0">
            <w:pPr>
              <w:rPr>
                <w:rFonts w:cs="Arial"/>
                <w:sz w:val="18"/>
                <w:szCs w:val="18"/>
                <w:lang w:val="es-CL"/>
              </w:rPr>
            </w:pPr>
            <w:r w:rsidRPr="00E551DE">
              <w:rPr>
                <w:rFonts w:cs="Arial"/>
                <w:sz w:val="18"/>
                <w:szCs w:val="18"/>
                <w:lang w:val="es-CL" w:eastAsia="es-ES"/>
              </w:rPr>
              <w:t>4. Volver a conectar ventiladores y validar estado #</w:t>
            </w:r>
            <w:r w:rsidRPr="00E551DE">
              <w:rPr>
                <w:rFonts w:cs="Arial"/>
                <w:sz w:val="18"/>
                <w:szCs w:val="18"/>
                <w:lang w:val="es-ES"/>
              </w:rPr>
              <w:t xml:space="preserve"> show </w:t>
            </w:r>
            <w:proofErr w:type="spellStart"/>
            <w:r w:rsidRPr="00E551DE">
              <w:rPr>
                <w:rFonts w:cs="Arial"/>
                <w:sz w:val="18"/>
                <w:szCs w:val="18"/>
                <w:lang w:val="es-ES"/>
              </w:rPr>
              <w:t>environment</w:t>
            </w:r>
            <w:proofErr w:type="spellEnd"/>
            <w:r w:rsidRPr="00E551DE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065C5B">
              <w:rPr>
                <w:rFonts w:cs="Arial"/>
                <w:sz w:val="18"/>
                <w:szCs w:val="18"/>
                <w:lang w:val="es-ES"/>
              </w:rPr>
              <w:t>status</w:t>
            </w:r>
          </w:p>
        </w:tc>
      </w:tr>
      <w:tr w:rsidR="004D21C0" w:rsidRPr="00A866A9" w14:paraId="026E732F" w14:textId="77777777" w:rsidTr="00B00AAB">
        <w:trPr>
          <w:trHeight w:val="300"/>
          <w:jc w:val="center"/>
        </w:trPr>
        <w:tc>
          <w:tcPr>
            <w:tcW w:w="205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073243" w14:textId="77777777" w:rsidR="004D21C0" w:rsidRPr="00E551DE" w:rsidRDefault="004D21C0" w:rsidP="004D21C0">
            <w:pPr>
              <w:rPr>
                <w:rFonts w:cs="Arial"/>
                <w:sz w:val="18"/>
                <w:szCs w:val="18"/>
                <w:lang w:val="es-CL"/>
              </w:rPr>
            </w:pPr>
            <w:r w:rsidRPr="00E551DE">
              <w:rPr>
                <w:rFonts w:cs="Arial"/>
                <w:sz w:val="18"/>
                <w:szCs w:val="18"/>
                <w:lang w:val="es-CL" w:eastAsia="es-ES"/>
              </w:rPr>
              <w:t>Resultado Esperado</w:t>
            </w:r>
          </w:p>
        </w:tc>
        <w:tc>
          <w:tcPr>
            <w:tcW w:w="8382" w:type="dxa"/>
            <w:tcBorders>
              <w:left w:val="single" w:sz="4" w:space="0" w:color="auto"/>
            </w:tcBorders>
            <w:noWrap/>
            <w:hideMark/>
          </w:tcPr>
          <w:p w14:paraId="411FF7B3" w14:textId="203B8844" w:rsidR="004D21C0" w:rsidRPr="00E551DE" w:rsidRDefault="004D21C0" w:rsidP="004D21C0">
            <w:pPr>
              <w:rPr>
                <w:rFonts w:cs="Arial"/>
                <w:sz w:val="18"/>
                <w:szCs w:val="18"/>
                <w:lang w:val="es-CL"/>
              </w:rPr>
            </w:pPr>
            <w:r w:rsidRPr="00E551DE">
              <w:rPr>
                <w:rFonts w:cs="Arial"/>
                <w:sz w:val="18"/>
                <w:szCs w:val="18"/>
                <w:lang w:val="es-CL"/>
              </w:rPr>
              <w:t>1</w:t>
            </w:r>
            <w:r w:rsidR="00C31E9A">
              <w:rPr>
                <w:rFonts w:cs="Arial"/>
                <w:sz w:val="18"/>
                <w:szCs w:val="18"/>
                <w:lang w:val="es-CL"/>
              </w:rPr>
              <w:t>.</w:t>
            </w:r>
            <w:r w:rsidR="00C31E9A">
              <w:rPr>
                <w:lang w:val="es-ES" w:eastAsia="es-ES"/>
              </w:rPr>
              <w:t xml:space="preserve"> Que el estado de las fuentes de energía aparezca OK</w:t>
            </w:r>
          </w:p>
        </w:tc>
      </w:tr>
      <w:tr w:rsidR="00E30D08" w:rsidRPr="00A866A9" w14:paraId="1978188F" w14:textId="77777777" w:rsidTr="00B00AAB">
        <w:trPr>
          <w:trHeight w:val="300"/>
          <w:jc w:val="center"/>
        </w:trPr>
        <w:tc>
          <w:tcPr>
            <w:tcW w:w="205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458DCA" w14:textId="77777777" w:rsidR="00E30D08" w:rsidRPr="00E551DE" w:rsidRDefault="00E30D08" w:rsidP="00E30D08">
            <w:pPr>
              <w:rPr>
                <w:rFonts w:cs="Arial"/>
                <w:bCs/>
                <w:spacing w:val="20"/>
                <w:kern w:val="32"/>
                <w:sz w:val="18"/>
                <w:szCs w:val="18"/>
                <w:lang w:val="es-CL" w:eastAsia="es-ES"/>
              </w:rPr>
            </w:pPr>
          </w:p>
        </w:tc>
        <w:tc>
          <w:tcPr>
            <w:tcW w:w="8382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215D75AC" w14:textId="59E0D4DD" w:rsidR="00E30D08" w:rsidRPr="00E551DE" w:rsidRDefault="00E30D08" w:rsidP="00E30D08">
            <w:pPr>
              <w:rPr>
                <w:rFonts w:cs="Arial"/>
                <w:sz w:val="18"/>
                <w:szCs w:val="18"/>
                <w:lang w:val="es-CL" w:eastAsia="es-ES"/>
              </w:rPr>
            </w:pPr>
            <w:r w:rsidRPr="00E551DE">
              <w:rPr>
                <w:rFonts w:cs="Arial"/>
                <w:sz w:val="18"/>
                <w:szCs w:val="18"/>
                <w:lang w:val="es-ES" w:eastAsia="es-ES"/>
              </w:rPr>
              <w:t>2. Que siga funcionando el equipo, que arroje el log que se desconectó FAN</w:t>
            </w:r>
          </w:p>
        </w:tc>
      </w:tr>
      <w:tr w:rsidR="008D573E" w:rsidRPr="00A866A9" w14:paraId="3BED0896" w14:textId="77777777" w:rsidTr="00B00AAB">
        <w:trPr>
          <w:trHeight w:val="300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454937" w14:textId="77777777" w:rsidR="008D573E" w:rsidRPr="00E551DE" w:rsidRDefault="008D573E" w:rsidP="008D573E">
            <w:pPr>
              <w:rPr>
                <w:rFonts w:cs="Arial"/>
                <w:bCs/>
                <w:spacing w:val="20"/>
                <w:kern w:val="32"/>
                <w:sz w:val="18"/>
                <w:szCs w:val="18"/>
                <w:lang w:val="es-CL" w:eastAsia="es-ES"/>
              </w:rPr>
            </w:pPr>
          </w:p>
        </w:tc>
        <w:tc>
          <w:tcPr>
            <w:tcW w:w="8382" w:type="dxa"/>
            <w:tcBorders>
              <w:left w:val="single" w:sz="4" w:space="0" w:color="auto"/>
            </w:tcBorders>
            <w:noWrap/>
            <w:vAlign w:val="center"/>
          </w:tcPr>
          <w:p w14:paraId="4B169208" w14:textId="2186BB47" w:rsidR="008D573E" w:rsidRPr="00E551DE" w:rsidRDefault="008D573E" w:rsidP="008D573E">
            <w:pPr>
              <w:rPr>
                <w:rFonts w:cs="Arial"/>
                <w:sz w:val="18"/>
                <w:szCs w:val="18"/>
                <w:lang w:val="es-CL"/>
              </w:rPr>
            </w:pPr>
            <w:r w:rsidRPr="00E551DE">
              <w:rPr>
                <w:rFonts w:cs="Arial"/>
                <w:sz w:val="18"/>
                <w:szCs w:val="18"/>
                <w:lang w:val="es-ES" w:eastAsia="es-ES"/>
              </w:rPr>
              <w:t>3. Que siga funcionando el equipo, que arroje el log que se desconectó FAN</w:t>
            </w:r>
          </w:p>
        </w:tc>
      </w:tr>
      <w:tr w:rsidR="008D573E" w:rsidRPr="00A866A9" w14:paraId="75E0E2A9" w14:textId="77777777" w:rsidTr="00B00AAB">
        <w:trPr>
          <w:trHeight w:val="300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AF01" w14:textId="77777777" w:rsidR="008D573E" w:rsidRPr="00E551DE" w:rsidRDefault="008D573E" w:rsidP="008D573E">
            <w:pPr>
              <w:rPr>
                <w:rFonts w:cs="Arial"/>
                <w:bCs/>
                <w:spacing w:val="20"/>
                <w:kern w:val="32"/>
                <w:sz w:val="18"/>
                <w:szCs w:val="18"/>
                <w:lang w:val="es-CL" w:eastAsia="es-ES"/>
              </w:rPr>
            </w:pPr>
          </w:p>
        </w:tc>
        <w:tc>
          <w:tcPr>
            <w:tcW w:w="8382" w:type="dxa"/>
            <w:tcBorders>
              <w:left w:val="single" w:sz="4" w:space="0" w:color="auto"/>
            </w:tcBorders>
            <w:noWrap/>
          </w:tcPr>
          <w:p w14:paraId="2BABB8E5" w14:textId="7E742073" w:rsidR="008D573E" w:rsidRPr="00E551DE" w:rsidRDefault="00E551DE" w:rsidP="008D573E">
            <w:pPr>
              <w:rPr>
                <w:rFonts w:cs="Arial"/>
                <w:sz w:val="18"/>
                <w:szCs w:val="18"/>
                <w:lang w:val="es-CL"/>
              </w:rPr>
            </w:pPr>
            <w:r w:rsidRPr="00E551DE">
              <w:rPr>
                <w:rFonts w:cs="Arial"/>
                <w:sz w:val="18"/>
                <w:szCs w:val="18"/>
                <w:lang w:val="es-ES" w:eastAsia="es-ES"/>
              </w:rPr>
              <w:t>4. Que el estado de los ventiladores este en OK</w:t>
            </w:r>
          </w:p>
        </w:tc>
      </w:tr>
      <w:tr w:rsidR="008D573E" w:rsidRPr="00A866A9" w14:paraId="7744E747" w14:textId="77777777" w:rsidTr="00B00AAB">
        <w:trPr>
          <w:trHeight w:val="1140"/>
          <w:jc w:val="center"/>
        </w:trPr>
        <w:tc>
          <w:tcPr>
            <w:tcW w:w="2056" w:type="dxa"/>
            <w:tcBorders>
              <w:top w:val="single" w:sz="4" w:space="0" w:color="auto"/>
            </w:tcBorders>
            <w:vAlign w:val="center"/>
            <w:hideMark/>
          </w:tcPr>
          <w:p w14:paraId="2F52EDF5" w14:textId="77777777" w:rsidR="008D573E" w:rsidRPr="002608AC" w:rsidRDefault="008D573E" w:rsidP="008D573E">
            <w:pPr>
              <w:rPr>
                <w:lang w:val="es-CL"/>
              </w:rPr>
            </w:pPr>
            <w:r w:rsidRPr="002608AC">
              <w:rPr>
                <w:rFonts w:cs="Calibri"/>
                <w:bCs/>
                <w:color w:val="000000"/>
                <w:szCs w:val="18"/>
                <w:lang w:val="es-CL" w:eastAsia="es-ES"/>
              </w:rPr>
              <w:lastRenderedPageBreak/>
              <w:t>Evidencia</w:t>
            </w:r>
          </w:p>
        </w:tc>
        <w:tc>
          <w:tcPr>
            <w:tcW w:w="8382" w:type="dxa"/>
            <w:noWrap/>
            <w:hideMark/>
          </w:tcPr>
          <w:p w14:paraId="1B7F98D6" w14:textId="77777777" w:rsidR="008D573E" w:rsidRPr="00F23215" w:rsidRDefault="008D573E" w:rsidP="008D573E">
            <w:pPr>
              <w:rPr>
                <w:rFonts w:ascii="Consolas" w:hAnsi="Consolas"/>
                <w:lang w:val="es-CL"/>
              </w:rPr>
            </w:pPr>
          </w:p>
          <w:p w14:paraId="552D7A49" w14:textId="7D91D503" w:rsidR="008D573E" w:rsidRPr="002A1064" w:rsidRDefault="008D573E" w:rsidP="008D573E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03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4CB92ECA" w14:textId="77777777" w:rsidR="008D573E" w:rsidRPr="002A1064" w:rsidRDefault="008D573E" w:rsidP="008D573E">
            <w:pPr>
              <w:rPr>
                <w:rFonts w:ascii="Consolas" w:hAnsi="Consolas"/>
                <w:lang w:val="es-CL"/>
              </w:rPr>
            </w:pPr>
          </w:p>
        </w:tc>
      </w:tr>
    </w:tbl>
    <w:p w14:paraId="3DC81CE4" w14:textId="77777777" w:rsidR="009614F7" w:rsidRDefault="009614F7">
      <w:pPr>
        <w:rPr>
          <w:lang w:val="es-CL"/>
        </w:rPr>
      </w:pPr>
    </w:p>
    <w:p w14:paraId="4CCD69E7" w14:textId="77777777" w:rsidR="00851C64" w:rsidRDefault="00851C64">
      <w:pPr>
        <w:rPr>
          <w:lang w:val="es-CL"/>
        </w:rPr>
      </w:pPr>
    </w:p>
    <w:p w14:paraId="53DBCD6D" w14:textId="77777777" w:rsidR="009614F7" w:rsidRDefault="009614F7">
      <w:pPr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2"/>
        <w:gridCol w:w="8846"/>
      </w:tblGrid>
      <w:tr w:rsidR="00B00AAB" w:rsidRPr="002608AC" w14:paraId="0394EF25" w14:textId="77777777" w:rsidTr="00A15E41">
        <w:trPr>
          <w:trHeight w:val="480"/>
          <w:jc w:val="center"/>
        </w:trPr>
        <w:tc>
          <w:tcPr>
            <w:tcW w:w="1592" w:type="dxa"/>
            <w:shd w:val="clear" w:color="auto" w:fill="4472C4" w:themeFill="accent1"/>
            <w:vAlign w:val="center"/>
            <w:hideMark/>
          </w:tcPr>
          <w:p w14:paraId="68ACBDD2" w14:textId="22D617B4" w:rsidR="00B00AAB" w:rsidRPr="00CB2D33" w:rsidRDefault="00B00AAB" w:rsidP="008F69B3">
            <w:pPr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</w:pPr>
            <w:r w:rsidRPr="002A1064"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  <w:t> </w:t>
            </w:r>
            <w:r w:rsidRPr="00CB2D33"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  <w:t>0</w:t>
            </w:r>
            <w:r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  <w:t>4</w:t>
            </w:r>
          </w:p>
        </w:tc>
        <w:tc>
          <w:tcPr>
            <w:tcW w:w="8846" w:type="dxa"/>
            <w:shd w:val="clear" w:color="auto" w:fill="4472C4" w:themeFill="accent1"/>
            <w:noWrap/>
            <w:vAlign w:val="center"/>
            <w:hideMark/>
          </w:tcPr>
          <w:p w14:paraId="4C2A0880" w14:textId="1E381225" w:rsidR="00B00AAB" w:rsidRPr="00CB2D33" w:rsidRDefault="00B00AAB" w:rsidP="008F69B3">
            <w:pPr>
              <w:jc w:val="center"/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</w:pPr>
            <w:r w:rsidRPr="00CB2D33">
              <w:rPr>
                <w:rFonts w:asciiTheme="minorHAnsi" w:hAnsiTheme="minorHAnsi" w:cstheme="minorHAnsi"/>
                <w:b/>
                <w:color w:val="FFFFFF"/>
                <w:lang w:val="es-CL" w:eastAsia="es-ES"/>
              </w:rPr>
              <w:t>Descripción de Prueba</w:t>
            </w:r>
          </w:p>
        </w:tc>
      </w:tr>
      <w:tr w:rsidR="00B00AAB" w:rsidRPr="00D114E1" w14:paraId="6DF210D2" w14:textId="77777777" w:rsidTr="00B00AAB">
        <w:trPr>
          <w:trHeight w:val="300"/>
          <w:jc w:val="center"/>
        </w:trPr>
        <w:tc>
          <w:tcPr>
            <w:tcW w:w="1592" w:type="dxa"/>
            <w:noWrap/>
            <w:vAlign w:val="center"/>
            <w:hideMark/>
          </w:tcPr>
          <w:p w14:paraId="03A70D5A" w14:textId="77777777" w:rsidR="00B00AAB" w:rsidRPr="00CB2D33" w:rsidRDefault="00B00AAB" w:rsidP="008F69B3">
            <w:pPr>
              <w:rPr>
                <w:rFonts w:asciiTheme="minorHAnsi" w:hAnsiTheme="minorHAnsi" w:cstheme="minorHAnsi"/>
                <w:b/>
                <w:color w:val="000000"/>
                <w:lang w:val="es-CL" w:eastAsia="es-ES"/>
              </w:rPr>
            </w:pPr>
            <w:r w:rsidRPr="00CB2D33">
              <w:rPr>
                <w:rFonts w:asciiTheme="minorHAnsi" w:hAnsiTheme="minorHAnsi" w:cstheme="minorHAnsi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8846" w:type="dxa"/>
            <w:noWrap/>
            <w:vAlign w:val="center"/>
            <w:hideMark/>
          </w:tcPr>
          <w:p w14:paraId="3AC9E20E" w14:textId="3F138B0B" w:rsidR="00B00AAB" w:rsidRPr="00BE7000" w:rsidRDefault="00000000" w:rsidP="00B00AAB">
            <w:pPr>
              <w:pStyle w:val="Table-Contents"/>
              <w:spacing w:before="40" w:after="40"/>
              <w:jc w:val="center"/>
              <w:rPr>
                <w:rFonts w:asciiTheme="minorHAnsi" w:hAnsiTheme="minorHAnsi" w:cstheme="minorHAnsi"/>
                <w:bCs/>
                <w:color w:val="000000"/>
                <w:lang w:val="es-CL" w:eastAsia="es-ES"/>
              </w:rPr>
            </w:pPr>
            <w:sdt>
              <w:sdtPr>
                <w:rPr>
                  <w:rFonts w:cs="Arial"/>
                  <w:bCs/>
                  <w:color w:val="000000" w:themeColor="text1"/>
                  <w:sz w:val="22"/>
                  <w:szCs w:val="28"/>
                  <w:lang w:val="es-CL"/>
                </w:rPr>
                <w:id w:val="-819427311"/>
                <w:placeholder>
                  <w:docPart w:val="19A7C9098ACE4DC9B61A8C70B6862D94"/>
                </w:placeholder>
              </w:sdtPr>
              <w:sdtContent>
                <w:proofErr w:type="spellStart"/>
                <w:r w:rsidR="00B00AAB">
                  <w:rPr>
                    <w:rFonts w:cs="Arial"/>
                    <w:b/>
                    <w:color w:val="000000"/>
                    <w:lang w:eastAsia="es-ES"/>
                  </w:rPr>
                  <w:t>Reiniciar</w:t>
                </w:r>
                <w:proofErr w:type="spellEnd"/>
                <w:r w:rsidR="00B00AAB">
                  <w:rPr>
                    <w:rFonts w:cs="Arial"/>
                    <w:b/>
                    <w:color w:val="000000"/>
                    <w:lang w:eastAsia="es-ES"/>
                  </w:rPr>
                  <w:t xml:space="preserve"> </w:t>
                </w:r>
                <w:proofErr w:type="spellStart"/>
                <w:r w:rsidR="00B00AAB">
                  <w:rPr>
                    <w:rFonts w:cs="Arial"/>
                    <w:b/>
                    <w:color w:val="000000"/>
                    <w:lang w:eastAsia="es-ES"/>
                  </w:rPr>
                  <w:t>equipo</w:t>
                </w:r>
                <w:proofErr w:type="spellEnd"/>
              </w:sdtContent>
            </w:sdt>
          </w:p>
        </w:tc>
      </w:tr>
      <w:tr w:rsidR="00851C64" w:rsidRPr="00A866A9" w14:paraId="04DDAE98" w14:textId="77777777" w:rsidTr="00B00AAB">
        <w:trPr>
          <w:trHeight w:val="300"/>
          <w:jc w:val="center"/>
        </w:trPr>
        <w:tc>
          <w:tcPr>
            <w:tcW w:w="1592" w:type="dxa"/>
            <w:vMerge w:val="restart"/>
            <w:noWrap/>
            <w:vAlign w:val="center"/>
            <w:hideMark/>
          </w:tcPr>
          <w:p w14:paraId="7A7C2B0B" w14:textId="77777777" w:rsidR="00851C64" w:rsidRPr="00CB2D33" w:rsidRDefault="00851C64" w:rsidP="008F69B3">
            <w:pPr>
              <w:rPr>
                <w:rFonts w:asciiTheme="minorHAnsi" w:hAnsiTheme="minorHAnsi" w:cstheme="minorHAnsi"/>
                <w:lang w:val="es-CL"/>
              </w:rPr>
            </w:pPr>
            <w:r w:rsidRPr="00CB2D33">
              <w:rPr>
                <w:rFonts w:asciiTheme="minorHAnsi" w:hAnsiTheme="minorHAnsi" w:cstheme="minorHAnsi"/>
                <w:lang w:val="es-CL" w:eastAsia="es-ES"/>
              </w:rPr>
              <w:t>Procedimiento</w:t>
            </w:r>
          </w:p>
        </w:tc>
        <w:tc>
          <w:tcPr>
            <w:tcW w:w="8846" w:type="dxa"/>
            <w:noWrap/>
            <w:hideMark/>
          </w:tcPr>
          <w:p w14:paraId="088C2E6D" w14:textId="26E75459" w:rsidR="00851C64" w:rsidRPr="00D154CD" w:rsidRDefault="00851C64" w:rsidP="008F69B3">
            <w:pPr>
              <w:rPr>
                <w:rFonts w:cs="Arial"/>
                <w:sz w:val="18"/>
                <w:szCs w:val="18"/>
                <w:lang w:val="es-CL"/>
              </w:rPr>
            </w:pPr>
            <w:r w:rsidRPr="00D154CD">
              <w:rPr>
                <w:rFonts w:cs="Arial"/>
                <w:sz w:val="18"/>
                <w:szCs w:val="18"/>
                <w:lang w:val="es-CL"/>
              </w:rPr>
              <w:t xml:space="preserve">1. </w:t>
            </w:r>
            <w:sdt>
              <w:sdtPr>
                <w:rPr>
                  <w:rFonts w:cs="Arial"/>
                  <w:bCs/>
                  <w:color w:val="000000" w:themeColor="text1"/>
                  <w:sz w:val="18"/>
                  <w:szCs w:val="18"/>
                  <w:lang w:val="es-CL"/>
                </w:rPr>
                <w:id w:val="1320535217"/>
                <w:placeholder>
                  <w:docPart w:val="0E12A796F508425D8389CF07D66E5B81"/>
                </w:placeholder>
              </w:sdtPr>
              <w:sdtContent>
                <w:r w:rsidR="00B234DE" w:rsidRPr="00777969">
                  <w:rPr>
                    <w:lang w:val="es-CL"/>
                  </w:rPr>
                  <w:t xml:space="preserve">Tipear comando #show </w:t>
                </w:r>
                <w:proofErr w:type="spellStart"/>
                <w:r w:rsidR="00B234DE" w:rsidRPr="00777969">
                  <w:rPr>
                    <w:lang w:val="es-CL"/>
                  </w:rPr>
                  <w:t>version</w:t>
                </w:r>
                <w:proofErr w:type="spellEnd"/>
                <w:r w:rsidR="00B234DE" w:rsidRPr="00777969">
                  <w:rPr>
                    <w:lang w:val="es-CL"/>
                  </w:rPr>
                  <w:t xml:space="preserve"> y post</w:t>
                </w:r>
                <w:r w:rsidR="00B234DE">
                  <w:rPr>
                    <w:lang w:val="es-CL"/>
                  </w:rPr>
                  <w:t>eriormente d</w:t>
                </w:r>
                <w:r w:rsidR="00B234DE" w:rsidRPr="00777969">
                  <w:rPr>
                    <w:lang w:val="es-CL"/>
                  </w:rPr>
                  <w:t xml:space="preserve">esconectar </w:t>
                </w:r>
                <w:r w:rsidR="00B234DE">
                  <w:rPr>
                    <w:lang w:val="es-CL"/>
                  </w:rPr>
                  <w:t xml:space="preserve">cable de </w:t>
                </w:r>
                <w:r w:rsidR="00B234DE" w:rsidRPr="00777969">
                  <w:rPr>
                    <w:lang w:val="es-CL"/>
                  </w:rPr>
                  <w:t>energía de</w:t>
                </w:r>
                <w:r w:rsidR="00B234DE">
                  <w:rPr>
                    <w:lang w:val="es-CL"/>
                  </w:rPr>
                  <w:t>l</w:t>
                </w:r>
                <w:r w:rsidR="00B234DE" w:rsidRPr="00777969">
                  <w:rPr>
                    <w:lang w:val="es-CL"/>
                  </w:rPr>
                  <w:t xml:space="preserve"> equipo</w:t>
                </w:r>
              </w:sdtContent>
            </w:sdt>
          </w:p>
        </w:tc>
      </w:tr>
      <w:tr w:rsidR="00851C64" w:rsidRPr="00A866A9" w14:paraId="36DCE25D" w14:textId="77777777" w:rsidTr="00B00AAB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477FAA07" w14:textId="77777777" w:rsidR="00851C64" w:rsidRPr="00CB2D33" w:rsidRDefault="00851C64" w:rsidP="008F69B3">
            <w:pPr>
              <w:rPr>
                <w:rFonts w:asciiTheme="minorHAnsi" w:hAnsiTheme="minorHAnsi" w:cstheme="minorHAnsi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46" w:type="dxa"/>
            <w:noWrap/>
            <w:hideMark/>
          </w:tcPr>
          <w:p w14:paraId="07AA99DA" w14:textId="49E5BB48" w:rsidR="00851C64" w:rsidRPr="00D154CD" w:rsidRDefault="00851C64" w:rsidP="008F69B3">
            <w:pPr>
              <w:rPr>
                <w:rFonts w:cs="Arial"/>
                <w:sz w:val="18"/>
                <w:szCs w:val="18"/>
                <w:lang w:val="es-CL" w:eastAsia="es-ES"/>
              </w:rPr>
            </w:pPr>
            <w:r w:rsidRPr="00D154CD">
              <w:rPr>
                <w:rFonts w:cs="Arial"/>
                <w:sz w:val="18"/>
                <w:szCs w:val="18"/>
                <w:lang w:val="es-CL"/>
              </w:rPr>
              <w:t xml:space="preserve">2. </w:t>
            </w:r>
            <w:sdt>
              <w:sdtPr>
                <w:rPr>
                  <w:rFonts w:cs="Arial"/>
                  <w:bCs/>
                  <w:color w:val="000000" w:themeColor="text1"/>
                  <w:sz w:val="18"/>
                  <w:szCs w:val="18"/>
                  <w:lang w:val="es-CL"/>
                </w:rPr>
                <w:id w:val="849066941"/>
                <w:placeholder>
                  <w:docPart w:val="7E6A7C6740EB4D44B09739A1087367D8"/>
                </w:placeholder>
              </w:sdtPr>
              <w:sdtContent>
                <w:r w:rsidR="00EC4884">
                  <w:rPr>
                    <w:lang w:val="es-ES"/>
                  </w:rPr>
                  <w:t xml:space="preserve">Volver a energizar y tipear #show </w:t>
                </w:r>
                <w:proofErr w:type="spellStart"/>
                <w:r w:rsidR="00EC4884">
                  <w:rPr>
                    <w:lang w:val="es-ES"/>
                  </w:rPr>
                  <w:t>version</w:t>
                </w:r>
                <w:proofErr w:type="spellEnd"/>
              </w:sdtContent>
            </w:sdt>
          </w:p>
        </w:tc>
      </w:tr>
      <w:tr w:rsidR="00851C64" w:rsidRPr="00CB5F66" w14:paraId="73C3FF1E" w14:textId="77777777" w:rsidTr="00B00AAB">
        <w:trPr>
          <w:trHeight w:val="300"/>
          <w:jc w:val="center"/>
        </w:trPr>
        <w:tc>
          <w:tcPr>
            <w:tcW w:w="1592" w:type="dxa"/>
            <w:vMerge w:val="restart"/>
            <w:vAlign w:val="center"/>
            <w:hideMark/>
          </w:tcPr>
          <w:p w14:paraId="52E4DD08" w14:textId="77777777" w:rsidR="00851C64" w:rsidRPr="00CB2D33" w:rsidRDefault="00851C64" w:rsidP="008F69B3">
            <w:pPr>
              <w:rPr>
                <w:rFonts w:asciiTheme="minorHAnsi" w:hAnsiTheme="minorHAnsi" w:cstheme="minorHAnsi"/>
                <w:lang w:val="es-CL"/>
              </w:rPr>
            </w:pPr>
            <w:r w:rsidRPr="00CB2D33">
              <w:rPr>
                <w:rFonts w:asciiTheme="minorHAnsi" w:hAnsiTheme="minorHAnsi" w:cstheme="minorHAnsi"/>
                <w:lang w:val="es-CL" w:eastAsia="es-ES"/>
              </w:rPr>
              <w:t>Resultado Esperado</w:t>
            </w:r>
          </w:p>
        </w:tc>
        <w:tc>
          <w:tcPr>
            <w:tcW w:w="8846" w:type="dxa"/>
            <w:noWrap/>
            <w:hideMark/>
          </w:tcPr>
          <w:p w14:paraId="31004E2E" w14:textId="7C7680A7" w:rsidR="00851C64" w:rsidRPr="00D154CD" w:rsidRDefault="00851C64" w:rsidP="008F69B3">
            <w:pPr>
              <w:rPr>
                <w:rFonts w:cs="Arial"/>
                <w:sz w:val="18"/>
                <w:szCs w:val="18"/>
                <w:lang w:val="es-CL"/>
              </w:rPr>
            </w:pPr>
            <w:r w:rsidRPr="00D154CD">
              <w:rPr>
                <w:rFonts w:cs="Arial"/>
                <w:sz w:val="18"/>
                <w:szCs w:val="18"/>
                <w:lang w:val="es-CL"/>
              </w:rPr>
              <w:t xml:space="preserve">1. </w:t>
            </w:r>
            <w:sdt>
              <w:sdtPr>
                <w:rPr>
                  <w:rFonts w:cs="Arial"/>
                  <w:bCs/>
                  <w:color w:val="000000" w:themeColor="text1"/>
                  <w:sz w:val="18"/>
                  <w:szCs w:val="18"/>
                  <w:lang w:val="es-CL"/>
                </w:rPr>
                <w:id w:val="-1444155321"/>
                <w:placeholder>
                  <w:docPart w:val="96A0DD8FB8584F938C2F14B7445E6B57"/>
                </w:placeholder>
              </w:sdtPr>
              <w:sdtContent>
                <w:r w:rsidR="005B17D7">
                  <w:rPr>
                    <w:lang w:val="es-ES"/>
                  </w:rPr>
                  <w:t>Que equipo se apague</w:t>
                </w:r>
                <w:r w:rsidR="006967A9">
                  <w:rPr>
                    <w:lang w:val="es-ES"/>
                  </w:rPr>
                  <w:t>.</w:t>
                </w:r>
              </w:sdtContent>
            </w:sdt>
          </w:p>
        </w:tc>
      </w:tr>
      <w:tr w:rsidR="006967A9" w:rsidRPr="00A866A9" w14:paraId="2605305D" w14:textId="77777777" w:rsidTr="00B00AAB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411F1BE2" w14:textId="77777777" w:rsidR="006967A9" w:rsidRPr="00CB2D33" w:rsidRDefault="006967A9" w:rsidP="006967A9">
            <w:pPr>
              <w:rPr>
                <w:rFonts w:asciiTheme="minorHAnsi" w:hAnsiTheme="minorHAnsi" w:cstheme="minorHAnsi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46" w:type="dxa"/>
            <w:noWrap/>
            <w:hideMark/>
          </w:tcPr>
          <w:p w14:paraId="617D7BD9" w14:textId="6B7E4836" w:rsidR="006967A9" w:rsidRPr="00D154CD" w:rsidRDefault="006967A9" w:rsidP="006967A9">
            <w:pPr>
              <w:rPr>
                <w:rFonts w:cs="Arial"/>
                <w:sz w:val="18"/>
                <w:szCs w:val="18"/>
                <w:lang w:val="es-CL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>Validar que equipo enciende correctamente y validar la cantidad de tiempo que está encendido.</w:t>
            </w:r>
          </w:p>
        </w:tc>
      </w:tr>
      <w:tr w:rsidR="006967A9" w:rsidRPr="00A866A9" w14:paraId="30970F73" w14:textId="77777777" w:rsidTr="00B00AAB">
        <w:trPr>
          <w:trHeight w:val="1140"/>
          <w:jc w:val="center"/>
        </w:trPr>
        <w:tc>
          <w:tcPr>
            <w:tcW w:w="1592" w:type="dxa"/>
            <w:vAlign w:val="center"/>
            <w:hideMark/>
          </w:tcPr>
          <w:p w14:paraId="301D3548" w14:textId="77777777" w:rsidR="006967A9" w:rsidRPr="002608AC" w:rsidRDefault="006967A9" w:rsidP="006967A9">
            <w:pPr>
              <w:rPr>
                <w:lang w:val="es-CL"/>
              </w:rPr>
            </w:pPr>
            <w:r w:rsidRPr="002608AC">
              <w:rPr>
                <w:rFonts w:cs="Calibri"/>
                <w:bCs/>
                <w:color w:val="000000"/>
                <w:szCs w:val="18"/>
                <w:lang w:val="es-CL" w:eastAsia="es-ES"/>
              </w:rPr>
              <w:t>Evidencia</w:t>
            </w:r>
          </w:p>
        </w:tc>
        <w:tc>
          <w:tcPr>
            <w:tcW w:w="8846" w:type="dxa"/>
            <w:noWrap/>
            <w:hideMark/>
          </w:tcPr>
          <w:p w14:paraId="6B91C84C" w14:textId="77777777" w:rsidR="006967A9" w:rsidRPr="00F23215" w:rsidRDefault="006967A9" w:rsidP="006967A9">
            <w:pPr>
              <w:rPr>
                <w:rFonts w:ascii="Consolas" w:hAnsi="Consolas"/>
                <w:lang w:val="es-CL"/>
              </w:rPr>
            </w:pPr>
          </w:p>
          <w:p w14:paraId="52BDEDD7" w14:textId="71D5F76A" w:rsidR="006967A9" w:rsidRPr="002A1064" w:rsidRDefault="006967A9" w:rsidP="006967A9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04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5B5A300A" w14:textId="77777777" w:rsidR="006967A9" w:rsidRPr="002A1064" w:rsidRDefault="006967A9" w:rsidP="006967A9">
            <w:pPr>
              <w:rPr>
                <w:rFonts w:ascii="Consolas" w:hAnsi="Consolas"/>
                <w:lang w:val="es-CL"/>
              </w:rPr>
            </w:pPr>
          </w:p>
          <w:p w14:paraId="2DF1CECB" w14:textId="77777777" w:rsidR="006967A9" w:rsidRPr="002A1064" w:rsidRDefault="006967A9" w:rsidP="006967A9">
            <w:pPr>
              <w:rPr>
                <w:rFonts w:ascii="Consolas" w:hAnsi="Consolas"/>
                <w:lang w:val="es-CL"/>
              </w:rPr>
            </w:pPr>
          </w:p>
        </w:tc>
      </w:tr>
    </w:tbl>
    <w:p w14:paraId="5E9DF451" w14:textId="77777777" w:rsidR="009614F7" w:rsidRDefault="009614F7">
      <w:pPr>
        <w:rPr>
          <w:lang w:val="es-CL"/>
        </w:rPr>
      </w:pPr>
    </w:p>
    <w:p w14:paraId="4A59092E" w14:textId="77777777" w:rsidR="00A464AC" w:rsidRDefault="00A464AC">
      <w:pPr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8987"/>
      </w:tblGrid>
      <w:tr w:rsidR="00B00AAB" w14:paraId="70C91F16" w14:textId="77777777" w:rsidTr="00265E6E">
        <w:trPr>
          <w:trHeight w:val="480"/>
          <w:jc w:val="center"/>
        </w:trPr>
        <w:tc>
          <w:tcPr>
            <w:tcW w:w="1451" w:type="dxa"/>
            <w:shd w:val="clear" w:color="auto" w:fill="4472C4" w:themeFill="accent1"/>
            <w:vAlign w:val="center"/>
            <w:hideMark/>
          </w:tcPr>
          <w:p w14:paraId="5EB536E2" w14:textId="77777777" w:rsidR="00B00AAB" w:rsidRPr="00CC6E61" w:rsidRDefault="00B00AAB" w:rsidP="00C30470">
            <w:pPr>
              <w:rPr>
                <w:rFonts w:cs="Arial"/>
                <w:b/>
                <w:color w:val="FFFFFF"/>
                <w:lang w:eastAsia="es-ES"/>
              </w:rPr>
            </w:pPr>
            <w:r w:rsidRPr="00300707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05</w:t>
            </w:r>
          </w:p>
        </w:tc>
        <w:tc>
          <w:tcPr>
            <w:tcW w:w="8987" w:type="dxa"/>
            <w:shd w:val="clear" w:color="auto" w:fill="4472C4" w:themeFill="accent1"/>
            <w:noWrap/>
            <w:vAlign w:val="center"/>
            <w:hideMark/>
          </w:tcPr>
          <w:p w14:paraId="5C3ED047" w14:textId="77966F74" w:rsidR="00B00AAB" w:rsidRPr="00CC6E61" w:rsidRDefault="00B00AAB" w:rsidP="00C30470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</w:tr>
      <w:tr w:rsidR="00B00AAB" w:rsidRPr="00BF37C6" w14:paraId="44E1ECB1" w14:textId="77777777" w:rsidTr="00976C4C">
        <w:trPr>
          <w:trHeight w:val="300"/>
          <w:jc w:val="center"/>
        </w:trPr>
        <w:tc>
          <w:tcPr>
            <w:tcW w:w="1451" w:type="dxa"/>
            <w:noWrap/>
            <w:vAlign w:val="center"/>
            <w:hideMark/>
          </w:tcPr>
          <w:p w14:paraId="6EBA9363" w14:textId="77777777" w:rsidR="00B00AAB" w:rsidRPr="00CC6E61" w:rsidRDefault="00B00AAB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8987" w:type="dxa"/>
            <w:noWrap/>
            <w:vAlign w:val="center"/>
            <w:hideMark/>
          </w:tcPr>
          <w:p w14:paraId="71BEEEF4" w14:textId="752172C4" w:rsidR="00B00AAB" w:rsidRPr="00CC6E61" w:rsidRDefault="00B00AAB" w:rsidP="00B00AAB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SFP (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Opcional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>)</w:t>
            </w:r>
          </w:p>
        </w:tc>
      </w:tr>
      <w:tr w:rsidR="00715670" w:rsidRPr="00A15BAC" w14:paraId="657B9AD5" w14:textId="77777777" w:rsidTr="00C30470">
        <w:trPr>
          <w:trHeight w:val="300"/>
          <w:jc w:val="center"/>
        </w:trPr>
        <w:tc>
          <w:tcPr>
            <w:tcW w:w="1451" w:type="dxa"/>
            <w:vMerge w:val="restart"/>
            <w:noWrap/>
            <w:vAlign w:val="center"/>
            <w:hideMark/>
          </w:tcPr>
          <w:p w14:paraId="2A422B6D" w14:textId="77777777" w:rsidR="00715670" w:rsidRPr="00696881" w:rsidRDefault="00715670" w:rsidP="00C30470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87" w:type="dxa"/>
            <w:noWrap/>
            <w:hideMark/>
          </w:tcPr>
          <w:p w14:paraId="4788C85E" w14:textId="77777777" w:rsidR="00715670" w:rsidRPr="008F32E8" w:rsidRDefault="00715670" w:rsidP="00C30470">
            <w:r w:rsidRPr="005D2103">
              <w:t>1. show inventory all, #show interface ethernet x/x transceiver details</w:t>
            </w:r>
          </w:p>
        </w:tc>
      </w:tr>
      <w:tr w:rsidR="00715670" w:rsidRPr="00A866A9" w14:paraId="7F2FC33E" w14:textId="77777777" w:rsidTr="00C30470">
        <w:trPr>
          <w:trHeight w:val="300"/>
          <w:jc w:val="center"/>
        </w:trPr>
        <w:tc>
          <w:tcPr>
            <w:tcW w:w="1451" w:type="dxa"/>
            <w:vMerge/>
            <w:noWrap/>
            <w:vAlign w:val="center"/>
          </w:tcPr>
          <w:p w14:paraId="51EFD1AB" w14:textId="77777777" w:rsidR="00715670" w:rsidRDefault="00715670" w:rsidP="00C30470">
            <w:pPr>
              <w:rPr>
                <w:lang w:eastAsia="es-ES"/>
              </w:rPr>
            </w:pPr>
          </w:p>
        </w:tc>
        <w:tc>
          <w:tcPr>
            <w:tcW w:w="8987" w:type="dxa"/>
            <w:noWrap/>
          </w:tcPr>
          <w:p w14:paraId="784B635C" w14:textId="77777777" w:rsidR="00715670" w:rsidRPr="008F32E8" w:rsidRDefault="00715670" w:rsidP="00C30470">
            <w:pPr>
              <w:rPr>
                <w:lang w:val="es-CL"/>
              </w:rPr>
            </w:pPr>
            <w:r w:rsidRPr="005D2103">
              <w:rPr>
                <w:lang w:val="es-ES"/>
              </w:rPr>
              <w:t>2. Tipear comandos para extraer identificación de los módulos insertados al equipamiento.</w:t>
            </w:r>
          </w:p>
        </w:tc>
      </w:tr>
      <w:tr w:rsidR="00715670" w:rsidRPr="00A866A9" w14:paraId="3477A97A" w14:textId="77777777" w:rsidTr="00C30470">
        <w:trPr>
          <w:trHeight w:val="300"/>
          <w:jc w:val="center"/>
        </w:trPr>
        <w:tc>
          <w:tcPr>
            <w:tcW w:w="1451" w:type="dxa"/>
            <w:vAlign w:val="center"/>
            <w:hideMark/>
          </w:tcPr>
          <w:p w14:paraId="6662276B" w14:textId="77777777" w:rsidR="00715670" w:rsidRPr="00696881" w:rsidRDefault="00715670" w:rsidP="00C30470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87" w:type="dxa"/>
            <w:noWrap/>
            <w:hideMark/>
          </w:tcPr>
          <w:p w14:paraId="5E8F247D" w14:textId="77777777" w:rsidR="00715670" w:rsidRPr="00C144B7" w:rsidRDefault="00715670" w:rsidP="00C30470">
            <w:pPr>
              <w:rPr>
                <w:lang w:val="es-ES"/>
              </w:rPr>
            </w:pPr>
            <w:r w:rsidRPr="005D2103">
              <w:rPr>
                <w:lang w:val="es-ES"/>
              </w:rPr>
              <w:t>1. Que el equipo que arroje el log que identifique el tipo de modulo SFP y también su SN.</w:t>
            </w:r>
          </w:p>
        </w:tc>
      </w:tr>
      <w:tr w:rsidR="00715670" w:rsidRPr="00A866A9" w14:paraId="73216DF9" w14:textId="77777777" w:rsidTr="00C30470">
        <w:trPr>
          <w:trHeight w:val="300"/>
          <w:jc w:val="center"/>
        </w:trPr>
        <w:tc>
          <w:tcPr>
            <w:tcW w:w="1451" w:type="dxa"/>
            <w:vAlign w:val="center"/>
          </w:tcPr>
          <w:p w14:paraId="6DAD6D88" w14:textId="77777777" w:rsidR="00715670" w:rsidRPr="00F36F63" w:rsidRDefault="00715670" w:rsidP="00C30470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87" w:type="dxa"/>
            <w:noWrap/>
          </w:tcPr>
          <w:p w14:paraId="314FEDCC" w14:textId="77777777" w:rsidR="00715670" w:rsidRDefault="00715670" w:rsidP="00C30470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62627A75" w14:textId="77777777" w:rsidR="00715670" w:rsidRDefault="00715670" w:rsidP="00C30470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8F32E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8F32E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8F32E8">
              <w:rPr>
                <w:rFonts w:ascii="Consolas" w:hAnsi="Consolas" w:cs="Arial"/>
                <w:color w:val="000000"/>
                <w:lang w:val="es-CL"/>
              </w:rPr>
              <w:t xml:space="preserve"> de la extracción 05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7700C20D" w14:textId="77777777" w:rsidR="00715670" w:rsidRPr="002F6C37" w:rsidRDefault="00715670" w:rsidP="00C30470">
            <w:pPr>
              <w:rPr>
                <w:rFonts w:ascii="Consolas" w:hAnsi="Consolas"/>
                <w:lang w:val="es-CL"/>
              </w:rPr>
            </w:pPr>
          </w:p>
        </w:tc>
      </w:tr>
    </w:tbl>
    <w:p w14:paraId="30FDF62F" w14:textId="77777777" w:rsidR="00A464AC" w:rsidRDefault="00A464AC">
      <w:pPr>
        <w:rPr>
          <w:lang w:val="es-CL"/>
        </w:rPr>
      </w:pPr>
    </w:p>
    <w:p w14:paraId="47AF4E9C" w14:textId="77777777" w:rsidR="00F277BC" w:rsidRDefault="00F277BC">
      <w:pPr>
        <w:rPr>
          <w:lang w:val="es-CL"/>
        </w:rPr>
      </w:pPr>
    </w:p>
    <w:p w14:paraId="3EF79C13" w14:textId="77777777" w:rsidR="00F277BC" w:rsidRDefault="00F277BC">
      <w:pPr>
        <w:rPr>
          <w:lang w:val="es-CL"/>
        </w:rPr>
      </w:pPr>
    </w:p>
    <w:p w14:paraId="075D2F45" w14:textId="77777777" w:rsidR="009614F7" w:rsidRPr="002A1064" w:rsidRDefault="009614F7">
      <w:pPr>
        <w:rPr>
          <w:lang w:val="es-CL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155"/>
        <w:gridCol w:w="2405"/>
        <w:gridCol w:w="2407"/>
        <w:gridCol w:w="2347"/>
      </w:tblGrid>
      <w:tr w:rsidR="009D7E8E" w:rsidRPr="006270B0" w14:paraId="73CA4E87" w14:textId="77777777" w:rsidTr="004E56BA">
        <w:trPr>
          <w:cantSplit/>
        </w:trPr>
        <w:tc>
          <w:tcPr>
            <w:tcW w:w="1157" w:type="pct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0313EF5" w14:textId="77777777" w:rsidR="009D7E8E" w:rsidRPr="002A1064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129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92B9A" w14:textId="77777777" w:rsidR="009D7E8E" w:rsidRPr="002608AC" w:rsidRDefault="009D7E8E" w:rsidP="004C1BAB">
            <w:pPr>
              <w:pStyle w:val="Textoindependiente"/>
              <w:rPr>
                <w:lang w:val="es-CL"/>
              </w:rPr>
            </w:pPr>
            <w:r>
              <w:rPr>
                <w:lang w:val="es-CL"/>
              </w:rPr>
              <w:t>Terminado</w:t>
            </w:r>
            <w:r w:rsidRPr="002608AC">
              <w:rPr>
                <w:lang w:val="es-CL"/>
              </w:rPr>
              <w:t xml:space="preserve"> por</w:t>
            </w:r>
          </w:p>
          <w:p w14:paraId="6E1A6A51" w14:textId="77777777" w:rsidR="009D7E8E" w:rsidRPr="002608AC" w:rsidRDefault="009D7E8E" w:rsidP="004C1BAB">
            <w:pPr>
              <w:jc w:val="center"/>
              <w:rPr>
                <w:rFonts w:cs="Arial"/>
                <w:sz w:val="14"/>
                <w:szCs w:val="18"/>
                <w:lang w:val="es-CL"/>
              </w:rPr>
            </w:pPr>
            <w:proofErr w:type="spellStart"/>
            <w:r>
              <w:rPr>
                <w:rFonts w:cs="Arial"/>
                <w:sz w:val="14"/>
                <w:szCs w:val="18"/>
                <w:lang w:val="es-CL"/>
              </w:rPr>
              <w:t>Completed</w:t>
            </w:r>
            <w:proofErr w:type="spellEnd"/>
            <w:r w:rsidRPr="002608AC">
              <w:rPr>
                <w:rFonts w:cs="Arial"/>
                <w:sz w:val="14"/>
                <w:szCs w:val="18"/>
                <w:lang w:val="es-CL"/>
              </w:rPr>
              <w:t xml:space="preserve"> </w:t>
            </w:r>
            <w:proofErr w:type="spellStart"/>
            <w:r w:rsidRPr="002608AC">
              <w:rPr>
                <w:rFonts w:cs="Arial"/>
                <w:sz w:val="14"/>
                <w:szCs w:val="18"/>
                <w:lang w:val="es-CL"/>
              </w:rPr>
              <w:t>by</w:t>
            </w:r>
            <w:proofErr w:type="spellEnd"/>
          </w:p>
        </w:tc>
        <w:tc>
          <w:tcPr>
            <w:tcW w:w="129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D882F" w14:textId="77777777" w:rsidR="009D7E8E" w:rsidRPr="002608AC" w:rsidRDefault="009D7E8E" w:rsidP="004C1BAB">
            <w:pPr>
              <w:pStyle w:val="Textoindependiente"/>
              <w:rPr>
                <w:lang w:val="es-CL"/>
              </w:rPr>
            </w:pPr>
            <w:r>
              <w:rPr>
                <w:lang w:val="es-CL"/>
              </w:rPr>
              <w:t>Supervisor</w:t>
            </w:r>
          </w:p>
          <w:p w14:paraId="330E3623" w14:textId="77777777" w:rsidR="009D7E8E" w:rsidRPr="002608AC" w:rsidRDefault="009D7E8E" w:rsidP="004C1BAB">
            <w:pPr>
              <w:jc w:val="center"/>
              <w:rPr>
                <w:rFonts w:cs="Arial"/>
                <w:sz w:val="14"/>
                <w:lang w:val="es-CL"/>
              </w:rPr>
            </w:pPr>
            <w:r>
              <w:rPr>
                <w:rFonts w:cs="Arial"/>
                <w:sz w:val="14"/>
                <w:lang w:val="es-CL"/>
              </w:rPr>
              <w:t>Supervisor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33FA5FF" w14:textId="77777777" w:rsidR="009D7E8E" w:rsidRPr="006270B0" w:rsidRDefault="009D7E8E" w:rsidP="004C1BAB">
            <w:pPr>
              <w:jc w:val="center"/>
              <w:rPr>
                <w:rFonts w:cs="Arial"/>
                <w:b/>
                <w:sz w:val="18"/>
                <w:szCs w:val="18"/>
                <w:lang w:val="es-CL"/>
              </w:rPr>
            </w:pPr>
            <w:r w:rsidRPr="006270B0">
              <w:rPr>
                <w:rFonts w:cs="Arial"/>
                <w:b/>
                <w:sz w:val="18"/>
                <w:szCs w:val="18"/>
                <w:lang w:val="es-CL"/>
              </w:rPr>
              <w:t>Líder Paquete Trabajo</w:t>
            </w:r>
          </w:p>
          <w:p w14:paraId="7BCFF3D6" w14:textId="77777777" w:rsidR="009D7E8E" w:rsidRPr="006270B0" w:rsidRDefault="009D7E8E" w:rsidP="004C1BAB">
            <w:pPr>
              <w:jc w:val="center"/>
              <w:rPr>
                <w:rFonts w:cs="Arial"/>
                <w:sz w:val="14"/>
                <w:szCs w:val="14"/>
                <w:lang w:val="es-CL"/>
              </w:rPr>
            </w:pPr>
            <w:proofErr w:type="spellStart"/>
            <w:r w:rsidRPr="006270B0">
              <w:rPr>
                <w:rFonts w:cs="Arial"/>
                <w:sz w:val="14"/>
                <w:szCs w:val="14"/>
                <w:lang w:val="es-CL"/>
              </w:rPr>
              <w:t>Work</w:t>
            </w:r>
            <w:proofErr w:type="spellEnd"/>
            <w:r w:rsidRPr="006270B0">
              <w:rPr>
                <w:rFonts w:cs="Arial"/>
                <w:sz w:val="14"/>
                <w:szCs w:val="14"/>
                <w:lang w:val="es-CL"/>
              </w:rPr>
              <w:t xml:space="preserve"> </w:t>
            </w:r>
            <w:proofErr w:type="spellStart"/>
            <w:r w:rsidRPr="006270B0">
              <w:rPr>
                <w:rFonts w:cs="Arial"/>
                <w:sz w:val="14"/>
                <w:szCs w:val="14"/>
                <w:lang w:val="es-CL"/>
              </w:rPr>
              <w:t>P</w:t>
            </w:r>
            <w:r>
              <w:rPr>
                <w:rFonts w:cs="Arial"/>
                <w:sz w:val="14"/>
                <w:szCs w:val="14"/>
                <w:lang w:val="es-CL"/>
              </w:rPr>
              <w:t>ackage</w:t>
            </w:r>
            <w:proofErr w:type="spellEnd"/>
            <w:r>
              <w:rPr>
                <w:rFonts w:cs="Arial"/>
                <w:sz w:val="14"/>
                <w:szCs w:val="14"/>
                <w:lang w:val="es-CL"/>
              </w:rPr>
              <w:t xml:space="preserve"> Leader</w:t>
            </w:r>
          </w:p>
        </w:tc>
      </w:tr>
      <w:tr w:rsidR="009D7E8E" w:rsidRPr="002608AC" w14:paraId="22F0D9C8" w14:textId="77777777" w:rsidTr="004E56BA">
        <w:trPr>
          <w:cantSplit/>
          <w:trHeight w:val="390"/>
        </w:trPr>
        <w:tc>
          <w:tcPr>
            <w:tcW w:w="1157" w:type="pc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3337F90" w14:textId="77777777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lang w:val="es-CL"/>
              </w:rPr>
            </w:pPr>
            <w:r w:rsidRPr="002608AC">
              <w:rPr>
                <w:rFonts w:cs="Arial"/>
                <w:b/>
                <w:sz w:val="16"/>
                <w:lang w:val="es-CL"/>
              </w:rPr>
              <w:t>COMPANÍA</w:t>
            </w:r>
          </w:p>
          <w:p w14:paraId="59B18E27" w14:textId="77777777" w:rsidR="009D7E8E" w:rsidRPr="002608AC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  <w:r w:rsidRPr="002608AC">
              <w:rPr>
                <w:rFonts w:cs="Arial"/>
                <w:bCs/>
                <w:sz w:val="12"/>
                <w:lang w:val="es-CL"/>
              </w:rPr>
              <w:t>(COMPANY)</w:t>
            </w:r>
          </w:p>
        </w:tc>
        <w:tc>
          <w:tcPr>
            <w:tcW w:w="12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75C04" w14:textId="4BD2C134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12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1C3DF" w14:textId="77777777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1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3440140" w14:textId="77777777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</w:tr>
      <w:tr w:rsidR="009D7E8E" w:rsidRPr="00C04EE8" w14:paraId="2DC2F688" w14:textId="77777777" w:rsidTr="004E56BA">
        <w:trPr>
          <w:cantSplit/>
          <w:trHeight w:val="354"/>
        </w:trPr>
        <w:tc>
          <w:tcPr>
            <w:tcW w:w="1157" w:type="pc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CDF85DB" w14:textId="77777777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lang w:val="es-CL"/>
              </w:rPr>
            </w:pPr>
            <w:r w:rsidRPr="002608AC">
              <w:rPr>
                <w:rFonts w:cs="Arial"/>
                <w:b/>
                <w:sz w:val="16"/>
                <w:lang w:val="es-CL"/>
              </w:rPr>
              <w:t>FIRMA</w:t>
            </w:r>
          </w:p>
          <w:p w14:paraId="761EDEDF" w14:textId="77777777" w:rsidR="009D7E8E" w:rsidRPr="002608AC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  <w:r w:rsidRPr="002608AC">
              <w:rPr>
                <w:rFonts w:cs="Arial"/>
                <w:bCs/>
                <w:sz w:val="12"/>
                <w:lang w:val="es-CL"/>
              </w:rPr>
              <w:t>(SIGNATURE)</w:t>
            </w:r>
          </w:p>
        </w:tc>
        <w:tc>
          <w:tcPr>
            <w:tcW w:w="12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919AF" w14:textId="03E930D3" w:rsidR="009D7E8E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  <w:p w14:paraId="0A3B0E0B" w14:textId="77777777" w:rsidR="009D7E8E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  <w:p w14:paraId="169669B5" w14:textId="77777777" w:rsidR="009D7E8E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  <w:sdt>
            <w:sdtPr>
              <w:rPr>
                <w:rFonts w:cs="Arial"/>
                <w:b/>
                <w:sz w:val="16"/>
                <w:szCs w:val="16"/>
                <w:lang w:val="es-CL"/>
              </w:rPr>
              <w:id w:val="-491172400"/>
              <w:showingPlcHdr/>
              <w:picture/>
            </w:sdtPr>
            <w:sdtContent>
              <w:p w14:paraId="2361F097" w14:textId="498A99F7" w:rsidR="009D7E8E" w:rsidRDefault="00D77D00" w:rsidP="004C1BAB">
                <w:pPr>
                  <w:jc w:val="center"/>
                  <w:rPr>
                    <w:rFonts w:cs="Arial"/>
                    <w:b/>
                    <w:sz w:val="16"/>
                    <w:szCs w:val="16"/>
                    <w:lang w:val="es-CL"/>
                  </w:rPr>
                </w:pPr>
                <w:r>
                  <w:rPr>
                    <w:rFonts w:cs="Arial"/>
                    <w:b/>
                    <w:noProof/>
                    <w:sz w:val="16"/>
                    <w:szCs w:val="16"/>
                    <w:lang w:val="es-CL" w:eastAsia="es-CL"/>
                  </w:rPr>
                  <w:drawing>
                    <wp:inline distT="0" distB="0" distL="0" distR="0" wp14:anchorId="53BEE910" wp14:editId="125D61FF">
                      <wp:extent cx="485775" cy="485775"/>
                      <wp:effectExtent l="0" t="0" r="9525" b="9525"/>
                      <wp:docPr id="1484554535" name="Imagen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4554535" name="Imagen 1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flipV="1">
                                <a:off x="0" y="0"/>
                                <a:ext cx="4857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7F578E4B" w14:textId="77777777" w:rsidR="009D7E8E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  <w:p w14:paraId="5CFAD159" w14:textId="77777777" w:rsidR="009D7E8E" w:rsidRDefault="009D7E8E" w:rsidP="004C1BAB">
            <w:pPr>
              <w:rPr>
                <w:rFonts w:cs="Arial"/>
                <w:b/>
                <w:sz w:val="16"/>
                <w:szCs w:val="16"/>
                <w:lang w:val="es-CL"/>
              </w:rPr>
            </w:pPr>
          </w:p>
          <w:p w14:paraId="1D3E3826" w14:textId="77777777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12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CC419" w14:textId="77777777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1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9FBD90F" w14:textId="77777777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</w:tr>
      <w:tr w:rsidR="009D7E8E" w:rsidRPr="00B36937" w14:paraId="2CD4FE77" w14:textId="77777777" w:rsidTr="004E56BA">
        <w:trPr>
          <w:cantSplit/>
          <w:trHeight w:val="390"/>
        </w:trPr>
        <w:tc>
          <w:tcPr>
            <w:tcW w:w="1157" w:type="pc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B789055" w14:textId="77777777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lang w:val="es-CL"/>
              </w:rPr>
            </w:pPr>
            <w:r w:rsidRPr="002608AC">
              <w:rPr>
                <w:rFonts w:cs="Arial"/>
                <w:b/>
                <w:sz w:val="16"/>
                <w:lang w:val="es-CL"/>
              </w:rPr>
              <w:t>NOMBRE</w:t>
            </w:r>
          </w:p>
          <w:p w14:paraId="4B45C6F3" w14:textId="77777777" w:rsidR="009D7E8E" w:rsidRPr="002608AC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  <w:r w:rsidRPr="002608AC">
              <w:rPr>
                <w:rFonts w:cs="Arial"/>
                <w:bCs/>
                <w:sz w:val="12"/>
                <w:lang w:val="es-CL"/>
              </w:rPr>
              <w:t>(NAME)</w:t>
            </w:r>
          </w:p>
        </w:tc>
        <w:tc>
          <w:tcPr>
            <w:tcW w:w="12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E2959" w14:textId="21F75815" w:rsidR="009D7E8E" w:rsidRPr="00697CF4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12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529B4" w14:textId="77777777" w:rsidR="009D7E8E" w:rsidRPr="00697CF4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1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E0DA739" w14:textId="77777777" w:rsidR="009D7E8E" w:rsidRPr="00697CF4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</w:p>
        </w:tc>
      </w:tr>
      <w:tr w:rsidR="009D7E8E" w:rsidRPr="00B36937" w14:paraId="5B3B9006" w14:textId="77777777" w:rsidTr="004E56BA">
        <w:trPr>
          <w:cantSplit/>
          <w:trHeight w:val="372"/>
        </w:trPr>
        <w:tc>
          <w:tcPr>
            <w:tcW w:w="115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0232DD06" w14:textId="77777777" w:rsidR="009D7E8E" w:rsidRPr="002608AC" w:rsidRDefault="009D7E8E" w:rsidP="004C1BAB">
            <w:pPr>
              <w:jc w:val="center"/>
              <w:rPr>
                <w:rFonts w:cs="Arial"/>
                <w:b/>
                <w:sz w:val="16"/>
                <w:lang w:val="es-CL"/>
              </w:rPr>
            </w:pPr>
            <w:r w:rsidRPr="002608AC">
              <w:rPr>
                <w:rFonts w:cs="Arial"/>
                <w:b/>
                <w:sz w:val="16"/>
                <w:lang w:val="es-CL"/>
              </w:rPr>
              <w:t>FECHA</w:t>
            </w:r>
          </w:p>
          <w:p w14:paraId="7455CEB9" w14:textId="77777777" w:rsidR="009D7E8E" w:rsidRPr="002608AC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  <w:r w:rsidRPr="002608AC">
              <w:rPr>
                <w:rFonts w:cs="Arial"/>
                <w:bCs/>
                <w:sz w:val="12"/>
                <w:lang w:val="es-CL"/>
              </w:rPr>
              <w:t>(DATE)</w:t>
            </w:r>
          </w:p>
        </w:tc>
        <w:tc>
          <w:tcPr>
            <w:tcW w:w="129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AE87B1C" w14:textId="28FAE2B7" w:rsidR="009D7E8E" w:rsidRPr="00697CF4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1292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3C79AF1" w14:textId="77777777" w:rsidR="009D7E8E" w:rsidRPr="00697CF4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1260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8FEB1C" w14:textId="77777777" w:rsidR="009D7E8E" w:rsidRPr="00697CF4" w:rsidRDefault="009D7E8E" w:rsidP="004C1BAB">
            <w:pPr>
              <w:jc w:val="center"/>
              <w:rPr>
                <w:rFonts w:cs="Arial"/>
                <w:b/>
                <w:lang w:val="es-CL"/>
              </w:rPr>
            </w:pPr>
          </w:p>
        </w:tc>
      </w:tr>
    </w:tbl>
    <w:p w14:paraId="65BAF40B" w14:textId="77777777" w:rsidR="009D7E8E" w:rsidRPr="002608AC" w:rsidRDefault="009D7E8E">
      <w:pPr>
        <w:rPr>
          <w:lang w:val="es-CL"/>
        </w:rPr>
      </w:pPr>
    </w:p>
    <w:sectPr w:rsidR="009D7E8E" w:rsidRPr="002608AC" w:rsidSect="005064F9"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045"/>
    <w:multiLevelType w:val="hybridMultilevel"/>
    <w:tmpl w:val="ABD0E7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0131"/>
    <w:multiLevelType w:val="hybridMultilevel"/>
    <w:tmpl w:val="47C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53E8E"/>
    <w:multiLevelType w:val="hybridMultilevel"/>
    <w:tmpl w:val="8610A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465DB"/>
    <w:multiLevelType w:val="hybridMultilevel"/>
    <w:tmpl w:val="C6008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C6B12"/>
    <w:multiLevelType w:val="hybridMultilevel"/>
    <w:tmpl w:val="AB600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57280"/>
    <w:multiLevelType w:val="hybridMultilevel"/>
    <w:tmpl w:val="89B80096"/>
    <w:lvl w:ilvl="0" w:tplc="17EE4D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917F1"/>
    <w:multiLevelType w:val="hybridMultilevel"/>
    <w:tmpl w:val="C1289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365FD"/>
    <w:multiLevelType w:val="hybridMultilevel"/>
    <w:tmpl w:val="DCF2EA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E7802"/>
    <w:multiLevelType w:val="hybridMultilevel"/>
    <w:tmpl w:val="55B2E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C5C3E"/>
    <w:multiLevelType w:val="hybridMultilevel"/>
    <w:tmpl w:val="C64CD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65237"/>
    <w:multiLevelType w:val="hybridMultilevel"/>
    <w:tmpl w:val="8E167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02056"/>
    <w:multiLevelType w:val="hybridMultilevel"/>
    <w:tmpl w:val="B57603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D3B35"/>
    <w:multiLevelType w:val="multilevel"/>
    <w:tmpl w:val="3216B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FBA71CD"/>
    <w:multiLevelType w:val="hybridMultilevel"/>
    <w:tmpl w:val="CD16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218E4"/>
    <w:multiLevelType w:val="hybridMultilevel"/>
    <w:tmpl w:val="55BC5F7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7332BD"/>
    <w:multiLevelType w:val="hybridMultilevel"/>
    <w:tmpl w:val="834EAE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24424"/>
    <w:multiLevelType w:val="hybridMultilevel"/>
    <w:tmpl w:val="81B46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A1017"/>
    <w:multiLevelType w:val="hybridMultilevel"/>
    <w:tmpl w:val="0360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C00DCF"/>
    <w:multiLevelType w:val="hybridMultilevel"/>
    <w:tmpl w:val="F6B65D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2D5269"/>
    <w:multiLevelType w:val="hybridMultilevel"/>
    <w:tmpl w:val="E37E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075356"/>
    <w:multiLevelType w:val="hybridMultilevel"/>
    <w:tmpl w:val="067C2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D92E52"/>
    <w:multiLevelType w:val="hybridMultilevel"/>
    <w:tmpl w:val="491E5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024568">
    <w:abstractNumId w:val="9"/>
  </w:num>
  <w:num w:numId="2" w16cid:durableId="1414545626">
    <w:abstractNumId w:val="10"/>
  </w:num>
  <w:num w:numId="3" w16cid:durableId="750544873">
    <w:abstractNumId w:val="16"/>
  </w:num>
  <w:num w:numId="4" w16cid:durableId="35665315">
    <w:abstractNumId w:val="6"/>
  </w:num>
  <w:num w:numId="5" w16cid:durableId="812869548">
    <w:abstractNumId w:val="1"/>
  </w:num>
  <w:num w:numId="6" w16cid:durableId="103770242">
    <w:abstractNumId w:val="13"/>
  </w:num>
  <w:num w:numId="7" w16cid:durableId="1947497765">
    <w:abstractNumId w:val="4"/>
  </w:num>
  <w:num w:numId="8" w16cid:durableId="1918712594">
    <w:abstractNumId w:val="20"/>
  </w:num>
  <w:num w:numId="9" w16cid:durableId="2016298846">
    <w:abstractNumId w:val="17"/>
  </w:num>
  <w:num w:numId="10" w16cid:durableId="128867948">
    <w:abstractNumId w:val="2"/>
  </w:num>
  <w:num w:numId="11" w16cid:durableId="1506438592">
    <w:abstractNumId w:val="8"/>
  </w:num>
  <w:num w:numId="12" w16cid:durableId="986593414">
    <w:abstractNumId w:val="21"/>
  </w:num>
  <w:num w:numId="13" w16cid:durableId="621810448">
    <w:abstractNumId w:val="19"/>
  </w:num>
  <w:num w:numId="14" w16cid:durableId="1890341347">
    <w:abstractNumId w:val="12"/>
  </w:num>
  <w:num w:numId="15" w16cid:durableId="638146326">
    <w:abstractNumId w:val="3"/>
  </w:num>
  <w:num w:numId="16" w16cid:durableId="1230189092">
    <w:abstractNumId w:val="5"/>
  </w:num>
  <w:num w:numId="17" w16cid:durableId="1168593307">
    <w:abstractNumId w:val="14"/>
  </w:num>
  <w:num w:numId="18" w16cid:durableId="2097284120">
    <w:abstractNumId w:val="7"/>
  </w:num>
  <w:num w:numId="19" w16cid:durableId="1396005992">
    <w:abstractNumId w:val="0"/>
  </w:num>
  <w:num w:numId="20" w16cid:durableId="1000230522">
    <w:abstractNumId w:val="18"/>
  </w:num>
  <w:num w:numId="21" w16cid:durableId="1791777011">
    <w:abstractNumId w:val="15"/>
  </w:num>
  <w:num w:numId="22" w16cid:durableId="99186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E61"/>
    <w:rsid w:val="00006D6C"/>
    <w:rsid w:val="00022681"/>
    <w:rsid w:val="0003290F"/>
    <w:rsid w:val="00034B73"/>
    <w:rsid w:val="00040FA0"/>
    <w:rsid w:val="00044F53"/>
    <w:rsid w:val="00045BF1"/>
    <w:rsid w:val="00046CB2"/>
    <w:rsid w:val="00047A4E"/>
    <w:rsid w:val="00050164"/>
    <w:rsid w:val="00050ED6"/>
    <w:rsid w:val="00065C5B"/>
    <w:rsid w:val="00072CF5"/>
    <w:rsid w:val="00073CE8"/>
    <w:rsid w:val="00082649"/>
    <w:rsid w:val="00095620"/>
    <w:rsid w:val="000F40DC"/>
    <w:rsid w:val="001006DB"/>
    <w:rsid w:val="00102769"/>
    <w:rsid w:val="00102DB1"/>
    <w:rsid w:val="00143CCF"/>
    <w:rsid w:val="00147158"/>
    <w:rsid w:val="00161926"/>
    <w:rsid w:val="001704A8"/>
    <w:rsid w:val="0017565A"/>
    <w:rsid w:val="001909C4"/>
    <w:rsid w:val="001A012C"/>
    <w:rsid w:val="001A3C16"/>
    <w:rsid w:val="001B1932"/>
    <w:rsid w:val="001B62A7"/>
    <w:rsid w:val="001B6636"/>
    <w:rsid w:val="001B7BC5"/>
    <w:rsid w:val="001C2BE2"/>
    <w:rsid w:val="001C2EAD"/>
    <w:rsid w:val="001D04EE"/>
    <w:rsid w:val="001D4E9F"/>
    <w:rsid w:val="00200B58"/>
    <w:rsid w:val="00206D05"/>
    <w:rsid w:val="00212D34"/>
    <w:rsid w:val="00214301"/>
    <w:rsid w:val="00223721"/>
    <w:rsid w:val="00227531"/>
    <w:rsid w:val="00231DFB"/>
    <w:rsid w:val="002502C9"/>
    <w:rsid w:val="0025345B"/>
    <w:rsid w:val="002608AC"/>
    <w:rsid w:val="002741CA"/>
    <w:rsid w:val="002A1064"/>
    <w:rsid w:val="002B4C49"/>
    <w:rsid w:val="002C237F"/>
    <w:rsid w:val="002C4CC1"/>
    <w:rsid w:val="002C6876"/>
    <w:rsid w:val="002D6A5D"/>
    <w:rsid w:val="002F1F4B"/>
    <w:rsid w:val="002F3504"/>
    <w:rsid w:val="00315095"/>
    <w:rsid w:val="00333EED"/>
    <w:rsid w:val="003368D1"/>
    <w:rsid w:val="003405BC"/>
    <w:rsid w:val="00341F2E"/>
    <w:rsid w:val="00344D56"/>
    <w:rsid w:val="00350C47"/>
    <w:rsid w:val="00382E7A"/>
    <w:rsid w:val="003C2110"/>
    <w:rsid w:val="003C2312"/>
    <w:rsid w:val="003D6989"/>
    <w:rsid w:val="003E2243"/>
    <w:rsid w:val="004026B6"/>
    <w:rsid w:val="0040674E"/>
    <w:rsid w:val="004173CC"/>
    <w:rsid w:val="00417978"/>
    <w:rsid w:val="004339E7"/>
    <w:rsid w:val="00446580"/>
    <w:rsid w:val="00447750"/>
    <w:rsid w:val="004504B6"/>
    <w:rsid w:val="00461B6E"/>
    <w:rsid w:val="0047678A"/>
    <w:rsid w:val="00481BFD"/>
    <w:rsid w:val="004917DD"/>
    <w:rsid w:val="00494BA0"/>
    <w:rsid w:val="004969A4"/>
    <w:rsid w:val="004A3C04"/>
    <w:rsid w:val="004C283D"/>
    <w:rsid w:val="004C6759"/>
    <w:rsid w:val="004D21C0"/>
    <w:rsid w:val="004E0503"/>
    <w:rsid w:val="004E56BA"/>
    <w:rsid w:val="004E5E52"/>
    <w:rsid w:val="004F3470"/>
    <w:rsid w:val="00500690"/>
    <w:rsid w:val="0050350C"/>
    <w:rsid w:val="005064F9"/>
    <w:rsid w:val="0051229C"/>
    <w:rsid w:val="00533B6B"/>
    <w:rsid w:val="00536C2B"/>
    <w:rsid w:val="005429A9"/>
    <w:rsid w:val="0054560C"/>
    <w:rsid w:val="005525C0"/>
    <w:rsid w:val="00557A12"/>
    <w:rsid w:val="005601DE"/>
    <w:rsid w:val="005613AD"/>
    <w:rsid w:val="00573A8B"/>
    <w:rsid w:val="00574664"/>
    <w:rsid w:val="005814C5"/>
    <w:rsid w:val="00584BE4"/>
    <w:rsid w:val="00587F84"/>
    <w:rsid w:val="005A117E"/>
    <w:rsid w:val="005A725F"/>
    <w:rsid w:val="005B17D7"/>
    <w:rsid w:val="005B5D62"/>
    <w:rsid w:val="005C5D17"/>
    <w:rsid w:val="005E4C9B"/>
    <w:rsid w:val="005F01A7"/>
    <w:rsid w:val="005F7CDF"/>
    <w:rsid w:val="00600EDF"/>
    <w:rsid w:val="006109F5"/>
    <w:rsid w:val="006270B0"/>
    <w:rsid w:val="00642567"/>
    <w:rsid w:val="006455E4"/>
    <w:rsid w:val="00662958"/>
    <w:rsid w:val="00672F66"/>
    <w:rsid w:val="0067316B"/>
    <w:rsid w:val="00685985"/>
    <w:rsid w:val="0069222F"/>
    <w:rsid w:val="006967A9"/>
    <w:rsid w:val="00697CF4"/>
    <w:rsid w:val="006A402B"/>
    <w:rsid w:val="006A440A"/>
    <w:rsid w:val="006B1726"/>
    <w:rsid w:val="006B2F7E"/>
    <w:rsid w:val="006D1552"/>
    <w:rsid w:val="006D32AD"/>
    <w:rsid w:val="006D67CA"/>
    <w:rsid w:val="006D6920"/>
    <w:rsid w:val="006E3657"/>
    <w:rsid w:val="006F1916"/>
    <w:rsid w:val="006F5458"/>
    <w:rsid w:val="00715670"/>
    <w:rsid w:val="007249F3"/>
    <w:rsid w:val="00730903"/>
    <w:rsid w:val="0073239C"/>
    <w:rsid w:val="0073384D"/>
    <w:rsid w:val="007368C4"/>
    <w:rsid w:val="00736A4E"/>
    <w:rsid w:val="007402DE"/>
    <w:rsid w:val="007477E6"/>
    <w:rsid w:val="00757D6D"/>
    <w:rsid w:val="0077090A"/>
    <w:rsid w:val="0077288F"/>
    <w:rsid w:val="00780D91"/>
    <w:rsid w:val="0078245C"/>
    <w:rsid w:val="00782EF9"/>
    <w:rsid w:val="00785EEF"/>
    <w:rsid w:val="0078664E"/>
    <w:rsid w:val="00786D44"/>
    <w:rsid w:val="00791496"/>
    <w:rsid w:val="007A2415"/>
    <w:rsid w:val="007B2F8F"/>
    <w:rsid w:val="007C6820"/>
    <w:rsid w:val="007D2B9F"/>
    <w:rsid w:val="007E3156"/>
    <w:rsid w:val="007F014F"/>
    <w:rsid w:val="00811DD1"/>
    <w:rsid w:val="00815F10"/>
    <w:rsid w:val="00816F39"/>
    <w:rsid w:val="00820F92"/>
    <w:rsid w:val="00832FE8"/>
    <w:rsid w:val="00845218"/>
    <w:rsid w:val="00851C64"/>
    <w:rsid w:val="00855215"/>
    <w:rsid w:val="00860264"/>
    <w:rsid w:val="008678D4"/>
    <w:rsid w:val="00877392"/>
    <w:rsid w:val="008825B6"/>
    <w:rsid w:val="00895F8B"/>
    <w:rsid w:val="00896D8E"/>
    <w:rsid w:val="008A08AD"/>
    <w:rsid w:val="008A2A1E"/>
    <w:rsid w:val="008C5101"/>
    <w:rsid w:val="008D573E"/>
    <w:rsid w:val="008D64D7"/>
    <w:rsid w:val="008E32B3"/>
    <w:rsid w:val="008F0851"/>
    <w:rsid w:val="008F32E8"/>
    <w:rsid w:val="00902849"/>
    <w:rsid w:val="0092288C"/>
    <w:rsid w:val="00932148"/>
    <w:rsid w:val="009350F8"/>
    <w:rsid w:val="00953302"/>
    <w:rsid w:val="009614F7"/>
    <w:rsid w:val="00967739"/>
    <w:rsid w:val="009831B3"/>
    <w:rsid w:val="00986F31"/>
    <w:rsid w:val="00996BF2"/>
    <w:rsid w:val="009A194C"/>
    <w:rsid w:val="009A2A74"/>
    <w:rsid w:val="009B621D"/>
    <w:rsid w:val="009C100B"/>
    <w:rsid w:val="009D43EE"/>
    <w:rsid w:val="009D7E8E"/>
    <w:rsid w:val="009E61D9"/>
    <w:rsid w:val="009F2EEF"/>
    <w:rsid w:val="00A00A61"/>
    <w:rsid w:val="00A033AD"/>
    <w:rsid w:val="00A13196"/>
    <w:rsid w:val="00A22E1F"/>
    <w:rsid w:val="00A3722E"/>
    <w:rsid w:val="00A402B8"/>
    <w:rsid w:val="00A464AC"/>
    <w:rsid w:val="00A6118C"/>
    <w:rsid w:val="00A67242"/>
    <w:rsid w:val="00A7285D"/>
    <w:rsid w:val="00A77B9D"/>
    <w:rsid w:val="00A8312F"/>
    <w:rsid w:val="00A866A9"/>
    <w:rsid w:val="00A93392"/>
    <w:rsid w:val="00AA2CF5"/>
    <w:rsid w:val="00AA5786"/>
    <w:rsid w:val="00AB3783"/>
    <w:rsid w:val="00AB5ED9"/>
    <w:rsid w:val="00AC3160"/>
    <w:rsid w:val="00AF656A"/>
    <w:rsid w:val="00B00AAB"/>
    <w:rsid w:val="00B04269"/>
    <w:rsid w:val="00B17ED3"/>
    <w:rsid w:val="00B234DE"/>
    <w:rsid w:val="00B262BA"/>
    <w:rsid w:val="00B3368D"/>
    <w:rsid w:val="00B33EAD"/>
    <w:rsid w:val="00B34C09"/>
    <w:rsid w:val="00B36937"/>
    <w:rsid w:val="00B54155"/>
    <w:rsid w:val="00B6085E"/>
    <w:rsid w:val="00B66D39"/>
    <w:rsid w:val="00B75CAD"/>
    <w:rsid w:val="00BD175A"/>
    <w:rsid w:val="00BE47A2"/>
    <w:rsid w:val="00BE7000"/>
    <w:rsid w:val="00BF37C6"/>
    <w:rsid w:val="00C03032"/>
    <w:rsid w:val="00C04EE8"/>
    <w:rsid w:val="00C059D9"/>
    <w:rsid w:val="00C144B7"/>
    <w:rsid w:val="00C22E45"/>
    <w:rsid w:val="00C314FA"/>
    <w:rsid w:val="00C31E9A"/>
    <w:rsid w:val="00C333DD"/>
    <w:rsid w:val="00C37D4D"/>
    <w:rsid w:val="00C66D5D"/>
    <w:rsid w:val="00C8346D"/>
    <w:rsid w:val="00C867B7"/>
    <w:rsid w:val="00CA0CD0"/>
    <w:rsid w:val="00CB2D33"/>
    <w:rsid w:val="00CB5F66"/>
    <w:rsid w:val="00CC6E61"/>
    <w:rsid w:val="00CE7090"/>
    <w:rsid w:val="00D0581C"/>
    <w:rsid w:val="00D10E97"/>
    <w:rsid w:val="00D114E1"/>
    <w:rsid w:val="00D154CD"/>
    <w:rsid w:val="00D176A9"/>
    <w:rsid w:val="00D24310"/>
    <w:rsid w:val="00D252DC"/>
    <w:rsid w:val="00D25672"/>
    <w:rsid w:val="00D3237B"/>
    <w:rsid w:val="00D33A78"/>
    <w:rsid w:val="00D33CA0"/>
    <w:rsid w:val="00D33DAF"/>
    <w:rsid w:val="00D52737"/>
    <w:rsid w:val="00D55294"/>
    <w:rsid w:val="00D614BB"/>
    <w:rsid w:val="00D77D00"/>
    <w:rsid w:val="00D847B8"/>
    <w:rsid w:val="00D85C50"/>
    <w:rsid w:val="00D95415"/>
    <w:rsid w:val="00D97F28"/>
    <w:rsid w:val="00DA508C"/>
    <w:rsid w:val="00DA7EB8"/>
    <w:rsid w:val="00DB1AFD"/>
    <w:rsid w:val="00DD3803"/>
    <w:rsid w:val="00DD6983"/>
    <w:rsid w:val="00DE16B3"/>
    <w:rsid w:val="00DE2DED"/>
    <w:rsid w:val="00DF56B0"/>
    <w:rsid w:val="00DF5AFE"/>
    <w:rsid w:val="00DF67D5"/>
    <w:rsid w:val="00E15E40"/>
    <w:rsid w:val="00E165BC"/>
    <w:rsid w:val="00E20885"/>
    <w:rsid w:val="00E23D25"/>
    <w:rsid w:val="00E25D7D"/>
    <w:rsid w:val="00E26BAE"/>
    <w:rsid w:val="00E30D08"/>
    <w:rsid w:val="00E33F7C"/>
    <w:rsid w:val="00E34FC5"/>
    <w:rsid w:val="00E35931"/>
    <w:rsid w:val="00E36368"/>
    <w:rsid w:val="00E36EC0"/>
    <w:rsid w:val="00E43BDB"/>
    <w:rsid w:val="00E4700A"/>
    <w:rsid w:val="00E54289"/>
    <w:rsid w:val="00E551DE"/>
    <w:rsid w:val="00E70EB2"/>
    <w:rsid w:val="00E763B8"/>
    <w:rsid w:val="00E84071"/>
    <w:rsid w:val="00E9612B"/>
    <w:rsid w:val="00EB12F3"/>
    <w:rsid w:val="00EB5F99"/>
    <w:rsid w:val="00EC34A9"/>
    <w:rsid w:val="00EC4884"/>
    <w:rsid w:val="00EC504E"/>
    <w:rsid w:val="00ED33DD"/>
    <w:rsid w:val="00F02ED6"/>
    <w:rsid w:val="00F23215"/>
    <w:rsid w:val="00F26F4C"/>
    <w:rsid w:val="00F277BC"/>
    <w:rsid w:val="00F317C1"/>
    <w:rsid w:val="00F40048"/>
    <w:rsid w:val="00F4376B"/>
    <w:rsid w:val="00F449CF"/>
    <w:rsid w:val="00F44BEB"/>
    <w:rsid w:val="00F5536A"/>
    <w:rsid w:val="00F738C2"/>
    <w:rsid w:val="00F73BA8"/>
    <w:rsid w:val="00F85B90"/>
    <w:rsid w:val="00F90DC5"/>
    <w:rsid w:val="00F91522"/>
    <w:rsid w:val="00F95DFC"/>
    <w:rsid w:val="00FB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37D4"/>
  <w15:chartTrackingRefBased/>
  <w15:docId w15:val="{62D54D83-89EA-4A81-9E9F-CAD27199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B7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tulo5">
    <w:name w:val="heading 5"/>
    <w:basedOn w:val="Normal"/>
    <w:next w:val="Normal"/>
    <w:link w:val="Ttulo5Car"/>
    <w:qFormat/>
    <w:rsid w:val="00CC6E61"/>
    <w:pPr>
      <w:keepNext/>
      <w:jc w:val="center"/>
      <w:outlineLvl w:val="4"/>
    </w:pPr>
    <w:rPr>
      <w:rFonts w:cs="Arial"/>
      <w:b/>
      <w:bCs/>
      <w:lang w:val="es-MX"/>
    </w:rPr>
  </w:style>
  <w:style w:type="paragraph" w:styleId="Ttulo8">
    <w:name w:val="heading 8"/>
    <w:basedOn w:val="Normal"/>
    <w:next w:val="Normal"/>
    <w:link w:val="Ttulo8Car"/>
    <w:qFormat/>
    <w:rsid w:val="00CC6E61"/>
    <w:pPr>
      <w:keepNext/>
      <w:jc w:val="both"/>
      <w:outlineLvl w:val="7"/>
    </w:pPr>
    <w:rPr>
      <w:rFonts w:cs="Arial"/>
      <w:b/>
      <w:bCs/>
      <w:sz w:val="18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CC6E61"/>
    <w:rPr>
      <w:rFonts w:ascii="Arial" w:eastAsia="Times New Roman" w:hAnsi="Arial" w:cs="Arial"/>
      <w:b/>
      <w:bCs/>
      <w:sz w:val="24"/>
      <w:szCs w:val="20"/>
      <w:lang w:val="es-MX"/>
    </w:rPr>
  </w:style>
  <w:style w:type="character" w:customStyle="1" w:styleId="Ttulo8Car">
    <w:name w:val="Título 8 Car"/>
    <w:basedOn w:val="Fuentedeprrafopredeter"/>
    <w:link w:val="Ttulo8"/>
    <w:rsid w:val="00CC6E61"/>
    <w:rPr>
      <w:rFonts w:ascii="Arial" w:eastAsia="Times New Roman" w:hAnsi="Arial" w:cs="Arial"/>
      <w:b/>
      <w:bCs/>
      <w:sz w:val="18"/>
      <w:szCs w:val="16"/>
    </w:rPr>
  </w:style>
  <w:style w:type="paragraph" w:styleId="Piedepgina">
    <w:name w:val="footer"/>
    <w:basedOn w:val="Normal"/>
    <w:link w:val="PiedepginaCar"/>
    <w:rsid w:val="00CC6E6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CC6E61"/>
    <w:rPr>
      <w:rFonts w:ascii="Times New Roman" w:eastAsia="Times New Roman" w:hAnsi="Times New Roman" w:cs="Times New Roman"/>
      <w:sz w:val="24"/>
      <w:szCs w:val="20"/>
    </w:rPr>
  </w:style>
  <w:style w:type="paragraph" w:styleId="Textodeglobo">
    <w:name w:val="Balloon Text"/>
    <w:basedOn w:val="Normal"/>
    <w:link w:val="TextodegloboCar"/>
    <w:rsid w:val="00CC6E61"/>
    <w:pPr>
      <w:autoSpaceDE w:val="0"/>
      <w:autoSpaceDN w:val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C6E61"/>
    <w:rPr>
      <w:rFonts w:ascii="Tahoma" w:eastAsia="Times New Roman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CC6E61"/>
    <w:pPr>
      <w:jc w:val="center"/>
    </w:pPr>
    <w:rPr>
      <w:rFonts w:cs="Arial"/>
      <w:b/>
      <w:bCs/>
      <w:sz w:val="18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CC6E61"/>
    <w:rPr>
      <w:rFonts w:ascii="Arial" w:eastAsia="Times New Roman" w:hAnsi="Arial" w:cs="Arial"/>
      <w:b/>
      <w:bCs/>
      <w:sz w:val="18"/>
      <w:szCs w:val="20"/>
      <w:lang w:val="es-MX"/>
    </w:rPr>
  </w:style>
  <w:style w:type="paragraph" w:customStyle="1" w:styleId="cntrbld">
    <w:name w:val="cntrbld"/>
    <w:basedOn w:val="Normal"/>
    <w:rsid w:val="00CC6E61"/>
    <w:pPr>
      <w:autoSpaceDE w:val="0"/>
      <w:autoSpaceDN w:val="0"/>
      <w:jc w:val="center"/>
    </w:pPr>
    <w:rPr>
      <w:b/>
      <w:bCs/>
      <w:szCs w:val="24"/>
    </w:rPr>
  </w:style>
  <w:style w:type="paragraph" w:customStyle="1" w:styleId="Table-Contents">
    <w:name w:val="Table-Contents"/>
    <w:rsid w:val="00CC6E61"/>
    <w:pPr>
      <w:spacing w:before="60" w:after="10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Prrafodelista">
    <w:name w:val="List Paragraph"/>
    <w:basedOn w:val="Normal"/>
    <w:uiPriority w:val="34"/>
    <w:qFormat/>
    <w:rsid w:val="00C144B7"/>
    <w:pPr>
      <w:ind w:left="720"/>
      <w:contextualSpacing/>
    </w:pPr>
  </w:style>
  <w:style w:type="table" w:styleId="Tablaconcuadrcula">
    <w:name w:val="Table Grid"/>
    <w:basedOn w:val="Tablanormal"/>
    <w:uiPriority w:val="39"/>
    <w:rsid w:val="0049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32FE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32FE8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832FE8"/>
    <w:rPr>
      <w:color w:val="954F72" w:themeColor="followedHyperlink"/>
      <w:u w:val="single"/>
    </w:rPr>
  </w:style>
  <w:style w:type="character" w:customStyle="1" w:styleId="ui-provider">
    <w:name w:val="ui-provider"/>
    <w:basedOn w:val="Fuentedeprrafopredeter"/>
    <w:rsid w:val="00EC504E"/>
  </w:style>
  <w:style w:type="character" w:styleId="Textodelmarcadordeposicin">
    <w:name w:val="Placeholder Text"/>
    <w:basedOn w:val="Fuentedeprrafopredeter"/>
    <w:uiPriority w:val="99"/>
    <w:semiHidden/>
    <w:rsid w:val="00DF56B0"/>
    <w:rPr>
      <w:color w:val="808080"/>
    </w:rPr>
  </w:style>
  <w:style w:type="character" w:styleId="Textoennegrita">
    <w:name w:val="Strong"/>
    <w:basedOn w:val="Fuentedeprrafopredeter"/>
    <w:uiPriority w:val="22"/>
    <w:qFormat/>
    <w:rsid w:val="00DF56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392F736274A8A8B7D6D20DA667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C7C2-A6D1-4941-B247-1A8639C2DB51}"/>
      </w:docPartPr>
      <w:docPartBody>
        <w:p w:rsidR="000D08FE" w:rsidRDefault="00EE2CC1" w:rsidP="00EE2CC1">
          <w:pPr>
            <w:pStyle w:val="5DC392F736274A8A8B7D6D20DA66733E3"/>
          </w:pPr>
          <w:r w:rsidRPr="00DF56B0">
            <w:rPr>
              <w:rStyle w:val="Textodelmarcadordeposicin"/>
              <w:rFonts w:eastAsiaTheme="minorHAnsi"/>
              <w:lang w:val="es-CL"/>
            </w:rPr>
            <w:t>Haga clic o pulse aquí para escribir texto.</w:t>
          </w:r>
        </w:p>
      </w:docPartBody>
    </w:docPart>
    <w:docPart>
      <w:docPartPr>
        <w:name w:val="EA23082A8DA8409EAD8A95B61CDB1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37D85-C269-46F5-A9AD-41074645EB77}"/>
      </w:docPartPr>
      <w:docPartBody>
        <w:p w:rsidR="000D08FE" w:rsidRDefault="00EE2CC1" w:rsidP="00EE2CC1">
          <w:pPr>
            <w:pStyle w:val="EA23082A8DA8409EAD8A95B61CDB1BDB3"/>
          </w:pPr>
          <w:r w:rsidRPr="00DF56B0">
            <w:rPr>
              <w:rStyle w:val="Textodelmarcadordeposicin"/>
              <w:rFonts w:eastAsiaTheme="minorHAnsi"/>
              <w:lang w:val="es-CL"/>
            </w:rPr>
            <w:t>Haga clic o pulse aquí para escribir texto.</w:t>
          </w:r>
        </w:p>
      </w:docPartBody>
    </w:docPart>
    <w:docPart>
      <w:docPartPr>
        <w:name w:val="6F921B11043241258F8225F2D57B7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4E13F-85B3-4089-AA0B-505AFFD02F2A}"/>
      </w:docPartPr>
      <w:docPartBody>
        <w:p w:rsidR="000D08FE" w:rsidRDefault="00EE2CC1" w:rsidP="00EE2CC1">
          <w:pPr>
            <w:pStyle w:val="6F921B11043241258F8225F2D57B79151"/>
          </w:pPr>
          <w:r w:rsidRPr="00DF56B0">
            <w:rPr>
              <w:rStyle w:val="Textodelmarcadordeposicin"/>
              <w:rFonts w:eastAsiaTheme="minorHAnsi"/>
              <w:lang w:val="es-CL"/>
            </w:rPr>
            <w:t>Haga clic o pulse aquí para escribir texto.</w:t>
          </w:r>
        </w:p>
      </w:docPartBody>
    </w:docPart>
    <w:docPart>
      <w:docPartPr>
        <w:name w:val="45177767F56E427CA300D40C14E4F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6D60E-093B-4DDC-A25F-662412FBC3D2}"/>
      </w:docPartPr>
      <w:docPartBody>
        <w:p w:rsidR="000D08FE" w:rsidRDefault="00EE2CC1" w:rsidP="00EE2CC1">
          <w:pPr>
            <w:pStyle w:val="45177767F56E427CA300D40C14E4F1FE1"/>
          </w:pPr>
          <w:r w:rsidRPr="00DF56B0">
            <w:rPr>
              <w:rStyle w:val="Textodelmarcadordeposicin"/>
              <w:rFonts w:eastAsiaTheme="minorHAnsi"/>
              <w:lang w:val="es-CL"/>
            </w:rPr>
            <w:t>Haga clic o pulse aquí para escribir texto.</w:t>
          </w:r>
        </w:p>
      </w:docPartBody>
    </w:docPart>
    <w:docPart>
      <w:docPartPr>
        <w:name w:val="3079328DD3C74F209E073C200C613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A6678-7F5D-461B-BE03-D1A7A7A0682E}"/>
      </w:docPartPr>
      <w:docPartBody>
        <w:p w:rsidR="000D08FE" w:rsidRDefault="00EE2CC1" w:rsidP="00EE2CC1">
          <w:pPr>
            <w:pStyle w:val="3079328DD3C74F209E073C200C613AE81"/>
          </w:pPr>
          <w:r w:rsidRPr="00DF56B0">
            <w:rPr>
              <w:rStyle w:val="Textodelmarcadordeposicin"/>
              <w:rFonts w:eastAsiaTheme="minorHAnsi"/>
              <w:lang w:val="es-CL"/>
            </w:rPr>
            <w:t>Haga clic o pulse aquí para escribir texto.</w:t>
          </w:r>
        </w:p>
      </w:docPartBody>
    </w:docPart>
    <w:docPart>
      <w:docPartPr>
        <w:name w:val="B11D8588CDAD4243B900BC948F8A6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FE256-65FE-48A3-928A-2D977C7A6DBF}"/>
      </w:docPartPr>
      <w:docPartBody>
        <w:p w:rsidR="00937E52" w:rsidRDefault="00937E52" w:rsidP="00937E52">
          <w:pPr>
            <w:pStyle w:val="B11D8588CDAD4243B900BC948F8A6285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0E12A796F508425D8389CF07D66E5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1C01-870B-4C81-915E-95435E71B94F}"/>
      </w:docPartPr>
      <w:docPartBody>
        <w:p w:rsidR="00937E52" w:rsidRDefault="00937E52" w:rsidP="00937E52">
          <w:pPr>
            <w:pStyle w:val="0E12A796F508425D8389CF07D66E5B81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7E6A7C6740EB4D44B09739A108736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8AD16-0E4F-48E1-8DF1-AD48153148BF}"/>
      </w:docPartPr>
      <w:docPartBody>
        <w:p w:rsidR="00937E52" w:rsidRDefault="00937E52" w:rsidP="00937E52">
          <w:pPr>
            <w:pStyle w:val="7E6A7C6740EB4D44B09739A1087367D8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96A0DD8FB8584F938C2F14B7445E6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AF9F9-518C-4CA8-A2D9-B2614DFA3734}"/>
      </w:docPartPr>
      <w:docPartBody>
        <w:p w:rsidR="00937E52" w:rsidRDefault="00937E52" w:rsidP="00937E52">
          <w:pPr>
            <w:pStyle w:val="96A0DD8FB8584F938C2F14B7445E6B57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39B3198F8BEA4786B90464112AF78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EB7A1-FEAB-4583-BF49-9D224CB54A98}"/>
      </w:docPartPr>
      <w:docPartBody>
        <w:p w:rsidR="00943225" w:rsidRDefault="003A63FA" w:rsidP="003A63FA">
          <w:pPr>
            <w:pStyle w:val="39B3198F8BEA4786B90464112AF7851B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E30213DD16664906B127F029DA3BF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7E103-E7D3-4262-94D2-BB22CE0FD704}"/>
      </w:docPartPr>
      <w:docPartBody>
        <w:p w:rsidR="00943225" w:rsidRDefault="003A63FA" w:rsidP="003A63FA">
          <w:pPr>
            <w:pStyle w:val="E30213DD16664906B127F029DA3BFF27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0E074D5739644C239D0A1D90A64A9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13F21-02F5-4CEB-875F-615FF13FCAFA}"/>
      </w:docPartPr>
      <w:docPartBody>
        <w:p w:rsidR="00943225" w:rsidRDefault="003A63FA" w:rsidP="003A63FA">
          <w:pPr>
            <w:pStyle w:val="0E074D5739644C239D0A1D90A64A9D92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E6D143B8C1FC4947B83CFC3EED72F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74C-065E-4128-A94D-A2DA64736859}"/>
      </w:docPartPr>
      <w:docPartBody>
        <w:p w:rsidR="00943225" w:rsidRDefault="003A63FA" w:rsidP="003A63FA">
          <w:pPr>
            <w:pStyle w:val="E6D143B8C1FC4947B83CFC3EED72F6C9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FA3D329C0B074E0C97C308B32598B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E3BBE-A9D4-479E-AD1C-515EC14A3D7A}"/>
      </w:docPartPr>
      <w:docPartBody>
        <w:p w:rsidR="00E72751" w:rsidRDefault="003E352F" w:rsidP="003E352F">
          <w:pPr>
            <w:pStyle w:val="FA3D329C0B074E0C97C308B32598B74D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6C8F06AB454942E098602A52A2937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AE1E4-F5AE-4254-96A6-DD91E805B35B}"/>
      </w:docPartPr>
      <w:docPartBody>
        <w:p w:rsidR="00E72751" w:rsidRDefault="003E352F" w:rsidP="003E352F">
          <w:pPr>
            <w:pStyle w:val="6C8F06AB454942E098602A52A2937A04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3A0EF51CB9ED454A9985C1993764E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CC447-8150-4E88-8CDA-923A359A4C92}"/>
      </w:docPartPr>
      <w:docPartBody>
        <w:p w:rsidR="00E72751" w:rsidRDefault="003E352F" w:rsidP="003E352F">
          <w:pPr>
            <w:pStyle w:val="3A0EF51CB9ED454A9985C1993764EB59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  <w:docPart>
      <w:docPartPr>
        <w:name w:val="19A7C9098ACE4DC9B61A8C70B6862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C4E70-A2E3-4F65-8475-39F6AC7C3449}"/>
      </w:docPartPr>
      <w:docPartBody>
        <w:p w:rsidR="00E72751" w:rsidRDefault="003E352F" w:rsidP="003E352F">
          <w:pPr>
            <w:pStyle w:val="19A7C9098ACE4DC9B61A8C70B6862D94"/>
          </w:pPr>
          <w:r w:rsidRPr="00DF56B0">
            <w:rPr>
              <w:rStyle w:val="Textodelmarcadordeposicin"/>
              <w:rFonts w:eastAsiaTheme="minorHAnsi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CC1"/>
    <w:rsid w:val="00044F53"/>
    <w:rsid w:val="00052365"/>
    <w:rsid w:val="00092959"/>
    <w:rsid w:val="000D08FE"/>
    <w:rsid w:val="0015288A"/>
    <w:rsid w:val="0016039D"/>
    <w:rsid w:val="001B62A7"/>
    <w:rsid w:val="001D04EE"/>
    <w:rsid w:val="00235CC1"/>
    <w:rsid w:val="002D6A5D"/>
    <w:rsid w:val="003A63FA"/>
    <w:rsid w:val="003E352F"/>
    <w:rsid w:val="004066E1"/>
    <w:rsid w:val="0040674E"/>
    <w:rsid w:val="00437B38"/>
    <w:rsid w:val="004E5E52"/>
    <w:rsid w:val="005F06D5"/>
    <w:rsid w:val="0070455B"/>
    <w:rsid w:val="00814A61"/>
    <w:rsid w:val="008825B6"/>
    <w:rsid w:val="008A12D9"/>
    <w:rsid w:val="008D04E2"/>
    <w:rsid w:val="00937E52"/>
    <w:rsid w:val="00943225"/>
    <w:rsid w:val="009D241D"/>
    <w:rsid w:val="00A22E1F"/>
    <w:rsid w:val="00A31778"/>
    <w:rsid w:val="00AA23D9"/>
    <w:rsid w:val="00AB5ED9"/>
    <w:rsid w:val="00AE503C"/>
    <w:rsid w:val="00B17ED3"/>
    <w:rsid w:val="00B74DAF"/>
    <w:rsid w:val="00BE47A2"/>
    <w:rsid w:val="00BF0DC3"/>
    <w:rsid w:val="00BF2AAA"/>
    <w:rsid w:val="00BF5DF0"/>
    <w:rsid w:val="00C37D4D"/>
    <w:rsid w:val="00C53067"/>
    <w:rsid w:val="00D12FF3"/>
    <w:rsid w:val="00D765EB"/>
    <w:rsid w:val="00D80FAE"/>
    <w:rsid w:val="00E204EE"/>
    <w:rsid w:val="00E35931"/>
    <w:rsid w:val="00E72751"/>
    <w:rsid w:val="00EB12F3"/>
    <w:rsid w:val="00ED33DD"/>
    <w:rsid w:val="00EE2CC1"/>
    <w:rsid w:val="00F677F7"/>
    <w:rsid w:val="00FB2745"/>
    <w:rsid w:val="00F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es-C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E352F"/>
    <w:rPr>
      <w:color w:val="808080"/>
    </w:rPr>
  </w:style>
  <w:style w:type="paragraph" w:customStyle="1" w:styleId="5DC392F736274A8A8B7D6D20DA66733E3">
    <w:name w:val="5DC392F736274A8A8B7D6D20DA66733E3"/>
    <w:rsid w:val="00EE2CC1"/>
    <w:pPr>
      <w:autoSpaceDE w:val="0"/>
      <w:autoSpaceDN w:val="0"/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en-US" w:eastAsia="en-US"/>
      <w14:ligatures w14:val="none"/>
    </w:rPr>
  </w:style>
  <w:style w:type="paragraph" w:customStyle="1" w:styleId="EA23082A8DA8409EAD8A95B61CDB1BDB3">
    <w:name w:val="EA23082A8DA8409EAD8A95B61CDB1BDB3"/>
    <w:rsid w:val="00EE2CC1"/>
    <w:pPr>
      <w:autoSpaceDE w:val="0"/>
      <w:autoSpaceDN w:val="0"/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en-US" w:eastAsia="en-US"/>
      <w14:ligatures w14:val="none"/>
    </w:rPr>
  </w:style>
  <w:style w:type="paragraph" w:customStyle="1" w:styleId="6F921B11043241258F8225F2D57B79151">
    <w:name w:val="6F921B11043241258F8225F2D57B79151"/>
    <w:rsid w:val="00EE2CC1"/>
    <w:pPr>
      <w:autoSpaceDE w:val="0"/>
      <w:autoSpaceDN w:val="0"/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en-US" w:eastAsia="en-US"/>
      <w14:ligatures w14:val="none"/>
    </w:rPr>
  </w:style>
  <w:style w:type="paragraph" w:customStyle="1" w:styleId="45177767F56E427CA300D40C14E4F1FE1">
    <w:name w:val="45177767F56E427CA300D40C14E4F1FE1"/>
    <w:rsid w:val="00EE2CC1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en-US" w:eastAsia="en-US"/>
      <w14:ligatures w14:val="none"/>
    </w:rPr>
  </w:style>
  <w:style w:type="paragraph" w:customStyle="1" w:styleId="3079328DD3C74F209E073C200C613AE81">
    <w:name w:val="3079328DD3C74F209E073C200C613AE81"/>
    <w:rsid w:val="00EE2CC1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en-US" w:eastAsia="en-US"/>
      <w14:ligatures w14:val="none"/>
    </w:rPr>
  </w:style>
  <w:style w:type="paragraph" w:customStyle="1" w:styleId="B11D8588CDAD4243B900BC948F8A6285">
    <w:name w:val="B11D8588CDAD4243B900BC948F8A6285"/>
    <w:rsid w:val="00937E52"/>
  </w:style>
  <w:style w:type="paragraph" w:customStyle="1" w:styleId="0E12A796F508425D8389CF07D66E5B81">
    <w:name w:val="0E12A796F508425D8389CF07D66E5B81"/>
    <w:rsid w:val="00937E52"/>
  </w:style>
  <w:style w:type="paragraph" w:customStyle="1" w:styleId="7E6A7C6740EB4D44B09739A1087367D8">
    <w:name w:val="7E6A7C6740EB4D44B09739A1087367D8"/>
    <w:rsid w:val="00937E52"/>
  </w:style>
  <w:style w:type="paragraph" w:customStyle="1" w:styleId="96A0DD8FB8584F938C2F14B7445E6B57">
    <w:name w:val="96A0DD8FB8584F938C2F14B7445E6B57"/>
    <w:rsid w:val="00937E52"/>
  </w:style>
  <w:style w:type="paragraph" w:customStyle="1" w:styleId="39B3198F8BEA4786B90464112AF7851B">
    <w:name w:val="39B3198F8BEA4786B90464112AF7851B"/>
    <w:rsid w:val="003A63FA"/>
  </w:style>
  <w:style w:type="paragraph" w:customStyle="1" w:styleId="E30213DD16664906B127F029DA3BFF27">
    <w:name w:val="E30213DD16664906B127F029DA3BFF27"/>
    <w:rsid w:val="003A63FA"/>
  </w:style>
  <w:style w:type="paragraph" w:customStyle="1" w:styleId="0E074D5739644C239D0A1D90A64A9D92">
    <w:name w:val="0E074D5739644C239D0A1D90A64A9D92"/>
    <w:rsid w:val="003A63FA"/>
  </w:style>
  <w:style w:type="paragraph" w:customStyle="1" w:styleId="E6D143B8C1FC4947B83CFC3EED72F6C9">
    <w:name w:val="E6D143B8C1FC4947B83CFC3EED72F6C9"/>
    <w:rsid w:val="003A63FA"/>
  </w:style>
  <w:style w:type="paragraph" w:customStyle="1" w:styleId="FA3D329C0B074E0C97C308B32598B74D">
    <w:name w:val="FA3D329C0B074E0C97C308B32598B74D"/>
    <w:rsid w:val="003E352F"/>
    <w:rPr>
      <w:kern w:val="0"/>
      <w14:ligatures w14:val="none"/>
    </w:rPr>
  </w:style>
  <w:style w:type="paragraph" w:customStyle="1" w:styleId="6C8F06AB454942E098602A52A2937A04">
    <w:name w:val="6C8F06AB454942E098602A52A2937A04"/>
    <w:rsid w:val="003E352F"/>
    <w:rPr>
      <w:kern w:val="0"/>
      <w14:ligatures w14:val="none"/>
    </w:rPr>
  </w:style>
  <w:style w:type="paragraph" w:customStyle="1" w:styleId="3A0EF51CB9ED454A9985C1993764EB59">
    <w:name w:val="3A0EF51CB9ED454A9985C1993764EB59"/>
    <w:rsid w:val="003E352F"/>
    <w:rPr>
      <w:kern w:val="0"/>
      <w14:ligatures w14:val="none"/>
    </w:rPr>
  </w:style>
  <w:style w:type="paragraph" w:customStyle="1" w:styleId="19A7C9098ACE4DC9B61A8C70B6862D94">
    <w:name w:val="19A7C9098ACE4DC9B61A8C70B6862D94"/>
    <w:rsid w:val="003E352F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48001533-b801-4cb9-affd-db59d9dca141" xsi:nil="true"/>
    <lcf76f155ced4ddcb4097134ff3c332f xmlns="539e586c-27cb-48e8-b535-3df5d760daa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4604FC19DE7468B64DABA04C47998" ma:contentTypeVersion="19" ma:contentTypeDescription="Create a new document." ma:contentTypeScope="" ma:versionID="cb87f2fcfb9214109bb335a80e85ac45">
  <xsd:schema xmlns:xsd="http://www.w3.org/2001/XMLSchema" xmlns:xs="http://www.w3.org/2001/XMLSchema" xmlns:p="http://schemas.microsoft.com/office/2006/metadata/properties" xmlns:ns1="http://schemas.microsoft.com/sharepoint/v3" xmlns:ns2="57126e26-c666-44b3-b497-755eb47148f7" xmlns:ns3="539e586c-27cb-48e8-b535-3df5d760daa3" xmlns:ns4="48001533-b801-4cb9-affd-db59d9dca141" targetNamespace="http://schemas.microsoft.com/office/2006/metadata/properties" ma:root="true" ma:fieldsID="9e6164ab985e20eb51abe484fed484d2" ns1:_="" ns2:_="" ns3:_="" ns4:_="">
    <xsd:import namespace="http://schemas.microsoft.com/sharepoint/v3"/>
    <xsd:import namespace="57126e26-c666-44b3-b497-755eb47148f7"/>
    <xsd:import namespace="539e586c-27cb-48e8-b535-3df5d760daa3"/>
    <xsd:import namespace="48001533-b801-4cb9-affd-db59d9dca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26e26-c666-44b3-b497-755eb47148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e586c-27cb-48e8-b535-3df5d760da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77122d2-e88d-4b4a-9837-8138ff3ddc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01533-b801-4cb9-affd-db59d9dca141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805804a-4bd9-444b-82b2-60e9f4ce3eeb}" ma:internalName="TaxCatchAll" ma:showField="CatchAllData" ma:web="57126e26-c666-44b3-b497-755eb4714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004FDC-07E7-438C-AED4-D738C3EE28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8C4711-FA60-422A-8D8C-61AF320157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8001533-b801-4cb9-affd-db59d9dca141"/>
    <ds:schemaRef ds:uri="539e586c-27cb-48e8-b535-3df5d760daa3"/>
  </ds:schemaRefs>
</ds:datastoreItem>
</file>

<file path=customXml/itemProps3.xml><?xml version="1.0" encoding="utf-8"?>
<ds:datastoreItem xmlns:ds="http://schemas.openxmlformats.org/officeDocument/2006/customXml" ds:itemID="{E3034644-5951-4724-8895-9DA7ADB0C2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B5C125-6E2F-4DB2-8CB3-E287F776F2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126e26-c666-44b3-b497-755eb47148f7"/>
    <ds:schemaRef ds:uri="539e586c-27cb-48e8-b535-3df5d760daa3"/>
    <ds:schemaRef ds:uri="48001533-b801-4cb9-affd-db59d9dca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661</Words>
  <Characters>3771</Characters>
  <Application>Microsoft Office Word</Application>
  <DocSecurity>0</DocSecurity>
  <Lines>290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Castillo Diaz</dc:creator>
  <cp:keywords/>
  <dc:description/>
  <cp:lastModifiedBy>NICOLAS FERNANDO HUENCHUQUEN REYES</cp:lastModifiedBy>
  <cp:revision>161</cp:revision>
  <cp:lastPrinted>2023-10-16T13:21:00Z</cp:lastPrinted>
  <dcterms:created xsi:type="dcterms:W3CDTF">2023-10-18T06:31:00Z</dcterms:created>
  <dcterms:modified xsi:type="dcterms:W3CDTF">2025-11-30T06:50:00Z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0x0101007C24604FC19DE7468B64DABA04C47998</vt:lpwstr>
  </property>
  <property fmtid="{D5CDD505-2E9C-101B-9397-08002B2CF9AE}" pid="3" name="MSIP_Label_4637e5cc-ed1f-4ad6-a881-35c0f1c6f3d8_Enabled">
    <vt:lpwstr>true</vt:lpwstr>
  </property>
  <property fmtid="{D5CDD505-2E9C-101B-9397-08002B2CF9AE}" pid="4" name="MSIP_Label_4637e5cc-ed1f-4ad6-a881-35c0f1c6f3d8_SetDate">
    <vt:lpwstr>2023-04-24T20:13:09Z</vt:lpwstr>
  </property>
  <property fmtid="{D5CDD505-2E9C-101B-9397-08002B2CF9AE}" pid="5" name="MSIP_Label_4637e5cc-ed1f-4ad6-a881-35c0f1c6f3d8_Method">
    <vt:lpwstr>Standard</vt:lpwstr>
  </property>
  <property fmtid="{D5CDD505-2E9C-101B-9397-08002B2CF9AE}" pid="6" name="MSIP_Label_4637e5cc-ed1f-4ad6-a881-35c0f1c6f3d8_Name">
    <vt:lpwstr>General</vt:lpwstr>
  </property>
  <property fmtid="{D5CDD505-2E9C-101B-9397-08002B2CF9AE}" pid="7" name="MSIP_Label_4637e5cc-ed1f-4ad6-a881-35c0f1c6f3d8_SiteId">
    <vt:lpwstr>e3cf3c98-a978-465f-8254-9d541eeea73c</vt:lpwstr>
  </property>
  <property fmtid="{D5CDD505-2E9C-101B-9397-08002B2CF9AE}" pid="8" name="MSIP_Label_4637e5cc-ed1f-4ad6-a881-35c0f1c6f3d8_ActionId">
    <vt:lpwstr>fb174b71-b656-451d-95c3-394449484872</vt:lpwstr>
  </property>
  <property fmtid="{D5CDD505-2E9C-101B-9397-08002B2CF9AE}" pid="9" name="MSIP_Label_4637e5cc-ed1f-4ad6-a881-35c0f1c6f3d8_ContentBits">
    <vt:lpwstr>0</vt:lpwstr>
  </property>
  <property fmtid="{D5CDD505-2E9C-101B-9397-08002B2CF9AE}" pid="10" name="MediaServiceImageTags">
    <vt:lpwstr/>
  </property>
</Properties>
</file>