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59D2" w14:textId="77777777" w:rsidR="00E2666A" w:rsidRDefault="00E2666A" w:rsidP="00E2666A">
      <w:r>
        <w:t>Frame 200: 491 bytes on wire (3928 bits), 491 bytes captured (3928 bits) on interface \Device\NPF_{9C329E68-482C-4E13-AE6B-2E92975BF30E}, id 0</w:t>
      </w:r>
    </w:p>
    <w:p w14:paraId="5A46C10D" w14:textId="77777777" w:rsidR="00E2666A" w:rsidRDefault="00E2666A" w:rsidP="00E2666A">
      <w:r>
        <w:t>Ethernet II, Src: IntelCor_a8:ee:e5 (28:16:ad:a8:ee:e5), Dst: Tp-LinkT_53:b4:1a (84:16:f9:53:b4:1a)</w:t>
      </w:r>
    </w:p>
    <w:p w14:paraId="676901E9" w14:textId="77777777" w:rsidR="00E2666A" w:rsidRDefault="00E2666A" w:rsidP="00E2666A">
      <w:r>
        <w:t>Internet Protocol Version 4, Src: 192.168.0.107, Dst: 128.119.245.12</w:t>
      </w:r>
    </w:p>
    <w:p w14:paraId="427B40F4" w14:textId="77777777" w:rsidR="00E2666A" w:rsidRDefault="00E2666A" w:rsidP="00E2666A">
      <w:r>
        <w:t>Transmission Control Protocol, Src Port: 58865, Dst Port: 80, Seq: 1, Ack: 1, Len: 437</w:t>
      </w:r>
    </w:p>
    <w:p w14:paraId="0D77AD68" w14:textId="77777777" w:rsidR="00E2666A" w:rsidRDefault="00E2666A" w:rsidP="00E2666A">
      <w:r>
        <w:t>Hypertext Transfer Protocol</w:t>
      </w:r>
    </w:p>
    <w:p w14:paraId="43441D50" w14:textId="77777777" w:rsidR="00E2666A" w:rsidRDefault="00E2666A" w:rsidP="00E2666A">
      <w:r>
        <w:t xml:space="preserve">    GET /wireshark-labs/INTRO-wireshark-file1.html HTTP/1.1\r\n</w:t>
      </w:r>
    </w:p>
    <w:p w14:paraId="27255830" w14:textId="77777777" w:rsidR="00E2666A" w:rsidRDefault="00E2666A" w:rsidP="00E2666A">
      <w:r>
        <w:t xml:space="preserve">    Accept: text/html,application/xhtml+xml,application/xml;q=0.9,*/*;q=0.8\r\n</w:t>
      </w:r>
    </w:p>
    <w:p w14:paraId="5EB4DFE9" w14:textId="77777777" w:rsidR="00E2666A" w:rsidRDefault="00E2666A" w:rsidP="00E2666A">
      <w:r>
        <w:t xml:space="preserve">    Accept-Language: uk,en-US;q=0.8,en;q=0.5,ru;q=0.3\r\n</w:t>
      </w:r>
    </w:p>
    <w:p w14:paraId="5BFEC981" w14:textId="77777777" w:rsidR="00E2666A" w:rsidRDefault="00E2666A" w:rsidP="00E2666A">
      <w:r>
        <w:t xml:space="preserve">    Upgrade-Insecure-Requests: 1\r\n</w:t>
      </w:r>
    </w:p>
    <w:p w14:paraId="58854E3A" w14:textId="77777777" w:rsidR="00E2666A" w:rsidRDefault="00E2666A" w:rsidP="00E2666A">
      <w:r>
        <w:t xml:space="preserve">    User-Agent: Mozilla/5.0 (Windows NT 10.0; Win64; x64) AppleWebKit/537.36 (KHTML, like Gecko) Chrome/70.0.3538.102 Safari/537.36 Edge/18.18362\r\n</w:t>
      </w:r>
    </w:p>
    <w:p w14:paraId="0D16E449" w14:textId="77777777" w:rsidR="00E2666A" w:rsidRDefault="00E2666A" w:rsidP="00E2666A">
      <w:r>
        <w:t xml:space="preserve">    Accept-Encoding: gzip, deflate\r\n</w:t>
      </w:r>
    </w:p>
    <w:p w14:paraId="4240767F" w14:textId="77777777" w:rsidR="00E2666A" w:rsidRDefault="00E2666A" w:rsidP="00E2666A">
      <w:r>
        <w:t xml:space="preserve">    Host: gaia.cs.umass.edu\r\n</w:t>
      </w:r>
    </w:p>
    <w:p w14:paraId="3E0EC5E5" w14:textId="77777777" w:rsidR="00E2666A" w:rsidRDefault="00E2666A" w:rsidP="00E2666A">
      <w:r>
        <w:t xml:space="preserve">    Connection: Keep-Alive\r\n</w:t>
      </w:r>
    </w:p>
    <w:p w14:paraId="57CAC146" w14:textId="77777777" w:rsidR="00E2666A" w:rsidRDefault="00E2666A" w:rsidP="00E2666A">
      <w:r>
        <w:t xml:space="preserve">    \r\n</w:t>
      </w:r>
    </w:p>
    <w:p w14:paraId="18658787" w14:textId="77777777" w:rsidR="00E2666A" w:rsidRDefault="00E2666A" w:rsidP="00E2666A">
      <w:r>
        <w:t xml:space="preserve">    [Full request URI: http://gaia.cs.umass.edu/wireshark-labs/INTRO-wireshark-file1.html]</w:t>
      </w:r>
    </w:p>
    <w:p w14:paraId="0A0D0B81" w14:textId="77777777" w:rsidR="00E2666A" w:rsidRDefault="00E2666A" w:rsidP="00E2666A">
      <w:r>
        <w:t xml:space="preserve">    [HTTP request 1/1]</w:t>
      </w:r>
    </w:p>
    <w:p w14:paraId="317F15F4" w14:textId="77777777" w:rsidR="00777161" w:rsidRDefault="00E2666A" w:rsidP="00E2666A">
      <w:r>
        <w:t xml:space="preserve">    [Response in frame: 216]</w:t>
      </w:r>
    </w:p>
    <w:p w14:paraId="7379ED0E" w14:textId="77777777" w:rsidR="00E2666A" w:rsidRDefault="00E2666A" w:rsidP="00E2666A">
      <w:r>
        <w:t>Frame 216: 492 bytes on wire (3936 bits), 492 bytes captured (3936 bits) on interface \Device\NPF_{9C329E68-482C-4E13-AE6B-2E92975BF30E}, id 0</w:t>
      </w:r>
    </w:p>
    <w:p w14:paraId="278833DD" w14:textId="77777777" w:rsidR="00E2666A" w:rsidRDefault="00E2666A" w:rsidP="00E2666A">
      <w:r>
        <w:t>Ethernet II, Src: Tp-LinkT_53:b4:1a (84:16:f9:53:b4:1a), Dst: IntelCor_a8:ee:e5 (28:16:ad:a8:ee:e5)</w:t>
      </w:r>
    </w:p>
    <w:p w14:paraId="2F3A6FD7" w14:textId="77777777" w:rsidR="00E2666A" w:rsidRDefault="00E2666A" w:rsidP="00E2666A">
      <w:r>
        <w:t>Internet Protocol Version 4, Src: 128.119.245.12, Dst: 192.168.0.107</w:t>
      </w:r>
    </w:p>
    <w:p w14:paraId="6FE15AAD" w14:textId="77777777" w:rsidR="00E2666A" w:rsidRDefault="00E2666A" w:rsidP="00E2666A">
      <w:r>
        <w:t>Transmission Control Protocol, Src Port: 80, Dst Port: 58865, Seq: 1, Ack: 438, Len: 438</w:t>
      </w:r>
    </w:p>
    <w:p w14:paraId="33609B4E" w14:textId="77777777" w:rsidR="00E2666A" w:rsidRDefault="00E2666A" w:rsidP="00E2666A">
      <w:r>
        <w:t>Hypertext Transfer Protocol</w:t>
      </w:r>
    </w:p>
    <w:p w14:paraId="1C32CDF0" w14:textId="77777777" w:rsidR="00E2666A" w:rsidRDefault="00E2666A" w:rsidP="00E2666A">
      <w:r>
        <w:t xml:space="preserve">    HTTP/1.1 200 OK\r\n</w:t>
      </w:r>
    </w:p>
    <w:p w14:paraId="6413386B" w14:textId="77777777" w:rsidR="00E2666A" w:rsidRDefault="00E2666A" w:rsidP="00E2666A">
      <w:r>
        <w:t xml:space="preserve">    Date: Mon, 02 Mar 2020 16:08:23 GMT\r\n</w:t>
      </w:r>
    </w:p>
    <w:p w14:paraId="50683E9B" w14:textId="77777777" w:rsidR="00E2666A" w:rsidRDefault="00E2666A" w:rsidP="00E2666A">
      <w:r>
        <w:t xml:space="preserve">    Server: Apache/2.4.6 (CentOS) OpenSSL/1.0.2k-fips PHP/5.4.16 mod_perl/2.0.11 Perl/v5.16.3\r\n</w:t>
      </w:r>
    </w:p>
    <w:p w14:paraId="4A36A310" w14:textId="77777777" w:rsidR="00E2666A" w:rsidRDefault="00E2666A" w:rsidP="00E2666A">
      <w:r>
        <w:t xml:space="preserve">    Last-Modified: Mon, 02 Mar 2020 06:59:04 GMT\r\n</w:t>
      </w:r>
    </w:p>
    <w:p w14:paraId="2D1A8617" w14:textId="77777777" w:rsidR="00E2666A" w:rsidRDefault="00E2666A" w:rsidP="00E2666A">
      <w:r>
        <w:t xml:space="preserve">    ETag: "51-59fd9b902ea3b"\r\n</w:t>
      </w:r>
    </w:p>
    <w:p w14:paraId="6D96DBB2" w14:textId="77777777" w:rsidR="00E2666A" w:rsidRDefault="00E2666A" w:rsidP="00E2666A">
      <w:r>
        <w:t xml:space="preserve">    Accept-Ranges: bytes\r\n</w:t>
      </w:r>
    </w:p>
    <w:p w14:paraId="4F773679" w14:textId="77777777" w:rsidR="00E2666A" w:rsidRDefault="00E2666A" w:rsidP="00E2666A">
      <w:r>
        <w:t xml:space="preserve">    Content-Length: 81\r\n</w:t>
      </w:r>
    </w:p>
    <w:p w14:paraId="2B718EB5" w14:textId="77777777" w:rsidR="00E2666A" w:rsidRDefault="00E2666A" w:rsidP="00E2666A">
      <w:r>
        <w:t xml:space="preserve">    Keep-Alive: timeout=5, max=100\r\n</w:t>
      </w:r>
    </w:p>
    <w:p w14:paraId="3E7C8BEC" w14:textId="77777777" w:rsidR="00E2666A" w:rsidRDefault="00E2666A" w:rsidP="00E2666A">
      <w:r>
        <w:t xml:space="preserve">    Connection: Keep-Alive\r\n</w:t>
      </w:r>
    </w:p>
    <w:p w14:paraId="4B10B23A" w14:textId="77777777" w:rsidR="00E2666A" w:rsidRDefault="00E2666A" w:rsidP="00E2666A">
      <w:r>
        <w:t xml:space="preserve">    Content-Type: text/html; charset=UTF-8\r\n</w:t>
      </w:r>
    </w:p>
    <w:p w14:paraId="5A923E93" w14:textId="77777777" w:rsidR="00E2666A" w:rsidRDefault="00E2666A" w:rsidP="00E2666A">
      <w:r>
        <w:lastRenderedPageBreak/>
        <w:t xml:space="preserve">    \r\n</w:t>
      </w:r>
    </w:p>
    <w:p w14:paraId="37776FA2" w14:textId="77777777" w:rsidR="00E2666A" w:rsidRDefault="00E2666A" w:rsidP="00E2666A">
      <w:r>
        <w:t xml:space="preserve">    [HTTP response 1/1]</w:t>
      </w:r>
    </w:p>
    <w:p w14:paraId="7C0278B5" w14:textId="77777777" w:rsidR="00E2666A" w:rsidRDefault="00E2666A" w:rsidP="00E2666A">
      <w:r>
        <w:t xml:space="preserve">    [Time since request: 0.117137000 seconds]</w:t>
      </w:r>
    </w:p>
    <w:p w14:paraId="05DDB650" w14:textId="77777777" w:rsidR="00E2666A" w:rsidRDefault="00E2666A" w:rsidP="00E2666A">
      <w:r>
        <w:t xml:space="preserve">    [Request in frame: 200]</w:t>
      </w:r>
    </w:p>
    <w:p w14:paraId="25A7C699" w14:textId="77777777" w:rsidR="00E2666A" w:rsidRDefault="00E2666A" w:rsidP="00E2666A">
      <w:r>
        <w:t xml:space="preserve">    [Request URI: http://gaia.cs.umass.edu/wireshark-labs/INTRO-wireshark-file1.html]</w:t>
      </w:r>
    </w:p>
    <w:p w14:paraId="307AA384" w14:textId="77777777" w:rsidR="00E2666A" w:rsidRDefault="00E2666A" w:rsidP="00E2666A">
      <w:r>
        <w:t xml:space="preserve">    File Data: 81 bytes</w:t>
      </w:r>
    </w:p>
    <w:p w14:paraId="6BDFC0D0" w14:textId="527AD638" w:rsidR="00E2666A" w:rsidRDefault="00E2666A" w:rsidP="00E2666A">
      <w:r>
        <w:t>Line-based text data: text/html (3 lines)</w:t>
      </w:r>
    </w:p>
    <w:p w14:paraId="1C1D2BDE" w14:textId="5DB5F27C" w:rsidR="00FE644E" w:rsidRDefault="00FE644E" w:rsidP="00E2666A"/>
    <w:p w14:paraId="28245EF5" w14:textId="1CEA1480" w:rsidR="00FE644E" w:rsidRDefault="00FE644E" w:rsidP="00FE644E">
      <w:bookmarkStart w:id="0" w:name="_GoBack"/>
      <w:bookmarkEnd w:id="0"/>
    </w:p>
    <w:sectPr w:rsidR="00FE64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A"/>
    <w:rsid w:val="00777161"/>
    <w:rsid w:val="00E2666A"/>
    <w:rsid w:val="00FA5E7D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4666"/>
  <w15:chartTrackingRefBased/>
  <w15:docId w15:val="{DCDF029B-BC8A-4E38-8F4F-FC905FDE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1391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</cp:revision>
  <dcterms:created xsi:type="dcterms:W3CDTF">2020-03-04T08:31:00Z</dcterms:created>
  <dcterms:modified xsi:type="dcterms:W3CDTF">2020-03-05T14:11:00Z</dcterms:modified>
</cp:coreProperties>
</file>