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49BBF" w14:textId="77777777" w:rsidR="009B71DE" w:rsidRPr="00373611" w:rsidRDefault="00112D81" w:rsidP="00AA4A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42F3265" wp14:editId="11AD26E9">
            <wp:extent cx="5629275" cy="1362075"/>
            <wp:effectExtent l="0" t="0" r="9525" b="9525"/>
            <wp:docPr id="1" name="Рисунок 1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7CF0C" w14:textId="77777777" w:rsidR="00DB77CB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1DAEBEFA" w14:textId="77777777" w:rsidR="00DB77CB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ННК «ІПСА» НТУУ «КПІ ІМ. ІГОРЯ СІКОРСЬКОГО»</w:t>
      </w:r>
    </w:p>
    <w:p w14:paraId="53E13876" w14:textId="77777777" w:rsidR="00112D81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cr/>
      </w:r>
    </w:p>
    <w:p w14:paraId="023FF730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FAAAA0" w14:textId="77777777" w:rsidR="00373611" w:rsidRP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D70B331" w14:textId="77777777" w:rsidR="00112D81" w:rsidRPr="00373611" w:rsidRDefault="00112D8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7971AF8" w14:textId="77777777" w:rsidR="00DB77CB" w:rsidRPr="007E326C" w:rsidRDefault="007E326C" w:rsidP="007E32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1</w:t>
      </w:r>
    </w:p>
    <w:p w14:paraId="5AF27076" w14:textId="77777777" w:rsidR="00DB77CB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90AEE">
        <w:rPr>
          <w:rFonts w:ascii="Times New Roman" w:hAnsi="Times New Roman" w:cs="Times New Roman"/>
          <w:b/>
          <w:sz w:val="28"/>
          <w:szCs w:val="28"/>
          <w:lang w:val="uk-UA"/>
        </w:rPr>
        <w:t>Комп’ютерні мережі</w:t>
      </w:r>
    </w:p>
    <w:p w14:paraId="21D14CF0" w14:textId="77777777" w:rsidR="00E90AEE" w:rsidRDefault="00E90AEE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816681" w14:textId="77777777" w:rsidR="00E90AEE" w:rsidRPr="00E90AEE" w:rsidRDefault="00E90AEE" w:rsidP="007C363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uk-UA"/>
        </w:rPr>
      </w:pPr>
      <w:r w:rsidRPr="00E90AEE">
        <w:rPr>
          <w:rFonts w:ascii="Times New Roman" w:hAnsi="Times New Roman" w:cs="Times New Roman"/>
          <w:b/>
          <w:i/>
          <w:sz w:val="32"/>
          <w:szCs w:val="28"/>
          <w:lang w:val="uk-UA"/>
        </w:rPr>
        <w:t>Основи захоплення та аналізу пакетів</w:t>
      </w:r>
    </w:p>
    <w:p w14:paraId="00466278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3C55F6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0BA72F8" w14:textId="77777777" w:rsidR="00373611" w:rsidRP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D96997" w14:textId="77777777" w:rsidR="00DB77CB" w:rsidRPr="00373611" w:rsidRDefault="00032B54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715D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14:paraId="7EB482FE" w14:textId="611A0C4C" w:rsidR="00DB77CB" w:rsidRPr="00373611" w:rsidRDefault="007E43C7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Студент</w:t>
      </w:r>
      <w:r w:rsidR="004E697E">
        <w:rPr>
          <w:rFonts w:ascii="Times New Roman" w:hAnsi="Times New Roman" w:cs="Times New Roman"/>
          <w:b/>
          <w:sz w:val="28"/>
          <w:szCs w:val="28"/>
          <w:lang w:val="uk-UA"/>
        </w:rPr>
        <w:t>ка</w:t>
      </w:r>
      <w:r w:rsidR="00715D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B77CB" w:rsidRPr="0037361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7E326C">
        <w:rPr>
          <w:rFonts w:ascii="Times New Roman" w:hAnsi="Times New Roman" w:cs="Times New Roman"/>
          <w:b/>
          <w:sz w:val="28"/>
          <w:szCs w:val="28"/>
        </w:rPr>
        <w:t>II</w:t>
      </w:r>
      <w:r w:rsidR="00DB77CB"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14:paraId="6E1252DD" w14:textId="7B8B3CF1" w:rsidR="00DB77CB" w:rsidRPr="00373611" w:rsidRDefault="00DB77CB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Групи КА-7</w:t>
      </w:r>
      <w:r w:rsidR="004E697E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5001ED95" w14:textId="5CBB7F8B" w:rsidR="00DB77CB" w:rsidRPr="00373611" w:rsidRDefault="004E697E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Висоцька М. А.</w:t>
      </w:r>
    </w:p>
    <w:p w14:paraId="75044C5C" w14:textId="77777777" w:rsidR="00DB77CB" w:rsidRPr="00373611" w:rsidRDefault="00DB77CB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90AEE">
        <w:rPr>
          <w:rFonts w:ascii="Times New Roman" w:hAnsi="Times New Roman" w:cs="Times New Roman"/>
          <w:b/>
          <w:sz w:val="28"/>
          <w:szCs w:val="28"/>
          <w:lang w:val="uk-UA"/>
        </w:rPr>
        <w:t>Кухарєв С. О.</w:t>
      </w:r>
    </w:p>
    <w:p w14:paraId="40F26074" w14:textId="77777777" w:rsidR="00FA22CD" w:rsidRDefault="00FA22CD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6B25DF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98ACCA" w14:textId="77777777" w:rsidR="00AA4A98" w:rsidRDefault="00AA4A98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296D84" w14:textId="77777777" w:rsidR="00FA22CD" w:rsidRDefault="00FA22CD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5B3A44" w14:textId="77777777" w:rsidR="00AA4A98" w:rsidRPr="00373611" w:rsidRDefault="00AA4A98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D74754" w14:textId="77777777" w:rsidR="00AA4A98" w:rsidRPr="00E90AEE" w:rsidRDefault="00AA4A98" w:rsidP="00AA4A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20</w:t>
      </w:r>
      <w:r w:rsidR="00237A83" w:rsidRPr="00E90AEE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14:paraId="29D82879" w14:textId="77777777" w:rsidR="007E326C" w:rsidRDefault="007E326C" w:rsidP="008865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958452" w14:textId="77777777" w:rsidR="00E90AEE" w:rsidRPr="00E90AEE" w:rsidRDefault="00C86F4A" w:rsidP="00016ECF">
      <w:pPr>
        <w:spacing w:line="320" w:lineRule="exact"/>
        <w:ind w:left="119" w:right="66" w:firstLine="60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6F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r w:rsidR="00E90AEE" w:rsidRPr="00E90AEE">
        <w:rPr>
          <w:spacing w:val="1"/>
          <w:sz w:val="28"/>
          <w:szCs w:val="28"/>
          <w:lang w:val="ru-RU"/>
        </w:rPr>
        <w:t>оволодіти методами роботи в середовищі захоплення та аналізу пакетів</w:t>
      </w:r>
      <w:r w:rsidR="00E90AEE">
        <w:rPr>
          <w:spacing w:val="1"/>
          <w:sz w:val="28"/>
          <w:szCs w:val="28"/>
          <w:lang w:val="ru-RU"/>
        </w:rPr>
        <w:t>.</w:t>
      </w:r>
    </w:p>
    <w:p w14:paraId="570219E0" w14:textId="77777777" w:rsidR="000D7346" w:rsidRPr="000D7346" w:rsidRDefault="00E90AEE" w:rsidP="00E90AEE">
      <w:pPr>
        <w:pStyle w:val="z-TopofForm"/>
        <w:rPr>
          <w:lang w:val="ru-RU"/>
        </w:rPr>
      </w:pPr>
      <w:r w:rsidRPr="00E90AEE">
        <w:rPr>
          <w:spacing w:val="1"/>
          <w:sz w:val="28"/>
          <w:szCs w:val="28"/>
          <w:lang w:val="ru-RU"/>
        </w:rPr>
        <w:t>Wireshark, необхідними для дослідження мережевих протоколів.</w:t>
      </w:r>
      <w:r w:rsidR="000D7346" w:rsidRPr="000D7346">
        <w:rPr>
          <w:lang w:val="ru-RU"/>
        </w:rPr>
        <w:t>Начало формы</w:t>
      </w:r>
    </w:p>
    <w:p w14:paraId="06A78949" w14:textId="77777777" w:rsidR="00112D81" w:rsidRDefault="00E90AEE" w:rsidP="00E90A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Хід виконання роботи</w:t>
      </w:r>
    </w:p>
    <w:p w14:paraId="644A6001" w14:textId="77777777" w:rsidR="00016ECF" w:rsidRPr="00D27B20" w:rsidRDefault="00016ECF" w:rsidP="00E90A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51DFD5" w14:textId="77777777" w:rsidR="00016ECF" w:rsidRDefault="00016ECF" w:rsidP="00016ECF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14:paraId="24049D36" w14:textId="77777777" w:rsidR="00016ECF" w:rsidRDefault="00016ECF" w:rsidP="00016EC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Які протоколи відображалися в вікні лістингу протоколів до включення фільтрації?</w:t>
      </w:r>
    </w:p>
    <w:p w14:paraId="600FE83F" w14:textId="23A6FE8A" w:rsidR="00392915" w:rsidRPr="00392915" w:rsidRDefault="00392915" w:rsidP="0039291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TLSv</w:t>
      </w:r>
      <w:proofErr w:type="spellEnd"/>
      <w:r w:rsidRPr="00392915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4E697E">
        <w:rPr>
          <w:rFonts w:ascii="Times New Roman" w:hAnsi="Times New Roman" w:cs="Times New Roman"/>
          <w:sz w:val="28"/>
          <w:szCs w:val="28"/>
        </w:rPr>
        <w:t>2</w:t>
      </w:r>
      <w:r w:rsidRPr="003929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E697E">
        <w:rPr>
          <w:rFonts w:ascii="Times New Roman" w:hAnsi="Times New Roman" w:cs="Times New Roman"/>
          <w:sz w:val="28"/>
          <w:szCs w:val="28"/>
        </w:rPr>
        <w:t xml:space="preserve">TCP, ARP, DNS, </w:t>
      </w:r>
      <w:r w:rsidR="000C5466">
        <w:rPr>
          <w:rFonts w:ascii="Times New Roman" w:hAnsi="Times New Roman" w:cs="Times New Roman"/>
          <w:sz w:val="28"/>
          <w:szCs w:val="28"/>
        </w:rPr>
        <w:t>HTTP</w:t>
      </w:r>
    </w:p>
    <w:p w14:paraId="5D4DAB9A" w14:textId="77777777" w:rsidR="00016ECF" w:rsidRPr="00016ECF" w:rsidRDefault="00016ECF" w:rsidP="00016EC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Які протоколи використовувалися в збережених пакетах запиту та відповіді?</w:t>
      </w:r>
    </w:p>
    <w:p w14:paraId="07BD104F" w14:textId="77777777" w:rsidR="00016ECF" w:rsidRPr="00392915" w:rsidRDefault="00392915" w:rsidP="003929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ICP, Ethernet II, HTTP, TCP. </w:t>
      </w:r>
    </w:p>
    <w:p w14:paraId="7B27669C" w14:textId="77777777" w:rsidR="00016ECF" w:rsidRPr="00016ECF" w:rsidRDefault="00016ECF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3. Який період часу пройшов з часу відсилки першого пакету із запитом сторінки до</w:t>
      </w:r>
    </w:p>
    <w:p w14:paraId="31986C8D" w14:textId="77777777" w:rsidR="00016ECF" w:rsidRDefault="00016ECF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отримання першого пакету з відповіддю сервера?</w:t>
      </w:r>
    </w:p>
    <w:p w14:paraId="3F893D0E" w14:textId="1AD90566" w:rsidR="00D27B20" w:rsidRPr="00D27B20" w:rsidRDefault="003A44D4" w:rsidP="00D27B2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Пройшло 0,1</w:t>
      </w:r>
      <w:r w:rsidR="004E697E">
        <w:rPr>
          <w:rFonts w:ascii="Times New Roman" w:hAnsi="Times New Roman" w:cs="Times New Roman"/>
          <w:sz w:val="28"/>
          <w:szCs w:val="28"/>
          <w:lang w:val="uk-UA"/>
        </w:rPr>
        <w:t>17137</w:t>
      </w:r>
      <w:r w:rsidR="00D27B20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</w:p>
    <w:p w14:paraId="0EF82824" w14:textId="77777777" w:rsidR="00016ECF" w:rsidRDefault="00016ECF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4. Якими були вихідна та цільова адреси пакетів із запитом та із відповіддю?</w:t>
      </w:r>
    </w:p>
    <w:p w14:paraId="6128AFB0" w14:textId="77777777" w:rsidR="00392915" w:rsidRDefault="00392915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Запит:</w:t>
      </w:r>
      <w:r w:rsidR="00D27B2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0E8DF22" w14:textId="728407C8" w:rsidR="00D27B20" w:rsidRPr="000C5466" w:rsidRDefault="00032B54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Вихідна:</w:t>
      </w:r>
      <w:r w:rsidR="003A44D4" w:rsidRPr="003A4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44D4">
        <w:rPr>
          <w:rFonts w:ascii="Times New Roman" w:hAnsi="Times New Roman" w:cs="Times New Roman"/>
          <w:sz w:val="28"/>
          <w:szCs w:val="28"/>
          <w:lang w:val="uk-UA"/>
        </w:rPr>
        <w:t>192.168.</w:t>
      </w:r>
      <w:r w:rsidR="000C5466">
        <w:rPr>
          <w:rFonts w:ascii="Times New Roman" w:hAnsi="Times New Roman" w:cs="Times New Roman"/>
          <w:sz w:val="28"/>
          <w:szCs w:val="28"/>
        </w:rPr>
        <w:t>0.107</w:t>
      </w:r>
    </w:p>
    <w:p w14:paraId="30C50048" w14:textId="6D09B2E4" w:rsidR="00392915" w:rsidRPr="000C5466" w:rsidRDefault="00032B54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Цільова:</w:t>
      </w:r>
      <w:r w:rsidR="003A44D4" w:rsidRPr="003A4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44D4">
        <w:rPr>
          <w:rFonts w:ascii="Times New Roman" w:hAnsi="Times New Roman" w:cs="Times New Roman"/>
          <w:sz w:val="28"/>
          <w:szCs w:val="28"/>
          <w:lang w:val="uk-UA"/>
        </w:rPr>
        <w:t>128.119.2</w:t>
      </w:r>
      <w:r w:rsidR="000C5466">
        <w:rPr>
          <w:rFonts w:ascii="Times New Roman" w:hAnsi="Times New Roman" w:cs="Times New Roman"/>
          <w:sz w:val="28"/>
          <w:szCs w:val="28"/>
        </w:rPr>
        <w:t>45.12</w:t>
      </w:r>
    </w:p>
    <w:p w14:paraId="10A89769" w14:textId="77777777" w:rsidR="00392915" w:rsidRPr="00392915" w:rsidRDefault="00392915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92915"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</w:p>
    <w:p w14:paraId="2EC55509" w14:textId="77777777" w:rsidR="00392915" w:rsidRPr="00392915" w:rsidRDefault="00032B54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Вихідний:</w:t>
      </w:r>
      <w:r w:rsidRPr="00032B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44D4" w:rsidRPr="003A4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44D4">
        <w:rPr>
          <w:rFonts w:ascii="Times New Roman" w:hAnsi="Times New Roman" w:cs="Times New Roman"/>
          <w:sz w:val="28"/>
          <w:szCs w:val="28"/>
          <w:lang w:val="uk-UA"/>
        </w:rPr>
        <w:t>128.119.245.12</w:t>
      </w:r>
    </w:p>
    <w:p w14:paraId="635C1575" w14:textId="562ED51D" w:rsidR="00392915" w:rsidRPr="000C5466" w:rsidRDefault="00392915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915">
        <w:rPr>
          <w:rFonts w:ascii="Times New Roman" w:hAnsi="Times New Roman" w:cs="Times New Roman"/>
          <w:sz w:val="28"/>
          <w:szCs w:val="28"/>
          <w:lang w:val="uk-UA"/>
        </w:rPr>
        <w:t>Цільовий:</w:t>
      </w:r>
      <w:r w:rsidR="00032B54" w:rsidRPr="00032B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44D4">
        <w:rPr>
          <w:rFonts w:ascii="Times New Roman" w:hAnsi="Times New Roman" w:cs="Times New Roman"/>
          <w:sz w:val="28"/>
          <w:szCs w:val="28"/>
          <w:lang w:val="uk-UA"/>
        </w:rPr>
        <w:t>192.168.</w:t>
      </w:r>
      <w:r w:rsidR="000C5466">
        <w:rPr>
          <w:rFonts w:ascii="Times New Roman" w:hAnsi="Times New Roman" w:cs="Times New Roman"/>
          <w:sz w:val="28"/>
          <w:szCs w:val="28"/>
        </w:rPr>
        <w:t>0.107</w:t>
      </w:r>
    </w:p>
    <w:p w14:paraId="5EB00584" w14:textId="77777777" w:rsidR="00016ECF" w:rsidRPr="004E697E" w:rsidRDefault="00016ECF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5. Яким був перший рядок запиту на рівні протоколу HTTP?</w:t>
      </w:r>
    </w:p>
    <w:p w14:paraId="21D074E4" w14:textId="569A0002" w:rsidR="00521481" w:rsidRPr="00016ECF" w:rsidRDefault="00032B54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2B5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C5466" w:rsidRPr="000C5466">
        <w:rPr>
          <w:rFonts w:ascii="Times New Roman" w:hAnsi="Times New Roman" w:cs="Times New Roman"/>
          <w:sz w:val="28"/>
          <w:szCs w:val="28"/>
          <w:lang w:val="uk-UA"/>
        </w:rPr>
        <w:t>GET /wireshark-labs/INTRO-wireshark-file1.html HTTP/1.1\r\n</w:t>
      </w:r>
    </w:p>
    <w:p w14:paraId="552123CC" w14:textId="6CFF2D3B" w:rsidR="00760A0B" w:rsidRDefault="00016ECF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6. Яким був перший рядок відповіді на рівні протоколу HTTP?</w:t>
      </w:r>
    </w:p>
    <w:p w14:paraId="14772ED7" w14:textId="2081EA2D" w:rsidR="000C5466" w:rsidRPr="00032B54" w:rsidRDefault="000C5466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5466">
        <w:rPr>
          <w:rFonts w:ascii="Times New Roman" w:hAnsi="Times New Roman" w:cs="Times New Roman"/>
          <w:sz w:val="28"/>
          <w:szCs w:val="28"/>
          <w:lang w:val="uk-UA"/>
        </w:rPr>
        <w:t>HTTP/1.1 200 OK\r\n</w:t>
      </w:r>
      <w:bookmarkStart w:id="0" w:name="_GoBack"/>
      <w:bookmarkEnd w:id="0"/>
    </w:p>
    <w:p w14:paraId="5697D73E" w14:textId="77777777" w:rsidR="00760A0B" w:rsidRPr="004E697E" w:rsidRDefault="00760A0B" w:rsidP="00016EC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697E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1A2941C3" w14:textId="77777777" w:rsidR="00C23C0C" w:rsidRPr="00C23C0C" w:rsidRDefault="00C23C0C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E697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даної лабораторної роботи, були набуті навички використання програми </w:t>
      </w:r>
      <w:r>
        <w:rPr>
          <w:rFonts w:ascii="Times New Roman" w:hAnsi="Times New Roman" w:cs="Times New Roman"/>
          <w:sz w:val="28"/>
          <w:szCs w:val="28"/>
        </w:rPr>
        <w:t>Wireshark</w:t>
      </w:r>
      <w:r w:rsidRPr="004E69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захоплення пакетів. Було проаналізовано час за який було відправлено перший запит та отримано першу відповідь, а також було розглянуто протоколи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C23C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CCA052" w14:textId="77777777" w:rsidR="00760A0B" w:rsidRPr="00C23C0C" w:rsidRDefault="00760A0B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60A0B" w:rsidRPr="00C23C0C" w:rsidSect="003079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7B72"/>
    <w:multiLevelType w:val="hybridMultilevel"/>
    <w:tmpl w:val="15C0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17917"/>
    <w:multiLevelType w:val="hybridMultilevel"/>
    <w:tmpl w:val="27565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D81"/>
    <w:rsid w:val="00016ECF"/>
    <w:rsid w:val="00032B54"/>
    <w:rsid w:val="00075E29"/>
    <w:rsid w:val="000C5466"/>
    <w:rsid w:val="000D7346"/>
    <w:rsid w:val="00112D81"/>
    <w:rsid w:val="00117030"/>
    <w:rsid w:val="001463FE"/>
    <w:rsid w:val="001C5987"/>
    <w:rsid w:val="00237A83"/>
    <w:rsid w:val="00274170"/>
    <w:rsid w:val="002864AD"/>
    <w:rsid w:val="002B6D3D"/>
    <w:rsid w:val="002D3BE9"/>
    <w:rsid w:val="003079A4"/>
    <w:rsid w:val="0033651B"/>
    <w:rsid w:val="00373611"/>
    <w:rsid w:val="00392915"/>
    <w:rsid w:val="003944BC"/>
    <w:rsid w:val="003A44D4"/>
    <w:rsid w:val="0042057A"/>
    <w:rsid w:val="004208C0"/>
    <w:rsid w:val="004E697E"/>
    <w:rsid w:val="004F226F"/>
    <w:rsid w:val="00521481"/>
    <w:rsid w:val="00606133"/>
    <w:rsid w:val="00675DA6"/>
    <w:rsid w:val="00685C35"/>
    <w:rsid w:val="00696B60"/>
    <w:rsid w:val="006A6DC8"/>
    <w:rsid w:val="006C1EE9"/>
    <w:rsid w:val="00715DFE"/>
    <w:rsid w:val="00726B64"/>
    <w:rsid w:val="00753E41"/>
    <w:rsid w:val="00760A0B"/>
    <w:rsid w:val="007B3DCA"/>
    <w:rsid w:val="007C363F"/>
    <w:rsid w:val="007D766B"/>
    <w:rsid w:val="007E326C"/>
    <w:rsid w:val="007E43C7"/>
    <w:rsid w:val="00810CB8"/>
    <w:rsid w:val="00856028"/>
    <w:rsid w:val="00886571"/>
    <w:rsid w:val="009114F9"/>
    <w:rsid w:val="009B71DE"/>
    <w:rsid w:val="009D3C89"/>
    <w:rsid w:val="00A96E32"/>
    <w:rsid w:val="00AA4A98"/>
    <w:rsid w:val="00AC36CE"/>
    <w:rsid w:val="00AF59F2"/>
    <w:rsid w:val="00B73AD6"/>
    <w:rsid w:val="00BE2EBE"/>
    <w:rsid w:val="00C23C0C"/>
    <w:rsid w:val="00C3531A"/>
    <w:rsid w:val="00C86F4A"/>
    <w:rsid w:val="00CB15AB"/>
    <w:rsid w:val="00CC3507"/>
    <w:rsid w:val="00D27B20"/>
    <w:rsid w:val="00D31E56"/>
    <w:rsid w:val="00D940B1"/>
    <w:rsid w:val="00DB59D3"/>
    <w:rsid w:val="00DB77CB"/>
    <w:rsid w:val="00E90AEE"/>
    <w:rsid w:val="00FA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471C"/>
  <w15:docId w15:val="{BECE69E0-BFA2-439D-A256-F6372EE0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E32"/>
  </w:style>
  <w:style w:type="paragraph" w:styleId="Heading1">
    <w:name w:val="heading 1"/>
    <w:basedOn w:val="Normal"/>
    <w:link w:val="Heading1Char"/>
    <w:uiPriority w:val="9"/>
    <w:qFormat/>
    <w:rsid w:val="000D7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7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1EE9"/>
    <w:rPr>
      <w:color w:val="808080"/>
    </w:rPr>
  </w:style>
  <w:style w:type="paragraph" w:styleId="ListParagraph">
    <w:name w:val="List Paragraph"/>
    <w:basedOn w:val="Normal"/>
    <w:uiPriority w:val="34"/>
    <w:qFormat/>
    <w:rsid w:val="009D3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1E5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73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73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73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734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73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7346"/>
    <w:rPr>
      <w:rFonts w:ascii="Arial" w:eastAsia="Times New Roman" w:hAnsi="Arial" w:cs="Arial"/>
      <w:vanish/>
      <w:sz w:val="16"/>
      <w:szCs w:val="16"/>
    </w:rPr>
  </w:style>
  <w:style w:type="character" w:customStyle="1" w:styleId="source-language">
    <w:name w:val="source-language"/>
    <w:basedOn w:val="DefaultParagraphFont"/>
    <w:rsid w:val="000D7346"/>
  </w:style>
  <w:style w:type="character" w:customStyle="1" w:styleId="target-language">
    <w:name w:val="target-language"/>
    <w:basedOn w:val="DefaultParagraphFont"/>
    <w:rsid w:val="000D73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346"/>
    <w:rPr>
      <w:rFonts w:ascii="Courier New" w:eastAsia="Times New Roman" w:hAnsi="Courier New" w:cs="Courier New"/>
      <w:sz w:val="20"/>
      <w:szCs w:val="20"/>
    </w:rPr>
  </w:style>
  <w:style w:type="character" w:customStyle="1" w:styleId="pbwul">
    <w:name w:val="pbwul"/>
    <w:basedOn w:val="DefaultParagraphFont"/>
    <w:rsid w:val="000D7346"/>
  </w:style>
  <w:style w:type="character" w:customStyle="1" w:styleId="qzpluc">
    <w:name w:val="qzpluc"/>
    <w:basedOn w:val="DefaultParagraphFont"/>
    <w:rsid w:val="000D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9897">
                  <w:marLeft w:val="1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717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45917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37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2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4686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9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8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1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1424">
                                              <w:marLeft w:val="23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5593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9" w:color="1A73E8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255468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106663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473330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541579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8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3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3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00070">
                              <w:marLeft w:val="2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9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76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3111">
                              <w:marLeft w:val="225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8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1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8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2083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6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77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48340">
                                                              <w:marLeft w:val="-24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FE1E5"/>
                                                                <w:left w:val="single" w:sz="6" w:space="0" w:color="DFE1E5"/>
                                                                <w:bottom w:val="single" w:sz="6" w:space="0" w:color="DFE1E5"/>
                                                                <w:right w:val="single" w:sz="6" w:space="0" w:color="DFE1E5"/>
                                                              </w:divBdr>
                                                              <w:divsChild>
                                                                <w:div w:id="421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65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589091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155749">
                                                                              <w:marLeft w:val="0"/>
                                                                              <w:marRight w:val="3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725645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444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74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3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501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735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0638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136542">
                                                                                  <w:marLeft w:val="-240"/>
                                                                                  <w:marRight w:val="-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208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134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959</Words>
  <Characters>548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Masha</cp:lastModifiedBy>
  <cp:revision>3</cp:revision>
  <cp:lastPrinted>2018-02-11T19:53:00Z</cp:lastPrinted>
  <dcterms:created xsi:type="dcterms:W3CDTF">2020-02-26T10:49:00Z</dcterms:created>
  <dcterms:modified xsi:type="dcterms:W3CDTF">2020-03-04T08:48:00Z</dcterms:modified>
</cp:coreProperties>
</file>