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57DFA" w:rsidRPr="00F9346A" w:rsidRDefault="00257DFA" w:rsidP="00257DFA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5E6CB0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B72FE0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 w:rsidR="00760D60">
        <w:rPr>
          <w:rFonts w:ascii="Times New Roman" w:hAnsi="Times New Roman" w:cs="Times New Roman"/>
          <w:sz w:val="28"/>
          <w:szCs w:val="28"/>
          <w:lang w:val="uk-UA"/>
        </w:rPr>
        <w:t>Комп</w:t>
      </w:r>
      <w:r w:rsidR="00760D60" w:rsidRPr="00760D60">
        <w:rPr>
          <w:rFonts w:ascii="Times New Roman" w:hAnsi="Times New Roman" w:cs="Times New Roman"/>
          <w:sz w:val="28"/>
          <w:szCs w:val="28"/>
        </w:rPr>
        <w:t>’</w:t>
      </w:r>
      <w:r w:rsidR="00760D60">
        <w:rPr>
          <w:rFonts w:ascii="Times New Roman" w:hAnsi="Times New Roman" w:cs="Times New Roman"/>
          <w:sz w:val="28"/>
          <w:szCs w:val="28"/>
          <w:lang w:val="uk-UA"/>
        </w:rPr>
        <w:t>ютерні мережі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D66291">
        <w:rPr>
          <w:rFonts w:ascii="Times New Roman" w:hAnsi="Times New Roman" w:cs="Times New Roman"/>
          <w:sz w:val="28"/>
          <w:szCs w:val="28"/>
          <w:lang w:val="uk-UA"/>
        </w:rPr>
        <w:t xml:space="preserve">Протокол </w:t>
      </w:r>
      <w:r w:rsidR="00B72FE0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934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257DFA" w:rsidP="00257D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7DFA" w:rsidRPr="00F9346A" w:rsidRDefault="0051453B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 w:rsidR="00257DFA" w:rsidRPr="00F9346A">
        <w:rPr>
          <w:rFonts w:ascii="Times New Roman" w:hAnsi="Times New Roman" w:cs="Times New Roman"/>
          <w:sz w:val="28"/>
          <w:szCs w:val="28"/>
          <w:lang w:val="uk-UA"/>
        </w:rPr>
        <w:t xml:space="preserve"> 3 курсу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групи КА-77</w:t>
      </w:r>
    </w:p>
    <w:p w:rsidR="00257DFA" w:rsidRPr="00F9346A" w:rsidRDefault="0051453B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Буханевич Родион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9346A"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 w:rsidR="00E54FAC">
        <w:rPr>
          <w:rFonts w:ascii="Times New Roman" w:hAnsi="Times New Roman" w:cs="Times New Roman"/>
          <w:sz w:val="28"/>
          <w:szCs w:val="28"/>
          <w:lang w:val="uk-UA"/>
        </w:rPr>
        <w:t xml:space="preserve"> Кухарєв С.О.</w:t>
      </w: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57DFA" w:rsidRPr="00F9346A" w:rsidRDefault="00257DFA" w:rsidP="00257D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  <w:r w:rsidRPr="00F9346A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257DFA" w:rsidRDefault="00CE45EB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Пакети для відповідей 1-6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No.     Time           Source                Destination           Protocol Length Info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33 2.156526       192.168.0.101         192.168.0.1           DNS      72     Standard query 0x00f6 </w:t>
      </w:r>
      <w:proofErr w:type="gramStart"/>
      <w:r w:rsidRPr="0051453B">
        <w:rPr>
          <w:lang w:val="en-US"/>
        </w:rPr>
        <w:t>A</w:t>
      </w:r>
      <w:proofErr w:type="gramEnd"/>
      <w:r w:rsidRPr="0051453B">
        <w:rPr>
          <w:lang w:val="en-US"/>
        </w:rPr>
        <w:t xml:space="preserve"> www.ietf.org</w:t>
      </w:r>
    </w:p>
    <w:p w:rsidR="0051453B" w:rsidRPr="0051453B" w:rsidRDefault="0051453B" w:rsidP="0051453B">
      <w:pPr>
        <w:spacing w:line="240" w:lineRule="auto"/>
        <w:rPr>
          <w:lang w:val="en-US"/>
        </w:rPr>
      </w:pP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Frame 33: 72 bytes on wire (576 bits), 72 bytes captured (576 bits) on interface \Device\NPF_{B00D5FF3-E366-47DF-A1CA-F139AE16F5AE}, id 0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Ethernet II, Src: 12:b3:18:08:af:dd (12:b3:18:08:af:dd), Dst: Tp-LinkT_34:cf:c2 (c0:4a:00:34:cf:c2)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Internet Protocol Version 4, Src: 192.168.0.101, </w:t>
      </w:r>
      <w:proofErr w:type="gramStart"/>
      <w:r w:rsidRPr="0051453B">
        <w:rPr>
          <w:lang w:val="en-US"/>
        </w:rPr>
        <w:t>Dst</w:t>
      </w:r>
      <w:proofErr w:type="gramEnd"/>
      <w:r w:rsidRPr="0051453B">
        <w:rPr>
          <w:lang w:val="en-US"/>
        </w:rPr>
        <w:t>: 192.168.0.1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User Datagram Protocol, Src Port: 6858, </w:t>
      </w:r>
      <w:proofErr w:type="gramStart"/>
      <w:r w:rsidRPr="0051453B">
        <w:rPr>
          <w:lang w:val="en-US"/>
        </w:rPr>
        <w:t>Dst</w:t>
      </w:r>
      <w:proofErr w:type="gramEnd"/>
      <w:r w:rsidRPr="0051453B">
        <w:rPr>
          <w:lang w:val="en-US"/>
        </w:rPr>
        <w:t xml:space="preserve"> Port: 53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Domain Name System (query)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Transaction ID: 0x00f6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Flags: 0x0100 Standard query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0... .... .... ....</w:t>
      </w:r>
      <w:proofErr w:type="gramEnd"/>
      <w:r w:rsidRPr="0051453B">
        <w:rPr>
          <w:lang w:val="en-US"/>
        </w:rPr>
        <w:t xml:space="preserve"> = Response: Message is a query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.000 </w:t>
      </w:r>
      <w:proofErr w:type="gramStart"/>
      <w:r w:rsidRPr="0051453B">
        <w:rPr>
          <w:lang w:val="en-US"/>
        </w:rPr>
        <w:t>0</w:t>
      </w:r>
      <w:proofErr w:type="gramEnd"/>
      <w:r w:rsidRPr="0051453B">
        <w:rPr>
          <w:lang w:val="en-US"/>
        </w:rPr>
        <w:t xml:space="preserve">... </w:t>
      </w:r>
      <w:proofErr w:type="gramStart"/>
      <w:r w:rsidRPr="0051453B">
        <w:rPr>
          <w:lang w:val="en-US"/>
        </w:rPr>
        <w:t>.... ....</w:t>
      </w:r>
      <w:proofErr w:type="gramEnd"/>
      <w:r w:rsidRPr="0051453B">
        <w:rPr>
          <w:lang w:val="en-US"/>
        </w:rPr>
        <w:t xml:space="preserve"> = Opcode: Standard query (0)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.... ..0. </w:t>
      </w:r>
      <w:proofErr w:type="gramStart"/>
      <w:r w:rsidRPr="0051453B">
        <w:rPr>
          <w:lang w:val="en-US"/>
        </w:rPr>
        <w:t>.... ....</w:t>
      </w:r>
      <w:proofErr w:type="gramEnd"/>
      <w:r w:rsidRPr="0051453B">
        <w:rPr>
          <w:lang w:val="en-US"/>
        </w:rPr>
        <w:t xml:space="preserve"> = Truncated: Message is not truncated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.... ...</w:t>
      </w:r>
      <w:proofErr w:type="gramEnd"/>
      <w:r w:rsidRPr="0051453B">
        <w:rPr>
          <w:lang w:val="en-US"/>
        </w:rPr>
        <w:t xml:space="preserve">1 .... </w:t>
      </w:r>
      <w:proofErr w:type="gramStart"/>
      <w:r w:rsidRPr="0051453B">
        <w:rPr>
          <w:lang w:val="en-US"/>
        </w:rPr>
        <w:t>....</w:t>
      </w:r>
      <w:proofErr w:type="gramEnd"/>
      <w:r w:rsidRPr="0051453B">
        <w:rPr>
          <w:lang w:val="en-US"/>
        </w:rPr>
        <w:t xml:space="preserve"> = Recursion desired: Do query recursively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.... .... .</w:t>
      </w:r>
      <w:proofErr w:type="gramStart"/>
      <w:r w:rsidRPr="0051453B">
        <w:rPr>
          <w:lang w:val="en-US"/>
        </w:rPr>
        <w:t>0.. ....</w:t>
      </w:r>
      <w:proofErr w:type="gramEnd"/>
      <w:r w:rsidRPr="0051453B">
        <w:rPr>
          <w:lang w:val="en-US"/>
        </w:rPr>
        <w:t xml:space="preserve"> = Z: reserved (0)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.... .... ...</w:t>
      </w:r>
      <w:proofErr w:type="gramEnd"/>
      <w:r w:rsidRPr="0051453B">
        <w:rPr>
          <w:lang w:val="en-US"/>
        </w:rPr>
        <w:t>0 .... = Non-authenticated data: Unacceptable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Questions: </w:t>
      </w:r>
      <w:proofErr w:type="gramStart"/>
      <w:r w:rsidRPr="0051453B">
        <w:rPr>
          <w:lang w:val="en-US"/>
        </w:rPr>
        <w:t>1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Answer RRs: </w:t>
      </w:r>
      <w:proofErr w:type="gramStart"/>
      <w:r w:rsidRPr="0051453B">
        <w:rPr>
          <w:lang w:val="en-US"/>
        </w:rPr>
        <w:t>0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Authority RRs: </w:t>
      </w:r>
      <w:proofErr w:type="gramStart"/>
      <w:r w:rsidRPr="0051453B">
        <w:rPr>
          <w:lang w:val="en-US"/>
        </w:rPr>
        <w:t>0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Additional RRs: </w:t>
      </w:r>
      <w:proofErr w:type="gramStart"/>
      <w:r w:rsidRPr="0051453B">
        <w:rPr>
          <w:lang w:val="en-US"/>
        </w:rPr>
        <w:t>0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Queries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www.ietf.org: type </w:t>
      </w:r>
      <w:proofErr w:type="gramStart"/>
      <w:r w:rsidRPr="0051453B">
        <w:rPr>
          <w:lang w:val="en-US"/>
        </w:rPr>
        <w:t>A</w:t>
      </w:r>
      <w:proofErr w:type="gramEnd"/>
      <w:r w:rsidRPr="0051453B">
        <w:rPr>
          <w:lang w:val="en-US"/>
        </w:rPr>
        <w:t>, class IN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[Response In: 37]</w:t>
      </w:r>
    </w:p>
    <w:p w:rsidR="0051453B" w:rsidRPr="0051453B" w:rsidRDefault="0051453B" w:rsidP="0051453B">
      <w:pPr>
        <w:spacing w:line="240" w:lineRule="auto"/>
        <w:rPr>
          <w:lang w:val="en-US"/>
        </w:rPr>
      </w:pP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No.     Time           Source                Destination           Protocol Length Info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34 2.182159       192.168.0.101         192.168.0.1           DNS      72     Standard query 0x00f6 </w:t>
      </w:r>
      <w:proofErr w:type="gramStart"/>
      <w:r w:rsidRPr="0051453B">
        <w:rPr>
          <w:lang w:val="en-US"/>
        </w:rPr>
        <w:t>A</w:t>
      </w:r>
      <w:proofErr w:type="gramEnd"/>
      <w:r w:rsidRPr="0051453B">
        <w:rPr>
          <w:lang w:val="en-US"/>
        </w:rPr>
        <w:t xml:space="preserve"> www.ietf.org</w:t>
      </w:r>
    </w:p>
    <w:p w:rsidR="0051453B" w:rsidRPr="0051453B" w:rsidRDefault="0051453B" w:rsidP="0051453B">
      <w:pPr>
        <w:spacing w:line="240" w:lineRule="auto"/>
        <w:rPr>
          <w:lang w:val="en-US"/>
        </w:rPr>
      </w:pP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Frame 34: 72 bytes on wire (576 bits), 72 bytes captured (576 bits) on interface \Device\NPF_{B00D5FF3-E366-47DF-A1CA-F139AE16F5AE}, id 0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lastRenderedPageBreak/>
        <w:t>Ethernet II, Src: 12:b3:18:08:af:dd (12:b3:18:08:af:dd), Dst: Tp-LinkT_34:cf:c2 (c0:4a:00:34:cf:c2)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Internet Protocol Version 4, Src: 192.168.0.101, </w:t>
      </w:r>
      <w:proofErr w:type="gramStart"/>
      <w:r w:rsidRPr="0051453B">
        <w:rPr>
          <w:lang w:val="en-US"/>
        </w:rPr>
        <w:t>Dst</w:t>
      </w:r>
      <w:proofErr w:type="gramEnd"/>
      <w:r w:rsidRPr="0051453B">
        <w:rPr>
          <w:lang w:val="en-US"/>
        </w:rPr>
        <w:t>: 192.168.0.1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User Datagram Protocol, Src Port: 6858, </w:t>
      </w:r>
      <w:proofErr w:type="gramStart"/>
      <w:r w:rsidRPr="0051453B">
        <w:rPr>
          <w:lang w:val="en-US"/>
        </w:rPr>
        <w:t>Dst</w:t>
      </w:r>
      <w:proofErr w:type="gramEnd"/>
      <w:r w:rsidRPr="0051453B">
        <w:rPr>
          <w:lang w:val="en-US"/>
        </w:rPr>
        <w:t xml:space="preserve"> Port: 53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Domain Name System (query)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Transaction ID: 0x00f6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[Expert Info (Warning/Protocol): DNS query retransmission. Original request in frame 33]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Flags: 0x0100 Standard query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0... .... .... ....</w:t>
      </w:r>
      <w:proofErr w:type="gramEnd"/>
      <w:r w:rsidRPr="0051453B">
        <w:rPr>
          <w:lang w:val="en-US"/>
        </w:rPr>
        <w:t xml:space="preserve"> = Response: Message is a query</w:t>
      </w:r>
    </w:p>
    <w:p w:rsidR="0051453B" w:rsidRDefault="0051453B" w:rsidP="0051453B">
      <w:pPr>
        <w:spacing w:line="240" w:lineRule="auto"/>
      </w:pPr>
      <w:r w:rsidRPr="0051453B">
        <w:rPr>
          <w:lang w:val="en-US"/>
        </w:rPr>
        <w:t xml:space="preserve">        </w:t>
      </w:r>
      <w:r>
        <w:t>.000 0... .... .... = Opcode: Standard query (0)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.... ..0. </w:t>
      </w:r>
      <w:proofErr w:type="gramStart"/>
      <w:r w:rsidRPr="0051453B">
        <w:rPr>
          <w:lang w:val="en-US"/>
        </w:rPr>
        <w:t>.... ....</w:t>
      </w:r>
      <w:proofErr w:type="gramEnd"/>
      <w:r w:rsidRPr="0051453B">
        <w:rPr>
          <w:lang w:val="en-US"/>
        </w:rPr>
        <w:t xml:space="preserve"> = Truncated: Message is not truncated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.... ...</w:t>
      </w:r>
      <w:proofErr w:type="gramEnd"/>
      <w:r w:rsidRPr="0051453B">
        <w:rPr>
          <w:lang w:val="en-US"/>
        </w:rPr>
        <w:t xml:space="preserve">1 .... </w:t>
      </w:r>
      <w:proofErr w:type="gramStart"/>
      <w:r w:rsidRPr="0051453B">
        <w:rPr>
          <w:lang w:val="en-US"/>
        </w:rPr>
        <w:t>....</w:t>
      </w:r>
      <w:proofErr w:type="gramEnd"/>
      <w:r w:rsidRPr="0051453B">
        <w:rPr>
          <w:lang w:val="en-US"/>
        </w:rPr>
        <w:t xml:space="preserve"> = Recursion desired: Do query recursively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.... .... .</w:t>
      </w:r>
      <w:proofErr w:type="gramStart"/>
      <w:r w:rsidRPr="0051453B">
        <w:rPr>
          <w:lang w:val="en-US"/>
        </w:rPr>
        <w:t>0.. ....</w:t>
      </w:r>
      <w:proofErr w:type="gramEnd"/>
      <w:r w:rsidRPr="0051453B">
        <w:rPr>
          <w:lang w:val="en-US"/>
        </w:rPr>
        <w:t xml:space="preserve"> = Z: reserved (0)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.... .... ...</w:t>
      </w:r>
      <w:proofErr w:type="gramEnd"/>
      <w:r w:rsidRPr="0051453B">
        <w:rPr>
          <w:lang w:val="en-US"/>
        </w:rPr>
        <w:t>0 .... = Non-authenticated data: Unacceptable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Questions: </w:t>
      </w:r>
      <w:proofErr w:type="gramStart"/>
      <w:r w:rsidRPr="0051453B">
        <w:rPr>
          <w:lang w:val="en-US"/>
        </w:rPr>
        <w:t>1</w:t>
      </w:r>
      <w:proofErr w:type="gramEnd"/>
    </w:p>
    <w:p w:rsidR="0051453B" w:rsidRDefault="0051453B" w:rsidP="0051453B">
      <w:pPr>
        <w:spacing w:line="240" w:lineRule="auto"/>
      </w:pPr>
      <w:r w:rsidRPr="0051453B">
        <w:rPr>
          <w:lang w:val="en-US"/>
        </w:rPr>
        <w:t xml:space="preserve">    </w:t>
      </w:r>
      <w:r>
        <w:t>Answer RRs: 0</w:t>
      </w:r>
    </w:p>
    <w:p w:rsidR="0051453B" w:rsidRDefault="0051453B" w:rsidP="0051453B">
      <w:pPr>
        <w:spacing w:line="240" w:lineRule="auto"/>
      </w:pPr>
      <w:r>
        <w:t xml:space="preserve">    Authority RRs: 0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Additional RRs: </w:t>
      </w:r>
      <w:proofErr w:type="gramStart"/>
      <w:r w:rsidRPr="0051453B">
        <w:rPr>
          <w:lang w:val="en-US"/>
        </w:rPr>
        <w:t>0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Queries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www.ietf.org: type </w:t>
      </w:r>
      <w:proofErr w:type="gramStart"/>
      <w:r w:rsidRPr="0051453B">
        <w:rPr>
          <w:lang w:val="en-US"/>
        </w:rPr>
        <w:t>A</w:t>
      </w:r>
      <w:proofErr w:type="gramEnd"/>
      <w:r w:rsidRPr="0051453B">
        <w:rPr>
          <w:lang w:val="en-US"/>
        </w:rPr>
        <w:t>, class IN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[Retransmitted request. Original request in: 33]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[Retransmission: True]</w:t>
      </w:r>
    </w:p>
    <w:p w:rsidR="0051453B" w:rsidRPr="0051453B" w:rsidRDefault="0051453B" w:rsidP="0051453B">
      <w:pPr>
        <w:spacing w:line="240" w:lineRule="auto"/>
        <w:rPr>
          <w:lang w:val="en-US"/>
        </w:rPr>
      </w:pP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No.     Time           Source                Destination           Protocol Length Info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37 2.389594       192.168.0.1           192.168.0.101         DNS      149    Standard query response 0x00f6 A www.ietf.org CNAME www.ietf.org.cdn.cloudflare.net A 104.20.1.85 A 104.20.0.85</w:t>
      </w:r>
    </w:p>
    <w:p w:rsidR="0051453B" w:rsidRPr="0051453B" w:rsidRDefault="0051453B" w:rsidP="0051453B">
      <w:pPr>
        <w:spacing w:line="240" w:lineRule="auto"/>
        <w:rPr>
          <w:lang w:val="en-US"/>
        </w:rPr>
      </w:pP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Frame 37: 149 bytes on wire (1192 bits), 149 bytes captured (1192 bits) on interface \Device\NPF_{B00D5FF3-E366-47DF-A1CA-F139AE16F5AE}, id 0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Ethernet II, Src: Tp-LinkT_34:cf:c2 (c0:4a:00:34:cf:c2), Dst: 12:b3:18:08:af:dd (12:b3:18:08:af:dd)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Internet Protocol Version 4, Src: 192.168.0.1, </w:t>
      </w:r>
      <w:proofErr w:type="gramStart"/>
      <w:r w:rsidRPr="0051453B">
        <w:rPr>
          <w:lang w:val="en-US"/>
        </w:rPr>
        <w:t>Dst</w:t>
      </w:r>
      <w:proofErr w:type="gramEnd"/>
      <w:r w:rsidRPr="0051453B">
        <w:rPr>
          <w:lang w:val="en-US"/>
        </w:rPr>
        <w:t>: 192.168.0.101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User Datagram Protocol, Src Port: 53, </w:t>
      </w:r>
      <w:proofErr w:type="gramStart"/>
      <w:r w:rsidRPr="0051453B">
        <w:rPr>
          <w:lang w:val="en-US"/>
        </w:rPr>
        <w:t>Dst</w:t>
      </w:r>
      <w:proofErr w:type="gramEnd"/>
      <w:r w:rsidRPr="0051453B">
        <w:rPr>
          <w:lang w:val="en-US"/>
        </w:rPr>
        <w:t xml:space="preserve"> Port: 6858</w:t>
      </w:r>
    </w:p>
    <w:p w:rsidR="0051453B" w:rsidRDefault="0051453B" w:rsidP="0051453B">
      <w:pPr>
        <w:spacing w:line="240" w:lineRule="auto"/>
      </w:pPr>
      <w:r>
        <w:t>Domain Name System (response)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lastRenderedPageBreak/>
        <w:t xml:space="preserve">    Transaction ID: 0x00f6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Flags: 0x8180 Standard query response, No error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1... .... .... ....</w:t>
      </w:r>
      <w:proofErr w:type="gramEnd"/>
      <w:r w:rsidRPr="0051453B">
        <w:rPr>
          <w:lang w:val="en-US"/>
        </w:rPr>
        <w:t xml:space="preserve"> = Response: Message is a response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.000 </w:t>
      </w:r>
      <w:proofErr w:type="gramStart"/>
      <w:r w:rsidRPr="0051453B">
        <w:rPr>
          <w:lang w:val="en-US"/>
        </w:rPr>
        <w:t>0</w:t>
      </w:r>
      <w:proofErr w:type="gramEnd"/>
      <w:r w:rsidRPr="0051453B">
        <w:rPr>
          <w:lang w:val="en-US"/>
        </w:rPr>
        <w:t xml:space="preserve">... </w:t>
      </w:r>
      <w:proofErr w:type="gramStart"/>
      <w:r w:rsidRPr="0051453B">
        <w:rPr>
          <w:lang w:val="en-US"/>
        </w:rPr>
        <w:t>.... ....</w:t>
      </w:r>
      <w:proofErr w:type="gramEnd"/>
      <w:r w:rsidRPr="0051453B">
        <w:rPr>
          <w:lang w:val="en-US"/>
        </w:rPr>
        <w:t xml:space="preserve"> = Opcode: Standard query (0)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.... .</w:t>
      </w:r>
      <w:proofErr w:type="gramStart"/>
      <w:r w:rsidRPr="0051453B">
        <w:rPr>
          <w:lang w:val="en-US"/>
        </w:rPr>
        <w:t>0.. .... ....</w:t>
      </w:r>
      <w:proofErr w:type="gramEnd"/>
      <w:r w:rsidRPr="0051453B">
        <w:rPr>
          <w:lang w:val="en-US"/>
        </w:rPr>
        <w:t xml:space="preserve"> = Authoritative: Server is not an authority for domain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.... ..0. </w:t>
      </w:r>
      <w:proofErr w:type="gramStart"/>
      <w:r w:rsidRPr="0051453B">
        <w:rPr>
          <w:lang w:val="en-US"/>
        </w:rPr>
        <w:t>.... ....</w:t>
      </w:r>
      <w:proofErr w:type="gramEnd"/>
      <w:r w:rsidRPr="0051453B">
        <w:rPr>
          <w:lang w:val="en-US"/>
        </w:rPr>
        <w:t xml:space="preserve"> = Truncated: Message is not truncated</w:t>
      </w:r>
    </w:p>
    <w:p w:rsidR="0051453B" w:rsidRDefault="0051453B" w:rsidP="0051453B">
      <w:pPr>
        <w:spacing w:line="240" w:lineRule="auto"/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.... ...</w:t>
      </w:r>
      <w:proofErr w:type="gramEnd"/>
      <w:r>
        <w:t>1 .... .... = Recursion desired: Do query recursively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.... ....</w:t>
      </w:r>
      <w:proofErr w:type="gramEnd"/>
      <w:r w:rsidRPr="0051453B">
        <w:rPr>
          <w:lang w:val="en-US"/>
        </w:rPr>
        <w:t xml:space="preserve"> 1... </w:t>
      </w:r>
      <w:proofErr w:type="gramStart"/>
      <w:r w:rsidRPr="0051453B">
        <w:rPr>
          <w:lang w:val="en-US"/>
        </w:rPr>
        <w:t>....</w:t>
      </w:r>
      <w:proofErr w:type="gramEnd"/>
      <w:r w:rsidRPr="0051453B">
        <w:rPr>
          <w:lang w:val="en-US"/>
        </w:rPr>
        <w:t xml:space="preserve"> = Recursion available: Server can do recursive queries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.... .... .</w:t>
      </w:r>
      <w:proofErr w:type="gramStart"/>
      <w:r w:rsidRPr="0051453B">
        <w:rPr>
          <w:lang w:val="en-US"/>
        </w:rPr>
        <w:t>0.. ....</w:t>
      </w:r>
      <w:proofErr w:type="gramEnd"/>
      <w:r w:rsidRPr="0051453B">
        <w:rPr>
          <w:lang w:val="en-US"/>
        </w:rPr>
        <w:t xml:space="preserve"> = Z: reserved (0)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.... .... ..0. .... = Answer authenticated: </w:t>
      </w:r>
      <w:proofErr w:type="gramStart"/>
      <w:r w:rsidRPr="0051453B">
        <w:rPr>
          <w:lang w:val="en-US"/>
        </w:rPr>
        <w:t>Answer/authority portion was not authenticated by the server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.... .... ...</w:t>
      </w:r>
      <w:proofErr w:type="gramEnd"/>
      <w:r w:rsidRPr="0051453B">
        <w:rPr>
          <w:lang w:val="en-US"/>
        </w:rPr>
        <w:t>0 .... = Non-authenticated data: Unacceptable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.... .... ....</w:t>
      </w:r>
      <w:proofErr w:type="gramEnd"/>
      <w:r w:rsidRPr="0051453B">
        <w:rPr>
          <w:lang w:val="en-US"/>
        </w:rPr>
        <w:t xml:space="preserve"> 0000 = Reply code: No error (0)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Questions: </w:t>
      </w:r>
      <w:proofErr w:type="gramStart"/>
      <w:r w:rsidRPr="0051453B">
        <w:rPr>
          <w:lang w:val="en-US"/>
        </w:rPr>
        <w:t>1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Answer RRs: </w:t>
      </w:r>
      <w:proofErr w:type="gramStart"/>
      <w:r w:rsidRPr="0051453B">
        <w:rPr>
          <w:lang w:val="en-US"/>
        </w:rPr>
        <w:t>3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Authority RRs: </w:t>
      </w:r>
      <w:proofErr w:type="gramStart"/>
      <w:r w:rsidRPr="0051453B">
        <w:rPr>
          <w:lang w:val="en-US"/>
        </w:rPr>
        <w:t>0</w:t>
      </w:r>
      <w:proofErr w:type="gramEnd"/>
    </w:p>
    <w:p w:rsidR="0051453B" w:rsidRDefault="0051453B" w:rsidP="0051453B">
      <w:pPr>
        <w:spacing w:line="240" w:lineRule="auto"/>
      </w:pPr>
      <w:r w:rsidRPr="0051453B">
        <w:rPr>
          <w:lang w:val="en-US"/>
        </w:rPr>
        <w:t xml:space="preserve">    </w:t>
      </w:r>
      <w:r>
        <w:t>Additional RRs: 0</w:t>
      </w:r>
    </w:p>
    <w:p w:rsidR="0051453B" w:rsidRDefault="0051453B" w:rsidP="0051453B">
      <w:pPr>
        <w:spacing w:line="240" w:lineRule="auto"/>
      </w:pPr>
      <w:r>
        <w:t xml:space="preserve">    Queries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www.ietf.org: type </w:t>
      </w:r>
      <w:proofErr w:type="gramStart"/>
      <w:r w:rsidRPr="0051453B">
        <w:rPr>
          <w:lang w:val="en-US"/>
        </w:rPr>
        <w:t>A</w:t>
      </w:r>
      <w:proofErr w:type="gramEnd"/>
      <w:r w:rsidRPr="0051453B">
        <w:rPr>
          <w:lang w:val="en-US"/>
        </w:rPr>
        <w:t>, class IN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Answers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www.ietf.org: type CNAME, class IN, cname www.ietf.org.cdn.cloudflare.net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www.ietf.org.cdn.cloudflare.net: type </w:t>
      </w:r>
      <w:proofErr w:type="gramStart"/>
      <w:r w:rsidRPr="0051453B">
        <w:rPr>
          <w:lang w:val="en-US"/>
        </w:rPr>
        <w:t>A</w:t>
      </w:r>
      <w:proofErr w:type="gramEnd"/>
      <w:r w:rsidRPr="0051453B">
        <w:rPr>
          <w:lang w:val="en-US"/>
        </w:rPr>
        <w:t>, class IN, addr 104.20.1.85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www.ietf.org.cdn.cloudflare.net: type </w:t>
      </w:r>
      <w:proofErr w:type="gramStart"/>
      <w:r w:rsidRPr="0051453B">
        <w:rPr>
          <w:lang w:val="en-US"/>
        </w:rPr>
        <w:t>A</w:t>
      </w:r>
      <w:proofErr w:type="gramEnd"/>
      <w:r w:rsidRPr="0051453B">
        <w:rPr>
          <w:lang w:val="en-US"/>
        </w:rPr>
        <w:t>, class IN, addr 104.20.0.85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[Request </w:t>
      </w:r>
      <w:proofErr w:type="gramStart"/>
      <w:r w:rsidRPr="0051453B">
        <w:rPr>
          <w:lang w:val="en-US"/>
        </w:rPr>
        <w:t>In:</w:t>
      </w:r>
      <w:proofErr w:type="gramEnd"/>
      <w:r w:rsidRPr="0051453B">
        <w:rPr>
          <w:lang w:val="en-US"/>
        </w:rPr>
        <w:t xml:space="preserve"> 33]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[Time: 0.233068000 seconds]</w:t>
      </w:r>
    </w:p>
    <w:p w:rsidR="0051453B" w:rsidRPr="0051453B" w:rsidRDefault="0051453B" w:rsidP="0051453B">
      <w:pPr>
        <w:spacing w:line="240" w:lineRule="auto"/>
        <w:rPr>
          <w:lang w:val="en-US"/>
        </w:rPr>
      </w:pP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No.     Time           Source                Destination           Protocol Length Info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38 2.389595       192.168.0.1           192.168.0.101         DNS      149    Standard query response 0x00f6 A www.ietf.org CNAME www.ietf.org.cdn.cloudflare.net A 104.20.1.85 A 104.20.0.85</w:t>
      </w:r>
    </w:p>
    <w:p w:rsidR="0051453B" w:rsidRPr="0051453B" w:rsidRDefault="0051453B" w:rsidP="0051453B">
      <w:pPr>
        <w:spacing w:line="240" w:lineRule="auto"/>
        <w:rPr>
          <w:lang w:val="en-US"/>
        </w:rPr>
      </w:pP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Frame 38: 149 bytes on wire (1192 bits), 149 bytes captured (1192 bits) on interface \Device\NPF_{B00D5FF3-E366-47DF-A1CA-F139AE16F5AE}, id 0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lastRenderedPageBreak/>
        <w:t>Ethernet II, Src: Tp-LinkT_34:cf:c2 (c0:4a:00:34:cf:c2), Dst: 12:b3:18:08:af:dd (12:b3:18:08:af:dd)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Internet Protocol Version 4, Src: 192.168.0.1, </w:t>
      </w:r>
      <w:proofErr w:type="gramStart"/>
      <w:r w:rsidRPr="0051453B">
        <w:rPr>
          <w:lang w:val="en-US"/>
        </w:rPr>
        <w:t>Dst</w:t>
      </w:r>
      <w:proofErr w:type="gramEnd"/>
      <w:r w:rsidRPr="0051453B">
        <w:rPr>
          <w:lang w:val="en-US"/>
        </w:rPr>
        <w:t>: 192.168.0.101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User Datagram Protocol, Src Port: 53, </w:t>
      </w:r>
      <w:proofErr w:type="gramStart"/>
      <w:r w:rsidRPr="0051453B">
        <w:rPr>
          <w:lang w:val="en-US"/>
        </w:rPr>
        <w:t>Dst</w:t>
      </w:r>
      <w:proofErr w:type="gramEnd"/>
      <w:r w:rsidRPr="0051453B">
        <w:rPr>
          <w:lang w:val="en-US"/>
        </w:rPr>
        <w:t xml:space="preserve"> Port: 6858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>Domain Name System (response)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Transaction ID: 0x00f6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[Expert Info (Warning/Protocol): DNS response retransmission. Original response in frame 37]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Flags: 0x8180 Standard query response, No error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1... .... .... ....</w:t>
      </w:r>
      <w:proofErr w:type="gramEnd"/>
      <w:r w:rsidRPr="0051453B">
        <w:rPr>
          <w:lang w:val="en-US"/>
        </w:rPr>
        <w:t xml:space="preserve"> = Response: Message is a response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.000 </w:t>
      </w:r>
      <w:proofErr w:type="gramStart"/>
      <w:r w:rsidRPr="0051453B">
        <w:rPr>
          <w:lang w:val="en-US"/>
        </w:rPr>
        <w:t>0</w:t>
      </w:r>
      <w:proofErr w:type="gramEnd"/>
      <w:r w:rsidRPr="0051453B">
        <w:rPr>
          <w:lang w:val="en-US"/>
        </w:rPr>
        <w:t xml:space="preserve">... </w:t>
      </w:r>
      <w:proofErr w:type="gramStart"/>
      <w:r w:rsidRPr="0051453B">
        <w:rPr>
          <w:lang w:val="en-US"/>
        </w:rPr>
        <w:t>.... ....</w:t>
      </w:r>
      <w:proofErr w:type="gramEnd"/>
      <w:r w:rsidRPr="0051453B">
        <w:rPr>
          <w:lang w:val="en-US"/>
        </w:rPr>
        <w:t xml:space="preserve"> = Opcode: Standard query (0)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.... .</w:t>
      </w:r>
      <w:proofErr w:type="gramStart"/>
      <w:r w:rsidRPr="0051453B">
        <w:rPr>
          <w:lang w:val="en-US"/>
        </w:rPr>
        <w:t>0.. .... ....</w:t>
      </w:r>
      <w:proofErr w:type="gramEnd"/>
      <w:r w:rsidRPr="0051453B">
        <w:rPr>
          <w:lang w:val="en-US"/>
        </w:rPr>
        <w:t xml:space="preserve"> = Authoritative: Server is not an authority for domain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.... ..0. </w:t>
      </w:r>
      <w:proofErr w:type="gramStart"/>
      <w:r w:rsidRPr="0051453B">
        <w:rPr>
          <w:lang w:val="en-US"/>
        </w:rPr>
        <w:t>.... ....</w:t>
      </w:r>
      <w:proofErr w:type="gramEnd"/>
      <w:r w:rsidRPr="0051453B">
        <w:rPr>
          <w:lang w:val="en-US"/>
        </w:rPr>
        <w:t xml:space="preserve"> = Truncated: Message is not truncated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.... ...</w:t>
      </w:r>
      <w:proofErr w:type="gramEnd"/>
      <w:r w:rsidRPr="0051453B">
        <w:rPr>
          <w:lang w:val="en-US"/>
        </w:rPr>
        <w:t xml:space="preserve">1 .... </w:t>
      </w:r>
      <w:proofErr w:type="gramStart"/>
      <w:r w:rsidRPr="0051453B">
        <w:rPr>
          <w:lang w:val="en-US"/>
        </w:rPr>
        <w:t>....</w:t>
      </w:r>
      <w:proofErr w:type="gramEnd"/>
      <w:r w:rsidRPr="0051453B">
        <w:rPr>
          <w:lang w:val="en-US"/>
        </w:rPr>
        <w:t xml:space="preserve"> = Recursion desired: Do query recursively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.... ....</w:t>
      </w:r>
      <w:proofErr w:type="gramEnd"/>
      <w:r w:rsidRPr="0051453B">
        <w:rPr>
          <w:lang w:val="en-US"/>
        </w:rPr>
        <w:t xml:space="preserve"> 1... </w:t>
      </w:r>
      <w:proofErr w:type="gramStart"/>
      <w:r w:rsidRPr="0051453B">
        <w:rPr>
          <w:lang w:val="en-US"/>
        </w:rPr>
        <w:t>....</w:t>
      </w:r>
      <w:proofErr w:type="gramEnd"/>
      <w:r w:rsidRPr="0051453B">
        <w:rPr>
          <w:lang w:val="en-US"/>
        </w:rPr>
        <w:t xml:space="preserve"> = Recursion available: Server can do recursive queries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.... .... .</w:t>
      </w:r>
      <w:proofErr w:type="gramStart"/>
      <w:r w:rsidRPr="0051453B">
        <w:rPr>
          <w:lang w:val="en-US"/>
        </w:rPr>
        <w:t>0.. ....</w:t>
      </w:r>
      <w:proofErr w:type="gramEnd"/>
      <w:r w:rsidRPr="0051453B">
        <w:rPr>
          <w:lang w:val="en-US"/>
        </w:rPr>
        <w:t xml:space="preserve"> = Z: reserved (0)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.... .... ..0. .... = Answer authenticated: </w:t>
      </w:r>
      <w:proofErr w:type="gramStart"/>
      <w:r w:rsidRPr="0051453B">
        <w:rPr>
          <w:lang w:val="en-US"/>
        </w:rPr>
        <w:t>Answer/authority portion was not authenticated by the server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.... .... ...</w:t>
      </w:r>
      <w:proofErr w:type="gramEnd"/>
      <w:r w:rsidRPr="0051453B">
        <w:rPr>
          <w:lang w:val="en-US"/>
        </w:rPr>
        <w:t>0 .... = Non-authenticated data: Unacceptable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</w:t>
      </w:r>
      <w:proofErr w:type="gramStart"/>
      <w:r w:rsidRPr="0051453B">
        <w:rPr>
          <w:lang w:val="en-US"/>
        </w:rPr>
        <w:t>.... .... ....</w:t>
      </w:r>
      <w:proofErr w:type="gramEnd"/>
      <w:r w:rsidRPr="0051453B">
        <w:rPr>
          <w:lang w:val="en-US"/>
        </w:rPr>
        <w:t xml:space="preserve"> 0000 = Reply code: No error (0)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Questions: </w:t>
      </w:r>
      <w:proofErr w:type="gramStart"/>
      <w:r w:rsidRPr="0051453B">
        <w:rPr>
          <w:lang w:val="en-US"/>
        </w:rPr>
        <w:t>1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Answer RRs: </w:t>
      </w:r>
      <w:proofErr w:type="gramStart"/>
      <w:r w:rsidRPr="0051453B">
        <w:rPr>
          <w:lang w:val="en-US"/>
        </w:rPr>
        <w:t>3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Authority RRs: </w:t>
      </w:r>
      <w:proofErr w:type="gramStart"/>
      <w:r w:rsidRPr="0051453B">
        <w:rPr>
          <w:lang w:val="en-US"/>
        </w:rPr>
        <w:t>0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Additional RRs: </w:t>
      </w:r>
      <w:proofErr w:type="gramStart"/>
      <w:r w:rsidRPr="0051453B">
        <w:rPr>
          <w:lang w:val="en-US"/>
        </w:rPr>
        <w:t>0</w:t>
      </w:r>
      <w:proofErr w:type="gramEnd"/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Queries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www.ietf.org: type </w:t>
      </w:r>
      <w:proofErr w:type="gramStart"/>
      <w:r w:rsidRPr="0051453B">
        <w:rPr>
          <w:lang w:val="en-US"/>
        </w:rPr>
        <w:t>A</w:t>
      </w:r>
      <w:proofErr w:type="gramEnd"/>
      <w:r w:rsidRPr="0051453B">
        <w:rPr>
          <w:lang w:val="en-US"/>
        </w:rPr>
        <w:t>, class IN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Answers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www.ietf.org: type CNAME, class IN, cname www.ietf.org.cdn.cloudflare.net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www.ietf.org.cdn.cloudflare.net: type </w:t>
      </w:r>
      <w:proofErr w:type="gramStart"/>
      <w:r w:rsidRPr="0051453B">
        <w:rPr>
          <w:lang w:val="en-US"/>
        </w:rPr>
        <w:t>A</w:t>
      </w:r>
      <w:proofErr w:type="gramEnd"/>
      <w:r w:rsidRPr="0051453B">
        <w:rPr>
          <w:lang w:val="en-US"/>
        </w:rPr>
        <w:t>, class IN, addr 104.20.1.85</w:t>
      </w:r>
    </w:p>
    <w:p w:rsidR="0051453B" w:rsidRPr="00423912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    www.ietf.org.cdn.cloudflare.net: type </w:t>
      </w:r>
      <w:proofErr w:type="gramStart"/>
      <w:r w:rsidRPr="0051453B">
        <w:rPr>
          <w:lang w:val="en-US"/>
        </w:rPr>
        <w:t>A</w:t>
      </w:r>
      <w:proofErr w:type="gramEnd"/>
      <w:r w:rsidRPr="0051453B">
        <w:rPr>
          <w:lang w:val="en-US"/>
        </w:rPr>
        <w:t>, class IN, addr 104.20.0.85</w:t>
      </w:r>
    </w:p>
    <w:p w:rsidR="0051453B" w:rsidRP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[Retransmitted response. Original response in: 37]</w:t>
      </w:r>
    </w:p>
    <w:p w:rsidR="0051453B" w:rsidRDefault="0051453B" w:rsidP="0051453B">
      <w:pPr>
        <w:spacing w:line="240" w:lineRule="auto"/>
        <w:rPr>
          <w:lang w:val="en-US"/>
        </w:rPr>
      </w:pPr>
      <w:r w:rsidRPr="0051453B">
        <w:rPr>
          <w:lang w:val="en-US"/>
        </w:rPr>
        <w:t xml:space="preserve">    [Retransmission: True]</w:t>
      </w:r>
    </w:p>
    <w:p w:rsidR="00EB6243" w:rsidRDefault="007B5C1B" w:rsidP="0051453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7-10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lastRenderedPageBreak/>
        <w:t>No.     Time           Source                Destination           Protocol Length Info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36 7.576368       192.168.0.103         192.168.0.1           DNS      84     Standard query 0x0001 PTR 1.0.168.192.in-addr.arpa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Frame 36: 84 bytes on wire (672 bits), 84 bytes captured (672 bits) on interface \Device\NPF_{B00D5FF3-E366-47DF-A1CA-F139AE16F5AE}, id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Ethernet II, Src: 92:a8:43:5f:64:b6 (92:a8:43:5f:64:b6), Dst: Tp-LinkT_34:cf:c2 (c0:4a:00:34:cf:c2)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Internet Protocol Version 4, Src: 192.168.0.103, Dst: 192.168.0.1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User Datagram Protocol, Src Port: 1033, Dst Port: 53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Domain Name System (query)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Transaction ID: 0x0001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Flags: 0x0100 Standard query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Questions: 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Answer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Authority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Additional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Queries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1.0.168.192.in-addr.arpa: type PTR, class IN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1.0.168.192.in-addr.arpa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[Name Length: 24]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[Label Count: 6]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PTR (domain name PoinTeR) (12)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[Response In: 37]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No.     Time           Source                Destination           Protocol Length Info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37 7.578342       192.168.0.1           192.168.0.103         DNS      133    Standard query response 0x0001 No such name PTR 1.0.168.192.in-addr.arpa SOA localhost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Frame 37: 133 bytes on wire (1064 bits), 133 bytes captured (1064 bits) on interface \Device\NPF_{B00D5FF3-E366-47DF-A1CA-F139AE16F5AE}, id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Ethernet II, Src: Tp-LinkT_34:cf:c2 (c0:4a:00:34:cf:c2), Dst: 92:a8:43:5f:64:b6 (92:a8:43:5f:64:b6)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Internet Protocol Version 4, Src: 192.168.0.1, Dst: 192.168.0.103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User Datagram Protocol, Src Port: 53, Dst Port: 1033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Domain Name System (response)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Transaction ID: 0x0001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lastRenderedPageBreak/>
        <w:t xml:space="preserve">    Flags: 0x8183 Standard query response, No such name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Questions: 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Answer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Authority RRs: 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Additional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Queries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1.0.168.192.in-addr.arpa: type PTR, class IN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1.0.168.192.in-addr.arpa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[Name Length: 24]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[Label Count: 6]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PTR (domain name PoinTeR) (12)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Authoritative nameservers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168.192.in-addr.arpa: type SOA, class IN, mname localhost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168.192.in-addr.arpa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SOA (Start Of a zone of Authority) (6)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Time to live: 5 (5 seconds)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Data length: 37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Primary name server: localhost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Responsible authority's mailbox: root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Serial Number: 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Refresh Interval: 604800 (7 days)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Retry Interval: 86400 (1 day)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Expire limit: 2419200 (28 days)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Minimum TTL: 604800 (7 days)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[Request In: 36]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[Time: 0.001974000 seconds]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No.     Time           Source                Destination           Protocol Length Info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38 7.579268       192.168.0.103         192.168.0.1           DNS      71     Standard query 0x0002 A www.mit.edu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Frame 38: 71 bytes on wire (568 bits), 71 bytes captured (568 bits) on interface \Device\NPF_{B00D5FF3-E366-47DF-A1CA-F139AE16F5AE}, id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lastRenderedPageBreak/>
        <w:t>Ethernet II, Src: 92:a8:43:5f:64:b6 (92:a8:43:5f:64:b6), Dst: Tp-LinkT_34:cf:c2 (c0:4a:00:34:cf:c2)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Internet Protocol Version 4, Src: 192.168.0.103, Dst: 192.168.0.1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User Datagram Protocol, Src Port: 1044, Dst Port: 53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Domain Name System (query)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Transaction ID: 0x0002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Flags: 0x0100 Standard query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Questions: 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Answer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Authority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Additional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Queries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www.mit.edu: type A, class IN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www.mit.edu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[Name Length: 11]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[Label Count: 3]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A (Host Address) (1)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[Response In: 39]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No.     Time           Source                Destination           Protocol Length Info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39 7.626000       192.168.0.1           192.168.0.103         DNS      160    Standard query response 0x0002 A www.mit.edu CNAME www.mit.edu.edgekey.net CNAME e9566.dscb.akamaiedge.net A 23.9.14.138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Frame 39: 160 bytes on wire (1280 bits), 160 bytes captured (1280 bits) on interface \Device\NPF_{B00D5FF3-E366-47DF-A1CA-F139AE16F5AE}, id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Ethernet II, Src: Tp-LinkT_34:cf:c2 (c0:4a:00:34:cf:c2), Dst: 92:a8:43:5f:64:b6 (92:a8:43:5f:64:b6)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Internet Protocol Version 4, Src: 192.168.0.1, Dst: 192.168.0.103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User Datagram Protocol, Src Port: 53, Dst Port: 1044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Domain Name System (response)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Transaction ID: 0x0002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Flags: 0x8180 Standard query response, No error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Questions: 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Answer RRs: 3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Authority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Additional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lastRenderedPageBreak/>
        <w:t xml:space="preserve">    Queries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www.mit.edu: type A, class IN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www.mit.edu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[Name Length: 11]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[Label Count: 3]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A (Host Address) (1)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Answers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www.mit.edu: type CNAME, class IN, cname www.mit.edu.edgekey.net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www.mit.edu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CNAME (Canonical NAME for an alias) (5)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Time to live: 1800 (30 minutes)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Data length: 25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CNAME: www.mit.edu.edgekey.net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www.mit.edu.edgekey.net: type CNAME, class IN, cname e9566.dscb.akamaiedge.net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www.mit.edu.edgekey.net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CNAME (Canonical NAME for an alias) (5)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Time to live: 35 (35 seconds)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Data length: 24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CNAME: e9566.dscb.akamaiedge.net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e9566.dscb.akamaiedge.net: type A, class IN, addr 23.9.14.138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e9566.dscb.akamaiedge.net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A (Host Address) (1)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Time to live: 20 (20 seconds)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Data length: 4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Address: 23.9.14.138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[Request In: 38]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[Time: 0.046732000 seconds]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No.     Time           Source                Destination           Protocol Length Info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lastRenderedPageBreak/>
        <w:t xml:space="preserve">     40 7.629161       192.168.0.103         192.168.0.1           DNS      71     Standard query 0x0003 AAAA www.mit.edu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Frame 40: 71 bytes on wire (568 bits), 71 bytes captured (568 bits) on interface \Device\NPF_{B00D5FF3-E366-47DF-A1CA-F139AE16F5AE}, id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Ethernet II, Src: 92:a8:43:5f:64:b6 (92:a8:43:5f:64:b6), Dst: Tp-LinkT_34:cf:c2 (c0:4a:00:34:cf:c2)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Internet Protocol Version 4, Src: 192.168.0.103, Dst: 192.168.0.1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User Datagram Protocol, Src Port: 1045, Dst Port: 53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Domain Name System (query)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Transaction ID: 0x0003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Flags: 0x0100 Standard query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Questions: 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Answer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Authority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Additional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Queries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www.mit.edu: type AAAA, class IN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www.mit.edu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[Name Length: 11]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[Label Count: 3]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AAAA (IPv6 Address) (28)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[Response In: 41]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No.     Time           Source                Destination           Protocol Length Info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41 7.645581       192.168.0.1           192.168.0.103         DNS      200    Standard query response 0x0003 AAAA www.mit.edu CNAME www.mit.edu.edgekey.net CNAME e9566.dscb.akamaiedge.net AAAA 2a02:26f0:d200:191::255e AAAA 2a02:26f0:d200:19e::255e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Frame 41: 200 bytes on wire (1600 bits), 200 bytes captured (1600 bits) on interface \Device\NPF_{B00D5FF3-E366-47DF-A1CA-F139AE16F5AE}, id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Ethernet II, Src: Tp-LinkT_34:cf:c2 (c0:4a:00:34:cf:c2), Dst: 92:a8:43:5f:64:b6 (92:a8:43:5f:64:b6)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Internet Protocol Version 4, Src: 192.168.0.1, Dst: 192.168.0.103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User Datagram Protocol, Src Port: 53, Dst Port: 1045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>Domain Name System (response)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Transaction ID: 0x0003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lastRenderedPageBreak/>
        <w:t xml:space="preserve">    Flags: 0x8180 Standard query response, No error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Questions: 1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Answer RRs: 4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Authority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Additional RRs: 0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Queries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www.mit.edu: type AAAA, class IN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www.mit.edu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[Name Length: 11]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[Label Count: 3]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AAAA (IPv6 Address) (28)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Answers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www.mit.edu: type CNAME, class IN, cname www.mit.edu.edgekey.net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www.mit.edu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CNAME (Canonical NAME for an alias) (5)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Time to live: 1800 (30 minutes)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Data length: 25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CNAME: www.mit.edu.edgekey.net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www.mit.edu.edgekey.net: type CNAME, class IN, cname e9566.dscb.akamaiedge.net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www.mit.edu.edgekey.net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CNAME (Canonical NAME for an alias) (5)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Time to live: 35 (35 seconds)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Data length: 24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CNAME: e9566.dscb.akamaiedge.net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e9566.dscb.akamaiedge.net: type AAAA, class IN, addr 2a02:26f0:d200:191::255e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e9566.dscb.akamaiedge.net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AAAA (IPv6 Address) (28)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Time to live: 20 (20 seconds)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Data length: 16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AAAA Address: 2a02:26f0:d200:191::255e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lastRenderedPageBreak/>
        <w:t xml:space="preserve">        e9566.dscb.akamaiedge.net: type AAAA, class IN, addr 2a02:26f0:d200:19e::255e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Name: e9566.dscb.akamaiedge.net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Type: AAAA (IPv6 Address) (28)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Class: IN (0x0001)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Time to live: 20 (20 seconds)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Data length: 16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        AAAA Address: 2a02:26f0:d200:19e::255e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[Request In: 40]</w:t>
      </w:r>
    </w:p>
    <w:p w:rsidR="002225B0" w:rsidRPr="002225B0" w:rsidRDefault="002225B0" w:rsidP="002225B0">
      <w:pPr>
        <w:spacing w:line="240" w:lineRule="auto"/>
        <w:rPr>
          <w:rFonts w:ascii="Times New Roman" w:hAnsi="Times New Roman" w:cs="Times New Roman"/>
          <w:sz w:val="20"/>
          <w:szCs w:val="28"/>
          <w:lang w:val="uk-UA"/>
        </w:rPr>
      </w:pPr>
      <w:r w:rsidRPr="002225B0">
        <w:rPr>
          <w:rFonts w:ascii="Times New Roman" w:hAnsi="Times New Roman" w:cs="Times New Roman"/>
          <w:sz w:val="20"/>
          <w:szCs w:val="28"/>
          <w:lang w:val="uk-UA"/>
        </w:rPr>
        <w:t xml:space="preserve">    [Time: 0.016420000 seconds]</w:t>
      </w:r>
    </w:p>
    <w:p w:rsidR="009F217F" w:rsidRDefault="007B5C1B" w:rsidP="002225B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Пакети для відповідей 11-13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11 3.053804       192.168.0.103         192.168.0.1           DNS      84     Standard query 0x0001 PTR 1.0.168.192.in-addr.arpa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11: 84 bytes on wire (672 bits), 84 bytes captured (672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92:a8:43:5f:64:b6 (92:a8:43:5f:64:b6), Dst: Tp-LinkT_34:cf:c2 (c0:4a:00:34:cf:c2)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192.168.0.103, Dst: 192.168.0.1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1046, Dst Port: 53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0x0001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1.0.168.192.in-addr.arpa: type PTR,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1.0.168.192.in-addr.arpa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24]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6]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PTR (domain name PoinTeR) (12)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[Response In: 12]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12 3.058470       192.168.0.1           192.168.0.103         DNS      133    Standard query response 0x0001 No such name PTR 1.0.168.192.in-addr.arpa SOA localhost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12: 133 bytes on wire (1064 bits), 133 bytes captured (1064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Tp-LinkT_34:cf:c2 (c0:4a:00:34:cf:c2), Dst: 92:a8:43:5f:64:b6 (92:a8:43:5f:64:b6)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192.168.0.1, Dst: 192.168.0.103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53, Dst Port: 1046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0x0001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0x8183 Standard query response, No such name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1.0.168.192.in-addr.arpa: type PTR,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1.0.168.192.in-addr.arpa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24]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6]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PTR (domain name PoinTeR) (12)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Authoritative nameservers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168.192.in-addr.arpa: type SOA, class IN, mname localhost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168.192.in-addr.arpa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SOA (Start Of a zone of Authority) (6)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Time to live: 30 (30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37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Primary name server: localhost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Responsible authority's mailbox: root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Serial Number: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Refresh Interval: 604800 (7 days)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Retry Interval: 86400 (1 day)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Expire limit: 2419200 (28 days)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Minimum TTL: 604800 (7 days)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[Request In: 11]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[Time: 0.004666000 seconds]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13 3.059366       192.168.0.103         192.168.0.1           DNS      67     Standard query 0x0002 NS 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13: 67 bytes on wire (536 bits), 67 bytes captured (536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92:a8:43:5f:64:b6 (92:a8:43:5f:64:b6), Dst: Tp-LinkT_34:cf:c2 (c0:4a:00:34:cf:c2)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192.168.0.103, Dst: 192.168.0.1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1047, Dst Port: 53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0x0002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[Name Length: 7]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2]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[Response In: 14]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14 3.061287       192.168.0.1           192.168.0.103         DNS      234    Standard query response 0x0002 NS mit.edu NS ns1-37.akam.net NS asia2.akam.net NS asia1.akam.net NS eur5.akam.net NS usw2.akam.net NS use2.akam.net NS ns1-173.akam.net NS use5.akam.net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14: 234 bytes on wire (1872 bits), 234 bytes captured (1872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Tp-LinkT_34:cf:c2 (c0:4a:00:34:cf:c2), Dst: 92:a8:43:5f:64:b6 (92:a8:43:5f:64:b6)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192.168.0.1, Dst: 192.168.0.103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53, Dst Port: 1047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0x0002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0x8180 Standard query response, No error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8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7]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2]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mit.edu: type NS, class IN, ns ns1-37.akam.net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902 (15 minutes, 2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17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ns1-37.akam.net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asia2.akam.net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902 (15 minutes, 2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8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asia2.akam.net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asia1.akam.net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902 (15 minutes, 2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8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asia1.akam.net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eur5.akam.net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902 (15 minutes, 2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7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eur5.akam.net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usw2.akam.net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902 (15 minutes, 2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7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usw2.akam.net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use2.akam.net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902 (15 minutes, 2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7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use2.akam.net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ns1-173.akam.net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902 (15 minutes, 2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10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ns1-173.akam.net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mit.edu: type NS, class IN, ns use5.akam.net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NS (authoritative Name Server) (2)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902 (15 minutes, 2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7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 Server: use5.akam.net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[Request In: 13]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[Time: 0.001921000 seconds]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15 3.317423       192.168.0.103         192.168.0.1           DNS      79     Standard query 0xa536 A clients6.google.com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15: 79 bytes on wire (632 bits), 79 bytes captured (632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92:a8:43:5f:64:b6 (92:a8:43:5f:64:b6), Dst: Tp-LinkT_34:cf:c2 (c0:4a:00:34:cf:c2)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192.168.0.103, Dst: 192.168.0.1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31720, Dst Port: 53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0xa536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clients6.google.com: type 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clients6.google.com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19]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[Response In: 16]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16 3.319421       192.168.0.1           192.168.0.103         DNS      119    Standard query response 0xa536 A clients6.google.com CNAME clients.l.google.com A 216.58.215.78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16: 119 bytes on wire (952 bits), 119 bytes captured (952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Tp-LinkT_34:cf:c2 (c0:4a:00:34:cf:c2), Dst: 92:a8:43:5f:64:b6 (92:a8:43:5f:64:b6)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192.168.0.1, Dst: 192.168.0.103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53, Dst Port: 31720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>Domain Name System (response)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0xa536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0x8180 Standard query response, No error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2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clients6.google.com: type 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clients6.google.com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19]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clients6.google.com: type CNAME, class IN, cname clients.l.google.com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clients6.google.com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CNAME (Canonical NAME for an alias) (5)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165 (2 minutes, 45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12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CNAME: clients.l.google.com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clients.l.google.com: type A, class IN, addr 216.58.215.78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clients.l.google.com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165 (2 minutes, 45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216.58.215.78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[Request In: 15]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[Time: 0.001998000 seconds]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39 5.314430       192.168.0.103         192.168.0.1           DNS      106    Standard query 0xa9a9 A catalog-public-service-prod06.ol.epicgames.com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39: 106 bytes on wire (848 bits), 106 bytes captured (848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92:a8:43:5f:64:b6 (92:a8:43:5f:64:b6), Dst: Tp-LinkT_34:cf:c2 (c0:4a:00:34:cf:c2)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192.168.0.103, Dst: 192.168.0.1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28191, Dst Port: 53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0xa9a9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catalog-public-service-prod06.ol.epicgames.com: type 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catalog-public-service-prod06.ol.epicgames.com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46]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[Response In: 40]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40 5.316622       192.168.0.1           192.168.0.103         DNS      307    Standard query response 0xa9a9 A catalog-public-service-prod06.ol.epicgames.com CNAME catalogv2-svc-prod06-pub-772318179.us-east-1.elb.amazonaws.com A 54.158.230.97 A 52.20.3.255 A 35.174.163.193 A 35.171.214.220 A 54.82.245.68 A 52.54.29.61 A 52.5.166.101 A 18.211.165.162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40: 307 bytes on wire (2456 bits), 307 bytes captured (2456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Tp-LinkT_34:cf:c2 (c0:4a:00:34:cf:c2), Dst: 92:a8:43:5f:64:b6 (92:a8:43:5f:64:b6)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192.168.0.1, Dst: 192.168.0.103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53, Dst Port: 28191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0xa9a9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0x8180 Standard query response, No error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9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catalog-public-service-prod06.ol.epicgames.com: type 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catalog-public-service-prod06.ol.epicgames.com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46]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catalog-public-service-prod06.ol.epicgames.com: type CNAME, class IN, cname catalogv2-svc-prod06-pub-772318179.us-east-1.elb.amazonaws.com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catalog-public-service-prod06.ol.epicgames.com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CNAME (Canonical NAME for an alias) (5)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121 (2 minutes, 1 second)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61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CNAME: catalogv2-svc-prod06-pub-772318179.us-east-1.elb.amazonaws.com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catalogv2-svc-prod06-pub-772318179.us-east-1.elb.amazonaws.com: type A, class IN, addr 54.158.230.97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Name: catalogv2-svc-prod06-pub-772318179.us-east-1.elb.amazonaws.com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5 (5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54.158.230.97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catalogv2-svc-prod06-pub-772318179.us-east-1.elb.amazonaws.com: type A, class IN, addr 52.20.3.255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catalogv2-svc-prod06-pub-772318179.us-east-1.elb.amazonaws.com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5 (5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52.20.3.255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catalogv2-svc-prod06-pub-772318179.us-east-1.elb.amazonaws.com: type A, class IN, addr 35.174.163.193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catalogv2-svc-prod06-pub-772318179.us-east-1.elb.amazonaws.com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5 (5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35.174.163.193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catalogv2-svc-prod06-pub-772318179.us-east-1.elb.amazonaws.com: type A, class IN, addr 35.171.214.220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catalogv2-svc-prod06-pub-772318179.us-east-1.elb.amazonaws.com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5 (5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35.171.214.220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catalogv2-svc-prod06-pub-772318179.us-east-1.elb.amazonaws.com: type A, class IN, addr 54.82.245.68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Name: catalogv2-svc-prod06-pub-772318179.us-east-1.elb.amazonaws.com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5 (5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54.82.245.68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catalogv2-svc-prod06-pub-772318179.us-east-1.elb.amazonaws.com: type A, class IN, addr 52.54.29.61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catalogv2-svc-prod06-pub-772318179.us-east-1.elb.amazonaws.com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5 (5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52.54.29.61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catalogv2-svc-prod06-pub-772318179.us-east-1.elb.amazonaws.com: type A, class IN, addr 52.5.166.101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catalogv2-svc-prod06-pub-772318179.us-east-1.elb.amazonaws.com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5 (5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52.5.166.101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catalogv2-svc-prod06-pub-772318179.us-east-1.elb.amazonaws.com: type A, class IN, addr 18.211.165.162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catalogv2-svc-prod06-pub-772318179.us-east-1.elb.amazonaws.com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5 (5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18.211.165.162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[Request In: 39]</w:t>
      </w:r>
    </w:p>
    <w:p w:rsidR="007B5C1B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[Time: 0.002192000 seconds]</w:t>
      </w:r>
      <w:r w:rsidR="007B5C1B" w:rsidRPr="007B5C1B">
        <w:rPr>
          <w:rFonts w:ascii="Times New Roman" w:hAnsi="Times New Roman" w:cs="Times New Roman"/>
          <w:sz w:val="24"/>
          <w:szCs w:val="28"/>
          <w:lang w:val="uk-UA"/>
        </w:rPr>
        <w:t>]</w:t>
      </w:r>
    </w:p>
    <w:p w:rsidR="009F217F" w:rsidRDefault="00AA0E29" w:rsidP="009F217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Пакети для відповідей </w:t>
      </w:r>
      <w:r w:rsidRPr="00EB6243">
        <w:rPr>
          <w:rFonts w:ascii="Times New Roman" w:hAnsi="Times New Roman" w:cs="Times New Roman"/>
          <w:b/>
          <w:sz w:val="28"/>
          <w:szCs w:val="28"/>
          <w:lang w:val="en-US"/>
        </w:rPr>
        <w:t>14-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</w:p>
    <w:p w:rsidR="00EB6243" w:rsidRPr="00EB6243" w:rsidRDefault="00EB6243" w:rsidP="009F217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11 1.988600       192.168.0.103         192.168.0.1           DNS      73     Standard query 0xc7b3 A bitsy.mit.edu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11: 73 bytes on wire (584 bits), 73 bytes captured (584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92:a8:43:5f:64:b6 (92:a8:43:5f:64:b6), Dst: Tp-LinkT_34:cf:c2 (c0:4a:00:34:cf:c2)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192.168.0.103, Dst: 192.168.0.1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1025, Dst Port: 53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0xc7b3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bitsy.mit.edu: type 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bitsy.mit.edu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[Response In: 13]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12 2.014317       192.168.0.103         192.168.0.1           DNS      73     Standard query 0xc7b3 A bitsy.mit.edu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>Frame 12: 73 bytes on wire (584 bits), 73 bytes captured (584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92:a8:43:5f:64:b6 (92:a8:43:5f:64:b6), Dst: Tp-LinkT_34:cf:c2 (c0:4a:00:34:cf:c2)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192.168.0.103, Dst: 192.168.0.1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1025, Dst Port: 53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0xc7b3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[Expert Info (Warning/Protocol): DNS query retransmission. Original request in frame 11]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bitsy.mit.edu: type 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bitsy.mit.edu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[Retransmitted request. Original request in: 11]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[Retransmission: True]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13 2.022430       192.168.0.1           192.168.0.103         DNS      89     Standard query response 0xc7b3 A bitsy.mit.edu A 18.0.72.3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13: 89 bytes on wire (712 bits), 89 bytes captured (712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Tp-LinkT_34:cf:c2 (c0:4a:00:34:cf:c2), Dst: 92:a8:43:5f:64:b6 (92:a8:43:5f:64:b6)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192.168.0.1, Dst: 192.168.0.103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>User Datagram Protocol, Src Port: 53, Dst Port: 1025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0xc7b3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0x8180 Standard query response, No error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bitsy.mit.edu: type 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bitsy.mit.edu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bitsy.mit.edu: type A, class IN, addr 18.0.72.3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bitsy.mit.edu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1800 (30 minutes)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18.0.72.3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[Request In: 11]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[Time: 0.033830000 seconds]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14 2.024212       192.168.0.103         18.0.72.3             DNS      82     Standard query 0x0001 PTR 3.72.0.18.in-addr.arpa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>Frame 14: 82 bytes on wire (656 bits), 82 bytes captured (656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92:a8:43:5f:64:b6 (92:a8:43:5f:64:b6), Dst: Tp-LinkT_34:cf:c2 (c0:4a:00:34:cf:c2)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192.168.0.103, Dst: 18.0.72.3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1033, Dst Port: 53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0x0001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3.72.0.18.in-addr.arpa: type PTR,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3.72.0.18.in-addr.arpa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22]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6]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PTR (domain name PoinTeR) (12)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16 2.048388       192.168.0.1           192.168.0.103         DNS      89     Standard query response 0xc7b3 A bitsy.mit.edu A 18.0.72.3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16: 89 bytes on wire (712 bits), 89 bytes captured (712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Tp-LinkT_34:cf:c2 (c0:4a:00:34:cf:c2), Dst: 92:a8:43:5f:64:b6 (92:a8:43:5f:64:b6)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192.168.0.1, Dst: 192.168.0.103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53, Dst Port: 1025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0xc7b3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[Expert Info (Warning/Protocol): DNS response retransmission. Original response in frame 13]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0x8180 Standard query response, No error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bitsy.mit.edu: type 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bitsy.mit.edu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bitsy.mit.edu: type A, class IN, addr 18.0.72.3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bitsy.mit.edu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1800 (30 minutes)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18.0.72.3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[Retransmitted response. Original response in: 13]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[Retransmission: True]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36 4.029887       192.168.0.103         18.0.72.3             DNS      74     Standard query 0x0002 A www.aiit.or.kr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36: 74 bytes on wire (592 bits), 74 bytes captured (592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>Ethernet II, Src: 92:a8:43:5f:64:b6 (92:a8:43:5f:64:b6), Dst: Tp-LinkT_34:cf:c2 (c0:4a:00:34:cf:c2)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192.168.0.103, Dst: 18.0.72.3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1044, Dst Port: 53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0x0002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www.aiit.or.kr: type 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www.aiit.or.kr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43 5.858289       192.168.0.103         192.168.0.1           DNS      79     Standard query 0xe086 A clients6.google.com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43: 79 bytes on wire (632 bits), 79 bytes captured (632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92:a8:43:5f:64:b6 (92:a8:43:5f:64:b6), Dst: Tp-LinkT_34:cf:c2 (c0:4a:00:34:cf:c2)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192.168.0.103, Dst: 192.168.0.1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32930, Dst Port: 53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0xe086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clients6.google.com: type 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clients6.google.com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19]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[Response In: 44]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44 5.861086       192.168.0.1           192.168.0.103         DNS      119    Standard query response 0xe086 A clients6.google.com CNAME clients.l.google.com A 216.58.215.78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44: 119 bytes on wire (952 bits), 119 bytes captured (952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Tp-LinkT_34:cf:c2 (c0:4a:00:34:cf:c2), Dst: 92:a8:43:5f:64:b6 (92:a8:43:5f:64:b6)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192.168.0.1, Dst: 192.168.0.103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53, Dst Port: 32930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(response)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0xe086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0x8180 Standard query response, No error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2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clients6.google.com: type 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Name: clients6.google.com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19]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clients6.google.com: type CNAME, class IN, cname clients.l.google.com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clients6.google.com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CNAME (Canonical NAME for an alias) (5)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129 (2 minutes, 9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12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CNAME: clients.l.google.com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clients.l.google.com: type A, class IN, addr 216.58.215.78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clients.l.google.com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Time to live: 129 (2 minutes, 9 seconds)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Data length: 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Address: 216.58.215.78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[Request In: 43]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[Time: 0.002797000 seconds]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56 6.031348       192.168.0.103         18.0.72.3             DNS      74     Standard query 0x0003 AAAA www.aiit.or.kr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56: 74 bytes on wire (592 bits), 74 bytes captured (592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92:a8:43:5f:64:b6 (92:a8:43:5f:64:b6), Dst: Tp-LinkT_34:cf:c2 (c0:4a:00:34:cf:c2)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192.168.0.103, Dst: 18.0.72.3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>User Datagram Protocol, Src Port: 32932, Dst Port: 53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0x0003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www.aiit.or.kr: type AAAA,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www.aiit.or.kr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AAAA (IPv6 Address) (28)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61 8.033270       192.168.0.103         18.0.72.3             DNS      74     Standard query 0x0004 A www.aiit.or.kr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61: 74 bytes on wire (592 bits), 74 bytes captured (592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92:a8:43:5f:64:b6 (92:a8:43:5f:64:b6), Dst: Tp-LinkT_34:cf:c2 (c0:4a:00:34:cf:c2)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192.168.0.103, Dst: 18.0.72.3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32933, Dst Port: 53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0x0004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www.aiit.or.kr: type 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www.aiit.or.kr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 (Host Address) (1)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Class: IN (0x0001)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No.     Time           Source                Destination           Protocol Length Info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65 10.034574      192.168.0.103         18.0.72.3             DNS      74     Standard query 0x0005 AAAA www.aiit.or.kr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Frame 65: 74 bytes on wire (592 bits), 74 bytes captured (592 bits) on interface \Device\NPF_{B00D5FF3-E366-47DF-A1CA-F139AE16F5AE}, id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Ethernet II, Src: 92:a8:43:5f:64:b6 (92:a8:43:5f:64:b6), Dst: Tp-LinkT_34:cf:c2 (c0:4a:00:34:cf:c2)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Internet Protocol Version 4, Src: 192.168.0.103, Dst: 18.0.72.3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User Datagram Protocol, Src Port: 32934, Dst Port: 53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>Domain Name System (query)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Transaction ID: 0x0005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Flags: 0x0100 Standard query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Questions: 1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Answer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Authority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Additional RRs: 0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Queries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www.aiit.or.kr: type AAAA, class IN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Name: www.aiit.or.kr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[Name Length: 14]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[Label Count: 4]</w:t>
      </w:r>
    </w:p>
    <w:p w:rsidR="004F5982" w:rsidRP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t xml:space="preserve">            Type: AAAA (IPv6 Address) (28)</w:t>
      </w:r>
    </w:p>
    <w:p w:rsidR="004F5982" w:rsidRDefault="004F5982" w:rsidP="004F5982">
      <w:pPr>
        <w:spacing w:line="240" w:lineRule="auto"/>
        <w:rPr>
          <w:rFonts w:ascii="Times New Roman" w:hAnsi="Times New Roman" w:cs="Times New Roman"/>
          <w:sz w:val="24"/>
          <w:szCs w:val="28"/>
          <w:lang w:val="uk-UA"/>
        </w:rPr>
      </w:pPr>
      <w:r w:rsidRPr="004F5982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           Class: IN (0x0001)</w:t>
      </w:r>
    </w:p>
    <w:p w:rsidR="00257DFA" w:rsidRDefault="00876214" w:rsidP="004F5982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876214" w:rsidRPr="00CE45EB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Знайдіть запит та відповідь DNS, який протокол вони використовують, UDP або TCP? Який номер цільового порта запиту DNS? Який номер вихідного порта відповіді DNS</w:t>
      </w:r>
      <w:r w:rsidR="00E06A91"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876214" w:rsidRPr="00CE45EB" w:rsidRDefault="0022154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en-US"/>
        </w:rPr>
        <w:t>UPD</w:t>
      </w:r>
      <w:r w:rsidR="00E43EDA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(17)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, номер цільового порту запиту DNS –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(53), номер вихідного порту відповіді DNS – </w:t>
      </w:r>
      <w:r w:rsidR="0051453B">
        <w:rPr>
          <w:rFonts w:ascii="Times New Roman" w:hAnsi="Times New Roman" w:cs="Times New Roman"/>
          <w:sz w:val="24"/>
          <w:szCs w:val="24"/>
          <w:lang w:val="uk-UA"/>
        </w:rPr>
        <w:t>6858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76214" w:rsidRPr="00CE45EB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2154F" w:rsidRPr="00CE45EB">
        <w:rPr>
          <w:rFonts w:ascii="Times New Roman" w:hAnsi="Times New Roman" w:cs="Times New Roman"/>
          <w:sz w:val="24"/>
          <w:szCs w:val="24"/>
        </w:rPr>
        <w:t>На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215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який адрес IP був відправлений запит DNS? Чи є цей адрес адресом локального сервера DNS?</w:t>
      </w:r>
    </w:p>
    <w:p w:rsidR="00876214" w:rsidRPr="00CE45EB" w:rsidRDefault="00E43EDA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На 192</w:t>
      </w:r>
      <w:r w:rsidR="00393F5D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168.0.1. Так, є.</w:t>
      </w:r>
    </w:p>
    <w:p w:rsidR="00876214" w:rsidRPr="00CE45EB" w:rsidRDefault="00876214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43EDA" w:rsidRPr="00CE45EB">
        <w:rPr>
          <w:rFonts w:ascii="Times New Roman" w:hAnsi="Times New Roman" w:cs="Times New Roman"/>
          <w:sz w:val="24"/>
          <w:szCs w:val="24"/>
          <w:lang w:val="uk-UA"/>
        </w:rPr>
        <w:t>Проаналізуйте</w:t>
      </w:r>
      <w:r w:rsidR="00393F5D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IP-</w:t>
      </w:r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 повідомлення із запитом </w:t>
      </w:r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DNS</w:t>
      </w:r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  <w:r w:rsidR="00E43EDA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Якого «Типу» цей запит? Чи вміщує цей запит деякі можливі компоненти «відповіді»?</w:t>
      </w:r>
    </w:p>
    <w:p w:rsidR="00876214" w:rsidRPr="00CE45EB" w:rsidRDefault="006B7F4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Типу «А» (Host Ad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re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s), ні</w:t>
      </w:r>
      <w:r w:rsidR="008B4876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76214" w:rsidRPr="00CE45EB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4.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CE45EB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r w:rsidR="008B4876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повідомлення із відповіддю </w:t>
      </w:r>
      <w:r w:rsidR="006B7F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DNS</w:t>
      </w:r>
      <w:r w:rsidR="006B7F4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. Яка кількість відповідей запропонована сервером? Що вміщує кожна з цих відповідей?</w:t>
      </w:r>
    </w:p>
    <w:p w:rsidR="00760D60" w:rsidRPr="00CE45EB" w:rsidRDefault="00180AF2" w:rsidP="00CE45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3 відповіді</w:t>
      </w:r>
      <w:r w:rsidR="008B4876" w:rsidRPr="00CE45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Name, Type,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 xml:space="preserve">Class, Time to live, </w:t>
      </w:r>
      <w:r w:rsidR="002B0FE9" w:rsidRPr="00CE45EB">
        <w:rPr>
          <w:rFonts w:ascii="Times New Roman" w:hAnsi="Times New Roman" w:cs="Times New Roman"/>
          <w:sz w:val="24"/>
          <w:szCs w:val="24"/>
          <w:lang w:val="en-US"/>
        </w:rPr>
        <w:t>Data length, Adress.</w:t>
      </w:r>
    </w:p>
    <w:p w:rsidR="00760D60" w:rsidRPr="00CE45EB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5.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CE45EB">
        <w:rPr>
          <w:rFonts w:ascii="Times New Roman" w:hAnsi="Times New Roman" w:cs="Times New Roman"/>
          <w:sz w:val="24"/>
          <w:szCs w:val="24"/>
          <w:lang w:val="uk-UA"/>
        </w:rPr>
        <w:t>Проаналізуйте</w:t>
      </w:r>
      <w:r w:rsidR="008B4876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повідомлення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TCP SYN,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яке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відправила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ваша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робоча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станція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після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отримання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відповіді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сервера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DNS.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Чи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співпадає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цільова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IP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адреса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цього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повідомлення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з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одною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із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відповідей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B7F4F" w:rsidRPr="00CE45EB">
        <w:rPr>
          <w:rFonts w:ascii="Times New Roman" w:hAnsi="Times New Roman" w:cs="Times New Roman"/>
          <w:bCs/>
          <w:sz w:val="24"/>
          <w:szCs w:val="24"/>
        </w:rPr>
        <w:t>сервера</w:t>
      </w:r>
      <w:r w:rsidR="006B7F4F" w:rsidRPr="00EB624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DNS?</w:t>
      </w:r>
    </w:p>
    <w:p w:rsidR="00760D60" w:rsidRPr="00CE45EB" w:rsidRDefault="002B0FE9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Так.</w:t>
      </w:r>
    </w:p>
    <w:p w:rsidR="00760D60" w:rsidRPr="00CE45EB" w:rsidRDefault="00760D60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6.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80AF2" w:rsidRPr="00CE45EB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="000F51AE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80AF2"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виконує ваша робоча станція нові запити </w:t>
      </w:r>
      <w:r w:rsidR="00180AF2" w:rsidRPr="00CE45EB">
        <w:rPr>
          <w:rFonts w:ascii="Times New Roman" w:hAnsi="Times New Roman" w:cs="Times New Roman"/>
          <w:bCs/>
          <w:sz w:val="24"/>
          <w:szCs w:val="24"/>
        </w:rPr>
        <w:t>DNS</w:t>
      </w:r>
      <w:r w:rsidR="00180AF2"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для отримання ресурсів, які використовує документ, що отримав браузер?</w:t>
      </w:r>
    </w:p>
    <w:p w:rsidR="00E54FAC" w:rsidRPr="00CE45EB" w:rsidRDefault="002B0FE9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Так.</w:t>
      </w:r>
    </w:p>
    <w:p w:rsidR="005D4821" w:rsidRPr="00CE45EB" w:rsidRDefault="005D4821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</w:rPr>
        <w:t>7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80AF2" w:rsidRPr="00CE45EB">
        <w:rPr>
          <w:rFonts w:ascii="Times New Roman" w:hAnsi="Times New Roman" w:cs="Times New Roman"/>
          <w:sz w:val="24"/>
          <w:szCs w:val="24"/>
          <w:lang w:val="uk-UA"/>
        </w:rPr>
        <w:t>Яким</w:t>
      </w:r>
      <w:r w:rsidR="00180AF2" w:rsidRPr="00CE45EB">
        <w:rPr>
          <w:rFonts w:ascii="Times New Roman" w:hAnsi="Times New Roman" w:cs="Times New Roman"/>
          <w:bCs/>
          <w:sz w:val="24"/>
          <w:szCs w:val="24"/>
        </w:rPr>
        <w:t xml:space="preserve"> був цільовий порт повідомлення із запитом DNS? Яким був вихідний порт повідомлення із відповіддю DNS</w:t>
      </w:r>
      <w:r w:rsidR="00180AF2"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5D4821" w:rsidRPr="00CE45EB" w:rsidRDefault="009314A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Номер цільового порту запиту DNS –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(53), номер вихідного порту відповіді DNS – </w:t>
      </w:r>
      <w:r w:rsidR="00A1494F">
        <w:rPr>
          <w:rFonts w:ascii="Times New Roman" w:hAnsi="Times New Roman" w:cs="Times New Roman"/>
          <w:sz w:val="24"/>
          <w:szCs w:val="24"/>
          <w:lang w:val="uk-UA"/>
        </w:rPr>
        <w:t>1045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5D4821" w:rsidRPr="00CE45EB" w:rsidRDefault="005D4821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14AF" w:rsidRPr="00CE45EB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314AF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яку IP-адресу був направлений запит DNS? Чи є ця адреса адресою вашого локального сервера DNS за замовчанням</w:t>
      </w:r>
      <w:r w:rsidRPr="00CE45EB">
        <w:rPr>
          <w:rFonts w:ascii="Times New Roman" w:hAnsi="Times New Roman" w:cs="Times New Roman"/>
          <w:sz w:val="24"/>
          <w:szCs w:val="24"/>
        </w:rPr>
        <w:t>?</w:t>
      </w:r>
    </w:p>
    <w:p w:rsidR="005D4821" w:rsidRPr="00CE45EB" w:rsidRDefault="00A31AE7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192.168.0</w:t>
      </w:r>
      <w:r w:rsidR="00BD092F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1, так, є.</w:t>
      </w:r>
    </w:p>
    <w:p w:rsidR="005D4821" w:rsidRPr="00CE45EB" w:rsidRDefault="00BD092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</w:rPr>
        <w:t>9</w:t>
      </w:r>
      <w:r w:rsidR="005D4821"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5D4821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r w:rsidRPr="00CE45EB">
        <w:rPr>
          <w:rFonts w:ascii="Times New Roman" w:hAnsi="Times New Roman" w:cs="Times New Roman"/>
          <w:sz w:val="24"/>
          <w:szCs w:val="24"/>
        </w:rPr>
        <w:t xml:space="preserve"> </w:t>
      </w:r>
      <w:r w:rsidR="00A31AE7" w:rsidRPr="00CE45E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повідомлення із запитом DNS. Якого «типу» був цей запит? Чи вміщує цей запит деякі можливі компоненти «відповіді»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5D4821" w:rsidRPr="00CE45EB" w:rsidRDefault="00A31AE7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Типу «А» (Host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EB6243">
        <w:rPr>
          <w:rFonts w:ascii="Times New Roman" w:hAnsi="Times New Roman" w:cs="Times New Roman"/>
          <w:sz w:val="24"/>
          <w:szCs w:val="24"/>
        </w:rPr>
        <w:t>), ні</w:t>
      </w:r>
      <w:r w:rsidR="00BD092F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D092F" w:rsidRPr="00CE45EB" w:rsidRDefault="00BD092F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10.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>Дослідіть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повідомлення із відповіддю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DNS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. Скільки записів із відповідями було запропоновано сервером? З чого складається кожна із цих відповідей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BD092F" w:rsidRPr="00CE45EB" w:rsidRDefault="00A31AE7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3 записи із відповідями. Кожна відповідь складається з: Name, Type,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Class, Time to live, Data length, CNAME/Adress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03C9D" w:rsidRPr="00CE45EB" w:rsidRDefault="00B03C9D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На</w:t>
      </w:r>
      <w:r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яку IP-адресу був направлений запит DNS? Чи є ця адреса адресою вашого локального сервера DNS за замовчанням</w:t>
      </w:r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B03C9D" w:rsidRPr="00CE45EB" w:rsidRDefault="00343B7D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6243">
        <w:rPr>
          <w:rFonts w:ascii="Times New Roman" w:hAnsi="Times New Roman" w:cs="Times New Roman"/>
          <w:sz w:val="24"/>
          <w:szCs w:val="24"/>
        </w:rPr>
        <w:t>192.168.0.1, так</w:t>
      </w:r>
      <w:r w:rsidR="00B03C9D" w:rsidRPr="00CE45EB">
        <w:rPr>
          <w:rFonts w:ascii="Times New Roman" w:hAnsi="Times New Roman" w:cs="Times New Roman"/>
          <w:sz w:val="24"/>
          <w:szCs w:val="24"/>
        </w:rPr>
        <w:t>.</w:t>
      </w:r>
    </w:p>
    <w:p w:rsidR="00B03C9D" w:rsidRPr="00CE45EB" w:rsidRDefault="00B03C9D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2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Дослідіть</w:t>
      </w: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повідомлення із запитом DNS. Якого «типу» був цей запит? Чи вміщує цей запит деякі можливі компоненти «відповіді»</w:t>
      </w:r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B03C9D" w:rsidRPr="00EB6243" w:rsidRDefault="00AA0E29" w:rsidP="00CE4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Типу «А» (Host Address)</w:t>
      </w:r>
      <w:r w:rsidR="00F325C3" w:rsidRPr="00EB6243">
        <w:rPr>
          <w:rFonts w:ascii="Times New Roman" w:hAnsi="Times New Roman" w:cs="Times New Roman"/>
          <w:sz w:val="24"/>
          <w:szCs w:val="24"/>
        </w:rPr>
        <w:t xml:space="preserve">, </w:t>
      </w:r>
      <w:r w:rsidR="00F325C3" w:rsidRPr="00CE45EB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A346AF" w:rsidRPr="00CE45EB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B03C9D" w:rsidRPr="00EB6243">
        <w:rPr>
          <w:rFonts w:ascii="Times New Roman" w:hAnsi="Times New Roman" w:cs="Times New Roman"/>
          <w:sz w:val="24"/>
          <w:szCs w:val="24"/>
        </w:rPr>
        <w:t>.</w:t>
      </w:r>
    </w:p>
    <w:p w:rsidR="00B03C9D" w:rsidRPr="00CE45EB" w:rsidRDefault="00B03C9D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3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Дослідіть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того й іншого</w:t>
      </w:r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B03C9D" w:rsidRPr="00CE45EB" w:rsidRDefault="00574E35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18</w:t>
      </w:r>
      <w:r w:rsidR="00F325C3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записів із відповідями: 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eur</w:t>
      </w:r>
      <w:r w:rsidR="00F325C3" w:rsidRPr="00CE45EB">
        <w:rPr>
          <w:rFonts w:ascii="Times New Roman" w:hAnsi="Times New Roman" w:cs="Times New Roman"/>
          <w:sz w:val="24"/>
          <w:szCs w:val="24"/>
        </w:rPr>
        <w:t>5.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="00F325C3" w:rsidRPr="00CE45EB">
        <w:rPr>
          <w:rFonts w:ascii="Times New Roman" w:hAnsi="Times New Roman" w:cs="Times New Roman"/>
          <w:sz w:val="24"/>
          <w:szCs w:val="24"/>
        </w:rPr>
        <w:t>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325C3"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F325C3" w:rsidRPr="00CE45EB">
        <w:rPr>
          <w:rFonts w:ascii="Times New Roman" w:hAnsi="Times New Roman" w:cs="Times New Roman"/>
          <w:sz w:val="24"/>
          <w:szCs w:val="24"/>
        </w:rPr>
        <w:t>2.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="00F325C3" w:rsidRPr="00CE45EB">
        <w:rPr>
          <w:rFonts w:ascii="Times New Roman" w:hAnsi="Times New Roman" w:cs="Times New Roman"/>
          <w:sz w:val="24"/>
          <w:szCs w:val="24"/>
        </w:rPr>
        <w:t>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325C3"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F325C3" w:rsidRPr="00CE45EB">
        <w:rPr>
          <w:rFonts w:ascii="Times New Roman" w:hAnsi="Times New Roman" w:cs="Times New Roman"/>
          <w:sz w:val="24"/>
          <w:szCs w:val="24"/>
        </w:rPr>
        <w:t>5.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="00F325C3" w:rsidRPr="00CE45EB">
        <w:rPr>
          <w:rFonts w:ascii="Times New Roman" w:hAnsi="Times New Roman" w:cs="Times New Roman"/>
          <w:sz w:val="24"/>
          <w:szCs w:val="24"/>
        </w:rPr>
        <w:t>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325C3"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usw</w:t>
      </w:r>
      <w:r w:rsidR="00F325C3" w:rsidRPr="00CE45EB">
        <w:rPr>
          <w:rFonts w:ascii="Times New Roman" w:hAnsi="Times New Roman" w:cs="Times New Roman"/>
          <w:sz w:val="24"/>
          <w:szCs w:val="24"/>
        </w:rPr>
        <w:t>2.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="00F325C3" w:rsidRPr="00CE45EB">
        <w:rPr>
          <w:rFonts w:ascii="Times New Roman" w:hAnsi="Times New Roman" w:cs="Times New Roman"/>
          <w:sz w:val="24"/>
          <w:szCs w:val="24"/>
        </w:rPr>
        <w:t>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325C3"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asia</w:t>
      </w:r>
      <w:r w:rsidR="00F325C3" w:rsidRPr="00CE45EB">
        <w:rPr>
          <w:rFonts w:ascii="Times New Roman" w:hAnsi="Times New Roman" w:cs="Times New Roman"/>
          <w:sz w:val="24"/>
          <w:szCs w:val="24"/>
        </w:rPr>
        <w:t>1.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="00F325C3" w:rsidRPr="00CE45EB">
        <w:rPr>
          <w:rFonts w:ascii="Times New Roman" w:hAnsi="Times New Roman" w:cs="Times New Roman"/>
          <w:sz w:val="24"/>
          <w:szCs w:val="24"/>
        </w:rPr>
        <w:t>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325C3"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asia</w:t>
      </w:r>
      <w:r w:rsidR="00F325C3" w:rsidRPr="00CE45EB">
        <w:rPr>
          <w:rFonts w:ascii="Times New Roman" w:hAnsi="Times New Roman" w:cs="Times New Roman"/>
          <w:sz w:val="24"/>
          <w:szCs w:val="24"/>
        </w:rPr>
        <w:t>2.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="00F325C3" w:rsidRPr="00CE45EB">
        <w:rPr>
          <w:rFonts w:ascii="Times New Roman" w:hAnsi="Times New Roman" w:cs="Times New Roman"/>
          <w:sz w:val="24"/>
          <w:szCs w:val="24"/>
        </w:rPr>
        <w:t>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325C3"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ns</w:t>
      </w:r>
      <w:r w:rsidR="00F325C3" w:rsidRPr="00CE45EB">
        <w:rPr>
          <w:rFonts w:ascii="Times New Roman" w:hAnsi="Times New Roman" w:cs="Times New Roman"/>
          <w:sz w:val="24"/>
          <w:szCs w:val="24"/>
        </w:rPr>
        <w:t>1-37.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="00F325C3" w:rsidRPr="00CE45EB">
        <w:rPr>
          <w:rFonts w:ascii="Times New Roman" w:hAnsi="Times New Roman" w:cs="Times New Roman"/>
          <w:sz w:val="24"/>
          <w:szCs w:val="24"/>
        </w:rPr>
        <w:t>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325C3" w:rsidRPr="00CE45EB">
        <w:rPr>
          <w:rFonts w:ascii="Times New Roman" w:hAnsi="Times New Roman" w:cs="Times New Roman"/>
          <w:sz w:val="24"/>
          <w:szCs w:val="24"/>
        </w:rPr>
        <w:t xml:space="preserve">, 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ns</w:t>
      </w:r>
      <w:r w:rsidR="00F325C3" w:rsidRPr="00CE45EB">
        <w:rPr>
          <w:rFonts w:ascii="Times New Roman" w:hAnsi="Times New Roman" w:cs="Times New Roman"/>
          <w:sz w:val="24"/>
          <w:szCs w:val="24"/>
        </w:rPr>
        <w:t>1-173.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akam</w:t>
      </w:r>
      <w:r w:rsidR="00F325C3" w:rsidRPr="00CE45EB">
        <w:rPr>
          <w:rFonts w:ascii="Times New Roman" w:hAnsi="Times New Roman" w:cs="Times New Roman"/>
          <w:sz w:val="24"/>
          <w:szCs w:val="24"/>
        </w:rPr>
        <w:t>.</w:t>
      </w:r>
      <w:r w:rsidR="00F325C3" w:rsidRPr="00CE45E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74E35">
        <w:rPr>
          <w:rFonts w:ascii="Times New Roman" w:hAnsi="Times New Roman" w:cs="Times New Roman"/>
          <w:sz w:val="24"/>
          <w:szCs w:val="24"/>
        </w:rPr>
        <w:t>, clients.l.google.com ,</w:t>
      </w:r>
      <w:r w:rsidRPr="00574E35">
        <w:t xml:space="preserve"> </w:t>
      </w:r>
      <w:r w:rsidRPr="00574E35">
        <w:rPr>
          <w:rFonts w:ascii="Times New Roman" w:hAnsi="Times New Roman" w:cs="Times New Roman"/>
          <w:sz w:val="24"/>
          <w:szCs w:val="24"/>
        </w:rPr>
        <w:t>clients6.google.com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4E35">
        <w:rPr>
          <w:rFonts w:ascii="Times New Roman" w:hAnsi="Times New Roman" w:cs="Times New Roman"/>
          <w:sz w:val="24"/>
          <w:szCs w:val="24"/>
        </w:rPr>
        <w:t>catalog-public-service-prod06.ol.epicgames.com,</w:t>
      </w:r>
      <w:r w:rsidRPr="00574E35">
        <w:t xml:space="preserve"> 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catalogv</w:t>
      </w:r>
      <w:r w:rsidRPr="00574E35">
        <w:rPr>
          <w:rFonts w:ascii="Times New Roman" w:hAnsi="Times New Roman" w:cs="Times New Roman"/>
          <w:sz w:val="24"/>
          <w:szCs w:val="24"/>
        </w:rPr>
        <w:t>2-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svc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prod</w:t>
      </w:r>
      <w:r w:rsidRPr="00574E35">
        <w:rPr>
          <w:rFonts w:ascii="Times New Roman" w:hAnsi="Times New Roman" w:cs="Times New Roman"/>
          <w:sz w:val="24"/>
          <w:szCs w:val="24"/>
        </w:rPr>
        <w:t>06-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574E35">
        <w:rPr>
          <w:rFonts w:ascii="Times New Roman" w:hAnsi="Times New Roman" w:cs="Times New Roman"/>
          <w:sz w:val="24"/>
          <w:szCs w:val="24"/>
        </w:rPr>
        <w:t>-772318179.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east</w:t>
      </w:r>
      <w:r w:rsidRPr="00574E35">
        <w:rPr>
          <w:rFonts w:ascii="Times New Roman" w:hAnsi="Times New Roman" w:cs="Times New Roman"/>
          <w:sz w:val="24"/>
          <w:szCs w:val="24"/>
        </w:rPr>
        <w:t>-1.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elb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amazonaws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574E35">
        <w:rPr>
          <w:rFonts w:ascii="Times New Roman" w:hAnsi="Times New Roman" w:cs="Times New Roman"/>
          <w:sz w:val="24"/>
          <w:szCs w:val="24"/>
        </w:rPr>
        <w:t>,</w:t>
      </w:r>
      <w:r w:rsidRPr="00574E35">
        <w:t xml:space="preserve"> </w:t>
      </w:r>
      <w:r w:rsidRPr="00574E35">
        <w:rPr>
          <w:rFonts w:ascii="Times New Roman" w:hAnsi="Times New Roman" w:cs="Times New Roman"/>
          <w:sz w:val="24"/>
          <w:szCs w:val="24"/>
        </w:rPr>
        <w:t>catalogv2-svc-prod06-pub-772318179.us-east-1.elb.amazonaws.com,</w:t>
      </w:r>
      <w:r w:rsidRPr="00574E35">
        <w:t xml:space="preserve"> 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catalogv</w:t>
      </w:r>
      <w:r w:rsidRPr="00574E35">
        <w:rPr>
          <w:rFonts w:ascii="Times New Roman" w:hAnsi="Times New Roman" w:cs="Times New Roman"/>
          <w:sz w:val="24"/>
          <w:szCs w:val="24"/>
        </w:rPr>
        <w:t>2-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svc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prod</w:t>
      </w:r>
      <w:r w:rsidRPr="00574E35">
        <w:rPr>
          <w:rFonts w:ascii="Times New Roman" w:hAnsi="Times New Roman" w:cs="Times New Roman"/>
          <w:sz w:val="24"/>
          <w:szCs w:val="24"/>
        </w:rPr>
        <w:t>06-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574E35">
        <w:rPr>
          <w:rFonts w:ascii="Times New Roman" w:hAnsi="Times New Roman" w:cs="Times New Roman"/>
          <w:sz w:val="24"/>
          <w:szCs w:val="24"/>
        </w:rPr>
        <w:t>-772318179.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east</w:t>
      </w:r>
      <w:r w:rsidRPr="00574E35">
        <w:rPr>
          <w:rFonts w:ascii="Times New Roman" w:hAnsi="Times New Roman" w:cs="Times New Roman"/>
          <w:sz w:val="24"/>
          <w:szCs w:val="24"/>
        </w:rPr>
        <w:t>-1.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elb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amazonaws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574E35">
        <w:rPr>
          <w:rFonts w:ascii="Times New Roman" w:hAnsi="Times New Roman" w:cs="Times New Roman"/>
          <w:sz w:val="24"/>
          <w:szCs w:val="24"/>
        </w:rPr>
        <w:t>,</w:t>
      </w:r>
      <w:r w:rsidRPr="00574E35">
        <w:t xml:space="preserve"> 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catalogv</w:t>
      </w:r>
      <w:r w:rsidRPr="00574E35">
        <w:rPr>
          <w:rFonts w:ascii="Times New Roman" w:hAnsi="Times New Roman" w:cs="Times New Roman"/>
          <w:sz w:val="24"/>
          <w:szCs w:val="24"/>
        </w:rPr>
        <w:t>2-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svc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prod</w:t>
      </w:r>
      <w:r w:rsidRPr="00574E35">
        <w:rPr>
          <w:rFonts w:ascii="Times New Roman" w:hAnsi="Times New Roman" w:cs="Times New Roman"/>
          <w:sz w:val="24"/>
          <w:szCs w:val="24"/>
        </w:rPr>
        <w:t>06-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574E35">
        <w:rPr>
          <w:rFonts w:ascii="Times New Roman" w:hAnsi="Times New Roman" w:cs="Times New Roman"/>
          <w:sz w:val="24"/>
          <w:szCs w:val="24"/>
        </w:rPr>
        <w:t>-772318179.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east</w:t>
      </w:r>
      <w:r w:rsidRPr="00574E35">
        <w:rPr>
          <w:rFonts w:ascii="Times New Roman" w:hAnsi="Times New Roman" w:cs="Times New Roman"/>
          <w:sz w:val="24"/>
          <w:szCs w:val="24"/>
        </w:rPr>
        <w:t>-1.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elb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amazonaws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574E35">
        <w:rPr>
          <w:rFonts w:ascii="Times New Roman" w:hAnsi="Times New Roman" w:cs="Times New Roman"/>
          <w:sz w:val="24"/>
          <w:szCs w:val="24"/>
        </w:rPr>
        <w:t>,</w:t>
      </w:r>
      <w:r w:rsidRPr="00574E35">
        <w:t xml:space="preserve"> 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catalogv</w:t>
      </w:r>
      <w:r w:rsidRPr="00574E35">
        <w:rPr>
          <w:rFonts w:ascii="Times New Roman" w:hAnsi="Times New Roman" w:cs="Times New Roman"/>
          <w:sz w:val="24"/>
          <w:szCs w:val="24"/>
        </w:rPr>
        <w:t>2-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svc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prod</w:t>
      </w:r>
      <w:r w:rsidRPr="00574E35">
        <w:rPr>
          <w:rFonts w:ascii="Times New Roman" w:hAnsi="Times New Roman" w:cs="Times New Roman"/>
          <w:sz w:val="24"/>
          <w:szCs w:val="24"/>
        </w:rPr>
        <w:t>06-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574E35">
        <w:rPr>
          <w:rFonts w:ascii="Times New Roman" w:hAnsi="Times New Roman" w:cs="Times New Roman"/>
          <w:sz w:val="24"/>
          <w:szCs w:val="24"/>
        </w:rPr>
        <w:t>-772318179.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east</w:t>
      </w:r>
      <w:r w:rsidRPr="00574E35">
        <w:rPr>
          <w:rFonts w:ascii="Times New Roman" w:hAnsi="Times New Roman" w:cs="Times New Roman"/>
          <w:sz w:val="24"/>
          <w:szCs w:val="24"/>
        </w:rPr>
        <w:t>-1.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elb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amazonaws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574E35">
        <w:rPr>
          <w:rFonts w:ascii="Times New Roman" w:hAnsi="Times New Roman" w:cs="Times New Roman"/>
          <w:sz w:val="24"/>
          <w:szCs w:val="24"/>
        </w:rPr>
        <w:t>,</w:t>
      </w:r>
      <w:r w:rsidRPr="00574E35">
        <w:t xml:space="preserve"> 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catalogv</w:t>
      </w:r>
      <w:r w:rsidRPr="00574E35">
        <w:rPr>
          <w:rFonts w:ascii="Times New Roman" w:hAnsi="Times New Roman" w:cs="Times New Roman"/>
          <w:sz w:val="24"/>
          <w:szCs w:val="24"/>
        </w:rPr>
        <w:t>2-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svc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prod</w:t>
      </w:r>
      <w:r w:rsidRPr="00574E35">
        <w:rPr>
          <w:rFonts w:ascii="Times New Roman" w:hAnsi="Times New Roman" w:cs="Times New Roman"/>
          <w:sz w:val="24"/>
          <w:szCs w:val="24"/>
        </w:rPr>
        <w:t>06-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574E35">
        <w:rPr>
          <w:rFonts w:ascii="Times New Roman" w:hAnsi="Times New Roman" w:cs="Times New Roman"/>
          <w:sz w:val="24"/>
          <w:szCs w:val="24"/>
        </w:rPr>
        <w:t>-772318179.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east</w:t>
      </w:r>
      <w:r w:rsidRPr="00574E35">
        <w:rPr>
          <w:rFonts w:ascii="Times New Roman" w:hAnsi="Times New Roman" w:cs="Times New Roman"/>
          <w:sz w:val="24"/>
          <w:szCs w:val="24"/>
        </w:rPr>
        <w:t>-1.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elb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amazonaws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574E35">
        <w:rPr>
          <w:rFonts w:ascii="Times New Roman" w:hAnsi="Times New Roman" w:cs="Times New Roman"/>
          <w:sz w:val="24"/>
          <w:szCs w:val="24"/>
        </w:rPr>
        <w:t>,</w:t>
      </w:r>
      <w:r w:rsidRPr="00574E35">
        <w:t xml:space="preserve"> 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catalogv</w:t>
      </w:r>
      <w:r w:rsidRPr="00574E35">
        <w:rPr>
          <w:rFonts w:ascii="Times New Roman" w:hAnsi="Times New Roman" w:cs="Times New Roman"/>
          <w:sz w:val="24"/>
          <w:szCs w:val="24"/>
        </w:rPr>
        <w:t>2-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svc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prod</w:t>
      </w:r>
      <w:r w:rsidRPr="00574E35">
        <w:rPr>
          <w:rFonts w:ascii="Times New Roman" w:hAnsi="Times New Roman" w:cs="Times New Roman"/>
          <w:sz w:val="24"/>
          <w:szCs w:val="24"/>
        </w:rPr>
        <w:t>06-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574E35">
        <w:rPr>
          <w:rFonts w:ascii="Times New Roman" w:hAnsi="Times New Roman" w:cs="Times New Roman"/>
          <w:sz w:val="24"/>
          <w:szCs w:val="24"/>
        </w:rPr>
        <w:t>-772318179.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east</w:t>
      </w:r>
      <w:r w:rsidRPr="00574E35">
        <w:rPr>
          <w:rFonts w:ascii="Times New Roman" w:hAnsi="Times New Roman" w:cs="Times New Roman"/>
          <w:sz w:val="24"/>
          <w:szCs w:val="24"/>
        </w:rPr>
        <w:t>-1.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elb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amazonaws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574E35">
        <w:rPr>
          <w:rFonts w:ascii="Times New Roman" w:hAnsi="Times New Roman" w:cs="Times New Roman"/>
          <w:sz w:val="24"/>
          <w:szCs w:val="24"/>
        </w:rPr>
        <w:t>,,</w:t>
      </w:r>
      <w:r w:rsidRPr="00574E35">
        <w:t xml:space="preserve"> 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catalogv</w:t>
      </w:r>
      <w:r w:rsidRPr="00574E35">
        <w:rPr>
          <w:rFonts w:ascii="Times New Roman" w:hAnsi="Times New Roman" w:cs="Times New Roman"/>
          <w:sz w:val="24"/>
          <w:szCs w:val="24"/>
        </w:rPr>
        <w:t>2-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svc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prod</w:t>
      </w:r>
      <w:r w:rsidRPr="00574E35">
        <w:rPr>
          <w:rFonts w:ascii="Times New Roman" w:hAnsi="Times New Roman" w:cs="Times New Roman"/>
          <w:sz w:val="24"/>
          <w:szCs w:val="24"/>
        </w:rPr>
        <w:t>06-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574E35">
        <w:rPr>
          <w:rFonts w:ascii="Times New Roman" w:hAnsi="Times New Roman" w:cs="Times New Roman"/>
          <w:sz w:val="24"/>
          <w:szCs w:val="24"/>
        </w:rPr>
        <w:t>-772318179.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us</w:t>
      </w:r>
      <w:r w:rsidRPr="00574E35">
        <w:rPr>
          <w:rFonts w:ascii="Times New Roman" w:hAnsi="Times New Roman" w:cs="Times New Roman"/>
          <w:sz w:val="24"/>
          <w:szCs w:val="24"/>
        </w:rPr>
        <w:t>-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east</w:t>
      </w:r>
      <w:r w:rsidRPr="00574E35">
        <w:rPr>
          <w:rFonts w:ascii="Times New Roman" w:hAnsi="Times New Roman" w:cs="Times New Roman"/>
          <w:sz w:val="24"/>
          <w:szCs w:val="24"/>
        </w:rPr>
        <w:t>-1.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elb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amazonaws</w:t>
      </w:r>
      <w:r w:rsidRPr="00574E35">
        <w:rPr>
          <w:rFonts w:ascii="Times New Roman" w:hAnsi="Times New Roman" w:cs="Times New Roman"/>
          <w:sz w:val="24"/>
          <w:szCs w:val="24"/>
        </w:rPr>
        <w:t>.</w:t>
      </w:r>
      <w:r w:rsidRPr="00574E35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F325C3" w:rsidRPr="00CE45EB">
        <w:rPr>
          <w:rFonts w:ascii="Times New Roman" w:hAnsi="Times New Roman" w:cs="Times New Roman"/>
          <w:sz w:val="24"/>
          <w:szCs w:val="24"/>
        </w:rPr>
        <w:t>. Сервери були запропоновані за домогою адреси IP</w:t>
      </w:r>
      <w:r w:rsidR="000555F2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03C9D" w:rsidRPr="00CE45EB" w:rsidRDefault="00B03C9D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4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На</w:t>
      </w:r>
      <w:r w:rsidRPr="00CE45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яку IP-адресу був направлений запит DNS? Чи є ця адреса адресою вашого локального сервера DNS за замовчанням? Якщо ні, то якому доменному імені відповідає ця IP-адреса</w:t>
      </w:r>
      <w:r w:rsidR="007B1298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?</w:t>
      </w:r>
    </w:p>
    <w:p w:rsidR="00B03C9D" w:rsidRPr="00CE45EB" w:rsidRDefault="007B1298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sz w:val="24"/>
          <w:szCs w:val="24"/>
          <w:lang w:val="uk-UA"/>
        </w:rPr>
        <w:t>192.168.0.1</w:t>
      </w:r>
      <w:r w:rsidR="00862D27" w:rsidRPr="00CE45EB">
        <w:rPr>
          <w:rFonts w:ascii="Times New Roman" w:hAnsi="Times New Roman" w:cs="Times New Roman"/>
          <w:sz w:val="24"/>
          <w:szCs w:val="24"/>
        </w:rPr>
        <w:t xml:space="preserve"> – локальний </w:t>
      </w:r>
      <w:r w:rsidR="00862D27" w:rsidRPr="00CE45EB">
        <w:rPr>
          <w:rFonts w:ascii="Times New Roman" w:hAnsi="Times New Roman" w:cs="Times New Roman"/>
          <w:sz w:val="24"/>
          <w:szCs w:val="24"/>
          <w:lang w:val="uk-UA"/>
        </w:rPr>
        <w:t>сервер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B79A8" w:rsidRPr="000B79A8">
        <w:rPr>
          <w:rFonts w:ascii="Times New Roman" w:hAnsi="Times New Roman" w:cs="Times New Roman"/>
          <w:sz w:val="24"/>
          <w:szCs w:val="24"/>
        </w:rPr>
        <w:t>18.0.72.</w:t>
      </w:r>
      <w:r w:rsidR="000B79A8">
        <w:rPr>
          <w:rFonts w:ascii="Times New Roman" w:hAnsi="Times New Roman" w:cs="Times New Roman"/>
          <w:sz w:val="24"/>
          <w:szCs w:val="24"/>
          <w:lang w:val="en-US"/>
        </w:rPr>
        <w:t>3</w:t>
      </w:r>
      <w:bookmarkStart w:id="0" w:name="_GoBack"/>
      <w:bookmarkEnd w:id="0"/>
      <w:r w:rsidR="00862D27" w:rsidRPr="00CE45EB">
        <w:rPr>
          <w:rFonts w:ascii="Times New Roman" w:hAnsi="Times New Roman" w:cs="Times New Roman"/>
          <w:sz w:val="24"/>
          <w:szCs w:val="24"/>
        </w:rPr>
        <w:t xml:space="preserve">- </w:t>
      </w:r>
      <w:r w:rsidR="000B79A8">
        <w:rPr>
          <w:rFonts w:ascii="Times New Roman" w:hAnsi="Times New Roman" w:cs="Times New Roman"/>
          <w:sz w:val="24"/>
          <w:szCs w:val="24"/>
          <w:lang w:val="en-US"/>
        </w:rPr>
        <w:t>bitsy</w:t>
      </w:r>
      <w:r w:rsidR="000B79A8" w:rsidRPr="000B79A8">
        <w:rPr>
          <w:rFonts w:ascii="Times New Roman" w:hAnsi="Times New Roman" w:cs="Times New Roman"/>
          <w:sz w:val="24"/>
          <w:szCs w:val="24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mit.edu</w:t>
      </w:r>
      <w:r w:rsidR="00163FB5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63FB5" w:rsidRPr="00CE45EB" w:rsidRDefault="00163FB5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Pr="00CE45EB">
        <w:rPr>
          <w:rFonts w:ascii="Times New Roman" w:hAnsi="Times New Roman" w:cs="Times New Roman"/>
          <w:b/>
          <w:sz w:val="24"/>
          <w:szCs w:val="24"/>
        </w:rPr>
        <w:t>5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Дослідіть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повідомлення із запитом DNS. Якого «типу» був цей запит? Чи вміщує цей запит деякі можливі компоненти «відповіді»</w:t>
      </w:r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163FB5" w:rsidRPr="00CE45EB" w:rsidRDefault="00AA0E29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Типу</w:t>
      </w:r>
      <w:r w:rsidR="00E36CF8"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36CF8" w:rsidRPr="00CE45EB">
        <w:rPr>
          <w:rFonts w:ascii="Times New Roman" w:hAnsi="Times New Roman" w:cs="Times New Roman"/>
          <w:sz w:val="24"/>
          <w:szCs w:val="24"/>
          <w:lang w:val="en-US"/>
        </w:rPr>
        <w:t>PTR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E36CF8" w:rsidRPr="00CE45EB">
        <w:rPr>
          <w:rFonts w:ascii="Times New Roman" w:hAnsi="Times New Roman" w:cs="Times New Roman"/>
          <w:sz w:val="24"/>
          <w:szCs w:val="24"/>
          <w:lang w:val="uk-UA"/>
        </w:rPr>
        <w:t>і.</w:t>
      </w:r>
    </w:p>
    <w:p w:rsidR="00163FB5" w:rsidRPr="00CE45EB" w:rsidRDefault="00163FB5" w:rsidP="00CE45EB">
      <w:pPr>
        <w:rPr>
          <w:rFonts w:ascii="Times New Roman" w:hAnsi="Times New Roman" w:cs="Times New Roman"/>
          <w:sz w:val="24"/>
          <w:szCs w:val="24"/>
        </w:rPr>
      </w:pP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1</w:t>
      </w:r>
      <w:r w:rsidR="00D93A13" w:rsidRPr="00CE45EB">
        <w:rPr>
          <w:rFonts w:ascii="Times New Roman" w:hAnsi="Times New Roman" w:cs="Times New Roman"/>
          <w:b/>
          <w:sz w:val="24"/>
          <w:szCs w:val="24"/>
          <w:lang w:val="uk-UA"/>
        </w:rPr>
        <w:t>6</w:t>
      </w:r>
      <w:r w:rsidRPr="00CE45EB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1AE7"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Дослідіть</w:t>
      </w:r>
      <w:r w:rsidRPr="00EB624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A31AE7" w:rsidRPr="00EB624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повідомлення із відповіддю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DNS</w:t>
      </w:r>
      <w:r w:rsidR="00A31AE7" w:rsidRPr="00EB624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Скільки записів із відповідями було запропоновано сервером? </w:t>
      </w:r>
      <w:r w:rsidR="00A31AE7" w:rsidRPr="00CE45EB">
        <w:rPr>
          <w:rFonts w:ascii="Times New Roman" w:hAnsi="Times New Roman" w:cs="Times New Roman"/>
          <w:bCs/>
          <w:sz w:val="24"/>
          <w:szCs w:val="24"/>
        </w:rPr>
        <w:t>З чого складається кожна з цих відповідей</w:t>
      </w:r>
      <w:r w:rsidRPr="00CE45EB">
        <w:rPr>
          <w:rFonts w:ascii="Times New Roman" w:hAnsi="Times New Roman" w:cs="Times New Roman"/>
          <w:bCs/>
          <w:sz w:val="24"/>
          <w:szCs w:val="24"/>
        </w:rPr>
        <w:t>?</w:t>
      </w:r>
    </w:p>
    <w:p w:rsidR="00163FB5" w:rsidRPr="00CE45EB" w:rsidRDefault="00CE45EB" w:rsidP="00CE45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E45EB">
        <w:rPr>
          <w:rFonts w:ascii="Times New Roman" w:hAnsi="Times New Roman" w:cs="Times New Roman"/>
          <w:bCs/>
          <w:sz w:val="24"/>
          <w:szCs w:val="24"/>
          <w:lang w:val="uk-UA"/>
        </w:rPr>
        <w:t>Одна відповідь від першого сервера, жодної від другого</w:t>
      </w:r>
      <w:r w:rsidR="000D0464"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 xml:space="preserve"> Відповідь складається з Name, Type, </w:t>
      </w:r>
      <w:r w:rsidRPr="00CE45EB">
        <w:rPr>
          <w:rFonts w:ascii="Times New Roman" w:hAnsi="Times New Roman" w:cs="Times New Roman"/>
          <w:sz w:val="24"/>
          <w:szCs w:val="24"/>
          <w:lang w:val="en-US"/>
        </w:rPr>
        <w:t>Class, Time to live, Data length, CNAME/Adress</w:t>
      </w:r>
      <w:r w:rsidRPr="00CE45E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54FAC" w:rsidRDefault="00E54FAC" w:rsidP="00E54FA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E54FAC" w:rsidRPr="00E54FAC" w:rsidRDefault="006239B7" w:rsidP="00876214">
      <w:pPr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Проаналізували деталі роботи протоколу </w:t>
      </w:r>
      <w:r w:rsidR="00A31AE7">
        <w:rPr>
          <w:rFonts w:ascii="Times New Roman" w:hAnsi="Times New Roman" w:cs="Times New Roman"/>
          <w:sz w:val="24"/>
          <w:lang w:val="en-US"/>
        </w:rPr>
        <w:t>DNS</w:t>
      </w:r>
      <w:r w:rsidR="00E54FAC"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760D60" w:rsidRPr="00760D60" w:rsidRDefault="00760D60" w:rsidP="00876214">
      <w:pPr>
        <w:rPr>
          <w:rFonts w:ascii="Times New Roman" w:hAnsi="Times New Roman" w:cs="Times New Roman"/>
          <w:sz w:val="52"/>
          <w:szCs w:val="28"/>
          <w:lang w:val="uk-UA"/>
        </w:rPr>
      </w:pPr>
    </w:p>
    <w:p w:rsidR="00876214" w:rsidRPr="00760D60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76214" w:rsidRDefault="00876214" w:rsidP="00257D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7DFA" w:rsidRPr="00257DFA" w:rsidRDefault="00257DFA" w:rsidP="00257DFA">
      <w:pPr>
        <w:rPr>
          <w:lang w:val="uk-UA"/>
        </w:rPr>
      </w:pPr>
    </w:p>
    <w:sectPr w:rsidR="00257DFA" w:rsidRPr="00257DFA" w:rsidSect="005F0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FA"/>
    <w:rsid w:val="000555F2"/>
    <w:rsid w:val="000B79A8"/>
    <w:rsid w:val="000D0464"/>
    <w:rsid w:val="000F51AE"/>
    <w:rsid w:val="00107D4B"/>
    <w:rsid w:val="00163FB5"/>
    <w:rsid w:val="00180AF2"/>
    <w:rsid w:val="0022154F"/>
    <w:rsid w:val="002225B0"/>
    <w:rsid w:val="00257DFA"/>
    <w:rsid w:val="002B0FE9"/>
    <w:rsid w:val="00306694"/>
    <w:rsid w:val="00343B7D"/>
    <w:rsid w:val="00393F5D"/>
    <w:rsid w:val="00421C80"/>
    <w:rsid w:val="00423912"/>
    <w:rsid w:val="004F5982"/>
    <w:rsid w:val="0051453B"/>
    <w:rsid w:val="00574B8C"/>
    <w:rsid w:val="00574E35"/>
    <w:rsid w:val="005D4821"/>
    <w:rsid w:val="005F0D34"/>
    <w:rsid w:val="006239B7"/>
    <w:rsid w:val="006B7F4F"/>
    <w:rsid w:val="00760D60"/>
    <w:rsid w:val="007B1298"/>
    <w:rsid w:val="007B5C1B"/>
    <w:rsid w:val="00862D27"/>
    <w:rsid w:val="00876214"/>
    <w:rsid w:val="008B4876"/>
    <w:rsid w:val="0092066F"/>
    <w:rsid w:val="009314AF"/>
    <w:rsid w:val="00951685"/>
    <w:rsid w:val="009F217F"/>
    <w:rsid w:val="00A1494F"/>
    <w:rsid w:val="00A31AE7"/>
    <w:rsid w:val="00A346AF"/>
    <w:rsid w:val="00AA0E29"/>
    <w:rsid w:val="00AE03CB"/>
    <w:rsid w:val="00B03C9D"/>
    <w:rsid w:val="00B72FE0"/>
    <w:rsid w:val="00B77CE1"/>
    <w:rsid w:val="00BD092F"/>
    <w:rsid w:val="00CE45EB"/>
    <w:rsid w:val="00D66291"/>
    <w:rsid w:val="00D93A13"/>
    <w:rsid w:val="00E06A91"/>
    <w:rsid w:val="00E36CF8"/>
    <w:rsid w:val="00E43EDA"/>
    <w:rsid w:val="00E467B0"/>
    <w:rsid w:val="00E54FAC"/>
    <w:rsid w:val="00E60C1E"/>
    <w:rsid w:val="00EB6243"/>
    <w:rsid w:val="00EE5F9A"/>
    <w:rsid w:val="00F3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4A461D-F609-4EC7-953F-C55748B6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DF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24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7161</Words>
  <Characters>40818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Rodion Bukhanevych</cp:lastModifiedBy>
  <cp:revision>2</cp:revision>
  <dcterms:created xsi:type="dcterms:W3CDTF">2020-03-22T07:24:00Z</dcterms:created>
  <dcterms:modified xsi:type="dcterms:W3CDTF">2020-03-22T07:24:00Z</dcterms:modified>
</cp:coreProperties>
</file>