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69F1" w14:textId="515370E1" w:rsidR="00B01BC9" w:rsidRPr="00F37276" w:rsidRDefault="00B01BC9" w:rsidP="00B01BC9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&gt;L3_R3P10B4_1</w:t>
      </w:r>
      <w:r>
        <w:rPr>
          <w:rFonts w:ascii="Courier" w:hAnsi="Courier"/>
          <w:sz w:val="12"/>
          <w:szCs w:val="12"/>
        </w:rPr>
        <w:t>.3</w:t>
      </w:r>
    </w:p>
    <w:p w14:paraId="2B160085" w14:textId="77777777" w:rsidR="00B01BC9" w:rsidRPr="00F37276" w:rsidRDefault="00B01BC9" w:rsidP="00B01BC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GGCCUAAAAGCGUAGUGGGAAAGUGACGUGAAAUUCGUCCAGAUUACUUGAUACGGU-AUACUCCGAAUGCCACCUAGGCCAUACAACAUACAACAUACAGAGCAAGGAGACUC</w:t>
      </w:r>
    </w:p>
    <w:p w14:paraId="061EAA1D" w14:textId="4D260860" w:rsidR="00B01BC9" w:rsidRPr="00F37276" w:rsidRDefault="00B01BC9" w:rsidP="00B01BC9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&gt;L3_ENV8_</w:t>
      </w:r>
      <w:r>
        <w:rPr>
          <w:rFonts w:ascii="Courier" w:hAnsi="Courier"/>
          <w:sz w:val="12"/>
          <w:szCs w:val="12"/>
        </w:rPr>
        <w:t>1.0</w:t>
      </w:r>
    </w:p>
    <w:p w14:paraId="6170CC10" w14:textId="77777777" w:rsidR="00B01BC9" w:rsidRPr="00F37276" w:rsidRDefault="00B01BC9" w:rsidP="00B01BC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GGCCUAAAAGCGUAGUGGGAAAGUGACGUGAAAUUCGUCCAGAUUACUUGAUACGGUUAUACUCCGAAUGCCACCUAGGCCAUACAACAUACAACAUACAGAGCAAGGAGACUC</w:t>
      </w:r>
    </w:p>
    <w:p w14:paraId="3F515E20" w14:textId="19722C8C" w:rsidR="00B01BC9" w:rsidRPr="00F37276" w:rsidRDefault="00B01BC9" w:rsidP="00B01BC9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&gt;L3_R3P17D1_</w:t>
      </w:r>
      <w:r>
        <w:rPr>
          <w:rFonts w:ascii="Courier" w:hAnsi="Courier"/>
          <w:sz w:val="12"/>
          <w:szCs w:val="12"/>
        </w:rPr>
        <w:t>0.84</w:t>
      </w:r>
    </w:p>
    <w:p w14:paraId="2F94C313" w14:textId="77777777" w:rsidR="00B01BC9" w:rsidRPr="00F37276" w:rsidRDefault="00B01BC9" w:rsidP="00B01BC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GGCCUAAAAGCGUAGUGGGAAAGUGACGUGAAAUUCGUCCAGAUUACUUGAUACGGU-AAACUCCGAAUGCCACCUAGGCCAUACAACAUACAACAUACAGAGCAAGGAGACUC</w:t>
      </w:r>
    </w:p>
    <w:p w14:paraId="790C7462" w14:textId="3ADDADDC" w:rsidR="00B01BC9" w:rsidRPr="00F37276" w:rsidRDefault="00B01BC9" w:rsidP="00B01BC9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&gt;L3_R3P10C2_</w:t>
      </w:r>
      <w:r>
        <w:rPr>
          <w:rFonts w:ascii="Courier" w:hAnsi="Courier"/>
          <w:sz w:val="12"/>
          <w:szCs w:val="12"/>
        </w:rPr>
        <w:t>0.79</w:t>
      </w:r>
    </w:p>
    <w:p w14:paraId="6DD9D48D" w14:textId="77777777" w:rsidR="00B01BC9" w:rsidRPr="00F37276" w:rsidRDefault="00B01BC9" w:rsidP="00B01BC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GGCCUAAAAGCGUAGUGGGAAAGUGACGUGAAAUUCGUCCAGAUUACUUGAUACGGU-AGACUCCGAAUGCCACCUAGGCCAUACAACAUACAACAUACAGAGCAAGGAGACUC</w:t>
      </w:r>
    </w:p>
    <w:p w14:paraId="58BC164A" w14:textId="1071F621" w:rsidR="00B01BC9" w:rsidRPr="00F37276" w:rsidRDefault="00B01BC9" w:rsidP="00B01BC9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&gt;L3_R2P12C1_</w:t>
      </w:r>
      <w:r>
        <w:rPr>
          <w:rFonts w:ascii="Courier" w:hAnsi="Courier"/>
          <w:sz w:val="12"/>
          <w:szCs w:val="12"/>
        </w:rPr>
        <w:t>0.68</w:t>
      </w:r>
    </w:p>
    <w:p w14:paraId="42AFF278" w14:textId="77777777" w:rsidR="00B01BC9" w:rsidRPr="00F37276" w:rsidRDefault="00B01BC9" w:rsidP="00B01BC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GGCCUAAAAGCGUAGUGGGAAAGUGACGUGAAAUUCGUCCAGAUUACUUGAUACGGU-ACACUCCGAAUGCCACCUAGGCCAUACAACAUACAACAUACAGAGCAAGGAGACUC</w:t>
      </w:r>
    </w:p>
    <w:p w14:paraId="72F5BA69" w14:textId="79A7555D" w:rsidR="00B01BC9" w:rsidRPr="00F37276" w:rsidRDefault="00B01BC9" w:rsidP="00B01BC9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&gt;L3_R2P7B1_</w:t>
      </w:r>
      <w:r>
        <w:rPr>
          <w:rFonts w:ascii="Courier" w:hAnsi="Courier"/>
          <w:sz w:val="12"/>
          <w:szCs w:val="12"/>
        </w:rPr>
        <w:t>0.65</w:t>
      </w:r>
    </w:p>
    <w:p w14:paraId="57FD3FA9" w14:textId="77777777" w:rsidR="00B01BC9" w:rsidRPr="00F37276" w:rsidRDefault="00B01BC9" w:rsidP="00B01BC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GGCCUAAAAGCGUAGUGGGAAAGUGACGUGAAAAUCGUCCAGAUUACUUGAUACGGU-AUACUCCGAAUGCCACCUAGGCCAUACAACAUACAACAUACAGAGCAAGGAGACUC</w:t>
      </w:r>
    </w:p>
    <w:p w14:paraId="2980176E" w14:textId="79038DD3" w:rsidR="00B01BC9" w:rsidRPr="00F37276" w:rsidRDefault="00B01BC9" w:rsidP="00B01BC9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&gt;L3_R2P6D1_</w:t>
      </w:r>
      <w:r>
        <w:rPr>
          <w:rFonts w:ascii="Courier" w:hAnsi="Courier"/>
          <w:sz w:val="12"/>
          <w:szCs w:val="12"/>
        </w:rPr>
        <w:t>0.63</w:t>
      </w:r>
    </w:p>
    <w:p w14:paraId="320F930E" w14:textId="77777777" w:rsidR="00B01BC9" w:rsidRPr="00F37276" w:rsidRDefault="00B01BC9" w:rsidP="00B01BC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GGCCUAAAAGCGUAGUGGGAAAGUGACGUGAAAUCCGUCCAGAUUACUUGAUACGGU-UACCUCCGAAUGCCACCUAGGCCAUACAACAUACAACAUACAGAGCAAGGAGACUC</w:t>
      </w:r>
    </w:p>
    <w:p w14:paraId="1A894D7D" w14:textId="0812DF44" w:rsidR="00B01BC9" w:rsidRPr="00F37276" w:rsidRDefault="00B01BC9" w:rsidP="00B01BC9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&gt;L3_R3P9D2_</w:t>
      </w:r>
      <w:r>
        <w:rPr>
          <w:rFonts w:ascii="Courier" w:hAnsi="Courier"/>
          <w:sz w:val="12"/>
          <w:szCs w:val="12"/>
        </w:rPr>
        <w:t>0.63</w:t>
      </w:r>
    </w:p>
    <w:p w14:paraId="206E803D" w14:textId="77777777" w:rsidR="00B01BC9" w:rsidRPr="00F37276" w:rsidRDefault="00B01BC9" w:rsidP="00B01BC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GGCCUAAAAGCGUAGUGGGAAAGUGACGUGAAACUCGUCCAGAUUACUUGAUACGGU-AAACUCCGAAUGCCACCUAGGCCAUACAACAUACAACAUACAGAGCAAGGAGACUC</w:t>
      </w:r>
    </w:p>
    <w:p w14:paraId="4A3A771B" w14:textId="63DC5E17" w:rsidR="00B01BC9" w:rsidRPr="00F37276" w:rsidRDefault="00B01BC9" w:rsidP="00B01BC9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&gt;L3_R2P4D2_</w:t>
      </w:r>
      <w:r>
        <w:rPr>
          <w:rFonts w:ascii="Courier" w:hAnsi="Courier"/>
          <w:sz w:val="12"/>
          <w:szCs w:val="12"/>
        </w:rPr>
        <w:t>0.62</w:t>
      </w:r>
    </w:p>
    <w:p w14:paraId="3FF82392" w14:textId="77777777" w:rsidR="00B01BC9" w:rsidRPr="00F37276" w:rsidRDefault="00B01BC9" w:rsidP="00B01BC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GGCCUAAAAGCGUAGUGGGAAAGUGACGUGAAACUCGUCCAGAUUACUUGAUACGGU-AGACUCCGAAUGCCACCUAGGCCAUACAACAUACAACAUACAGAGCAAGGAGACUC</w:t>
      </w:r>
    </w:p>
    <w:p w14:paraId="2D796CEF" w14:textId="266013B6" w:rsidR="00B01BC9" w:rsidRPr="00F37276" w:rsidRDefault="00B01BC9" w:rsidP="00B01BC9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&gt;L3_R2P7D1_</w:t>
      </w:r>
      <w:r>
        <w:rPr>
          <w:rFonts w:ascii="Courier" w:hAnsi="Courier"/>
          <w:sz w:val="12"/>
          <w:szCs w:val="12"/>
        </w:rPr>
        <w:t>0.58</w:t>
      </w:r>
    </w:p>
    <w:p w14:paraId="2654DEF3" w14:textId="77777777" w:rsidR="00B01BC9" w:rsidRPr="00F37276" w:rsidRDefault="00B01BC9" w:rsidP="00B01BC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GGCCUAAAAGCGUAGUGGGAAAGUGACGUGAAAGUCGUCCAGAUUACUUGAUACGGU-AAACUCCGAAUGCCACCUAGGCCAUACAACAUACAACAUACAGAGCAAGGAGACUC</w:t>
      </w:r>
    </w:p>
    <w:p w14:paraId="20F9C6C1" w14:textId="2F3C3CCE" w:rsidR="00B01BC9" w:rsidRPr="00F37276" w:rsidRDefault="00B01BC9" w:rsidP="00B01BC9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&gt;L3_R3P13D3_</w:t>
      </w:r>
      <w:r>
        <w:rPr>
          <w:rFonts w:ascii="Courier" w:hAnsi="Courier"/>
          <w:sz w:val="12"/>
          <w:szCs w:val="12"/>
        </w:rPr>
        <w:t>0.54</w:t>
      </w:r>
    </w:p>
    <w:p w14:paraId="294A8F9D" w14:textId="77777777" w:rsidR="00B01BC9" w:rsidRPr="00F37276" w:rsidRDefault="00B01BC9" w:rsidP="00B01BC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GGCCUAAAAGCGUAGUGGGAAAGUGACGUGAAAAUCGUCCAGAUUACUUGAUACGGU-AAACUCCGAAUGCCACCUAGGCCAUACAACAUACAACAUACAGAGCAAGGAGACUC</w:t>
      </w:r>
    </w:p>
    <w:p w14:paraId="2C744809" w14:textId="4E740390" w:rsidR="00B01BC9" w:rsidRPr="00F37276" w:rsidRDefault="00B01BC9" w:rsidP="00B01BC9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&gt;L3_R4P3B2_</w:t>
      </w:r>
      <w:r>
        <w:rPr>
          <w:rFonts w:ascii="Courier" w:hAnsi="Courier"/>
          <w:sz w:val="12"/>
          <w:szCs w:val="12"/>
        </w:rPr>
        <w:t>0.52</w:t>
      </w:r>
    </w:p>
    <w:p w14:paraId="03FC5E7C" w14:textId="77777777" w:rsidR="00B01BC9" w:rsidRPr="00F37276" w:rsidRDefault="00B01BC9" w:rsidP="00B01BC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GGCCUAAAAGCGUAGUGGGAAAGUGACGUGAAAGUCGUCCAGAUUACUUGAUACGGU-AUACUCCGAAUGCCACCUAGGCCAUACAACAUACAACAUACAGAGCAAGGAGACUC</w:t>
      </w:r>
    </w:p>
    <w:p w14:paraId="03C16D07" w14:textId="349A123B" w:rsidR="00B01BC9" w:rsidRPr="00F37276" w:rsidRDefault="00B01BC9" w:rsidP="00B01BC9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&gt;L3_R3P1C4_</w:t>
      </w:r>
      <w:r>
        <w:rPr>
          <w:rFonts w:ascii="Courier" w:hAnsi="Courier"/>
          <w:sz w:val="12"/>
          <w:szCs w:val="12"/>
        </w:rPr>
        <w:t>0.40</w:t>
      </w:r>
    </w:p>
    <w:p w14:paraId="2E805EF0" w14:textId="77777777" w:rsidR="00B01BC9" w:rsidRPr="00F37276" w:rsidRDefault="00B01BC9" w:rsidP="00B01BC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GGCCUAAAAGCGUAGUGGGAAAGUGACGUGAAAAUCGUCCAGAUUACUUGAUACGGU-ACACUCCGAAUGCCACCUAGGCCAUACAACAUACAACAUACAGAGCAAGGAGACUC</w:t>
      </w:r>
    </w:p>
    <w:p w14:paraId="0DC6FC46" w14:textId="387BB5CA" w:rsidR="00B01BC9" w:rsidRPr="00F37276" w:rsidRDefault="00B01BC9" w:rsidP="00B01BC9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&gt;L3_R2P3C1_</w:t>
      </w:r>
      <w:r>
        <w:rPr>
          <w:rFonts w:ascii="Courier" w:hAnsi="Courier"/>
          <w:sz w:val="12"/>
          <w:szCs w:val="12"/>
        </w:rPr>
        <w:t>0.37</w:t>
      </w:r>
    </w:p>
    <w:p w14:paraId="25C8D02A" w14:textId="77777777" w:rsidR="00B01BC9" w:rsidRPr="00F37276" w:rsidRDefault="00B01BC9" w:rsidP="00B01BC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GGCCUAAAAGCGUAGUGGGAAAGUGACGUGAAACUCGUCCAGAUUACUUGAUACGGU-ACACUCCGAAUGCCACCUAGGCCAUACAACAUACAACAUACAGAGCAAGGAGACUC</w:t>
      </w:r>
    </w:p>
    <w:p w14:paraId="23E6A0B8" w14:textId="5B41A8D9" w:rsidR="00B01BC9" w:rsidRPr="00F37276" w:rsidRDefault="00B01BC9" w:rsidP="00B01BC9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&gt;L3_R3P7D4_</w:t>
      </w:r>
      <w:r>
        <w:rPr>
          <w:rFonts w:ascii="Courier" w:hAnsi="Courier"/>
          <w:sz w:val="12"/>
          <w:szCs w:val="12"/>
        </w:rPr>
        <w:t>0.32</w:t>
      </w:r>
    </w:p>
    <w:p w14:paraId="61B074EE" w14:textId="77777777" w:rsidR="00B01BC9" w:rsidRPr="00F37276" w:rsidRDefault="00B01BC9" w:rsidP="00B01BC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GGCCUAAAAGCGUAGUGGGAAAGUGACGUGAAAUCCGUCCAGAUUACUUGAUACGGU-AUACUCCGAAUGCCACCUAGGCCAUACAACAUACAACAUACAGAGCAAGGAGACUC</w:t>
      </w:r>
    </w:p>
    <w:p w14:paraId="4982B03E" w14:textId="01AF96A8" w:rsidR="00B01BC9" w:rsidRPr="00F37276" w:rsidRDefault="00B01BC9" w:rsidP="00B01BC9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&gt;L3_R3P9A1_</w:t>
      </w:r>
      <w:r>
        <w:rPr>
          <w:rFonts w:ascii="Courier" w:hAnsi="Courier"/>
          <w:sz w:val="12"/>
          <w:szCs w:val="12"/>
        </w:rPr>
        <w:t>0.32</w:t>
      </w:r>
    </w:p>
    <w:p w14:paraId="35B015F0" w14:textId="77777777" w:rsidR="00B01BC9" w:rsidRPr="00F37276" w:rsidRDefault="00B01BC9" w:rsidP="00B01BC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GGCCUAAAAGCGUAGUGGGAAAGUGACGUGAAAUACGUCCAGAUUACUUGAUACGGA-ACACUCCGAAUGCCACCUAGGCCAUACAACAUACAACAUACAGAGCAAGGAGACUC</w:t>
      </w:r>
    </w:p>
    <w:p w14:paraId="3F4662BE" w14:textId="7859E676" w:rsidR="00B01BC9" w:rsidRPr="00F37276" w:rsidRDefault="00B01BC9" w:rsidP="00B01BC9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&gt;L3_R2P7A4_</w:t>
      </w:r>
      <w:r>
        <w:rPr>
          <w:rFonts w:ascii="Courier" w:hAnsi="Courier"/>
          <w:sz w:val="12"/>
          <w:szCs w:val="12"/>
        </w:rPr>
        <w:t>0.27</w:t>
      </w:r>
    </w:p>
    <w:p w14:paraId="0A46E29A" w14:textId="77777777" w:rsidR="00B01BC9" w:rsidRPr="00F37276" w:rsidRDefault="00B01BC9" w:rsidP="00B01BC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GGCCUAAAAGCGUAGUGGGAAAGUGACGUGAAAGUCGUCCAGAUUACUUGAUACGGC-ACCCUCCGAAUGCCACCUAGGCCAUACAACAUACAACAUACAGAGCAAGGAGACUC</w:t>
      </w:r>
    </w:p>
    <w:p w14:paraId="5C6FDDAC" w14:textId="532BEA5B" w:rsidR="00B01BC9" w:rsidRPr="00F37276" w:rsidRDefault="00B01BC9" w:rsidP="00B01BC9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&gt;L3_R3P2D4_</w:t>
      </w:r>
      <w:r>
        <w:rPr>
          <w:rFonts w:ascii="Courier" w:hAnsi="Courier"/>
          <w:sz w:val="12"/>
          <w:szCs w:val="12"/>
        </w:rPr>
        <w:t>0.26</w:t>
      </w:r>
    </w:p>
    <w:p w14:paraId="4A98045F" w14:textId="77777777" w:rsidR="00B01BC9" w:rsidRPr="00F37276" w:rsidRDefault="00B01BC9" w:rsidP="00B01BC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GGCCUAAAAGCGUAGUGGGAAAGUGACGUGAAAUUCGUCCAGAUUACUUGAUACGGU-CAACUCCGAAUGCCACCUAGGCCAUACAACAUACAACAUACAGAGCAAGGAGACUC</w:t>
      </w:r>
    </w:p>
    <w:p w14:paraId="44EC9823" w14:textId="44AECDA2" w:rsidR="00B01BC9" w:rsidRPr="00F37276" w:rsidRDefault="00B01BC9" w:rsidP="00B01BC9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&gt;L3_R3P13C1_</w:t>
      </w:r>
      <w:r>
        <w:rPr>
          <w:rFonts w:ascii="Courier" w:hAnsi="Courier"/>
          <w:sz w:val="12"/>
          <w:szCs w:val="12"/>
        </w:rPr>
        <w:t>0.25</w:t>
      </w:r>
    </w:p>
    <w:p w14:paraId="43955892" w14:textId="77777777" w:rsidR="00B01BC9" w:rsidRPr="00F37276" w:rsidRDefault="00B01BC9" w:rsidP="00B01BC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GGCCUAAAAGCGUAGUGGGAAAGUGACGUGAAAUCCGUCCAGAUUACUUGAUACGGU-GUACUCCGAAUGCCACCUAGGCCAUACAACAUACAACAUACAGAGCAAGGAGACUC</w:t>
      </w:r>
    </w:p>
    <w:p w14:paraId="5373BB6B" w14:textId="02A31234" w:rsidR="00B01BC9" w:rsidRPr="00F37276" w:rsidRDefault="00B01BC9" w:rsidP="00B01BC9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&gt;L3_R3P11B4_</w:t>
      </w:r>
      <w:r>
        <w:rPr>
          <w:rFonts w:ascii="Courier" w:hAnsi="Courier"/>
          <w:sz w:val="12"/>
          <w:szCs w:val="12"/>
        </w:rPr>
        <w:t>0.24</w:t>
      </w:r>
    </w:p>
    <w:p w14:paraId="19E9E4AB" w14:textId="77777777" w:rsidR="00B01BC9" w:rsidRPr="00F37276" w:rsidRDefault="00B01BC9" w:rsidP="00B01BC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GGCCUAAAAGCGUAGUGGGAAAGUGACGUGAAACUCGUCCAGAUUACUUGAUACGGU-AUACUCCGAAUGCCACCUAGGCCAUACAACAUACAACAUACAGAGCAAGGAGACUC</w:t>
      </w:r>
    </w:p>
    <w:p w14:paraId="3CF64412" w14:textId="2579BA9D" w:rsidR="00B01BC9" w:rsidRPr="00F37276" w:rsidRDefault="00B01BC9" w:rsidP="00B01BC9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&gt;L3_R4P8B1_</w:t>
      </w:r>
      <w:r>
        <w:rPr>
          <w:rFonts w:ascii="Courier" w:hAnsi="Courier"/>
          <w:sz w:val="12"/>
          <w:szCs w:val="12"/>
        </w:rPr>
        <w:t>0.23</w:t>
      </w:r>
    </w:p>
    <w:p w14:paraId="4E9E391C" w14:textId="77777777" w:rsidR="00B01BC9" w:rsidRPr="00F37276" w:rsidRDefault="00B01BC9" w:rsidP="00B01BC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GGCCUAAAAGCGUAGUGGGAAAGUGACGUGAAACCCGUCCAGAUUACUUGAUACGGU-AUACUCCGAAUGCCACCUAGGCCAUACAACAUACAACAUACAGAGCAAGGAGACUC</w:t>
      </w:r>
    </w:p>
    <w:p w14:paraId="2701C775" w14:textId="08357A4F" w:rsidR="00B01BC9" w:rsidRPr="00F37276" w:rsidRDefault="00B01BC9" w:rsidP="00B01BC9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&gt;L3_R2P5C1_</w:t>
      </w:r>
      <w:r>
        <w:rPr>
          <w:rFonts w:ascii="Courier" w:hAnsi="Courier"/>
          <w:sz w:val="12"/>
          <w:szCs w:val="12"/>
        </w:rPr>
        <w:t>0.22</w:t>
      </w:r>
    </w:p>
    <w:p w14:paraId="0A4D96A5" w14:textId="77777777" w:rsidR="00B01BC9" w:rsidRPr="00F37276" w:rsidRDefault="00B01BC9" w:rsidP="00B01BC9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GGCCUAAAAGCGUAGUGGGAAAGUGACGUGAAAUUCGUCCAGAUUACUUGAUACGGC-UGUCUCCGAAUGCCACCUAGGCCAUACAACAUACAACAUACAGAGCAAGGAGACUC</w:t>
      </w:r>
    </w:p>
    <w:p w14:paraId="533A2226" w14:textId="77777777" w:rsidR="00162CE7" w:rsidRDefault="00162CE7"/>
    <w:sectPr w:rsidR="0016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A1"/>
    <w:rsid w:val="00162CE7"/>
    <w:rsid w:val="007307A1"/>
    <w:rsid w:val="00B01BC9"/>
    <w:rsid w:val="00D64715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F5A36"/>
  <w15:chartTrackingRefBased/>
  <w15:docId w15:val="{E66535F5-539F-A943-901D-4E5326A9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Hansen</dc:creator>
  <cp:keywords/>
  <dc:description/>
  <cp:lastModifiedBy>Lisa Hansen</cp:lastModifiedBy>
  <cp:revision>2</cp:revision>
  <dcterms:created xsi:type="dcterms:W3CDTF">2022-10-30T21:00:00Z</dcterms:created>
  <dcterms:modified xsi:type="dcterms:W3CDTF">2022-10-30T21:02:00Z</dcterms:modified>
</cp:coreProperties>
</file>