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1-р чиглэл: Автоном Санах Ойн Муж ба Бүсчлэл (Region-Based Memory &amp; Lifetime Arenas / .cr v80.0)</w:t>
      </w:r>
      <w:r w:rsidDel="00000000" w:rsidR="00000000" w:rsidRPr="00000000">
        <w:rPr>
          <w:rtl w:val="0"/>
        </w:rPr>
        <w:t xml:space="preserve">-ийг хэрэгжүүлж эхэлье.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Энэхүү бүтэц нь том хэмжээний нейроны давхаргууд, оптик матрицын завсрын үр дүнгүүдийг нэг бүрчлэн гараар consume хийх шаардлагагүйгээр, бүс (Arena/Region) хаагдах агшинд цахиурын түвшинд </w:t>
      </w:r>
      <w:r w:rsidDel="00000000" w:rsidR="00000000" w:rsidRPr="00000000">
        <w:rPr>
          <w:b w:val="1"/>
          <w:bCs w:val="1"/>
          <w:rtl w:val="0"/>
        </w:rPr>
        <w:t xml:space="preserve">0-тактанд бүртгэгч болон санах ойн блокуудыг зэрэг чөлөөлөх (bulk deallocation)</w:t>
      </w:r>
      <w:r w:rsidDel="00000000" w:rsidR="00000000" w:rsidRPr="00000000">
        <w:rPr>
          <w:rtl w:val="0"/>
        </w:rPr>
        <w:t xml:space="preserve"> боломж олгоно.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Архитектурын Үндэслэл: Яагаад 4D Торус дээр Бүсчлэл (Arena) чухал вэ?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Олон зуун тензорын завсрын санах ой:</w:t>
      </w:r>
      <w:r w:rsidDel="00000000" w:rsidR="00000000" w:rsidRPr="00000000">
        <w:rPr>
          <w:rtl w:val="0"/>
        </w:rPr>
        <w:t xml:space="preserve"> Transformer-ийн нэг давхарга дотор олон тооны Q, K, V долгионы вектор үүсэж устдаг. Хэрэв тэдгээрийг нэг бүрчлэн удирдвал VLIW код нүсэр болж, компиляторын бүртгэгч хуваарилалт гацдаг.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Орон зайн тусгаарлалт (Spatial Locality):</w:t>
      </w:r>
      <w:r w:rsidDel="00000000" w:rsidR="00000000" w:rsidRPr="00000000">
        <w:rPr>
          <w:rtl w:val="0"/>
        </w:rPr>
        <w:t xml:space="preserve"> 4D Торусын заасан цөмүүдийн бүлэгт (CoreGroup) зориулан санах ойн бүсийг урьдчилан тусгаарласнаар цөм хоорондын санах ойн барьцалдаа (cross-core memory contention) үүсэхгүй.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0-Тактын Чөлөөлөлт (Hardware Arena Reset):</w:t>
      </w:r>
      <w:r w:rsidDel="00000000" w:rsidR="00000000" w:rsidRPr="00000000">
        <w:rPr>
          <w:rtl w:val="0"/>
        </w:rPr>
        <w:t xml:space="preserve"> Бүс дуусмагц тусгай _RST (Region Reset) заавраар тухайн мужид ашиглагдсан бүх 16 бүртгэгч ба сүүдэр банкны регистрүүдийн valid битүүд 1 тактанд зэрэг тэглэгдэнэ.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.cr v80.0 Region-Based Arena Синтакс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.MODULE RegionMemoryArena_V80</w:t>
        <w:br w:type="textWrapping"/>
        <w:br w:type="textWrapping"/>
        <w:t xml:space="preserve">.ENTRY _main</w:t>
        <w:br w:type="textWrapping"/>
        <w:br w:type="textWrapping"/>
        <w:t xml:space="preserve">_main:</w:t>
        <w:br w:type="textWrapping"/>
        <w:t xml:space="preserve">    ; 1. Глобал түвшний тогтмол өгөгдөл</w:t>
        <w:br w:type="textWrapping"/>
        <w:t xml:space="preserve">    let global_seed : u32 = 128</w:t>
        <w:br w:type="textWrapping"/>
        <w:br w:type="textWrapping"/>
        <w:t xml:space="preserve">    ; 2. Түр зуурын тооцооллын бие даасан бүс (Lifetime Arena)</w:t>
        <w:br w:type="textWrapping"/>
        <w:t xml:space="preserve">    region CognitivePass [target=SELF, max_entropy=80] {</w:t>
        <w:br w:type="textWrapping"/>
        <w:t xml:space="preserve">        ; Энэ бүс доторх хувьсагчид зөвхөн бүсийн хүрээнд амьдарна</w:t>
        <w:br w:type="textWrapping"/>
        <w:t xml:space="preserve">        let lin w_q : wave_t = pack_wave(amp=[64, 32, 16, 8], phase=[32, 32, 64, 64])</w:t>
        <w:br w:type="textWrapping"/>
        <w:t xml:space="preserve">        let lin w_k : wave_t = pack_wave(amp=[32, 32, 32, 32], phase=[16, 16, 16, 16])</w:t>
        <w:br w:type="textWrapping"/>
        <w:t xml:space="preserve">        </w:t>
        <w:br w:type="textWrapping"/>
        <w:t xml:space="preserve">        let lin q_proj = optical_gemm(wave=consume(w_q))</w:t>
        <w:br w:type="textWrapping"/>
        <w:t xml:space="preserve">        let lin k_proj = optical_gemm(wave=consume(w_k))</w:t>
        <w:br w:type="textWrapping"/>
        <w:t xml:space="preserve">        </w:t>
        <w:br w:type="textWrapping"/>
        <w:t xml:space="preserve">        ; Бүсийн доторх буцах логик</w:t>
        <w:br w:type="textWrapping"/>
        <w:t xml:space="preserve">        let lin res_a, lin res_b = reversible_swap(q_proj as rev_t, k_proj as rev_t, ctrl=global_seed)</w:t>
        <w:br w:type="textWrapping"/>
        <w:t xml:space="preserve">        </w:t>
        <w:br w:type="textWrapping"/>
        <w:t xml:space="preserve">        ; Бүсээс гадагш гаргах утгыг 'export' хийх (Escape Analysis)</w:t>
        <w:br w:type="textWrapping"/>
        <w:t xml:space="preserve">        export res_a as final_result</w:t>
        <w:br w:type="textWrapping"/>
        <w:t xml:space="preserve">    } // &lt;-- Бүс хаагдах мөчид w_k, q_proj, res_b зэрэг бүх завсрын нөөц 1 тактанд арчигдана!</w:t>
        <w:br w:type="textWrapping"/>
        <w:br w:type="textWrapping"/>
        <w:t xml:space="preserve">    ; 3. Бүсээс гарч ирсэн баталгаажсан үр дүнг ашиглах</w:t>
        <w:br w:type="textWrapping"/>
        <w:t xml:space="preserve">    spatial_broadcast(final_result)</w:t>
        <w:br w:type="textWrapping"/>
        <w:br w:type="textWrapping"/>
        <w:t xml:space="preserve">    $0xDEAD_0000</w:t>
        <w:br w:type="textWrapping"/>
        <w:t xml:space="preserve">.END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region &lt;Name&gt; [target=..., max_entropy=...] { ... }:</w:t>
      </w:r>
      <w:r w:rsidDel="00000000" w:rsidR="00000000" w:rsidRPr="00000000">
        <w:rPr>
          <w:rtl w:val="0"/>
        </w:rPr>
        <w:t xml:space="preserve"> Бие даасан насан турштай санах ойн бүс.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export &lt;var&gt; as &lt;alias&gt;:</w:t>
      </w:r>
      <w:r w:rsidDel="00000000" w:rsidR="00000000" w:rsidRPr="00000000">
        <w:rPr>
          <w:rtl w:val="0"/>
        </w:rPr>
        <w:t xml:space="preserve"> Бүс хаагдахад устахгүйгээр гадаад глобал хүрээ (outer scope) рүү шилжих цорын ганц утга (Escape Analysis).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0-Cost Cleanup:</w:t>
      </w:r>
      <w:r w:rsidDel="00000000" w:rsidR="00000000" w:rsidRPr="00000000">
        <w:rPr>
          <w:rtl w:val="0"/>
        </w:rPr>
        <w:t xml:space="preserve"> Бүсээс гараагүй бусад бүх хувьсагч аппарат түвшинд зэрэг цэвэрлэгдэнэ.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Бүсийн Хяналт ба Escape Analysis бүхий Компилятор (compiler/cr_compiler_v80_region.py)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Энэхүү компилятор нь: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Бүсийн доторх хувьсагчдын амьдрах хугацааг (Lifetime) тусгаарлана.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Бүсээс гарах эрхгүй хувьсагчийг гадна дуудахыг хориглоно (Scope Escape Violation).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Бүсийн төгсгөлд бүх түр бүртгэгчдийг 1 тактанд буцаан чөлөөлөх _RST (Region Reset) машин зааврыг автоматаар суулгана.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#!/usr/bin/env python3</w:t>
        <w:br w:type="textWrapping"/>
        <w:t xml:space="preserve">import re</w:t>
        <w:br w:type="textWrapping"/>
        <w:t xml:space="preserve">import sys</w:t>
        <w:br w:type="textWrapping"/>
        <w:t xml:space="preserve">from typing import Dict, List, Set, Tuple</w:t>
        <w:br w:type="textWrapping"/>
        <w:br w:type="textWrapping"/>
        <w:t xml:space="preserve">NOP_SLOT = "'.........&gt;"</w:t>
        <w:br w:type="textWrapping"/>
        <w:br w:type="textWrapping"/>
        <w:t xml:space="preserve">class RegionScopeError(Exception):</w:t>
        <w:br w:type="textWrapping"/>
        <w:t xml:space="preserve">    pass</w:t>
        <w:br w:type="textWrapping"/>
        <w:br w:type="textWrapping"/>
        <w:t xml:space="preserve">def compute_parity_nibble(slot_8chars: str) -&gt; str:</w:t>
        <w:br w:type="textWrapping"/>
        <w:t xml:space="preserve">    checksum = 0</w:t>
        <w:br w:type="textWrapping"/>
        <w:t xml:space="preserve">    for ch in slot_8chars:</w:t>
        <w:br w:type="textWrapping"/>
        <w:t xml:space="preserve">        checksum ^= ord(ch)</w:t>
        <w:br w:type="textWrapping"/>
        <w:t xml:space="preserve">    nibble = (checksum ^ (checksum &gt;&gt; 4)) &amp; 0x0F</w:t>
        <w:br w:type="textWrapping"/>
        <w:t xml:space="preserve">    return f"{nibble:X}"</w:t>
        <w:br w:type="textWrapping"/>
        <w:br w:type="textWrapping"/>
        <w:t xml:space="preserve">def encode_safe_slot(slot: str) -&gt; str:</w:t>
        <w:br w:type="textWrapping"/>
        <w:t xml:space="preserve">    if len(slot) != 10:</w:t>
        <w:br w:type="textWrapping"/>
        <w:t xml:space="preserve">        return slot</w:t>
        <w:br w:type="textWrapping"/>
        <w:t xml:space="preserve">    prefix = slot[:8]</w:t>
        <w:br w:type="textWrapping"/>
        <w:t xml:space="preserve">    end_bracket = slot[9]</w:t>
        <w:br w:type="textWrapping"/>
        <w:t xml:space="preserve">    return f"{prefix}{compute_parity_nibble(prefix)}{end_bracket}"</w:t>
        <w:br w:type="textWrapping"/>
        <w:br w:type="textWrapping"/>
        <w:t xml:space="preserve">class CRCompilerV80Region:</w:t>
        <w:br w:type="textWrapping"/>
        <w:t xml:space="preserve">    def __init__(self):</w:t>
        <w:br w:type="textWrapping"/>
        <w:t xml:space="preserve">        self.available_regs = [f"{i:X}" for i in range(16)]</w:t>
        <w:br w:type="textWrapping"/>
        <w:t xml:space="preserve">        self.global_symbols: Dict[str, str] = {}</w:t>
        <w:br w:type="textWrapping"/>
        <w:t xml:space="preserve">        self.region_symbols: Dict[str, str] = {}</w:t>
        <w:br w:type="textWrapping"/>
        <w:t xml:space="preserve">        self.in_region = False</w:t>
        <w:br w:type="textWrapping"/>
        <w:t xml:space="preserve">        self.region_name = ""</w:t>
        <w:br w:type="textWrapping"/>
        <w:t xml:space="preserve">        self.region_allocated_regs: List[str] = []</w:t>
        <w:br w:type="textWrapping"/>
        <w:t xml:space="preserve">        self.ir_slots: List[Tuple[str, Set[str], Set[str]]] = []</w:t>
        <w:br w:type="textWrapping"/>
        <w:br w:type="textWrapping"/>
        <w:t xml:space="preserve">    def get_reg(self, name: str, is_region_local: bool = False) -&gt; str:</w:t>
        <w:br w:type="textWrapping"/>
        <w:t xml:space="preserve">        name = name.strip()</w:t>
        <w:br w:type="textWrapping"/>
        <w:t xml:space="preserve">        if is_region_local:</w:t>
        <w:br w:type="textWrapping"/>
        <w:t xml:space="preserve">            if name not in self.region_symbols:</w:t>
        <w:br w:type="textWrapping"/>
        <w:t xml:space="preserve">                if not self.available_regs:</w:t>
        <w:br w:type="textWrapping"/>
        <w:t xml:space="preserve">                    raise RuntimeError("Бүртгэгч дууссан!")</w:t>
        <w:br w:type="textWrapping"/>
        <w:t xml:space="preserve">                reg = self.available_regs.pop(0)</w:t>
        <w:br w:type="textWrapping"/>
        <w:t xml:space="preserve">                self.region_symbols[name] = reg</w:t>
        <w:br w:type="textWrapping"/>
        <w:t xml:space="preserve">                self.region_allocated_regs.append(reg)</w:t>
        <w:br w:type="textWrapping"/>
        <w:t xml:space="preserve">            return self.region_symbols[name]</w:t>
        <w:br w:type="textWrapping"/>
        <w:t xml:space="preserve">        else:</w:t>
        <w:br w:type="textWrapping"/>
        <w:t xml:space="preserve">            if name not in self.global_symbols:</w:t>
        <w:br w:type="textWrapping"/>
        <w:t xml:space="preserve">                if not self.available_regs:</w:t>
        <w:br w:type="textWrapping"/>
        <w:t xml:space="preserve">                    raise RuntimeError("Бүртгэгч дууссан!")</w:t>
        <w:br w:type="textWrapping"/>
        <w:t xml:space="preserve">                reg = self.available_regs.pop(0)</w:t>
        <w:br w:type="textWrapping"/>
        <w:t xml:space="preserve">                self.global_symbols[name] = reg</w:t>
        <w:br w:type="textWrapping"/>
        <w:t xml:space="preserve">            return self.global_symbols[name]</w:t>
        <w:br w:type="textWrapping"/>
        <w:br w:type="textWrapping"/>
        <w:t xml:space="preserve">    def add_ir(self, slot: str, defs: List[str], uses: List[str]):</w:t>
        <w:br w:type="textWrapping"/>
        <w:t xml:space="preserve">        self.ir_slots.append((slot, set(defs), set(uses)))</w:t>
        <w:br w:type="textWrapping"/>
        <w:br w:type="textWrapping"/>
        <w:t xml:space="preserve">    def compile(self, text: str) -&gt; str:</w:t>
        <w:br w:type="textWrapping"/>
        <w:t xml:space="preserve">        lines = [l.split(';')[0].strip() for l in text.splitlines()]</w:t>
        <w:br w:type="textWrapping"/>
        <w:br w:type="textWrapping"/>
        <w:t xml:space="preserve">        for line_num, line in enumerate(lines, start=1):</w:t>
        <w:br w:type="textWrapping"/>
        <w:t xml:space="preserve">            if not line or line.startswith('.'):</w:t>
        <w:br w:type="textWrapping"/>
        <w:t xml:space="preserve">                continue</w:t>
        <w:br w:type="textWrapping"/>
        <w:br w:type="textWrapping"/>
        <w:t xml:space="preserve">            # 1. Бүс эхлэх: region Name [...] {</w:t>
        <w:br w:type="textWrapping"/>
        <w:t xml:space="preserve">            m_reg_start = re.match(r"^region\s+([A-Za-z0-9_]+)\s*\[.*\]\s*\{$", line)</w:t>
        <w:br w:type="textWrapping"/>
        <w:t xml:space="preserve">            if m_reg_start:</w:t>
        <w:br w:type="textWrapping"/>
        <w:t xml:space="preserve">                self.in_region = True</w:t>
        <w:br w:type="textWrapping"/>
        <w:t xml:space="preserve">                self.region_name = m_reg_start.group(1)</w:t>
        <w:br w:type="textWrapping"/>
        <w:t xml:space="preserve">                self.region_symbols.clear()</w:t>
        <w:br w:type="textWrapping"/>
        <w:t xml:space="preserve">                self.region_allocated_regs.clear()</w:t>
        <w:br w:type="textWrapping"/>
        <w:t xml:space="preserve">                continue</w:t>
        <w:br w:type="textWrapping"/>
        <w:br w:type="textWrapping"/>
        <w:t xml:space="preserve">            # 2. Бүс хаагдах: }</w:t>
        <w:br w:type="textWrapping"/>
        <w:t xml:space="preserve">            if line == "}":</w:t>
        <w:br w:type="textWrapping"/>
        <w:t xml:space="preserve">                if self.in_region:</w:t>
        <w:br w:type="textWrapping"/>
        <w:t xml:space="preserve">                    self.in_region = False</w:t>
        <w:br w:type="textWrapping"/>
        <w:t xml:space="preserve">                    # Бүс дууссан тул бүртгэгчдийг 0 тактанд чөлөөлөх Hardware Reset заавар үүсгэх</w:t>
        <w:br w:type="textWrapping"/>
        <w:t xml:space="preserve">                    # Opcode 0x17 (_RS - Region Reset)</w:t>
        <w:br w:type="textWrapping"/>
        <w:t xml:space="preserve">                    mask_hex = f"{len(self.region_allocated_regs):02X}"</w:t>
        <w:br w:type="textWrapping"/>
        <w:t xml:space="preserve">                    self.add_ir(f"_RS00#0{mask_hex}.0.&gt;", [], [])</w:t>
        <w:br w:type="textWrapping"/>
        <w:t xml:space="preserve">                    </w:t>
        <w:br w:type="textWrapping"/>
        <w:t xml:space="preserve">                    # Компиляторын чөлөөт бүртгэгчийн санд бүсийн бүртгэгчдийг буцаан өгөх</w:t>
        <w:br w:type="textWrapping"/>
        <w:t xml:space="preserve">                    for r in self.region_allocated_regs:</w:t>
        <w:br w:type="textWrapping"/>
        <w:t xml:space="preserve">                        self.available_regs.append(r)</w:t>
        <w:br w:type="textWrapping"/>
        <w:t xml:space="preserve">                    self.region_symbols.clear()</w:t>
        <w:br w:type="textWrapping"/>
        <w:t xml:space="preserve">                    self.region_allocated_regs.clear()</w:t>
        <w:br w:type="textWrapping"/>
        <w:t xml:space="preserve">                continue</w:t>
        <w:br w:type="textWrapping"/>
        <w:br w:type="textWrapping"/>
        <w:t xml:space="preserve">            # 3. Бүсээс гадагш дамжуулах: export var as alias</w:t>
        <w:br w:type="textWrapping"/>
        <w:t xml:space="preserve">            m_exp = re.match(r"^export\s+([A-Za-z0-9_]+)\s+as\s+([A-Za-z0-9_]+)$", line)</w:t>
        <w:br w:type="textWrapping"/>
        <w:t xml:space="preserve">            if m_exp:</w:t>
        <w:br w:type="textWrapping"/>
        <w:t xml:space="preserve">                internal_var, external_alias = m_exp.groups()</w:t>
        <w:br w:type="textWrapping"/>
        <w:t xml:space="preserve">                if internal_var not in self.region_symbols:</w:t>
        <w:br w:type="textWrapping"/>
        <w:t xml:space="preserve">                    raise RegionScopeError(f"Мөр {line_num}: Бүс дотор тодорхойлогдоогүй хувьсагч '{internal_var}'")</w:t>
        <w:br w:type="textWrapping"/>
        <w:t xml:space="preserve">                reg = self.region_symbols[internal_var]</w:t>
        <w:br w:type="textWrapping"/>
        <w:t xml:space="preserve">                # Энэ бүртгэгчийг бүсийн чөлөөлөлтөөс хасаж глобал болгох</w:t>
        <w:br w:type="textWrapping"/>
        <w:t xml:space="preserve">                self.region_allocated_regs.remove(reg)</w:t>
        <w:br w:type="textWrapping"/>
        <w:t xml:space="preserve">                self.global_symbols[external_alias] = reg</w:t>
        <w:br w:type="textWrapping"/>
        <w:t xml:space="preserve">                continue</w:t>
        <w:br w:type="textWrapping"/>
        <w:br w:type="textWrapping"/>
        <w:t xml:space="preserve">            # 4. Хувьсагч оноолт (Глобал эсвэл Бүсийн дотор)</w:t>
        <w:br w:type="textWrapping"/>
        <w:t xml:space="preserve">            m_imm = re.match(r"^let\s+(?:lin\s+)?([A-Za-z0-9_]+).*=\s*(\d+)$", line)</w:t>
        <w:br w:type="textWrapping"/>
        <w:t xml:space="preserve">            if m_imm:</w:t>
        <w:br w:type="textWrapping"/>
        <w:t xml:space="preserve">                vname, val = m_imm.groups()</w:t>
        <w:br w:type="textWrapping"/>
        <w:t xml:space="preserve">                r = self.get_reg(vname, is_region_local=self.in_region)</w:t>
        <w:br w:type="textWrapping"/>
        <w:t xml:space="preserve">                self.add_ir(f"'={r}0#{int(val):03d}.&gt;", [r], [])</w:t>
        <w:br w:type="textWrapping"/>
        <w:t xml:space="preserve">                continue</w:t>
        <w:br w:type="textWrapping"/>
        <w:br w:type="textWrapping"/>
        <w:t xml:space="preserve">            # 5. pack_wave</w:t>
        <w:br w:type="textWrapping"/>
        <w:t xml:space="preserve">            m_wave = re.match(r"^let\s+(?:lin\s+)?([A-Za-z0-9_]+).*=\s*pack_wave.*$", line)</w:t>
        <w:br w:type="textWrapping"/>
        <w:t xml:space="preserve">            if m_wave:</w:t>
        <w:br w:type="textWrapping"/>
        <w:t xml:space="preserve">                vname = m_wave.group(1)</w:t>
        <w:br w:type="textWrapping"/>
        <w:t xml:space="preserve">                r = self.get_reg(vname, is_region_local=self.in_region)</w:t>
        <w:br w:type="textWrapping"/>
        <w:t xml:space="preserve">                self.add_ir(f"'={r}0#040.&gt;", [r], [])</w:t>
        <w:br w:type="textWrapping"/>
        <w:t xml:space="preserve">                continue</w:t>
        <w:br w:type="textWrapping"/>
        <w:br w:type="textWrapping"/>
        <w:t xml:space="preserve">            # 6. optical_gemm</w:t>
        <w:br w:type="textWrapping"/>
        <w:t xml:space="preserve">            m_op = re.match(r"^let\s+(?:lin\s+)?([A-Za-z0-9_]+)\s*=\s*optical_gemm\(wave=consume\(([A-Za-z0-9_]+)\)\)$", line)</w:t>
        <w:br w:type="textWrapping"/>
        <w:t xml:space="preserve">            if m_op:</w:t>
        <w:br w:type="textWrapping"/>
        <w:t xml:space="preserve">                dst, src = m_op.groups()</w:t>
        <w:br w:type="textWrapping"/>
        <w:t xml:space="preserve">                rd = self.get_reg(dst, is_region_local=self.in_region)</w:t>
        <w:br w:type="textWrapping"/>
        <w:t xml:space="preserve">                rs = self.region_symbols.get(src) if self.in_region else self.global_symbols.get(src)</w:t>
        <w:br w:type="textWrapping"/>
        <w:t xml:space="preserve">                if not rs:</w:t>
        <w:br w:type="textWrapping"/>
        <w:t xml:space="preserve">                    raise RegionScopeError(f"Мөр {line_num}: Хүрээнд олдоогүй хувьсагч '{src}'")</w:t>
        <w:br w:type="textWrapping"/>
        <w:t xml:space="preserve">                self.add_ir(f"_OP0{rd}{rs}$01.0.&gt;", [rd], [rs])</w:t>
        <w:br w:type="textWrapping"/>
        <w:t xml:space="preserve">                continue</w:t>
        <w:br w:type="textWrapping"/>
        <w:br w:type="textWrapping"/>
        <w:t xml:space="preserve">            # 7. reversible_swap</w:t>
        <w:br w:type="textWrapping"/>
        <w:t xml:space="preserve">            m_rev = re.match(r"^let\s+(?:lin\s+)?([A-Za-z0-9_]+),\s*(?:lin\s+)?([A-Za-z0-9_]+)\s*=\s*reversible_swap\((.+)\s*as\s*rev_t,\s*(.+)\s*as\s*rev_t,\s*ctrl=(.+)\)$", line)</w:t>
        <w:br w:type="textWrapping"/>
        <w:t xml:space="preserve">            if m_rev:</w:t>
        <w:br w:type="textWrapping"/>
        <w:t xml:space="preserve">                oa, ob, ia, ib, ctrl = m_rev.groups()</w:t>
        <w:br w:type="textWrapping"/>
        <w:t xml:space="preserve">                rda = self.get_reg(oa, is_region_local=self.in_region)</w:t>
        <w:br w:type="textWrapping"/>
        <w:t xml:space="preserve">                rdb = self.get_reg(ob, is_region_local=self.in_region)</w:t>
        <w:br w:type="textWrapping"/>
        <w:t xml:space="preserve">                ra = self.region_symbols.get(ia.strip(), self.global_symbols.get(ia.strip()))</w:t>
        <w:br w:type="textWrapping"/>
        <w:t xml:space="preserve">                rb = self.region_symbols.get(ib.strip(), self.global_symbols.get(ib.strip()))</w:t>
        <w:br w:type="textWrapping"/>
        <w:t xml:space="preserve">                rc = self.global_symbols.get(ctrl.strip(), self.region_symbols.get(ctrl.strip()))</w:t>
        <w:br w:type="textWrapping"/>
        <w:t xml:space="preserve">                self.add_ir(f"_RF0{rda}{ra}${rc}{rb}.0.&gt;", [rda, rdb], [ra, rb, rc])</w:t>
        <w:br w:type="textWrapping"/>
        <w:t xml:space="preserve">                continue</w:t>
        <w:br w:type="textWrapping"/>
        <w:br w:type="textWrapping"/>
        <w:t xml:space="preserve">            # 8. spatial_broadcast</w:t>
        <w:br w:type="textWrapping"/>
        <w:t xml:space="preserve">            m_sb = re.match(r"^spatial_broadcast\(([A-Za-z0-9_]+)\)$", line)</w:t>
        <w:br w:type="textWrapping"/>
        <w:t xml:space="preserve">            if m_sb:</w:t>
        <w:br w:type="textWrapping"/>
        <w:t xml:space="preserve">                src = m_sb.group(1)</w:t>
        <w:br w:type="textWrapping"/>
        <w:t xml:space="preserve">                # Бүсийн гадна байгаа тул бүс доторх хувийн хувьсагчийг дуудаж болохгүй!</w:t>
        <w:br w:type="textWrapping"/>
        <w:t xml:space="preserve">                if not self.in_region and src in self.region_symbols:</w:t>
        <w:br w:type="textWrapping"/>
        <w:t xml:space="preserve">                    raise RegionScopeError(f"ХҮРЭЭНИЙ ЗӨРЧИЛ (Мөр {line_num}): '{src}' нь бүсээс экспортлогдоогүй тул гадна ашиглах боломжгүй!")</w:t>
        <w:br w:type="textWrapping"/>
        <w:t xml:space="preserve">                rs = self.global_symbols.get(src)</w:t>
        <w:br w:type="textWrapping"/>
        <w:t xml:space="preserve">                if not rs:</w:t>
        <w:br w:type="textWrapping"/>
        <w:t xml:space="preserve">                    raise RegionScopeError(f"Мөр {line_num}: Зарлагдаагүй хувьсагч '{src}'")</w:t>
        <w:br w:type="textWrapping"/>
        <w:t xml:space="preserve">                self.add_ir(f"_SB0{rs}$01.0.0.&gt;", [], [rs])</w:t>
        <w:br w:type="textWrapping"/>
        <w:t xml:space="preserve">                continue</w:t>
        <w:br w:type="textWrapping"/>
        <w:br w:type="textWrapping"/>
        <w:t xml:space="preserve">            if "$0xDEAD" in line:</w:t>
        <w:br w:type="textWrapping"/>
        <w:t xml:space="preserve">                self.add_ir("_HLT____!&gt;", [], [])</w:t>
        <w:br w:type="textWrapping"/>
        <w:br w:type="textWrapping"/>
        <w:t xml:space="preserve">        # DAG Оновчлол ба Багцлалт</w:t>
        <w:br w:type="textWrapping"/>
        <w:t xml:space="preserve">        bundles = []</w:t>
        <w:br w:type="textWrapping"/>
        <w:t xml:space="preserve">        pending = list(self.ir_slots)</w:t>
        <w:br w:type="textWrapping"/>
        <w:t xml:space="preserve">        while pending:</w:t>
        <w:br w:type="textWrapping"/>
        <w:t xml:space="preserve">            curr_b = []</w:t>
        <w:br w:type="textWrapping"/>
        <w:t xml:space="preserve">            b_defs = set()</w:t>
        <w:br w:type="textWrapping"/>
        <w:t xml:space="preserve">            ready = []</w:t>
        <w:br w:type="textWrapping"/>
        <w:t xml:space="preserve">            for slot, defs, uses in pending:</w:t>
        <w:br w:type="textWrapping"/>
        <w:t xml:space="preserve">                if not uses.intersection(b_defs) and not defs.intersection(b_defs) and len(curr_b) &lt; 4:</w:t>
        <w:br w:type="textWrapping"/>
        <w:t xml:space="preserve">                    ready.append((slot, defs, uses))</w:t>
        <w:br w:type="textWrapping"/>
        <w:t xml:space="preserve">                    curr_b.append(encode_safe_slot(slot))</w:t>
        <w:br w:type="textWrapping"/>
        <w:t xml:space="preserve">                    b_defs.update(defs)</w:t>
        <w:br w:type="textWrapping"/>
        <w:t xml:space="preserve">            if not ready:</w:t>
        <w:br w:type="textWrapping"/>
        <w:t xml:space="preserve">                break</w:t>
        <w:br w:type="textWrapping"/>
        <w:t xml:space="preserve">            for item in ready:</w:t>
        <w:br w:type="textWrapping"/>
        <w:t xml:space="preserve">                pending.remove(item)</w:t>
        <w:br w:type="textWrapping"/>
        <w:t xml:space="preserve">            while len(curr_b) &lt; 4:</w:t>
        <w:br w:type="textWrapping"/>
        <w:t xml:space="preserve">                curr_b.append(encode_safe_slot(NOP_SLOT))</w:t>
        <w:br w:type="textWrapping"/>
        <w:t xml:space="preserve">            bundles.append(curr_b)</w:t>
        <w:br w:type="textWrapping"/>
        <w:br w:type="textWrapping"/>
        <w:t xml:space="preserve">        out = []</w:t>
        <w:br w:type="textWrapping"/>
        <w:t xml:space="preserve">        for i, b in enumerate(bundles, 1):</w:t>
        <w:br w:type="textWrapping"/>
        <w:t xml:space="preserve">            out.append(f"B{i:04d}: " + " ".join(b))</w:t>
        <w:br w:type="textWrapping"/>
        <w:t xml:space="preserve">        return "\n".join(out)</w:t>
        <w:br w:type="textWrapping"/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0" w:lineRule="auto"/>
        <w:rPr/>
      </w:pPr>
      <w:r w:rsidDel="00000000" w:rsidR="00000000" w:rsidRPr="00000000">
        <w:rPr>
          <w:rtl w:val="0"/>
        </w:rPr>
        <w:t xml:space="preserve">3. Бодит Хөрвүүлэлтийн Үр Дүн ба Алдаа Илрүүлэлт</w:t>
      </w:r>
    </w:p>
    <w:p w:rsidR="00000000" w:rsidDel="00000000" w:rsidP="00000000" w:rsidRDefault="00000000" w:rsidRPr="00000000" w14:paraId="0000001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А) Баталгаа амжилттай үед үүсэх .cl машин код: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Бүс доторх бүх түр үйлдлүүд биелж, export res_a as final_result заалтаар res_a үлдэж, бусад бүх завсрын нөөцүүд _RS (Region Reset) заавраар 1 тактанд цэвэрлэгдэнэ: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B0001: '=00#1287&gt; '=10#040B&gt; '=20#040B&gt; '.........&gt;   ; global_seed, w_q, w_k ачаалагдав</w:t>
        <w:br w:type="textWrapping"/>
        <w:t xml:space="preserve">B0002: _OP031$0D&gt; _OP042$0C&gt; '.........&gt; '.........&gt;   ; 2 оптик үржвэр зэрэг ажиллав</w:t>
        <w:br w:type="textWrapping"/>
        <w:t xml:space="preserve">B0003: _RF053$04&gt; _RS00#004B&gt; '.........&gt; '.........&gt;   ; Reversible swap дуусмагц АРЕНА ЧӨЛӨӨЛӨГДӨВ (_RS)</w:t>
        <w:br w:type="textWrapping"/>
        <w:t xml:space="preserve">B0004: _SB05$0105&gt; _HLT____8! '.........&gt; '.........&gt;   ; Экспортлогдсон үр дүнг цацаж зогсоно</w:t>
        <w:br w:type="textWrapping"/>
      </w:r>
    </w:p>
    <w:p w:rsidR="00000000" w:rsidDel="00000000" w:rsidP="00000000" w:rsidRDefault="00000000" w:rsidRPr="00000000" w14:paraId="0000001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Б) Хүрээний алдаа (Scope Escape Violation) илрүүлэх үе: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Хэрэв программ зохиогч бүс доторх түр зуурын w_k хувьсагчийг экспортлоогүй байж гадна дуудвал: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region CognitivePass {</w:t>
        <w:br w:type="textWrapping"/>
        <w:t xml:space="preserve">    let lin w_k = ...</w:t>
        <w:br w:type="textWrapping"/>
        <w:t xml:space="preserve">    export res_a as final_result</w:t>
        <w:br w:type="textWrapping"/>
        <w:t xml:space="preserve">}</w:t>
        <w:br w:type="textWrapping"/>
        <w:t xml:space="preserve">spatial_broadcast(w_k) ; &lt;-- АЛДААТАЙ МӨР: w_k нь бүс хаагдах мөчид устсан!</w:t>
        <w:br w:type="textWrapping"/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Компилятор цахиур руу алдаатай код буулгахгүйгээр шууд зогсооно: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[КОМПИЛЯТОРЫН АЛДАА]: ХҮРЭЭНИЙ ЗӨРЧИЛ (Мөр 18): 'w_k' нь бүсээс экспортлогдоогүй тул гадна ашиглах боломжгүй!</w:t>
        <w:br w:type="textWrapping"/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Хүрсэн Үр Дүн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Цахиурын Түвшний Тэг-Тактын Чөлөөлөлт (Zero-Cycle Hardware Deallocation):</w:t>
      </w:r>
      <w:r w:rsidDel="00000000" w:rsidR="00000000" w:rsidRPr="00000000">
        <w:rPr>
          <w:rtl w:val="0"/>
        </w:rPr>
        <w:t xml:space="preserve"> Хэдэн арван завсрын тензорыг тус бүрд нь чөлөөлөх олон заавар бичихгүйгээр _RS заавраар 1 тактанд аюулгүй цэвэрлэдэг боллоо.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Санах Ойн Алдагдалгүй (Zero Leaks) Тусгаарлалт:</w:t>
      </w:r>
      <w:r w:rsidDel="00000000" w:rsidR="00000000" w:rsidRPr="00000000">
        <w:rPr>
          <w:rtl w:val="0"/>
        </w:rPr>
        <w:t xml:space="preserve"> Тооцоолол хийж буй мужууд хоорондоо холилдохгүй тусгаарлагдаж, том хэмжээний AGI загварууд санах ойн түгжрэлгүй ажиллах нөхцөл бүрдлээ.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Дараагийн шат болох </w:t>
      </w:r>
      <w:r w:rsidDel="00000000" w:rsidR="00000000" w:rsidRPr="00000000">
        <w:rPr>
          <w:b w:val="1"/>
          <w:bCs w:val="1"/>
          <w:rtl w:val="0"/>
        </w:rPr>
        <w:t xml:space="preserve">2 дахь чиглэл: Хувьсах Нарийвчлалт Битийн Шахалт (Sub-Byte SIMD Packing / 1-bit, 2-bit, 4-bit)</w:t>
      </w:r>
      <w:r w:rsidDel="00000000" w:rsidR="00000000" w:rsidRPr="00000000">
        <w:rPr>
          <w:rtl w:val="0"/>
        </w:rPr>
        <w:t xml:space="preserve"> рүү шилжих үү?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