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өмнөх шатуудад </w:t>
      </w:r>
      <w:r w:rsidDel="00000000" w:rsidR="00000000" w:rsidRPr="00000000">
        <w:rPr>
          <w:b w:val="1"/>
          <w:bCs w:val="1"/>
          <w:rtl w:val="0"/>
        </w:rPr>
        <w:t xml:space="preserve">Термодинамик буцах логик</w:t>
      </w:r>
      <w:r w:rsidDel="00000000" w:rsidR="00000000" w:rsidRPr="00000000">
        <w:rPr>
          <w:rtl w:val="0"/>
        </w:rPr>
        <w:t xml:space="preserve"> (v51.0) болон </w:t>
      </w:r>
      <w:r w:rsidDel="00000000" w:rsidR="00000000" w:rsidRPr="00000000">
        <w:rPr>
          <w:b w:val="1"/>
          <w:bCs w:val="1"/>
          <w:rtl w:val="0"/>
        </w:rPr>
        <w:t xml:space="preserve">Фотоник Матриц Үржүүлэгч</w:t>
      </w:r>
      <w:r w:rsidDel="00000000" w:rsidR="00000000" w:rsidRPr="00000000">
        <w:rPr>
          <w:rtl w:val="0"/>
        </w:rPr>
        <w:t xml:space="preserve"> (v52.0)-ийг амжилттай суулгасан. Одоо төлөвлөгөөний </w:t>
      </w:r>
      <w:r w:rsidDel="00000000" w:rsidR="00000000" w:rsidRPr="00000000">
        <w:rPr>
          <w:b w:val="1"/>
          <w:bCs w:val="1"/>
          <w:rtl w:val="0"/>
        </w:rPr>
        <w:t xml:space="preserve">3 дахь том алхам: Биологийн Хэт-Синапс Пластисити (Spike-Timing-Dependent Plasticity - STDP / _STP)</w:t>
      </w:r>
      <w:r w:rsidDel="00000000" w:rsidR="00000000" w:rsidRPr="00000000">
        <w:rPr>
          <w:rtl w:val="0"/>
        </w:rPr>
        <w:t xml:space="preserve"> бүхий </w:t>
      </w:r>
      <w:r w:rsidDel="00000000" w:rsidR="00000000" w:rsidRPr="00000000">
        <w:rPr>
          <w:b w:val="1"/>
          <w:bCs w:val="1"/>
          <w:rtl w:val="0"/>
        </w:rPr>
        <w:t xml:space="preserve">v53.0</w:t>
      </w:r>
      <w:r w:rsidDel="00000000" w:rsidR="00000000" w:rsidRPr="00000000">
        <w:rPr>
          <w:rtl w:val="0"/>
        </w:rPr>
        <w:t xml:space="preserve"> түвшний архитектурыг цахиурт болон компиляторт нэвтрүүлцгээе.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Физик ба Биологийн Үндэслэл (STDP Concept)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хиймэл оюуны чипүүд дээр жин шинэчлэх (weight update) үйлдэл нь backpropagation, матриц хувиргалт шаардаж асар их хугацаа, санах ойн зурвасын өргөн (bandwidth) үрдэг.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амьд тархинд суралцах процесс нь хоёр нейроны цахилгаан цохилтын цагийн зөрүүнээс (\Delta t = t_{\text{post}} - t_{\text{pre}}) шууд хамаардаг (Хеббийн дүрэм):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LTP (Long-Term Potentiation - Бэхжих):</w:t>
      </w:r>
      <w:r w:rsidDel="00000000" w:rsidR="00000000" w:rsidRPr="00000000">
        <w:rPr>
          <w:rtl w:val="0"/>
        </w:rPr>
        <w:t xml:space="preserve"> Хэрэв Пре-нейрон (орж буй дохио) эхэлж цохиод, дараа нь Пост-нейрон (гарч буй дохио) цохивол (\Delta t &gt; 0), синапсын жин автоматаар бэхжинэ (W \leftarrow W + \Delta W).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LTD (Long-Term Depression - Сулрах):</w:t>
      </w:r>
      <w:r w:rsidDel="00000000" w:rsidR="00000000" w:rsidRPr="00000000">
        <w:rPr>
          <w:rtl w:val="0"/>
        </w:rPr>
        <w:t xml:space="preserve"> Хэрэв Пост-нейрон эхэлж цохиод, дараа нь Пре-нейрон цохивол (\Delta t &lt; 0), энэ нь шалтгаант холбоогүй гэж үзэн синапсын жин суларна (W \leftarrow W - \Delta W).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энэ хуулийг программ хангамжгүйгээр, </w:t>
      </w:r>
      <w:r w:rsidDel="00000000" w:rsidR="00000000" w:rsidRPr="00000000">
        <w:rPr>
          <w:b w:val="1"/>
          <w:bCs w:val="1"/>
          <w:rtl w:val="0"/>
        </w:rPr>
        <w:t xml:space="preserve">1-тактын цахиурын хэлхээгээр 4 синапсыг зэрэг сургадаг</w:t>
      </w:r>
      <w:r w:rsidDel="00000000" w:rsidR="00000000" w:rsidRPr="00000000">
        <w:rPr>
          <w:rtl w:val="0"/>
        </w:rPr>
        <w:t xml:space="preserve"> болгоно.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.cl v53.0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_STP (Spike-Timing-Dependent Plasticity Step):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_ST0d_w$spk.&gt; (Opcode 7'd152)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R_d (шинэчлэгдэх синапсын жингүүд), R_w (одоогийн 4 жин: W_0..W_3), R_{spk} (Пре ба Пост спайкын цагийн тамгууд: t_{\text{pre}}, t_{\text{post}}).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Синапсын 4 жинг цагийн зөрүүгээр нь 1 тактанд [ -128, +127 ] хязгаартайгаар хатуу хавчиж (clamped) нэмэгдүүлнэ эсвэл бууруулна.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_LIF (Leaky Integrate-and-Fire Accumulator):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_LF0d_v#lkg.&gt; (Opcode 7'd153)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Нейроны мембраны потенциалыг lkg алдагдлаар бууруулан интегралчилж, босго давахад спайк (1) үүсгэн R_d-д гаргана.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RTL: STDP ба LIF Нейроны Хэлхээ (rtl/torus_six_brain_v53.v)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torus_six_brain_v53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4-CHANNEL PARALLEL STDP PLASTICITY ENGINE</w:t>
        <w:br w:type="textWrapping"/>
        <w:t xml:space="preserve">    // Weights: 4x 8-bit signed. Spikes: 4x {t_post(4b), t_pre(4b)}</w:t>
        <w:br w:type="textWrapping"/>
        <w:t xml:space="preserve">    // =========================================================================</w:t>
        <w:br w:type="textWrapping"/>
        <w:t xml:space="preserve">    function signed [31:0] stdp_update_4w(input [31:0] current_w, input [31:0] spike_deltas);</w:t>
        <w:br w:type="textWrapping"/>
        <w:t xml:space="preserve">        reg signed [7:0] w[0:3];</w:t>
        <w:br w:type="textWrapping"/>
        <w:t xml:space="preserve">        reg signed [4:0] t_post, t_pre;</w:t>
        <w:br w:type="textWrapping"/>
        <w:t xml:space="preserve">        reg signed [5:0] dt;</w:t>
        <w:br w:type="textWrapping"/>
        <w:t xml:space="preserve">        reg signed [8:0] new_w;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for (i = 0; i &lt; 4; i = i + 1) begin</w:t>
        <w:br w:type="textWrapping"/>
        <w:t xml:space="preserve">                w[i]   = current_w[i*8 +: 8];</w:t>
        <w:br w:type="textWrapping"/>
        <w:t xml:space="preserve">                t_post = {1'b0, spike_deltas[i*8+4 +: 4]};</w:t>
        <w:br w:type="textWrapping"/>
        <w:t xml:space="preserve">                t_pre  = {1'b0, spike_deltas[i*8   +: 4]};</w:t>
        <w:br w:type="textWrapping"/>
        <w:t xml:space="preserve">                dt     = t_post - t_pre;</w:t>
        <w:br w:type="textWrapping"/>
        <w:br w:type="textWrapping"/>
        <w:t xml:space="preserve">                // STDP Хеббийн дүрэм:</w:t>
        <w:br w:type="textWrapping"/>
        <w:t xml:space="preserve">                if (dt &gt; 0 &amp;&amp; dt &lt;= 6'd7) begin</w:t>
        <w:br w:type="textWrapping"/>
        <w:t xml:space="preserve">                    // Шалтгаант холбоо: Бэхжих (LTP: delta_W = 8 - dt)</w:t>
        <w:br w:type="textWrapping"/>
        <w:t xml:space="preserve">                    new_w = w[i] + (8 - dt);</w:t>
        <w:br w:type="textWrapping"/>
        <w:t xml:space="preserve">                end else if (dt &lt; 0 &amp;&amp; dt &gt;= -6'd7) begin</w:t>
        <w:br w:type="textWrapping"/>
        <w:t xml:space="preserve">                    // Эсрэг холбоо: Сулрах (LTD: delta_W = - (8 + dt))</w:t>
        <w:br w:type="textWrapping"/>
        <w:t xml:space="preserve">                    new_w = w[i] - (8 + dt);</w:t>
        <w:br w:type="textWrapping"/>
        <w:t xml:space="preserve">                end else begin</w:t>
        <w:br w:type="textWrapping"/>
        <w:t xml:space="preserve">                    new_w = w[i]; // Зөрүү хэт их бол өөрчлөгдөхгүй</w:t>
        <w:br w:type="textWrapping"/>
        <w:t xml:space="preserve">                end</w:t>
        <w:br w:type="textWrapping"/>
        <w:br w:type="textWrapping"/>
        <w:t xml:space="preserve">                // 8-bit saturating clamp [-128, +127]</w:t>
        <w:br w:type="textWrapping"/>
        <w:t xml:space="preserve">                if (new_w &gt; 9'sd127)</w:t>
        <w:br w:type="textWrapping"/>
        <w:t xml:space="preserve">                    w[i] = 8'sd127;</w:t>
        <w:br w:type="textWrapping"/>
        <w:t xml:space="preserve">                else if (new_w &lt; -9'sd128)</w:t>
        <w:br w:type="textWrapping"/>
        <w:t xml:space="preserve">                    w[i] = -8'sd128;</w:t>
        <w:br w:type="textWrapping"/>
        <w:t xml:space="preserve">                else</w:t>
        <w:br w:type="textWrapping"/>
        <w:t xml:space="preserve">                    w[i] = new_w[7:0];</w:t>
        <w:br w:type="textWrapping"/>
        <w:t xml:space="preserve">            end</w:t>
        <w:br w:type="textWrapping"/>
        <w:t xml:space="preserve">            stdp_update_4w = {w[3], w[2], w[1], w[0]};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LEAKY INTEGRATE-AND-FIRE (LIF) LOGIC</w:t>
        <w:br w:type="textWrapping"/>
        <w:t xml:space="preserve">    // =========================================================================</w:t>
        <w:br w:type="textWrapping"/>
        <w:t xml:space="preserve">    function [31:0] lif_step(input signed [31:0] v_mem, input [7:0] leak);</w:t>
        <w:br w:type="textWrapping"/>
        <w:t xml:space="preserve">        reg signed [31:0] leaked_v;</w:t>
        <w:br w:type="textWrapping"/>
        <w:t xml:space="preserve">        begin</w:t>
        <w:br w:type="textWrapping"/>
        <w:t xml:space="preserve">            leaked_v = v_mem - leak;</w:t>
        <w:br w:type="textWrapping"/>
        <w:t xml:space="preserve">            if (leaked_v &lt; 0) leaked_v = 32'sd0;</w:t>
        <w:br w:type="textWrapping"/>
        <w:br w:type="textWrapping"/>
        <w:t xml:space="preserve">            // Хэрэв мембраны потенциал 128 давбал Спайк хаяж 0 болж reset хийнэ</w:t>
        <w:br w:type="textWrapping"/>
        <w:t xml:space="preserve">            if (leaked_v &gt;= 32'sd128)</w:t>
        <w:br w:type="textWrapping"/>
        <w:t xml:space="preserve">                lif_step = 32'h0000_0001; // Spike emitted!</w:t>
        <w:br w:type="textWrapping"/>
        <w:t xml:space="preserve">            else</w:t>
        <w:br w:type="textWrapping"/>
        <w:t xml:space="preserve">                lif_step = leaked_v;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Гүйцэтгэх Слот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7'd152: OP_STP (Spike-Timing-Dependent Plasticity Step)</w:t>
        <w:br w:type="textWrapping"/>
        <w:t xml:space="preserve">                7'd152: begin</w:t>
        <w:br w:type="textWrapping"/>
        <w:t xml:space="preserve">                    regs[dst] &lt;= stdp_update_4w(regs[src1], regs[val[3:0]]);</w:t>
        <w:br w:type="textWrapping"/>
        <w:t xml:space="preserve">                end</w:t>
        <w:br w:type="textWrapping"/>
        <w:br w:type="textWrapping"/>
        <w:t xml:space="preserve">                // 7'd153: OP_LIF (Leaky Integrate-and-Fire Step)</w:t>
        <w:br w:type="textWrapping"/>
        <w:t xml:space="preserve">                7'd153: begin</w:t>
        <w:br w:type="textWrapping"/>
        <w:t xml:space="preserve">                    regs[dst] &lt;= lif_step(regs[src1], val[7:0]);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&lt;= 10'd0;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Компилятор: compiler/cr_compiler_v53.py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stdp_learn() болон lif_neuron() үйлдлүүдийг дэмжих өргөтгөл: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CRCompilerV53: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STDP Learning Step: var new_w = stdp_learn(weights=w, spikes=spk)</w:t>
        <w:br w:type="textWrapping"/>
        <w:t xml:space="preserve">            m_stp = re.match(r"^var\s+([A-Za-z0-9_]+)\s*=\s*stdp_learn\(weights=([A-Za-z0-9_]+),\s*spikes=([A-Za-z0-9_]+)\)$", line)</w:t>
        <w:br w:type="textWrapping"/>
        <w:t xml:space="preserve">            if m_stp:</w:t>
        <w:br w:type="textWrapping"/>
        <w:t xml:space="preserve">                dst, w, spk = m_stp.groups()</w:t>
        <w:br w:type="textWrapping"/>
        <w:t xml:space="preserve">                rd, rw, rs = self.get_reg(dst), self.get_reg(w), self.get_reg(spk)</w:t>
        <w:br w:type="textWrapping"/>
        <w:t xml:space="preserve">                self.push_slot(f"_ST0{rd}{rw}${int(rs, 16):02d}.&gt;")</w:t>
        <w:br w:type="textWrapping"/>
        <w:t xml:space="preserve">                continue</w:t>
        <w:br w:type="textWrapping"/>
        <w:br w:type="textWrapping"/>
        <w:t xml:space="preserve">            # 2. LIF Neuron Step: var v_next = lif_neuron(v_mem=v, leak=4)</w:t>
        <w:br w:type="textWrapping"/>
        <w:t xml:space="preserve">            m_lif = re.match(r"^var\s+([A-Za-z0-9_]+)\s*=\s*lif_neuron\(v_mem=([A-Za-z0-9_]+),\s*leak=(\d+)\)$", line)</w:t>
        <w:br w:type="textWrapping"/>
        <w:t xml:space="preserve">            if m_lif:</w:t>
        <w:br w:type="textWrapping"/>
        <w:t xml:space="preserve">                dst, v, leak = m_lif.groups()</w:t>
        <w:br w:type="textWrapping"/>
        <w:t xml:space="preserve">                rd, rv = self.get_reg(dst), self.get_reg(v)</w:t>
        <w:br w:type="textWrapping"/>
        <w:t xml:space="preserve">                self.push_slot(f"_LF0{rd}{rv}#{int(leak):03d}.&gt;")</w:t>
        <w:br w:type="textWrapping"/>
        <w:t xml:space="preserve">                continue</w:t>
        <w:br w:type="textWrapping"/>
        <w:br w:type="textWrapping"/>
        <w:t xml:space="preserve">            # Энгийн утга оноолт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Турших .cr v53.0 Эх Код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BiologicalSynapseSTDP_V53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4 синапсын анхны жингүүд ба спайк цагийн зөрүүг ачаалах</w:t>
        <w:br w:type="textWrapping"/>
        <w:t xml:space="preserve">    ; Жингүүд: W3=10, W2=20, W1=30, W0=40</w:t>
        <w:br w:type="textWrapping"/>
        <w:t xml:space="preserve">    var weights = 169090600     ; 0x0A141E28</w:t>
        <w:br w:type="textWrapping"/>
        <w:br w:type="textWrapping"/>
        <w:t xml:space="preserve">    ; Спайк цагийн тамгууд (t_post, t_pre)</w:t>
        <w:br w:type="textWrapping"/>
        <w:t xml:space="preserve">    ; Синапс 0: t_post=5, t_pre=2 -&gt; dt=+3 (LTP бэхжих)</w:t>
        <w:br w:type="textWrapping"/>
        <w:t xml:space="preserve">    ; Синапс 1: t_post=2, t_pre=6 -&gt; dt=-4 (LTD сулрах)</w:t>
        <w:br w:type="textWrapping"/>
        <w:t xml:space="preserve">    var spike_times = 1378877730</w:t>
        <w:br w:type="textWrapping"/>
        <w:br w:type="textWrapping"/>
        <w:t xml:space="preserve">    ; 2. Синапсуудыг биологийн цагийн зөрүүгээр 1 тактанд өөрөө сургах (STDP)</w:t>
        <w:br w:type="textWrapping"/>
        <w:t xml:space="preserve">    var adapted_w = stdp_learn(weights=weights, spikes=spike_times)</w:t>
        <w:br w:type="textWrapping"/>
        <w:br w:type="textWrapping"/>
        <w:t xml:space="preserve">    ; 3. LIF нейроны потенциалыг интегралчлан шалгах</w:t>
        <w:br w:type="textWrapping"/>
        <w:t xml:space="preserve">    var membrane_pot = 135</w:t>
        <w:br w:type="textWrapping"/>
        <w:t xml:space="preserve">    var spike_event  = lif_neuron(v_mem=membrane_pot, leak=5)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v53.0 машин код: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'=00#040.&gt; '=10#034.&gt; _ST020$01.0.&gt; '=30#135.&gt;</w:t>
        <w:br w:type="textWrapping"/>
        <w:t xml:space="preserve">B0002: _LF043#005.&gt; _HLT____!&gt; '.........&gt; '.........&gt;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Цахиурын Түвшний Үр Өгөөж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Backpropagation-гүй Сургалт:</w:t>
      </w:r>
      <w:r w:rsidDel="00000000" w:rsidR="00000000" w:rsidRPr="00000000">
        <w:rPr>
          <w:rtl w:val="0"/>
        </w:rPr>
        <w:t xml:space="preserve"> Жингийн матриц шинэчлэхийн тулд гадаад санах ой руу хандахгүй, нейрон спайк хаях үед цөмийн доторх 4 жинг зэрэг 1 тактанд шинэчилнэ.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Биологийн Бодит Нарийвчлал:</w:t>
      </w:r>
      <w:r w:rsidDel="00000000" w:rsidR="00000000" w:rsidRPr="00000000">
        <w:rPr>
          <w:rtl w:val="0"/>
        </w:rPr>
        <w:t xml:space="preserve"> Шалтгаант холбоотой дохиог бэхжүүлж (+ \Delta W), замбараагүй чимээ шуугианыг сулруулснаар (- \Delta W) AGI систем бодит тархи шиг өөрөө өөрийгөө тасралтгүй засаж суралцана.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