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Одоогоор хэл болон архитектурт яг дутагдаж байгаа, бодит тооцоолол хийхэд шууд тулах </w:t>
      </w:r>
      <w:r w:rsidDel="00000000" w:rsidR="00000000" w:rsidRPr="00000000">
        <w:rPr>
          <w:b w:val="1"/>
          <w:bCs w:val="1"/>
          <w:rtl w:val="0"/>
        </w:rPr>
        <w:t xml:space="preserve">хамгийн чухал 4 техникийн цоорхой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Санах ойн төрөлжсөн хэмжээс байхгүй (Зөвхөн 32-бит үгээр харьцдаг):</w:t>
      </w:r>
      <w:r w:rsidDel="00000000" w:rsidR="00000000" w:rsidRPr="00000000">
        <w:rPr>
          <w:rtl w:val="0"/>
        </w:rPr>
        <w:t xml:space="preserve"> Бүх унших/бичих үйлдэл 32-бит үгээр хийгдэж байна. Мэдрэлийн сүлжээний квантчлагдсан жингүүд (INT8) эсвэл хагас бутархай (FP16/BF16) өгөгдлийг ачаалахад санах ойн 75% нь дэмий хоосон үрэгдэж байна. Load Byte (LB), Load Halfword (LH) дутагдаж байна.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SIMD-within-a-Register (Packed Arithmetic):</w:t>
      </w:r>
      <w:r w:rsidDel="00000000" w:rsidR="00000000" w:rsidRPr="00000000">
        <w:rPr>
          <w:rtl w:val="0"/>
        </w:rPr>
        <w:t xml:space="preserve"> Бидний 32-битийн нэг бүртгэгчид 4 ширхэг 8-битийн тоо багтах боломжтой. Одоогоор 1 сувагт зөвхөн ганцхан 32-бит тоо бодож байна. Хэрэв PACKED_ADD4 (4 ширхэг 8-бит зэрэг нэмэх) нэмбэл 4-Wide VLIW маань 1 тактанд 4 \times 4 = 16 үйлдэл зэрэг хийх боломжтой болно.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Хүрээ шалгах техник хангамжийн хайч (Hardware Clamp / Min-Max):</w:t>
      </w:r>
      <w:r w:rsidDel="00000000" w:rsidR="00000000" w:rsidRPr="00000000">
        <w:rPr>
          <w:rtl w:val="0"/>
        </w:rPr>
        <w:t xml:space="preserve"> ALife болон идэвхжүүлэлтийн функцүүдэд (ReLU, Tanh approximation) утгыг [0, 255] эсвэл [-128, 127] хооронд барихын тулд салаалах эсвэл олон такт үрж байна. CLAMP(val, min, max) заавар 1 тактанд бодогдох ёстой.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DMA дуусахыг хүлээх техник хангамжийн түгжээ (DMA Synchronization Barrier / Wait):</w:t>
      </w:r>
      <w:r w:rsidDel="00000000" w:rsidR="00000000" w:rsidRPr="00000000">
        <w:rPr>
          <w:rtl w:val="0"/>
        </w:rPr>
        <w:t xml:space="preserve"> Double-Buffering DMA ард ажиллаж байхад тооцоолол хэт хурдан дуусаад буферээ сольчихвол дутуу татагдсан хогийн өгөгдөл унших эрсдэлтэй. DMA_WAIT гэсэн аппарат түвшний синхрончлолын заавар дутуу байна.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ISA Өргөтгөл: Packed SIMD ба Hardware Clamp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 тэмдэгтийн машин багцын дүрмийг хадгалж, эдгээр тушаалуудыг суулгана: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_CLP (Hardware Clamp):</w:t>
      </w:r>
      <w:r w:rsidDel="00000000" w:rsidR="00000000" w:rsidRPr="00000000">
        <w:rPr>
          <w:rtl w:val="0"/>
        </w:rPr>
        <w:t xml:space="preserve"> R0 = clamp(R1, 0, 127) \to Утгыг дээд/доод хязгаарт 1 тактанд аппаратаар хайчилна.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_PK4 (Packed 4xINT8 Addition):</w:t>
      </w:r>
      <w:r w:rsidDel="00000000" w:rsidR="00000000" w:rsidRPr="00000000">
        <w:rPr>
          <w:rtl w:val="0"/>
        </w:rPr>
        <w:t xml:space="preserve"> R0 = R1 |+| R2 \to 32-бит регистр доторх 4 ширхэг 8-бит тоог зэрэг нэмнэ (1 тактанд 4 үйлдэл).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_WAT (DMA Wait Barrier):</w:t>
      </w:r>
      <w:r w:rsidDel="00000000" w:rsidR="00000000" w:rsidRPr="00000000">
        <w:rPr>
          <w:rtl w:val="0"/>
        </w:rPr>
        <w:t xml:space="preserve"> DMA арын өгөгдөл дамжуулж дуустал цөмийн дамжуулах хоолойг түр түгжинэ (Stall until DMA idle).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SIMD ба Clamp Хэлхээ (rtl/torus_vliw_core_v7.v-ийн нэмэлт)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execute_slot task дотор шууд орох техник хангамжийн логик: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// execute_slot case(opcode) дотор:</w:t>
        <w:br w:type="textWrapping"/>
        <w:br w:type="textWrapping"/>
        <w:t xml:space="preserve">    // 1. HARDWARE CLAMP: Opcode 6'd24 (min=0, max=val[7:0])</w:t>
        <w:br w:type="textWrapping"/>
        <w:t xml:space="preserve">    6'd24: begin</w:t>
        <w:br w:type="textWrapping"/>
        <w:t xml:space="preserve">        if ($signed(regs[src1]) &lt; 0)</w:t>
        <w:br w:type="textWrapping"/>
        <w:t xml:space="preserve">            regs[dst] &lt;= 32'd0;</w:t>
        <w:br w:type="textWrapping"/>
        <w:t xml:space="preserve">        else if (regs[src1] &gt; {24'd0, val[7:0]})</w:t>
        <w:br w:type="textWrapping"/>
        <w:t xml:space="preserve">            regs[dst] &lt;= {24'd0, val[7:0]};</w:t>
        <w:br w:type="textWrapping"/>
        <w:t xml:space="preserve">        else</w:t>
        <w:br w:type="textWrapping"/>
        <w:t xml:space="preserve">            regs[dst] &lt;= regs[src1];</w:t>
        <w:br w:type="textWrapping"/>
        <w:t xml:space="preserve">    end</w:t>
        <w:br w:type="textWrapping"/>
        <w:br w:type="textWrapping"/>
        <w:t xml:space="preserve">    // 2. PACKED 4xINT8 SIMD ADD: Opcode 6'd25 (dst = src1 |+| src2)</w:t>
        <w:br w:type="textWrapping"/>
        <w:t xml:space="preserve">    // 32-битийн бүртгэгчийг 4 ширхэг 8-бит болгон хувааж зэрэг нэмнэ</w:t>
        <w:br w:type="textWrapping"/>
        <w:t xml:space="preserve">    6'd25: begin</w:t>
        <w:br w:type="textWrapping"/>
        <w:t xml:space="preserve">        regs[dst][7:0]   &lt;= regs[src1][7:0]   + regs[val[3:0]][7:0];</w:t>
        <w:br w:type="textWrapping"/>
        <w:t xml:space="preserve">        regs[dst][15:8]  &lt;= regs[src1][15:8]  + regs[val[3:0]][15:8];</w:t>
        <w:br w:type="textWrapping"/>
        <w:t xml:space="preserve">        regs[dst][23:16] &lt;= regs[src1][23:16] + regs[val[3:0]][23:16];</w:t>
        <w:br w:type="textWrapping"/>
        <w:t xml:space="preserve">        regs[dst][31:24] &lt;= regs[src1][31:24] + regs[val[3:0]][31:24];</w:t>
        <w:br w:type="textWrapping"/>
        <w:t xml:space="preserve">    end</w:t>
        <w:br w:type="textWrapping"/>
        <w:br w:type="textWrapping"/>
        <w:t xml:space="preserve">    // 3. DMA WAIT SYNCHRONIZATION: Opcode 6'd26</w:t>
        <w:br w:type="textWrapping"/>
        <w:t xml:space="preserve">    // Хэрэв DMA ажиллаж байвал PC нэмэгдэхийг хааж цөмийг түр түгжинэ</w:t>
        <w:br w:type="textWrapping"/>
        <w:t xml:space="preserve">    6'd26: begin</w:t>
        <w:br w:type="textWrapping"/>
        <w:t xml:space="preserve">        if (dma_busy) begin</w:t>
        <w:br w:type="textWrapping"/>
        <w:t xml:space="preserve">            pc &lt;= pc; // Такт хойшлуулах (Hardware Stall)</w:t>
        <w:br w:type="textWrapping"/>
        <w:t xml:space="preserve">        end</w:t>
        <w:br w:type="textWrapping"/>
        <w:t xml:space="preserve">    end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.cr Хэл дээр Бичигдэх Хэлбэр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HighThroughputInference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Арын DMA таталтыг эхлүүлэх</w:t>
        <w:br w:type="textWrapping"/>
        <w:t xml:space="preserve">    DMA_PREFETCH(src=0x80002000, len=128)</w:t>
        <w:br w:type="textWrapping"/>
        <w:br w:type="textWrapping"/>
        <w:t xml:space="preserve">    ; 2. SIMD: 4 жин, 4 идэвхжлийг 1 слотод нэгэн зэрэг нэмэх (4x INT8 parallel)</w:t>
        <w:br w:type="textWrapping"/>
        <w:t xml:space="preserve">    ; V_A ба V_B нь тус бүр 4 ширхэг 8-бит тоо агуулсан 32-бит бүртгэгч</w:t>
        <w:br w:type="textWrapping"/>
        <w:t xml:space="preserve">    var v_out = v_a &lt;+&gt; v_b</w:t>
        <w:br w:type="textWrapping"/>
        <w:br w:type="textWrapping"/>
        <w:t xml:space="preserve">    ; 3. ReLU / Clamp: Систем дэх хазайлтыг 0..127 хооронд 1 тактанд хайчлах</w:t>
        <w:br w:type="textWrapping"/>
        <w:t xml:space="preserve">    var relu_out = clamp(v_out, 127)</w:t>
        <w:br w:type="textWrapping"/>
        <w:br w:type="textWrapping"/>
        <w:t xml:space="preserve">    ; 4. DMA синхрончлол: Арын өгөгдөл бүрэн иртэл цөмийг саатуулах</w:t>
        <w:br w:type="textWrapping"/>
        <w:t xml:space="preserve">    dma_wait</w:t>
        <w:br w:type="textWrapping"/>
        <w:t xml:space="preserve">    swap_buffer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Компилятороос гарах машин багц (.cl):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_DMA0#128.&gt; '+01$002.&gt; '_CP30#127.&gt; '.........&gt;</w:t>
        <w:br w:type="textWrapping"/>
        <w:t xml:space="preserve">B0002: _WAT____!&gt; _SWAP___!&gt; _HLT____!&gt; '.........&gt;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Тоон Үр Дүн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Тооцоолох нягтрал (Throughput Density):</w:t>
      </w:r>
      <w:r w:rsidDel="00000000" w:rsidR="00000000" w:rsidRPr="00000000">
        <w:rPr>
          <w:rtl w:val="0"/>
        </w:rPr>
        <w:t xml:space="preserve"> 4 суваг бүгд _PK4 SIMD ажиллуулбал 1 тактанд 4 \text{ lanes} \times 4 \text{ ops} = \mathbf{16\text{ үйлдлийг нэгэн зэрэг}} гүйцэтгэнэ. 40MHz дээр цөмийн дээд чадал </w:t>
      </w:r>
      <w:r w:rsidDel="00000000" w:rsidR="00000000" w:rsidRPr="00000000">
        <w:rPr>
          <w:b w:val="1"/>
          <w:bCs w:val="1"/>
          <w:rtl w:val="0"/>
        </w:rPr>
        <w:t xml:space="preserve">640 MOPS</w:t>
      </w:r>
      <w:r w:rsidDel="00000000" w:rsidR="00000000" w:rsidRPr="00000000">
        <w:rPr>
          <w:rtl w:val="0"/>
        </w:rPr>
        <w:t xml:space="preserve"> болж 4 дахин өснө.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Өгөгдлийн бүрэн бүтэн байдал:</w:t>
      </w:r>
      <w:r w:rsidDel="00000000" w:rsidR="00000000" w:rsidRPr="00000000">
        <w:rPr>
          <w:rtl w:val="0"/>
        </w:rPr>
        <w:t xml:space="preserve"> dma_wait аппарат түгжээ орсноор санах ой гүйцэд ачаалагдаагүй байхад тооцоолол түрүүлж ороод хог унших эрсдэл арилна.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Эдгээрээс _PK4 (SIMD) болон _CLP (Clamp) нэгжийг компиляторын үндсэн дүрэмд нэгтгэх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