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7E50" w14:textId="77777777" w:rsidR="00993396" w:rsidRPr="00993396" w:rsidRDefault="00993396" w:rsidP="00993396">
      <w:pPr>
        <w:rPr>
          <w:b/>
          <w:bCs/>
        </w:rPr>
      </w:pPr>
      <w:r w:rsidRPr="00993396">
        <w:rPr>
          <w:b/>
          <w:bCs/>
        </w:rPr>
        <w:t>EXPERIMENT 4: QUARTERLY SALES ANALYSIS</w:t>
      </w:r>
    </w:p>
    <w:p w14:paraId="0638CD9C" w14:textId="77777777" w:rsidR="00993396" w:rsidRPr="00993396" w:rsidRDefault="00993396" w:rsidP="00993396">
      <w:r w:rsidRPr="00993396">
        <w:t>Aim: To calculate the total annual sales and percentage increase in sales using NumPy.</w:t>
      </w:r>
    </w:p>
    <w:p w14:paraId="4C34879A" w14:textId="77777777" w:rsidR="00993396" w:rsidRPr="00993396" w:rsidRDefault="00993396" w:rsidP="00993396">
      <w:r w:rsidRPr="00993396">
        <w:t>Algorithm:</w:t>
      </w:r>
    </w:p>
    <w:p w14:paraId="1643060D" w14:textId="77777777" w:rsidR="00993396" w:rsidRPr="00993396" w:rsidRDefault="00993396" w:rsidP="00993396">
      <w:pPr>
        <w:numPr>
          <w:ilvl w:val="0"/>
          <w:numId w:val="1"/>
        </w:numPr>
      </w:pPr>
      <w:r w:rsidRPr="00993396">
        <w:t>Import the NumPy library.</w:t>
      </w:r>
    </w:p>
    <w:p w14:paraId="244BD1CD" w14:textId="77777777" w:rsidR="00993396" w:rsidRPr="00993396" w:rsidRDefault="00993396" w:rsidP="00993396">
      <w:pPr>
        <w:numPr>
          <w:ilvl w:val="0"/>
          <w:numId w:val="1"/>
        </w:numPr>
      </w:pPr>
      <w:r w:rsidRPr="00993396">
        <w:t>Create an array of quarterly sales.</w:t>
      </w:r>
    </w:p>
    <w:p w14:paraId="0BBC7E57" w14:textId="77777777" w:rsidR="00993396" w:rsidRPr="00993396" w:rsidRDefault="00993396" w:rsidP="00993396">
      <w:pPr>
        <w:numPr>
          <w:ilvl w:val="0"/>
          <w:numId w:val="1"/>
        </w:numPr>
      </w:pPr>
      <w:r w:rsidRPr="00993396">
        <w:t>Calculate total sales and percentage increase.</w:t>
      </w:r>
    </w:p>
    <w:p w14:paraId="5947936A" w14:textId="77777777" w:rsidR="00993396" w:rsidRPr="00993396" w:rsidRDefault="00993396" w:rsidP="00993396">
      <w:pPr>
        <w:numPr>
          <w:ilvl w:val="0"/>
          <w:numId w:val="1"/>
        </w:numPr>
      </w:pPr>
      <w:r w:rsidRPr="00993396">
        <w:t>Display the results.</w:t>
      </w:r>
    </w:p>
    <w:p w14:paraId="29EF321C" w14:textId="77777777" w:rsidR="00993396" w:rsidRDefault="00993396" w:rsidP="00993396">
      <w:r w:rsidRPr="00993396">
        <w:t>Code:</w:t>
      </w:r>
    </w:p>
    <w:p w14:paraId="1443B8F8" w14:textId="26E166C8" w:rsidR="00DE6877" w:rsidRDefault="00DE6877" w:rsidP="00DE687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3CF2B2E" w14:textId="0CB7F1E2" w:rsidR="00DE6877" w:rsidRDefault="00DE6877" w:rsidP="00DE6877">
      <w:proofErr w:type="spellStart"/>
      <w:r>
        <w:t>sales_data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([10000, 12000, 15000, 18000])</w:t>
      </w:r>
    </w:p>
    <w:p w14:paraId="0DB8334B" w14:textId="77777777" w:rsidR="00DE6877" w:rsidRDefault="00DE6877" w:rsidP="00DE6877">
      <w:r>
        <w:t xml:space="preserve">total = </w:t>
      </w:r>
      <w:proofErr w:type="spellStart"/>
      <w:r>
        <w:t>np.sum</w:t>
      </w:r>
      <w:proofErr w:type="spellEnd"/>
      <w:r>
        <w:t>(</w:t>
      </w:r>
      <w:proofErr w:type="spellStart"/>
      <w:r>
        <w:t>sales_data</w:t>
      </w:r>
      <w:proofErr w:type="spellEnd"/>
      <w:r>
        <w:t>)</w:t>
      </w:r>
    </w:p>
    <w:p w14:paraId="52B8CF3F" w14:textId="11461D86" w:rsidR="00DE6877" w:rsidRDefault="00DE6877" w:rsidP="00DE6877">
      <w:r>
        <w:t>increase = ((</w:t>
      </w:r>
      <w:proofErr w:type="spellStart"/>
      <w:r>
        <w:t>sales_</w:t>
      </w:r>
      <w:proofErr w:type="gramStart"/>
      <w:r>
        <w:t>data</w:t>
      </w:r>
      <w:proofErr w:type="spellEnd"/>
      <w:r>
        <w:t>[</w:t>
      </w:r>
      <w:proofErr w:type="gramEnd"/>
      <w:r>
        <w:t xml:space="preserve">3] - </w:t>
      </w:r>
      <w:proofErr w:type="spellStart"/>
      <w:r>
        <w:t>sales_</w:t>
      </w:r>
      <w:proofErr w:type="gramStart"/>
      <w:r>
        <w:t>data</w:t>
      </w:r>
      <w:proofErr w:type="spellEnd"/>
      <w:r>
        <w:t>[</w:t>
      </w:r>
      <w:proofErr w:type="gramEnd"/>
      <w:r>
        <w:t xml:space="preserve">0]) / </w:t>
      </w:r>
      <w:proofErr w:type="spellStart"/>
      <w:r>
        <w:t>sales_</w:t>
      </w:r>
      <w:proofErr w:type="gramStart"/>
      <w:r>
        <w:t>data</w:t>
      </w:r>
      <w:proofErr w:type="spellEnd"/>
      <w:r>
        <w:t>[</w:t>
      </w:r>
      <w:proofErr w:type="gramEnd"/>
      <w:r>
        <w:t>0]) * 100</w:t>
      </w:r>
    </w:p>
    <w:p w14:paraId="16F38512" w14:textId="77777777" w:rsidR="00DE6877" w:rsidRDefault="00DE6877" w:rsidP="00DE6877">
      <w:proofErr w:type="gramStart"/>
      <w:r>
        <w:t>print(</w:t>
      </w:r>
      <w:proofErr w:type="gramEnd"/>
      <w:r>
        <w:t>"Total Annual Sales:", total)</w:t>
      </w:r>
    </w:p>
    <w:p w14:paraId="7A1532C1" w14:textId="1744CD92" w:rsidR="00B13AED" w:rsidRPr="00993396" w:rsidRDefault="00DE6877" w:rsidP="00DE6877">
      <w:proofErr w:type="gramStart"/>
      <w:r>
        <w:t>print(</w:t>
      </w:r>
      <w:proofErr w:type="gramEnd"/>
      <w:r>
        <w:t>"Percentage Increase:", increase, "%")</w:t>
      </w:r>
    </w:p>
    <w:p w14:paraId="48467F37" w14:textId="77777777" w:rsidR="00993396" w:rsidRPr="00993396" w:rsidRDefault="00993396" w:rsidP="00993396">
      <w:r w:rsidRPr="00993396">
        <w:t>Input:</w:t>
      </w:r>
    </w:p>
    <w:p w14:paraId="538B2C48" w14:textId="77777777" w:rsidR="00993396" w:rsidRPr="00993396" w:rsidRDefault="00993396" w:rsidP="00993396">
      <w:r w:rsidRPr="00993396">
        <w:t>Sales = [10000, 12000, 15000, 18000]</w:t>
      </w:r>
    </w:p>
    <w:p w14:paraId="1D2EB50D" w14:textId="08201955" w:rsidR="00993396" w:rsidRDefault="00993396" w:rsidP="00993396"/>
    <w:p w14:paraId="5EA70DC2" w14:textId="3ED507BF" w:rsidR="003844B3" w:rsidRDefault="003844B3" w:rsidP="00993396">
      <w:r w:rsidRPr="003844B3">
        <w:rPr>
          <w:noProof/>
        </w:rPr>
        <w:drawing>
          <wp:inline distT="0" distB="0" distL="0" distR="0" wp14:anchorId="0D9708A6" wp14:editId="2242E22F">
            <wp:extent cx="5731510" cy="1376045"/>
            <wp:effectExtent l="0" t="0" r="2540" b="0"/>
            <wp:docPr id="70815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58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AB3D" w14:textId="691C9C38" w:rsidR="00B13AED" w:rsidRPr="00993396" w:rsidRDefault="00B13AED" w:rsidP="00993396">
      <w:r>
        <w:t>Output:</w:t>
      </w:r>
    </w:p>
    <w:p w14:paraId="47069C8F" w14:textId="77777777" w:rsidR="00993396" w:rsidRPr="00993396" w:rsidRDefault="00993396" w:rsidP="00993396">
      <w:r w:rsidRPr="00993396">
        <w:t>Result: Thus, the total annual sales are 55,000, and the percentage increase from the first quarter to the fourth quarter is 80%.</w:t>
      </w:r>
    </w:p>
    <w:p w14:paraId="1A6AFB2B" w14:textId="77777777" w:rsidR="00670FA2" w:rsidRDefault="00670FA2"/>
    <w:sectPr w:rsidR="00670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4DBA"/>
    <w:multiLevelType w:val="multilevel"/>
    <w:tmpl w:val="3754E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2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FA2"/>
    <w:rsid w:val="000C55B8"/>
    <w:rsid w:val="00307F93"/>
    <w:rsid w:val="003844B3"/>
    <w:rsid w:val="00670FA2"/>
    <w:rsid w:val="008E64FB"/>
    <w:rsid w:val="00993396"/>
    <w:rsid w:val="00B13AED"/>
    <w:rsid w:val="00DE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D5FA7"/>
  <w15:chartTrackingRefBased/>
  <w15:docId w15:val="{EF80F780-8B9F-4C1A-8F6E-8DC4A5F2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Chevuri Harshitha</dc:creator>
  <cp:keywords/>
  <dc:description/>
  <cp:lastModifiedBy>Chevuri Harshitha</cp:lastModifiedBy>
  <cp:revision>2</cp:revision>
  <dcterms:created xsi:type="dcterms:W3CDTF">2026-10-12T09:15:00Z</dcterms:created>
  <dcterms:modified xsi:type="dcterms:W3CDTF">2026-10-12T09:15:00Z</dcterms:modified>
</cp:coreProperties>
</file>