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B22B9" w14:textId="28BC8D4C" w:rsidR="0037772B" w:rsidRDefault="0037772B">
      <w:r>
        <w:t xml:space="preserve">Basic Plan of </w:t>
      </w:r>
      <w:r w:rsidR="00BB7E68">
        <w:t>A</w:t>
      </w:r>
      <w:r>
        <w:t>ction in 3 phases</w:t>
      </w:r>
    </w:p>
    <w:p w14:paraId="4AF726A4" w14:textId="4D70E8A9" w:rsidR="0037772B" w:rsidRDefault="0037772B">
      <w:r>
        <w:t>Phase #1</w:t>
      </w:r>
    </w:p>
    <w:p w14:paraId="10ED584C" w14:textId="60C13CBD" w:rsidR="0037772B" w:rsidRDefault="0037772B">
      <w:r>
        <w:tab/>
        <w:t>Have web page with supplements for current and future clients to purchase from. Free membership required.</w:t>
      </w:r>
    </w:p>
    <w:p w14:paraId="392ABBF2" w14:textId="0BFA5EAD" w:rsidR="0037772B" w:rsidRDefault="0037772B">
      <w:r>
        <w:tab/>
        <w:t xml:space="preserve">Needs to include </w:t>
      </w:r>
      <w:r w:rsidR="00BB7E68">
        <w:t>reoccurring</w:t>
      </w:r>
      <w:r>
        <w:t xml:space="preserve"> shipments. </w:t>
      </w:r>
    </w:p>
    <w:p w14:paraId="07E2776A" w14:textId="52F41E99" w:rsidR="0037772B" w:rsidRDefault="0037772B">
      <w:r>
        <w:tab/>
      </w:r>
      <w:proofErr w:type="spellStart"/>
      <w:r>
        <w:t>Mea</w:t>
      </w:r>
      <w:r w:rsidR="00BB7E68">
        <w:t>L</w:t>
      </w:r>
      <w:r>
        <w:t>ime</w:t>
      </w:r>
      <w:proofErr w:type="spellEnd"/>
      <w:r>
        <w:t xml:space="preserve"> </w:t>
      </w:r>
      <w:r w:rsidR="00BB7E68">
        <w:t xml:space="preserve">app </w:t>
      </w:r>
      <w:r>
        <w:t>affiliate program.</w:t>
      </w:r>
    </w:p>
    <w:p w14:paraId="2D324978" w14:textId="148213D6" w:rsidR="0037772B" w:rsidRDefault="0037772B">
      <w:r>
        <w:tab/>
        <w:t xml:space="preserve">Access to free content in </w:t>
      </w:r>
      <w:r w:rsidR="00BB7E68">
        <w:t>membership,</w:t>
      </w:r>
      <w:r>
        <w:t xml:space="preserve"> video and supplement descriptions ( Product guide )</w:t>
      </w:r>
    </w:p>
    <w:p w14:paraId="29BC0EEE" w14:textId="77777777" w:rsidR="0037772B" w:rsidRDefault="0037772B">
      <w:r>
        <w:tab/>
        <w:t>Info video’s promoting products and paid membership</w:t>
      </w:r>
    </w:p>
    <w:p w14:paraId="7CBD7FDB" w14:textId="0F9220DB" w:rsidR="0037772B" w:rsidRDefault="0037772B">
      <w:r>
        <w:tab/>
        <w:t xml:space="preserve">List </w:t>
      </w:r>
    </w:p>
    <w:p w14:paraId="68D2DBF3" w14:textId="6DC7039D" w:rsidR="0037772B" w:rsidRDefault="0037772B">
      <w:r>
        <w:t xml:space="preserve">Phase #2 </w:t>
      </w:r>
    </w:p>
    <w:p w14:paraId="28E4E81E" w14:textId="71F928EC" w:rsidR="0037772B" w:rsidRDefault="0037772B">
      <w:r>
        <w:tab/>
        <w:t>Paid membership. This allows access to self-guided health protocols and surveys.</w:t>
      </w:r>
    </w:p>
    <w:p w14:paraId="7EA3DAC5" w14:textId="2BDDCB19" w:rsidR="0037772B" w:rsidRDefault="0037772B">
      <w:r>
        <w:tab/>
        <w:t>Texts each week to help them through 8 week protocol</w:t>
      </w:r>
    </w:p>
    <w:p w14:paraId="63DDF56B" w14:textId="124F7A3C" w:rsidR="0037772B" w:rsidRDefault="0037772B">
      <w:r>
        <w:tab/>
        <w:t>List of protocols</w:t>
      </w:r>
    </w:p>
    <w:p w14:paraId="0E111376" w14:textId="40244A2B" w:rsidR="00496403" w:rsidRPr="00496403" w:rsidRDefault="00496403" w:rsidP="00496403"/>
    <w:p w14:paraId="4B3E2538" w14:textId="2A26A7C4" w:rsidR="00496403" w:rsidRDefault="00496403" w:rsidP="00496403"/>
    <w:p w14:paraId="4739925E" w14:textId="06F13742" w:rsidR="00496403" w:rsidRDefault="00496403" w:rsidP="00496403">
      <w:pPr>
        <w:tabs>
          <w:tab w:val="left" w:pos="2745"/>
        </w:tabs>
      </w:pPr>
      <w:r>
        <w:t>Phase #3</w:t>
      </w:r>
    </w:p>
    <w:p w14:paraId="6EE18B55" w14:textId="35253ABD" w:rsidR="00496403" w:rsidRPr="00496403" w:rsidRDefault="00496403" w:rsidP="00496403">
      <w:pPr>
        <w:tabs>
          <w:tab w:val="left" w:pos="2745"/>
        </w:tabs>
      </w:pPr>
      <w:r>
        <w:t xml:space="preserve">Paid </w:t>
      </w:r>
      <w:proofErr w:type="spellStart"/>
      <w:r>
        <w:t>ultra membership</w:t>
      </w:r>
      <w:proofErr w:type="spellEnd"/>
      <w:r>
        <w:t xml:space="preserve">- option of health evaluation from technician of </w:t>
      </w:r>
      <w:proofErr w:type="spellStart"/>
      <w:r>
        <w:t>practioner</w:t>
      </w:r>
      <w:proofErr w:type="spellEnd"/>
      <w:r>
        <w:t>. Not sure what is happening with this yet.</w:t>
      </w:r>
    </w:p>
    <w:sectPr w:rsidR="00496403" w:rsidRPr="00496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72B"/>
    <w:rsid w:val="002207AE"/>
    <w:rsid w:val="0037772B"/>
    <w:rsid w:val="00496403"/>
    <w:rsid w:val="00933AA6"/>
    <w:rsid w:val="00BB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5A0A2"/>
  <w15:chartTrackingRefBased/>
  <w15:docId w15:val="{0EBF86AA-EA30-44A8-BB7E-6D65849FF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Taylor</dc:creator>
  <cp:keywords/>
  <dc:description/>
  <cp:lastModifiedBy>Brent Taylor</cp:lastModifiedBy>
  <cp:revision>2</cp:revision>
  <dcterms:created xsi:type="dcterms:W3CDTF">2021-10-21T05:53:00Z</dcterms:created>
  <dcterms:modified xsi:type="dcterms:W3CDTF">2021-10-22T18:01:00Z</dcterms:modified>
</cp:coreProperties>
</file>