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D947" w14:textId="0D0A9F13" w:rsidR="00664D53" w:rsidRDefault="004A6381">
      <w:r>
        <w:rPr>
          <w:rFonts w:hint="eastAsia"/>
        </w:rPr>
        <w:t>此脚本用来批量转换OBJ文件到FBX文件，方法如下：</w:t>
      </w:r>
    </w:p>
    <w:p w14:paraId="6B85512D" w14:textId="77777777" w:rsidR="004A6381" w:rsidRDefault="004A6381">
      <w:pPr>
        <w:rPr>
          <w:rFonts w:hint="eastAsia"/>
        </w:rPr>
      </w:pPr>
    </w:p>
    <w:p w14:paraId="31E00193" w14:textId="1F502493" w:rsidR="004A6381" w:rsidRDefault="004A6381" w:rsidP="004A63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打开3DMax软件，手动导入一个OBJ文件</w:t>
      </w:r>
    </w:p>
    <w:p w14:paraId="6BA11FDC" w14:textId="7E35844E" w:rsidR="004A6381" w:rsidRDefault="004A6381" w:rsidP="004A6381">
      <w:r>
        <w:rPr>
          <w:noProof/>
        </w:rPr>
        <w:drawing>
          <wp:inline distT="0" distB="0" distL="0" distR="0" wp14:anchorId="0A22EC47" wp14:editId="5C1CFED5">
            <wp:extent cx="2453640" cy="347213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296" cy="34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ADBF" w14:textId="3513760B" w:rsidR="004A6381" w:rsidRDefault="004A6381" w:rsidP="004A6381"/>
    <w:p w14:paraId="46A44EED" w14:textId="77777777" w:rsidR="004A6381" w:rsidRDefault="004A6381" w:rsidP="004A6381">
      <w:pPr>
        <w:rPr>
          <w:rFonts w:hint="eastAsia"/>
        </w:rPr>
      </w:pPr>
    </w:p>
    <w:p w14:paraId="22136A90" w14:textId="34C14CF3" w:rsidR="004A6381" w:rsidRDefault="004A6381" w:rsidP="004A63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设置导入参数</w:t>
      </w:r>
    </w:p>
    <w:p w14:paraId="76B1C7D6" w14:textId="2874A627" w:rsidR="004A6381" w:rsidRDefault="004A6381" w:rsidP="004A6381">
      <w:r>
        <w:rPr>
          <w:noProof/>
        </w:rPr>
        <w:drawing>
          <wp:inline distT="0" distB="0" distL="0" distR="0" wp14:anchorId="7AE1D6BE" wp14:editId="04E91E21">
            <wp:extent cx="2648669" cy="3870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198" cy="387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E7A8" w14:textId="5F692883" w:rsidR="004A6381" w:rsidRDefault="004A6381" w:rsidP="004A6381"/>
    <w:p w14:paraId="60442273" w14:textId="77777777" w:rsidR="004A6381" w:rsidRDefault="004A6381" w:rsidP="004A6381">
      <w:pPr>
        <w:rPr>
          <w:rFonts w:hint="eastAsia"/>
        </w:rPr>
      </w:pPr>
    </w:p>
    <w:p w14:paraId="7CFE99FA" w14:textId="1DB8414D" w:rsidR="004A6381" w:rsidRDefault="004A6381" w:rsidP="004A63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手动导出一个FBX文件</w:t>
      </w:r>
    </w:p>
    <w:p w14:paraId="57E23FD9" w14:textId="30EA6F18" w:rsidR="004A6381" w:rsidRDefault="004A6381" w:rsidP="004A6381">
      <w:r>
        <w:rPr>
          <w:noProof/>
        </w:rPr>
        <w:drawing>
          <wp:inline distT="0" distB="0" distL="0" distR="0" wp14:anchorId="3CCF981E" wp14:editId="19081D26">
            <wp:extent cx="2804160" cy="39681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625" cy="397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B2FA" w14:textId="2B42F0B2" w:rsidR="004A6381" w:rsidRDefault="004A6381" w:rsidP="004A6381"/>
    <w:p w14:paraId="4218A844" w14:textId="69489993" w:rsidR="004A6381" w:rsidRDefault="004A6381" w:rsidP="004A63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设置导出参数</w:t>
      </w:r>
      <w:r w:rsidR="00411B9B">
        <w:rPr>
          <w:rFonts w:hint="eastAsia"/>
        </w:rPr>
        <w:t>，关键设置如下</w:t>
      </w:r>
    </w:p>
    <w:p w14:paraId="56540E3B" w14:textId="21389710" w:rsidR="004A6381" w:rsidRDefault="00411B9B" w:rsidP="004A6381">
      <w:r>
        <w:rPr>
          <w:noProof/>
        </w:rPr>
        <w:drawing>
          <wp:inline distT="0" distB="0" distL="0" distR="0" wp14:anchorId="08EF957D" wp14:editId="2D9D65B1">
            <wp:extent cx="4284684" cy="343662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7412" cy="34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018E" w14:textId="353055AA" w:rsidR="00411B9B" w:rsidRDefault="00411B9B" w:rsidP="004A6381"/>
    <w:p w14:paraId="1A5333A0" w14:textId="04B25187" w:rsidR="00411B9B" w:rsidRPr="00AF4EE3" w:rsidRDefault="00411B9B" w:rsidP="00411B9B">
      <w:pPr>
        <w:pStyle w:val="a7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AF4EE3">
        <w:rPr>
          <w:b/>
          <w:bCs/>
          <w:color w:val="FF0000"/>
        </w:rPr>
        <w:t>Max</w:t>
      </w:r>
      <w:r w:rsidRPr="00AF4EE3">
        <w:rPr>
          <w:rFonts w:hint="eastAsia"/>
          <w:b/>
          <w:bCs/>
          <w:color w:val="FF0000"/>
        </w:rPr>
        <w:t>脚本会记录之前的操作，在批处理前手动设置一遍，就成了默认设置。接下来运行脚本。</w:t>
      </w:r>
    </w:p>
    <w:p w14:paraId="37AD9A11" w14:textId="10E5C305" w:rsidR="00411B9B" w:rsidRDefault="00411B9B" w:rsidP="00411B9B">
      <w:pPr>
        <w:pStyle w:val="a7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ax菜单栏 </w:t>
      </w:r>
      <w:proofErr w:type="spellStart"/>
      <w:r>
        <w:rPr>
          <w:rFonts w:hint="eastAsia"/>
        </w:rPr>
        <w:t>Scrpting</w:t>
      </w:r>
      <w:proofErr w:type="spellEnd"/>
      <w:r>
        <w:t xml:space="preserve"> -</w:t>
      </w:r>
      <w:r>
        <w:rPr>
          <w:rFonts w:hint="eastAsia"/>
        </w:rPr>
        <w:t>&gt;</w:t>
      </w:r>
      <w:r>
        <w:t xml:space="preserve"> Run Script 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选择objfbx</w:t>
      </w:r>
      <w:r>
        <w:t>.ms</w:t>
      </w:r>
      <w:r>
        <w:rPr>
          <w:rFonts w:hint="eastAsia"/>
        </w:rPr>
        <w:t>，</w:t>
      </w:r>
      <w:r w:rsidR="00AF4EE3">
        <w:rPr>
          <w:rFonts w:hint="eastAsia"/>
        </w:rPr>
        <w:t>在弹出的对话框中选择OBJ文件的根目录，脚本会递归读取所有的.</w:t>
      </w:r>
      <w:r w:rsidR="00AF4EE3">
        <w:t>obj</w:t>
      </w:r>
      <w:r w:rsidR="00AF4EE3">
        <w:rPr>
          <w:rFonts w:hint="eastAsia"/>
        </w:rPr>
        <w:t>文件</w:t>
      </w:r>
    </w:p>
    <w:p w14:paraId="5977583A" w14:textId="26242753" w:rsidR="00AF4EE3" w:rsidRDefault="00AF4EE3" w:rsidP="00411B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输出的</w:t>
      </w:r>
      <w:proofErr w:type="spellStart"/>
      <w:r>
        <w:rPr>
          <w:rFonts w:hint="eastAsia"/>
        </w:rPr>
        <w:t>fbx</w:t>
      </w:r>
      <w:proofErr w:type="spellEnd"/>
      <w:r>
        <w:rPr>
          <w:rFonts w:hint="eastAsia"/>
        </w:rPr>
        <w:t>文件在对应的obj文件同级目录，文件名相同。</w:t>
      </w:r>
    </w:p>
    <w:p w14:paraId="39BA9A96" w14:textId="77777777" w:rsidR="00411B9B" w:rsidRDefault="00411B9B" w:rsidP="00411B9B">
      <w:pPr>
        <w:pStyle w:val="a7"/>
        <w:ind w:left="360" w:firstLineChars="0" w:firstLine="0"/>
        <w:rPr>
          <w:rFonts w:hint="eastAsia"/>
        </w:rPr>
      </w:pPr>
    </w:p>
    <w:sectPr w:rsidR="0041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3CADA" w14:textId="77777777" w:rsidR="004E6636" w:rsidRDefault="004E6636" w:rsidP="004A6381">
      <w:r>
        <w:separator/>
      </w:r>
    </w:p>
  </w:endnote>
  <w:endnote w:type="continuationSeparator" w:id="0">
    <w:p w14:paraId="1969228C" w14:textId="77777777" w:rsidR="004E6636" w:rsidRDefault="004E6636" w:rsidP="004A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DFC1" w14:textId="77777777" w:rsidR="004E6636" w:rsidRDefault="004E6636" w:rsidP="004A6381">
      <w:r>
        <w:separator/>
      </w:r>
    </w:p>
  </w:footnote>
  <w:footnote w:type="continuationSeparator" w:id="0">
    <w:p w14:paraId="3103CA1D" w14:textId="77777777" w:rsidR="004E6636" w:rsidRDefault="004E6636" w:rsidP="004A6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12819"/>
    <w:multiLevelType w:val="hybridMultilevel"/>
    <w:tmpl w:val="CAD4E432"/>
    <w:lvl w:ilvl="0" w:tplc="51048C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025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9E"/>
    <w:rsid w:val="00411B9B"/>
    <w:rsid w:val="00473C9E"/>
    <w:rsid w:val="004A6381"/>
    <w:rsid w:val="004E6636"/>
    <w:rsid w:val="00664D53"/>
    <w:rsid w:val="00A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DB0F6"/>
  <w15:chartTrackingRefBased/>
  <w15:docId w15:val="{B837F9C8-F5CA-4695-95FD-20FFDA61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63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6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6381"/>
    <w:rPr>
      <w:sz w:val="18"/>
      <w:szCs w:val="18"/>
    </w:rPr>
  </w:style>
  <w:style w:type="paragraph" w:styleId="a7">
    <w:name w:val="List Paragraph"/>
    <w:basedOn w:val="a"/>
    <w:uiPriority w:val="34"/>
    <w:qFormat/>
    <w:rsid w:val="004A63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</dc:creator>
  <cp:keywords/>
  <dc:description/>
  <cp:lastModifiedBy>张 智</cp:lastModifiedBy>
  <cp:revision>2</cp:revision>
  <dcterms:created xsi:type="dcterms:W3CDTF">2022-06-23T14:37:00Z</dcterms:created>
  <dcterms:modified xsi:type="dcterms:W3CDTF">2022-06-23T14:51:00Z</dcterms:modified>
</cp:coreProperties>
</file>