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BEA0" w14:textId="77777777" w:rsidR="00922AC7" w:rsidRDefault="00000000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4253F95C" w14:textId="77777777" w:rsidR="00922AC7" w:rsidRDefault="00000000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="00922AC7"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>bayshen</w:t>
      </w:r>
    </w:p>
    <w:p w14:paraId="2A921437" w14:textId="77777777" w:rsidR="00922AC7" w:rsidRDefault="00000000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3EC78F04">
          <v:shape id="Freeform 7" o:spid="_x0000_s1026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width-percent:0;mso-height-percent:0;mso-width-relative:page;mso-height-relative:page;v-text-anchor:top" coordsize="10825,1270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411E5AFF" w14:textId="77777777" w:rsidR="00922AC7" w:rsidRDefault="00922AC7">
      <w:pPr>
        <w:pStyle w:val="BodyText"/>
        <w:spacing w:line="240" w:lineRule="auto"/>
        <w:ind w:left="0" w:firstLine="0"/>
        <w:rPr>
          <w:lang w:val="en-CA"/>
        </w:rPr>
      </w:pPr>
    </w:p>
    <w:p w14:paraId="4495BA62" w14:textId="77777777" w:rsidR="00922AC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2024-10-07</w:t>
      </w:r>
    </w:p>
    <w:p w14:paraId="3F1C21F6" w14:textId="77777777" w:rsidR="00922AC7" w:rsidRDefault="00922AC7">
      <w:pPr>
        <w:adjustRightInd w:val="0"/>
        <w:rPr>
          <w:color w:val="000000"/>
          <w:lang w:val="en-CA"/>
        </w:rPr>
      </w:pPr>
    </w:p>
    <w:p w14:paraId="354FA479" w14:textId="77777777" w:rsidR="00922AC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BDO</w:t>
      </w:r>
    </w:p>
    <w:p w14:paraId="4B658215" w14:textId="77777777" w:rsidR="00922AC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Toronto, Ontario</w:t>
      </w:r>
    </w:p>
    <w:p w14:paraId="103C4E73" w14:textId="77777777" w:rsidR="00922AC7" w:rsidRDefault="00922AC7">
      <w:pPr>
        <w:adjustRightInd w:val="0"/>
        <w:rPr>
          <w:color w:val="000000"/>
          <w:lang w:val="en-CA"/>
        </w:rPr>
      </w:pPr>
    </w:p>
    <w:p w14:paraId="749A5E0D" w14:textId="77777777" w:rsidR="00922AC7" w:rsidRDefault="00000000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 xml:space="preserve">RE:  </w:t>
      </w:r>
      <w:r>
        <w:rPr>
          <w:sz w:val="22"/>
          <w:szCs w:val="22"/>
        </w:rPr>
        <w:t>Co-op or Intern, Transaction Services - May 2025</w:t>
      </w:r>
    </w:p>
    <w:p w14:paraId="6117157A" w14:textId="77777777" w:rsidR="00922AC7" w:rsidRDefault="00922AC7">
      <w:pPr>
        <w:adjustRightInd w:val="0"/>
        <w:rPr>
          <w:color w:val="000000"/>
          <w:lang w:val="en-CA"/>
        </w:rPr>
      </w:pPr>
    </w:p>
    <w:p w14:paraId="4D9FD3CB" w14:textId="77777777" w:rsidR="00922AC7" w:rsidRDefault="00000000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>
        <w:rPr>
          <w:color w:val="000000"/>
          <w:lang w:val="en-CA"/>
        </w:rPr>
        <w:t xml:space="preserve"> Team,</w:t>
      </w:r>
    </w:p>
    <w:p w14:paraId="078CF0DC" w14:textId="77777777" w:rsidR="00922AC7" w:rsidRDefault="00922AC7">
      <w:pPr>
        <w:pStyle w:val="BodyText"/>
        <w:spacing w:line="240" w:lineRule="auto"/>
        <w:ind w:left="0" w:firstLine="0"/>
      </w:pPr>
    </w:p>
    <w:p w14:paraId="4500E0CB" w14:textId="77777777" w:rsidR="00922AC7" w:rsidRDefault="00000000">
      <w:pPr>
        <w:pStyle w:val="BodyText"/>
        <w:spacing w:line="240" w:lineRule="auto"/>
        <w:ind w:left="0" w:firstLine="0"/>
      </w:pPr>
      <w:r w:rsidRPr="004C65A6">
        <w:t xml:space="preserve">My name is </w:t>
      </w:r>
      <w:r>
        <w:t>Bay</w:t>
      </w:r>
      <w:r w:rsidRPr="004C65A6">
        <w:t xml:space="preserve"> </w:t>
      </w:r>
      <w:r>
        <w:t xml:space="preserve">Shen, </w:t>
      </w:r>
      <w:r w:rsidRPr="004C65A6">
        <w:t>and I am currently</w:t>
      </w:r>
      <w:r>
        <w:t xml:space="preserve"> a second-year student at the Schulich School of Business pursuing my Bachelor of Business Administration. I was introduced to BDO’s student opportunities through LinkedIn and was impressed with the responsibility given to interns and excellent learning oppourtunity. Due to this, I am interested in pursuing a internship position at your firm and have enclosed my resume and background information below.  </w:t>
      </w:r>
    </w:p>
    <w:p w14:paraId="4DBCA06A" w14:textId="77777777" w:rsidR="00922AC7" w:rsidRDefault="00922AC7">
      <w:pPr>
        <w:pStyle w:val="BodyText"/>
        <w:ind w:left="0" w:firstLine="0"/>
      </w:pPr>
    </w:p>
    <w:p w14:paraId="5862E616" w14:textId="77777777" w:rsidR="00922AC7" w:rsidRDefault="00000000">
      <w:pPr>
        <w:pStyle w:val="BodyText"/>
        <w:spacing w:line="240" w:lineRule="auto"/>
        <w:ind w:left="0" w:firstLine="0"/>
      </w:pPr>
      <w:r>
        <w:t xml:space="preserve">During the summers leading up to university, I interned at a financial education start-up called ExplorerHop. My first stint there, I was responsible for developing in-house market simulation software and analyzing user trade data. I developed a strong skillset in quantitative analysis and programming in Python. During the next two summers, I moved to the Project Management team, where I managed a two-month long data migration project, as well as developed and deployed a $10,000 advertising campaign, achieving 31% more conversions with 24% less cost-per-conversion. </w:t>
      </w:r>
    </w:p>
    <w:p w14:paraId="6521C331" w14:textId="77777777" w:rsidR="00922AC7" w:rsidRDefault="00922AC7">
      <w:pPr>
        <w:pStyle w:val="BodyText"/>
        <w:spacing w:line="240" w:lineRule="auto"/>
        <w:ind w:left="0" w:firstLine="0"/>
      </w:pPr>
    </w:p>
    <w:p w14:paraId="5B4A098A" w14:textId="77777777" w:rsidR="00922AC7" w:rsidRDefault="00000000">
      <w:pPr>
        <w:pStyle w:val="BodyText"/>
        <w:spacing w:line="240" w:lineRule="auto"/>
        <w:ind w:left="0" w:firstLine="0"/>
      </w:pPr>
      <w:r>
        <w:t xml:space="preserve">During the winter of my freshman year, I completed an internship at Pycap, a venture capital firm. There, I was able to apply my knowledge in a practical setting by scrutinizing business plans, financial projections, and conducting due diligence on potential tech startup investments. </w:t>
      </w:r>
    </w:p>
    <w:p w14:paraId="425CCBB3" w14:textId="77777777" w:rsidR="00922AC7" w:rsidRDefault="00922AC7">
      <w:pPr>
        <w:pStyle w:val="BodyText"/>
        <w:spacing w:line="240" w:lineRule="auto"/>
        <w:ind w:left="0" w:firstLine="0"/>
      </w:pPr>
    </w:p>
    <w:p w14:paraId="7CFF6053" w14:textId="77777777" w:rsidR="00922AC7" w:rsidRDefault="00000000">
      <w:pPr>
        <w:pStyle w:val="BodyText"/>
        <w:spacing w:line="240" w:lineRule="auto"/>
        <w:ind w:left="0" w:firstLine="0"/>
      </w:pPr>
      <w:r>
        <w:t xml:space="preserve">Currently, I am completing an internship at Aimstar Capital Group, a CIRO-regulated securities dealer. </w:t>
      </w:r>
      <w:r w:rsidRPr="003D45EC">
        <w:t xml:space="preserve">This experience has included conducting analysis on REIT investments and working on transactions, which has helped me gain a deeper understanding of the M&amp;A and financing processes. </w:t>
      </w:r>
      <w:r>
        <w:t>Throughout my time in this role</w:t>
      </w:r>
      <w:r w:rsidRPr="003D45EC">
        <w:t>, I have had the chance to hone my communication skills in a bilingual environment.</w:t>
      </w:r>
      <w:r>
        <w:t xml:space="preserve"> I also had the opportunity to work on the public offering of a Singapore-based healthcare company on NASDAQ, which is due to go through in Q2 of 2025. </w:t>
      </w:r>
    </w:p>
    <w:p w14:paraId="6C1F493C" w14:textId="77777777" w:rsidR="00922AC7" w:rsidRDefault="00922AC7">
      <w:pPr>
        <w:pStyle w:val="BodyText"/>
        <w:spacing w:line="240" w:lineRule="auto"/>
        <w:ind w:left="0" w:firstLine="0"/>
      </w:pPr>
    </w:p>
    <w:p w14:paraId="07497105" w14:textId="77777777" w:rsidR="00922AC7" w:rsidRDefault="00000000">
      <w:pPr>
        <w:pStyle w:val="BodyText"/>
        <w:spacing w:line="240" w:lineRule="auto"/>
        <w:ind w:left="0" w:firstLine="0"/>
      </w:pPr>
      <w:r>
        <w:t xml:space="preserve">To further hone my technical skills, I joined the York University Student Investment Fund (YUSIF) as part of the technology, media and telecommunications coverage group. At the fund, I not only learn valuable technical skills such as financial modelling and S&amp;P Capital IQ but also how to work effectively in a team, manage my time, and adhere to strict deadlines. Likewise, my experience as a Member Development associate on the York Finance Club (YFC) allows me to give back to the Schulich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 w14:paraId="278187C9" w14:textId="77777777" w:rsidR="00922AC7" w:rsidRDefault="00922AC7">
      <w:pPr>
        <w:pStyle w:val="BodyText"/>
        <w:spacing w:line="240" w:lineRule="auto"/>
        <w:ind w:left="0" w:firstLine="0"/>
      </w:pPr>
    </w:p>
    <w:p w14:paraId="2F4301FD" w14:textId="77777777" w:rsidR="00922AC7" w:rsidRDefault="00000000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>
        <w:t xml:space="preserve"> experiences and competitive academic background,</w:t>
      </w:r>
      <w:r w:rsidRPr="004C65A6">
        <w:t xml:space="preserve"> I </w:t>
      </w:r>
      <w:r>
        <w:t xml:space="preserve">believe that I </w:t>
      </w:r>
      <w:r w:rsidRPr="004C65A6">
        <w:t>am a particularly good fit for the internship</w:t>
      </w:r>
      <w:r>
        <w:t xml:space="preserve"> </w:t>
      </w:r>
      <w:r w:rsidRPr="004C65A6">
        <w:t xml:space="preserve">at your firm. I look forward to joining and contributing to your firm. I welcome </w:t>
      </w:r>
      <w:r>
        <w:t xml:space="preserve">the </w:t>
      </w:r>
      <w:r w:rsidRPr="004C65A6">
        <w:t xml:space="preserve">opportunity to discuss my qualifications with you and learn more about BDO at your earliest convenience. I can be reached at </w:t>
      </w:r>
      <w:r>
        <w:t>437-777-0090</w:t>
      </w:r>
      <w:r w:rsidRPr="004C65A6">
        <w:t xml:space="preserve"> or via email at </w:t>
      </w:r>
      <w:r>
        <w:t>bayshen@gmail.com.</w:t>
      </w:r>
      <w:r w:rsidRPr="004C65A6">
        <w:t xml:space="preserve"> Thank you very much for your time and consideration. </w:t>
      </w:r>
      <w:bookmarkEnd w:id="0"/>
    </w:p>
    <w:p w14:paraId="38B003D4" w14:textId="77777777" w:rsidR="00922AC7" w:rsidRDefault="00922AC7">
      <w:pPr>
        <w:pStyle w:val="BodyText"/>
        <w:spacing w:line="240" w:lineRule="auto"/>
        <w:ind w:left="0" w:firstLine="0"/>
      </w:pPr>
    </w:p>
    <w:p w14:paraId="538FA957" w14:textId="77777777" w:rsidR="00922AC7" w:rsidRDefault="00000000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496059D4" w14:textId="77777777" w:rsidR="00922AC7" w:rsidRDefault="00922AC7">
      <w:pPr>
        <w:pStyle w:val="BodyText"/>
        <w:spacing w:line="240" w:lineRule="auto"/>
        <w:ind w:left="0" w:firstLine="0"/>
      </w:pPr>
    </w:p>
    <w:p w14:paraId="1062F116" w14:textId="77777777" w:rsidR="00922AC7" w:rsidRDefault="00000000">
      <w:pPr>
        <w:pStyle w:val="BodyText"/>
        <w:spacing w:line="240" w:lineRule="auto"/>
        <w:ind w:left="0" w:firstLine="0"/>
      </w:pPr>
      <w:r>
        <w:t>Bay Shen</w:t>
      </w:r>
    </w:p>
    <w:sectPr w:rsidR="00922AC7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605A1" w14:textId="77777777" w:rsidR="0057135F" w:rsidRDefault="0057135F">
      <w:r>
        <w:separator/>
      </w:r>
    </w:p>
  </w:endnote>
  <w:endnote w:type="continuationSeparator" w:id="0">
    <w:p w14:paraId="689A1FE3" w14:textId="77777777" w:rsidR="0057135F" w:rsidRDefault="0057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F72E7" w14:textId="77777777" w:rsidR="00922AC7" w:rsidRDefault="00922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0C47F" w14:textId="77777777" w:rsidR="00922AC7" w:rsidRDefault="00922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35101" w14:textId="77777777" w:rsidR="00922AC7" w:rsidRDefault="00922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C479A" w14:textId="77777777" w:rsidR="0057135F" w:rsidRDefault="0057135F">
      <w:r>
        <w:separator/>
      </w:r>
    </w:p>
  </w:footnote>
  <w:footnote w:type="continuationSeparator" w:id="0">
    <w:p w14:paraId="3EFE1A98" w14:textId="77777777" w:rsidR="0057135F" w:rsidRDefault="00571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3ADBA" w14:textId="77777777" w:rsidR="00922AC7" w:rsidRDefault="00922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3FD83" w14:textId="77777777" w:rsidR="00922AC7" w:rsidRDefault="00922A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035B" w14:textId="77777777" w:rsidR="00922AC7" w:rsidRDefault="00922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AC7"/>
    <w:rsid w:val="001B41C0"/>
    <w:rsid w:val="0057135F"/>
    <w:rsid w:val="00922AC7"/>
    <w:rsid w:val="0094015D"/>
    <w:rsid w:val="00AC7175"/>
    <w:rsid w:val="00D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06DFA9"/>
  <w15:docId w15:val="{1C170769-9E59-4DE6-BED3-4A77D12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tblPr>
      <w:tblInd w:w="0" w:type="dxa"/>
      <w:tblBorders>
        <w:top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4</cp:revision>
  <cp:lastPrinted>2024-10-08T01:45:00Z</cp:lastPrinted>
  <dcterms:created xsi:type="dcterms:W3CDTF">2024-09-03T23:27:00Z</dcterms:created>
  <dcterms:modified xsi:type="dcterms:W3CDTF">2024-10-08T01:45:00Z</dcterms:modified>
</cp:coreProperties>
</file>