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0534E" w14:textId="72DC3BD4" w:rsidR="00F64741" w:rsidRDefault="00CA76C6">
      <w:r>
        <w:t>Codes</w:t>
      </w:r>
    </w:p>
    <w:p w14:paraId="07A2337E" w14:textId="474D32ED" w:rsidR="00CA76C6" w:rsidRDefault="00CA76C6"/>
    <w:p w14:paraId="1D1484B8" w14:textId="5F43E816" w:rsidR="00CA76C6" w:rsidRDefault="00CA76C6">
      <w:r w:rsidRPr="00CA76C6">
        <w:drawing>
          <wp:inline distT="0" distB="0" distL="0" distR="0" wp14:anchorId="4B2B6FA1" wp14:editId="21E8D5C1">
            <wp:extent cx="5943600" cy="3232785"/>
            <wp:effectExtent l="0" t="0" r="0" b="5715"/>
            <wp:docPr id="8286731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7319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1A88" w14:textId="77777777" w:rsidR="00CA76C6" w:rsidRDefault="00CA76C6"/>
    <w:p w14:paraId="388FA13E" w14:textId="1DC831E5" w:rsidR="00CA76C6" w:rsidRDefault="00CA76C6">
      <w:r w:rsidRPr="00CA76C6">
        <w:drawing>
          <wp:inline distT="0" distB="0" distL="0" distR="0" wp14:anchorId="242EF1BD" wp14:editId="36DF8058">
            <wp:extent cx="5943600" cy="350520"/>
            <wp:effectExtent l="0" t="0" r="0" b="5080"/>
            <wp:docPr id="58563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31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1102" w14:textId="77777777" w:rsidR="00CA76C6" w:rsidRDefault="00CA76C6"/>
    <w:p w14:paraId="15A74BAA" w14:textId="77777777" w:rsidR="00CA76C6" w:rsidRDefault="00CA76C6"/>
    <w:p w14:paraId="1B693F51" w14:textId="77777777" w:rsidR="00CA76C6" w:rsidRDefault="00CA76C6"/>
    <w:p w14:paraId="6A15A8CE" w14:textId="77777777" w:rsidR="00CA76C6" w:rsidRDefault="00CA76C6"/>
    <w:p w14:paraId="1813B681" w14:textId="77777777" w:rsidR="00CA76C6" w:rsidRDefault="00CA76C6"/>
    <w:p w14:paraId="6BEA9042" w14:textId="77777777" w:rsidR="00CA76C6" w:rsidRDefault="00CA76C6"/>
    <w:p w14:paraId="2FC039FF" w14:textId="77777777" w:rsidR="00CA76C6" w:rsidRDefault="00CA76C6"/>
    <w:p w14:paraId="4B33BC5F" w14:textId="77777777" w:rsidR="00CA76C6" w:rsidRDefault="00CA76C6"/>
    <w:p w14:paraId="7B12E331" w14:textId="66EE7642" w:rsidR="00CA76C6" w:rsidRDefault="00CA76C6">
      <w:r>
        <w:t xml:space="preserve">Result </w:t>
      </w:r>
    </w:p>
    <w:p w14:paraId="6525FF8B" w14:textId="6C6BF5D3" w:rsidR="00CA76C6" w:rsidRDefault="00CA76C6">
      <w:r w:rsidRPr="00CA76C6">
        <w:lastRenderedPageBreak/>
        <w:drawing>
          <wp:inline distT="0" distB="0" distL="0" distR="0" wp14:anchorId="04C2A2DB" wp14:editId="5921DDB7">
            <wp:extent cx="5943600" cy="3296920"/>
            <wp:effectExtent l="0" t="0" r="0" b="5080"/>
            <wp:docPr id="4602717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7178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C6"/>
    <w:rsid w:val="0006653D"/>
    <w:rsid w:val="001E1B22"/>
    <w:rsid w:val="00377575"/>
    <w:rsid w:val="009D0CEB"/>
    <w:rsid w:val="00CA76C6"/>
    <w:rsid w:val="00F6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C6F0E"/>
  <w15:chartTrackingRefBased/>
  <w15:docId w15:val="{CE16511E-3C7C-7B4C-A416-79E21D27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6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6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6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6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6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6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6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Bayo Awoh</dc:creator>
  <cp:keywords/>
  <dc:description/>
  <cp:lastModifiedBy>Bayo Awoh</cp:lastModifiedBy>
  <cp:revision>1</cp:revision>
  <dcterms:created xsi:type="dcterms:W3CDTF">2025-01-28T00:29:00Z</dcterms:created>
  <dcterms:modified xsi:type="dcterms:W3CDTF">2025-01-28T00:34:00Z</dcterms:modified>
</cp:coreProperties>
</file>