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package com.bayuedekui.test;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import java.util.HashMap;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import java.util.LinkedList;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import java.util.Queue;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import java.util.Stack;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import java.awt.List;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import java.lang.Math;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//判断数组中的内容是不是二叉搜索树的后续遍历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public boolean VerifySquenceOfBST(int [] sequence)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if(sequence.length==0){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if(sequence.length==1){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isBinSearchHouXu(sequence, 0, sequence.length-1);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public boolean isBinSearchHouXu(int[] sequence,int start,int end){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i=end;//根节点的下标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if(start&gt;=end){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true;//当起始坐标大于等于末尾坐标,大于不可能,只有可能等于,表明就一个元素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while(i&gt;start&amp;&amp;sequence[i-1]&gt;sequence[end]){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i--;//一直找到左子树的部分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for(int j=start;j&lt;i;j++){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if(sequence[j]&gt;sequence[end]){//通过右子树找左子树,然后每一个都比根小才满足二叉搜索树条件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//递归到左右子树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isBinSearchHouXu(sequence, start, i-1)&amp;&amp;isBinSearchHouXu(sequence, i, end-1);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//二叉树的定义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public class TreeNode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int val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TreeNode left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TreeNode right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public TreeNode(int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this.val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//将二叉搜索树抓转化为双向列表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TreeNode leftHead=null;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TreeNode rightHead=null;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public TreeNode Convert(TreeNode pRootOfTree){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if(pRootOfTree==null){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pRootOfTree;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Convert(pRootOfTree.left);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if(rightHead==null){//一直遍历到最后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leftHead=rightHead=pRootOfTree;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//把根节点插到链表的右边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rightHead.right=pRootOfTree;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pRootOfTree.left=rightHead;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rightHead=pRootOfTree;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//递归右子树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Convert(pRootOfTree.right);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leftHead;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//数组中的逆序对,我采用的方法不对,时间复杂度太高了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@Test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public int InversePairs(int [] array)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count=0;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for(int i=0;i&lt;array.length;i++){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for(int j=i+1;j&lt;array.length;j++){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if(array[i]&gt;array[j]){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return count%1000000007;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//两个链表的第一个公共节点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class ListNode{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val=0;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ListNode 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public ListNode(int val){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this.val=val;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ListNode FindFirstCommonNode(ListNode pHead1, ListNode pHead2)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HashMap&lt;ListNode, Integer&gt; hashMap=new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while(pHead1!=null){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hashMap.put(pHead1,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pHead1=pHead1.next;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while(pHead2!=null){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if(hashMap.containsKey(pHead2)){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pHead2;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pHead2=pHead2.next;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3"/>
        <w:rPr>
          <w:rFonts w:hint="eastAsia"/>
        </w:rPr>
      </w:pPr>
      <w:r>
        <w:rPr>
          <w:rFonts w:hint="eastAsia"/>
        </w:rPr>
        <w:t>//求二叉树的深度(递归法和非递归法)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//1递归法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int TreeDepth(TreeNode root)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int left=TreeDepth(root.left);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int right=TreeDepth(root.right);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return Math.max(left, right)+1;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//非递归(层次)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int TreeDepth1(TreeNode root){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Queue&lt;TreeNode&gt; queue=new LinkedList&lt;&gt;();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queue.add(root);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depth=0,count=0,nextcount=1;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while(queue.size()!=0){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TreeNode node=queue.poll();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count++;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if(node.left!=null){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queue.add(node.left);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if(node.right!=null){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queue.add(node.right);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if(count==nextcount){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nextcount=queue.size();//记录一轮存进去多少个节点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count=0;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depth++;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depth;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/>
        </w:rPr>
      </w:pPr>
      <w:r>
        <w:rPr>
          <w:rFonts w:hint="eastAsia"/>
        </w:rPr>
        <w:t xml:space="preserve">  </w:t>
      </w:r>
      <w:r>
        <w:rPr>
          <w:rStyle w:val="6"/>
          <w:rFonts w:hint="eastAsia"/>
        </w:rPr>
        <w:t>//二叉树镜像(即所有的左右子树交换)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/* public class TreeNode{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val=0;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TreeNode left=null;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TreeNode right=null;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public TreeNode(int val){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this.val=val;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void Mirror(TreeNode root){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if(root.left==null&amp;&amp;root.right==null){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TreeNode temp=root.left;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root.left=root.right;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root.right=temp;//实现左右子树的交换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if(root.left!=null){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Mirror(root.left);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if(root.right!=null){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Mirror(root.right);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/>
        </w:rPr>
      </w:pPr>
      <w:r>
        <w:rPr>
          <w:rFonts w:hint="eastAsia"/>
        </w:rPr>
        <w:t xml:space="preserve"> </w:t>
      </w:r>
      <w:r>
        <w:rPr>
          <w:rStyle w:val="6"/>
          <w:rFonts w:hint="eastAsia"/>
        </w:rPr>
        <w:t xml:space="preserve"> //判断一个数是否是另一个树的子结构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/*首先是二叉树的定义同上定义*/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boolean HasSubTree(TreeNode root1,TreeNode root2){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if(root2==null){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false;//题目规定树为空时,不是子树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if(root1==null&amp;&amp;root2!=null){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boolean flag=false;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if(root1.val==root2.val){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flag=isSubTree(root1,root2);//首先看看整棵树是不是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if(!flag){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flag=isSubTree(root1.left, root2);//看root的左子树包不包含root2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if(!flag){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flag=isSubTree(root1.right, root2);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boolean isSubTree(TreeNode root1,TreeNode root2){//判断是否为子树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if(root2==null){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true;//一直遍历root2,遍历到最后都符合,那就返回true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if(root1==null&amp;&amp;root2!=null){//当root1为空,而root2不为空的.root2肯定就不是root1的子树了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if(root1.val==root1.val){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isSubTree(root1.left, root2.left)&amp;&amp;isSubTree(root1.right, root2.right);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false;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//二叉树的深度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//1递归写法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int treeDepth(TreeNode root){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left=treeDepth(root.left);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right=treeDepth(root.right);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Math.max(left, right)+1;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//非递归写法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int treeDepth1(TreeNode root){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if(root.left==null&amp;&amp;root.right==null){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Queue&lt;TreeNode&gt; q=new LinkedList&lt;TreeNode&gt;();//用队列去实现二叉树的层次遍历,顺便记录树的深度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q.add(root);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depth=0,count=0,nextcount=1;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while(q.size()!=0){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TreeNode temp=q.poll();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if(temp.left!=null){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q.add(temp.left);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if(temp.right!=null){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q.add(temp.right);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if(count==nextcount){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nextcount=q.size();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depth++;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depth;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>//判断是否是平衡二叉树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boolean isBalanceTree(TreeNode root)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if(Math.abs(getHeight(root.left)-getHeight(root.right))&gt;1){//根不为空,最外层大子树是否平衡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//具体的子树情况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isBalanceTree(root.left)&amp;&amp;isBalanceTree(root.right);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int getHeight(TreeNode root){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Math.max(getHeight(root.left),getHeight(root.right))+1;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//一个链表中包含环，请找出该链表的环的入口结点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ListNode EntryNodeOfLoop(ListNode pHead){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if(pHead==null||pHead.next==null){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ListNode p1=pHead;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ListNode p2=pHead;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while(p2!=null&amp;&amp;p2.next!=null){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p1=p1.next;//p1走一步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p2=p2.next.next;//p2走两步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if(p1==p2){//第一次相遇时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p2=pHead;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while(p1!=p2){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p1=p1.next;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p2=p2.next;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if(p1==p2){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p1;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//在一个排序的链表中，存在重复的结点，请删除该链表中重复的结点，重复的结点不保留，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//返回链表头指针。 例如，链表1-&gt;2-&gt;3-&gt;3-&gt;4-&gt;4-&gt;5 处理后为 1-&gt;2-&gt;5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//1非递归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ListNode deleteDuplication(ListNode pHead){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if(pHead==null){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if(pHead!=null&amp;&amp;pHead.next==null){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//设置一个不包含第一个节点的头结点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ListNode first=new ListNode(-1);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first.next=pHead;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ListNode p=pHead;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ListNode last=first;//用于记录新的链表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while(p!=null&amp;&amp;p.next!=null){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if(p.val==p.next.val){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//p=p.next;//这样只能向后挪一个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val=p.val;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while(p!=null&amp;&amp;p.val==val){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last.next=p;//这边用于将last连起来,只记录需要记录的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last=p;//不重复时,用last来记录p,主要是通过last来连接的,因为last.next=pHead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first.next;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//2非递归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ListNode deleteDuplication1(ListNode pHead){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if(pHead==null||pHead.next==null){//只有零个或一个节点是,返回本身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pHead;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if(pHead.val==pHead.next.val){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ListNode temp=pHead.next;//设置一个临时节点,然后对其进行操作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while(temp!=null&amp;&amp;temp.val==pHead.val){//跳过相同的全部节点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temp=temp.next;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deleteDuplication(temp);//因为这边有temp=pHead.next,所以返回temp的处理结果就可以,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}else{//当前节点不是重复节点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pHead.next=deleteDuplication(pHead.next);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pHead;//返回的还是pHead,pHead中有传递的消息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//二叉树的下一个节点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(给定一个二叉树和其中的一个结点，请找出中序遍历顺序的下一个结点并且返回。注意，树中的结点不仅包含左右子结点，同时包含指向父结点的指针)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class TreeLinkNode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TreeLinkNode left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TreeLinkNode right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TreeLinkNode next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TreeLinkNode(int 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this.val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TreeLinkNode GetNext(TreeLinkNode node){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if(node==null){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if(node.right!=null){//如果有右子树,那么写一个节点为右子树的最左节点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node=node.right;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while(node.left!=null){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node=node.left;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}else{//如果没有右子树,那么寻找本节点(是他父节点的左孩子)的父节点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while(node.next!=null){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if(node.next.left==node){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node.next;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node=node.next;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return null;//全部遍历了还没找到,就为空了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//判断一颗二叉树是不是对称二叉树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(二叉树与二叉树的镜像是同样的)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//我的思路:首先求这棵树的镜像,然后随便什么序遍历原来的和镜像过后的,相等就是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TreeNode getMirror(TreeNode preNode){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TreeNode mirNode=preNode;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if(mirNode==null){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if(mirNode.left==null&amp;&amp;mirNode.right==null){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mirNode;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TreeNode temp =mirNode.left;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mirNode.left=mirNode.right;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mirNode.right=temp;//进行左右子树的交换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//递归应用于左右子树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if(mirNode.left!=null){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getMirror(mirNode.left);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if(mirNode.right!=null){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getMirror(mirNode.right);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mirNode;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boolean isSymmetrical(TreeNode pRoot){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TreeNode mirNode=getMirror(pRoot);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return pRoot==mirNode;//这边有疑问,应该采用什么方式比较,才能证明两个二叉树相等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//他人思路,直接针对本题,未采用getMirror方法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boolean isSymmetrical1(TreeNode pRoot){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if(pRoot==null){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return isDuiCheng(pRoot.left,pRoot.right);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boolean isDuiCheng(TreeNode tree1,TreeNode tree2){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if(tree1==null&amp;&amp;tree2==null){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if(tree1!=null&amp;&amp;tree2!=null){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tree1.val==tree2.val&amp;&amp;isDuiCheng(tree1.left, tree2.right)&amp;&amp;isDuiCheng(tree1.right, tree2.left);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//请实现一个函数按照之字形打印二叉树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，即第一行按照从左到右的顺序打印，第二层按照从右至左的顺序打印，第三行按照从左到右的顺序打印，其他行以此类推。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//思路:借用一个栈,奇数层右子树先进去,左子树后进去,然后存入Arraylist,偶数层相反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ArrayList&lt;ArrayList&lt;Integer&gt; &gt; Print(TreeNode pRoot)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ArrayList&lt;ArrayList&lt;Integer&gt;&gt; finList=new ArrayList&lt;ArrayList&lt;Integer&gt;&gt;();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if(pRoot==null){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finList;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//建两个栈,用于存正序或者逆序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Stack&lt;TreeNode&gt; s1=new Stack&lt;TreeNode&gt;();//用于基数,存正序右子树先进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s1.add(pRoot);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Stack&lt;TreeNode&gt; s2=new Stack&lt;TreeNode&gt;();//用于偶数,存逆序左子树先进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while(!s1.isEmpty()||!s2.isEmpty()){//保证s1终究还是可以变成空的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if(!s1.isEmpty()){//存基数不为空时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ArrayList&lt;Integer&gt; finList2=new ArrayList&lt;Integer&gt;();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while(!s1.isEmpty()){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TreeNode temp=s1.pop();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finList2.add(temp.val);//将根节点存入,所以下一个节点肯定是偶行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if(temp.left!=null){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s2.add(temp.left);//偶行先存入左,右,出来就是优作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if(temp.right!=null){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s2.add(temp.right);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finList.add(finList2);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ArrayList&lt;Integer&gt; finList2=new ArrayList&lt;Integer&gt;();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while(!s2.isEmpty()){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TreeNode temp=s2.pop();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if(temp.right!=null){//奇数行先入右左,然后出左右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s1.add(temp.right);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if(temp.left!=null){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s1.add(temp.left);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finList2.add(temp.val);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finList.add(finList2);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finList;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//从上到下按层打印二叉树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，同一层结点从左至右输出。每一层输出一行。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//思路,类似,层次遍历,借助一个队列,可以用LinkedList,因为他实现了Deque(queue)接口,也实现list接口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ArrayList&lt;ArrayList&lt;Integer&gt;&gt; Print1(TreeNode pRoot)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ArrayList&lt;ArrayList&lt;Integer&gt;&gt; res=new ArrayList&lt;ArrayList&lt;Integer&gt;&gt;();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if(pRoot==null){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res;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Queue&lt;TreeNode&gt; layer=new LinkedList&lt;TreeNode&gt;();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ArrayList&lt;Integer&gt; layerList=new ArrayList&lt;Integer&gt;();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layer.add(pRoot);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start=0,end=1;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while(!layer.isEmpty()){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TreeNode temp=layer.poll();//用的是队列的方法,去除前一个并删除,也可用list的方法,删除第一个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layerList.add(temp.val);//将第一个节点加入ArrayList中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start++;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if(temp.left!=null){//左子树进入队列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layer.add(temp.left);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if(temp.right!=null){//右子树进入队列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layer.add(temp.right);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if(start==end){//已经搞完,着手下一层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end=layer.size();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start=0;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res.add(layerList);//一层节点进入最终结果arraylist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layerList.clear();//清空上一轮存入的一轮的数据,以便进行下一轮的数据进入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res;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//请实现两个函数，分别用来序列化和反序列化二叉树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String Serialize(TreeNode root)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StringBuffer sb1=new StringBuffer();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if(root==null){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sb1.append("#,");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return sb1.toString();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sb1.append(root.val+",");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sb1.append(Serialize(root.left));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sb1.append(Serialize(root.right));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return sb1.toString();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int index=-1;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TreeNode Deserialize(String str) {//采用递归,所以外部要定义个index,每次递归++,那后去除字符串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index++;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int len=str.length();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if(index&gt;=len){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return null;//str为空,返回空树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String[] strArr=str.split(",");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TreeNode node=null;//初始化节点,因为要反序列化,构造树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if(!strArr[index].equals("#")){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node=new TreeNode(Integer.valueOf(strArr[index]));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node.left=Deserialize(str);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node.right=Deserialize(str);//还是采用str,因为递归是有index来控制取str转化的数组下标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return node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//给定一颗二叉搜索树，请找出其中的第k大的结点。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例如， 5 / \ 3 7 /\ /\ 2 4 6 8 中，按结点数值大小顺序第三个结点的值为4。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//思路:就是中序遍历,然后取第几个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int index1=0;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public TreeNode KthNode(TreeNode pRoot, int k){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if(pRoot==null){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if(pRoot != null){ //中序遍历寻找第k个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TreeNode node = KthNode(pRoot.left,k);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if(node !=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return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index1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if(index == k){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return pRoot;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node = KthNode(pRoot.right,k);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if(node !=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return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return null;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//从尾到头打印链表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ArrayList&lt;Integer&gt; printListFromTailToHead(ListNode listNode)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Stack&lt;Integer&gt; stack=new Stack&lt;Integer&gt;();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while(listNode!=null){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stack.push(listNode.val);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listNode=listNode.next;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ArrayList&lt;Integer&gt; arrayList=new ArrayList&lt;Integer&gt;();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while(!stack.isEmpty()){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arrayList.add(stack.pop());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arrayList;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//重建二叉树(根据前序和中序)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TreeNode reConstructBinaryTree(int [] pre,int [] 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if(pre.length==0||in.length==0){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TreeNode node=new TreeNode(pre[0]);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i=0;i&lt;in.length;i++){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if(pre[0]==in[i]){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node.left=reConstructBinaryTree(Arrays.copyOfRange(pre, 1, i+1), Arrays.copyOfRange(in, 0, i));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node.right=reConstructBinaryTree(Arrays.copyOfRange(pre, i+1, pre.length), Arrays.copyOfRange(in, i+1, in.length));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node;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//链表中倒数第k个节点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ListNode FindKthToTail(ListNode head,int k)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//采用栈,只过50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//一下采用正序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if(head==null){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ListNode node=head;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while(node!=null){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count++;//统计链表的节点数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node=node.next;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if(count&lt;k)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ListNode temp=head;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i=0;i&lt;count-k;i++){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temp=temp.next;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//反转链表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ListNode ReverseList(ListNode head)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//要的是反转链表,而不是用集合反转数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if(head==null) return 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ListNode pre=null;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ListNode next=null;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while(head!=null){//1-&gt;2-&gt;3-----1&lt;-2&lt;-3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next=head.next;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head.next=pre;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head=next;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pre;//pre就是每一个节点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//合并两个排序链表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ListNode Merge(ListNode list1,ListNode list2)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if(list1==null){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list2;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if(list2==null){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ListNode pMergeHead=null;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if(list1.val&lt;list2.val){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pMergeHead=list1;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pMergeHead.next=Merge(list1.next, list2);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pMergeHead=list2;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pMergeHead.next=Merge(list2.next,list1);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return pMergeHead;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//树的子结构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HasSubtree(TreeNode root1,TreeNode root2)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//root1先序遍历,root2先序遍历,root1包涵root2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if(root2==null){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if(root1==null&amp;&amp;root2!=null){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flag=false;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if(root1.val==root2.val){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flag=isSubTree(root1, root2);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if(!flag){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flag=HasSubtree(root1.left, root2);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if(!flag){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flag=HasSubtree(root1.right, root2);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boolean isSubTree(TreeNode tree1,TreeNode tree2){//判断是否为子树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if(tree2==null){return true;}//递归一直走到最后tree2为空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if(tree1==null&amp;&amp;tree2!=null){return false;}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if(tree1.val==tree2.val){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isSubTree(tree1.left,tree2.left)&amp;&amp;isSubTree(tree1.right, tree2.right);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4004"/>
    <w:rsid w:val="294E7115"/>
    <w:rsid w:val="2EFE69FE"/>
    <w:rsid w:val="334F4B46"/>
    <w:rsid w:val="55B8357B"/>
    <w:rsid w:val="5D7A626E"/>
    <w:rsid w:val="603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2018-04-24T09:28:06Z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