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E5EB" w14:textId="64E20BB8" w:rsidR="00E724F5" w:rsidRDefault="00E724F5" w:rsidP="00E724F5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KELOMPOK 3 MATEMATIKA DISKRIT</w:t>
      </w:r>
    </w:p>
    <w:p w14:paraId="4EE87EF0" w14:textId="36BCCADF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Anggi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Windi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Saputri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03BF93F9" w14:textId="186E65AF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Bayu Permana Putra (2440116675)</w:t>
      </w:r>
    </w:p>
    <w:p w14:paraId="5E3FA192" w14:textId="709A4479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Bhisma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Suci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Azzahra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R (2401963544) [</w:t>
      </w:r>
      <w:proofErr w:type="spellStart"/>
      <w:r w:rsidR="00CF3700">
        <w:rPr>
          <w:rFonts w:ascii="Times New Roman" w:hAnsi="Times New Roman"/>
          <w:bCs/>
          <w:sz w:val="24"/>
          <w:szCs w:val="24"/>
        </w:rPr>
        <w:t>T</w:t>
      </w:r>
      <w:r w:rsidRPr="005B7F4D">
        <w:rPr>
          <w:rFonts w:ascii="Times New Roman" w:hAnsi="Times New Roman"/>
          <w:bCs/>
          <w:sz w:val="24"/>
          <w:szCs w:val="24"/>
        </w:rPr>
        <w:t>idak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mengerjakan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>]</w:t>
      </w:r>
    </w:p>
    <w:p w14:paraId="06EAE57E" w14:textId="12E36058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Muhammad Nabil Faris (2401968002)</w:t>
      </w:r>
    </w:p>
    <w:p w14:paraId="37F3C3D2" w14:textId="6941D196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 xml:space="preserve">Nur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Ikhsan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(2301965302) [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ditemukan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>]</w:t>
      </w:r>
    </w:p>
    <w:p w14:paraId="13E9EEE5" w14:textId="26A8523D" w:rsidR="00E724F5" w:rsidRPr="005B7F4D" w:rsidRDefault="00E724F5" w:rsidP="00E724F5">
      <w:pPr>
        <w:jc w:val="right"/>
        <w:rPr>
          <w:rFonts w:ascii="Times New Roman" w:hAnsi="Times New Roman"/>
          <w:bCs/>
          <w:sz w:val="28"/>
          <w:szCs w:val="28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Viqri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Roudho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562F0B9D" w14:textId="4BCA0183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65DD75D4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</w:t>
      </w:r>
    </w:p>
    <w:p w14:paraId="7BFE2027" w14:textId="77777777" w:rsidR="00821D7D" w:rsidRPr="00584DB7" w:rsidRDefault="00821D7D" w:rsidP="00821D7D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5F2465B6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</w:p>
    <w:p w14:paraId="125EE68A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eastAsia="STIXMath-Regular" w:hAnsi="Cambria Math" w:cs="Cambria Math"/>
          <w:sz w:val="24"/>
          <w:szCs w:val="24"/>
        </w:rPr>
        <w:t>∃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-Regular" w:hAnsi="Times New Roman"/>
          <w:sz w:val="24"/>
          <w:szCs w:val="24"/>
        </w:rPr>
        <w:t>(</w:t>
      </w:r>
      <w:r>
        <w:rPr>
          <w:rFonts w:ascii="Times New Roman" w:eastAsia="STIXMath-Regular" w:hAnsi="Times New Roman"/>
          <w:sz w:val="24"/>
          <w:szCs w:val="24"/>
        </w:rPr>
        <w:t>-4</w:t>
      </w:r>
      <w:r w:rsidRPr="00223893">
        <w:rPr>
          <w:rFonts w:ascii="Times New Roman" w:eastAsia="STIXMath-Regular" w:hAnsi="Times New Roman"/>
          <w:sz w:val="24"/>
          <w:szCs w:val="24"/>
        </w:rPr>
        <w:t xml:space="preserve">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>
        <w:rPr>
          <w:rFonts w:ascii="Times New Roman" w:eastAsia="STIXMath-Regular" w:hAnsi="Times New Roman"/>
          <w:sz w:val="24"/>
          <w:szCs w:val="24"/>
        </w:rPr>
        <w:t>10</w:t>
      </w:r>
      <w:r w:rsidRPr="00223893">
        <w:rPr>
          <w:rFonts w:ascii="Times New Roman" w:eastAsia="STIXMath-Regular" w:hAnsi="Times New Roman"/>
          <w:sz w:val="24"/>
          <w:szCs w:val="24"/>
        </w:rPr>
        <w:t>)</w:t>
      </w:r>
    </w:p>
    <w:p w14:paraId="5DBEF36E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seorang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pun yang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menjaga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rahasia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>.</w:t>
      </w:r>
    </w:p>
    <w:p w14:paraId="018D9EC1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kebenaran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berkuantor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</w:p>
    <w:p w14:paraId="310FF2C9" w14:textId="77777777" w:rsidR="00821D7D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hAnsi="Cambria Math" w:cs="Cambria Math"/>
          <w:bCs/>
          <w:sz w:val="24"/>
          <w:szCs w:val="24"/>
        </w:rPr>
        <w:t>∀</w:t>
      </w:r>
      <w:r w:rsidRPr="00223893">
        <w:rPr>
          <w:rFonts w:ascii="Times New Roman" w:hAnsi="Times New Roman"/>
          <w:bCs/>
          <w:sz w:val="24"/>
          <w:szCs w:val="24"/>
        </w:rPr>
        <w:t xml:space="preserve">x </w:t>
      </w:r>
      <w:r w:rsidRPr="00223893">
        <w:rPr>
          <w:rFonts w:ascii="Cambria Math" w:hAnsi="Cambria Math" w:cs="Cambria Math"/>
          <w:bCs/>
          <w:sz w:val="24"/>
          <w:szCs w:val="24"/>
        </w:rPr>
        <w:t>∃</w:t>
      </w:r>
      <w:r w:rsidRPr="00223893">
        <w:rPr>
          <w:rFonts w:ascii="Times New Roman" w:hAnsi="Times New Roman"/>
          <w:bCs/>
          <w:sz w:val="24"/>
          <w:szCs w:val="24"/>
        </w:rPr>
        <w:t>y (x</w:t>
      </w:r>
      <w:r w:rsidRPr="0022389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223893">
        <w:rPr>
          <w:rFonts w:ascii="Times New Roman" w:hAnsi="Times New Roman"/>
          <w:bCs/>
          <w:sz w:val="24"/>
          <w:szCs w:val="24"/>
        </w:rPr>
        <w:t xml:space="preserve"> &lt; y + 1),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variable </w:t>
      </w:r>
      <w:r w:rsidRPr="00223893">
        <w:rPr>
          <w:rFonts w:ascii="Times New Roman" w:hAnsi="Times New Roman"/>
          <w:bCs/>
          <w:sz w:val="24"/>
          <w:szCs w:val="24"/>
        </w:rPr>
        <w:t xml:space="preserve">x, y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</w:p>
    <w:p w14:paraId="4BE1C3FD" w14:textId="77777777" w:rsidR="00821D7D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A = {1, 2, 3, . . ., 10}.</w:t>
      </w:r>
    </w:p>
    <w:p w14:paraId="2F28A461" w14:textId="77777777" w:rsidR="00821D7D" w:rsidRPr="007D11CF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semesta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pembicaraan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bilangan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real !</w:t>
      </w:r>
    </w:p>
    <w:p w14:paraId="4536E8C4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 w:rsidRPr="00540028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Tunjukkan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bahwa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jika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hAnsi="Times New Roman"/>
          <w:sz w:val="24"/>
          <w:szCs w:val="24"/>
        </w:rPr>
        <w:t xml:space="preserve">and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540028">
        <w:rPr>
          <w:rFonts w:ascii="Times New Roman" w:hAnsi="Times New Roman"/>
          <w:sz w:val="24"/>
          <w:szCs w:val="24"/>
        </w:rPr>
        <w:t>dimana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m, n, </w:t>
      </w:r>
      <w:r w:rsidRPr="00540028">
        <w:rPr>
          <w:rFonts w:ascii="Times New Roman" w:hAnsi="Times New Roman"/>
          <w:sz w:val="24"/>
          <w:szCs w:val="24"/>
        </w:rPr>
        <w:t xml:space="preserve">dan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/>
          <w:i/>
          <w:iCs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bulat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540028">
        <w:rPr>
          <w:rFonts w:ascii="Times New Roman" w:hAnsi="Times New Roman"/>
          <w:sz w:val="24"/>
          <w:szCs w:val="24"/>
        </w:rPr>
        <w:t>maka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>.</w:t>
      </w:r>
    </w:p>
    <w:p w14:paraId="668C84A3" w14:textId="77777777" w:rsidR="00821D7D" w:rsidRPr="006E17F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 </w:t>
      </w:r>
      <w:proofErr w:type="spellStart"/>
      <w:r>
        <w:rPr>
          <w:rFonts w:ascii="Times New Roman" w:hAnsi="Times New Roman"/>
          <w:sz w:val="24"/>
          <w:szCs w:val="24"/>
        </w:rPr>
        <w:t>Tunjukkan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proofErr w:type="spellEnd"/>
      <w:r w:rsidRPr="006E17F3">
        <w:rPr>
          <w:rStyle w:val="Emphasis"/>
          <w:color w:val="000000"/>
          <w:shd w:val="clear" w:color="auto" w:fill="FFFFFF"/>
        </w:rPr>
        <w:t xml:space="preserve">  </w:t>
      </w:r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37C94E76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</w:p>
    <w:p w14:paraId="40D3D843" w14:textId="77777777" w:rsidR="00821D7D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3C874AA3" w14:textId="7E778F86" w:rsidR="00821D7D" w:rsidRPr="00E724F5" w:rsidRDefault="00821D7D" w:rsidP="00E724F5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>5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⋯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=</w:t>
      </w:r>
      <w:r w:rsidRPr="003F7745">
        <w:rPr>
          <w:rFonts w:ascii="Times New Roman" w:hAnsi="Times New Roman"/>
          <w:sz w:val="24"/>
          <w:szCs w:val="24"/>
        </w:rPr>
        <w:t>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−</w:t>
      </w:r>
      <w:r w:rsidRPr="003F774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∕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 w:rsidRPr="003F7745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D4735F1" w14:textId="77777777" w:rsidR="00821D7D" w:rsidRDefault="00821D7D" w:rsidP="00821D7D">
      <w:pPr>
        <w:jc w:val="center"/>
        <w:rPr>
          <w:rFonts w:ascii="Times New Roman" w:hAnsi="Times New Roman"/>
          <w:sz w:val="28"/>
          <w:szCs w:val="28"/>
        </w:rPr>
      </w:pPr>
    </w:p>
    <w:p w14:paraId="1FED3984" w14:textId="77777777" w:rsidR="00821D7D" w:rsidRPr="00436D10" w:rsidRDefault="00821D7D" w:rsidP="00821D7D">
      <w:pPr>
        <w:jc w:val="center"/>
        <w:rPr>
          <w:rFonts w:ascii="Times New Roman" w:hAnsi="Times New Roman"/>
          <w:sz w:val="24"/>
          <w:szCs w:val="24"/>
        </w:rPr>
      </w:pPr>
    </w:p>
    <w:p w14:paraId="3E995A0A" w14:textId="488B09CD" w:rsidR="00821D7D" w:rsidRDefault="00821D7D">
      <w:pPr>
        <w:spacing w:after="160" w:line="259" w:lineRule="auto"/>
      </w:pPr>
    </w:p>
    <w:p w14:paraId="63FE3DF7" w14:textId="5145205C" w:rsidR="009F2582" w:rsidRDefault="00821D7D" w:rsidP="009F2582">
      <w:pPr>
        <w:spacing w:after="0" w:line="360" w:lineRule="auto"/>
        <w:jc w:val="both"/>
        <w:rPr>
          <w:rFonts w:ascii="Times New Roman" w:eastAsia="STIXMath-Regular" w:hAnsi="Times New Roman"/>
          <w:sz w:val="24"/>
          <w:szCs w:val="24"/>
        </w:rPr>
      </w:pPr>
      <w:r>
        <w:t>1A</w:t>
      </w:r>
      <w:r w:rsidR="009F2582">
        <w:t xml:space="preserve">.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r w:rsidR="009F2582" w:rsidRPr="009F2582">
        <w:rPr>
          <w:rFonts w:ascii="Cambria Math" w:eastAsia="STIXMath-Regular" w:hAnsi="Cambria Math" w:cs="Cambria Math"/>
          <w:sz w:val="24"/>
          <w:szCs w:val="24"/>
        </w:rPr>
        <w:t>∃</w:t>
      </w:r>
      <w:r w:rsidR="009F2582" w:rsidRPr="009F2582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="009F2582" w:rsidRPr="009F2582">
        <w:rPr>
          <w:rFonts w:ascii="Times New Roman" w:eastAsia="STIXMath-Regular" w:hAnsi="Times New Roman"/>
          <w:sz w:val="24"/>
          <w:szCs w:val="24"/>
        </w:rPr>
        <w:t xml:space="preserve">(-4 </w:t>
      </w:r>
      <w:r w:rsidR="009F2582" w:rsidRPr="009F2582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="009F2582" w:rsidRPr="009F2582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="009F2582" w:rsidRPr="009F2582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="009F2582" w:rsidRPr="009F2582">
        <w:rPr>
          <w:rFonts w:ascii="Times New Roman" w:eastAsia="STIXMath-Regular" w:hAnsi="Times New Roman"/>
          <w:sz w:val="24"/>
          <w:szCs w:val="24"/>
        </w:rPr>
        <w:t>10)</w:t>
      </w:r>
    </w:p>
    <w:p w14:paraId="63F75ADD" w14:textId="3EFDF904" w:rsidR="009F2582" w:rsidRDefault="009F2582" w:rsidP="009F2582">
      <w:pPr>
        <w:spacing w:after="0" w:line="360" w:lineRule="auto"/>
        <w:jc w:val="both"/>
        <w:rPr>
          <w:rFonts w:ascii="Times New Roman" w:eastAsia="STIXMathCalligraphy-Regular" w:hAnsi="Times New Roman"/>
          <w:sz w:val="24"/>
          <w:szCs w:val="24"/>
        </w:rPr>
      </w:pPr>
      <w:r w:rsidRPr="009F2582">
        <w:rPr>
          <w:rFonts w:ascii="Cambria Math" w:eastAsia="STIXMath-Regular" w:hAnsi="Cambria Math" w:cs="Cambria Math"/>
          <w:sz w:val="24"/>
          <w:szCs w:val="24"/>
        </w:rPr>
        <w:t>∃</w:t>
      </w:r>
      <w:r w:rsidRPr="009F2582">
        <w:rPr>
          <w:rFonts w:ascii="Times New Roman" w:eastAsia="STIXMath-Regular" w:hAnsi="Times New Roman"/>
          <w:i/>
          <w:iCs/>
          <w:sz w:val="24"/>
          <w:szCs w:val="24"/>
        </w:rPr>
        <w:t>x</w:t>
      </w:r>
      <w:r>
        <w:rPr>
          <w:rFonts w:ascii="Times New Roman" w:eastAsia="STIXMath-Regular" w:hAnsi="Times New Roman"/>
          <w:sz w:val="24"/>
          <w:szCs w:val="24"/>
        </w:rPr>
        <w:t xml:space="preserve"> (-4 </w:t>
      </w:r>
      <w:r w:rsidR="00586277" w:rsidRPr="009F2582">
        <w:rPr>
          <w:rFonts w:ascii="Times New Roman" w:eastAsia="STIXMathCalligraphy-Regular" w:hAnsi="Times New Roman"/>
          <w:sz w:val="24"/>
          <w:szCs w:val="24"/>
        </w:rPr>
        <w:t>≤</w:t>
      </w:r>
      <w:r w:rsidR="00586277">
        <w:rPr>
          <w:rFonts w:ascii="Times New Roman" w:eastAsia="STIXMathCalligraphy-Regular" w:hAnsi="Times New Roman"/>
          <w:sz w:val="24"/>
          <w:szCs w:val="24"/>
        </w:rPr>
        <w:t xml:space="preserve"> x </w:t>
      </w:r>
      <w:r w:rsidR="00586277" w:rsidRPr="009F2582">
        <w:rPr>
          <w:rFonts w:ascii="Times New Roman" w:eastAsia="STIXMathCalligraphy-Regular" w:hAnsi="Times New Roman"/>
          <w:sz w:val="24"/>
          <w:szCs w:val="24"/>
        </w:rPr>
        <w:t>≤</w:t>
      </w:r>
      <w:r w:rsidR="00586277">
        <w:rPr>
          <w:rFonts w:ascii="Times New Roman" w:eastAsia="STIXMathCalligraphy-Regular" w:hAnsi="Times New Roman"/>
          <w:sz w:val="24"/>
          <w:szCs w:val="24"/>
        </w:rPr>
        <w:t xml:space="preserve"> 10)</w:t>
      </w:r>
    </w:p>
    <w:p w14:paraId="4CC14FD5" w14:textId="322C2A0D" w:rsidR="00821D7D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Cambria Math" w:hAnsi="Cambria Math" w:cs="Cambria Math"/>
        </w:rPr>
        <w:t xml:space="preserve">Jika </w:t>
      </w:r>
      <w:r>
        <w:rPr>
          <w:rFonts w:ascii="Cambria Math" w:hAnsi="Cambria Math" w:cs="Cambria Math"/>
          <w:i/>
          <w:iCs/>
        </w:rPr>
        <w:t>x = 0</w:t>
      </w:r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maka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Times New Roman" w:eastAsia="STIXMath-Regular" w:hAnsi="Times New Roman"/>
          <w:sz w:val="24"/>
          <w:szCs w:val="24"/>
        </w:rPr>
        <w:t xml:space="preserve">(-4 </w:t>
      </w:r>
      <w:r w:rsidRPr="009F2582">
        <w:rPr>
          <w:rFonts w:ascii="Times New Roman" w:eastAsia="STIXMathCalligraphy-Regular" w:hAnsi="Times New Roman"/>
          <w:sz w:val="24"/>
          <w:szCs w:val="24"/>
        </w:rPr>
        <w:t>≤</w:t>
      </w:r>
      <w:r>
        <w:rPr>
          <w:rFonts w:ascii="Times New Roman" w:eastAsia="STIXMathCalligraphy-Regular" w:hAnsi="Times New Roman"/>
          <w:sz w:val="24"/>
          <w:szCs w:val="24"/>
        </w:rPr>
        <w:t xml:space="preserve"> 0 </w:t>
      </w:r>
      <w:r w:rsidRPr="009F2582">
        <w:rPr>
          <w:rFonts w:ascii="Times New Roman" w:eastAsia="STIXMathCalligraphy-Regular" w:hAnsi="Times New Roman"/>
          <w:sz w:val="24"/>
          <w:szCs w:val="24"/>
        </w:rPr>
        <w:t>≤</w:t>
      </w:r>
      <w:r>
        <w:rPr>
          <w:rFonts w:ascii="Times New Roman" w:eastAsia="STIXMathCalligraphy-Regular" w:hAnsi="Times New Roman"/>
          <w:sz w:val="24"/>
          <w:szCs w:val="24"/>
        </w:rPr>
        <w:t xml:space="preserve"> 10)</w:t>
      </w:r>
    </w:p>
    <w:p w14:paraId="6355FA41" w14:textId="71C1574E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Times New Roman" w:eastAsia="STIXMathCalligraphy-Regular" w:hAnsi="Times New Roman"/>
          <w:sz w:val="24"/>
          <w:szCs w:val="24"/>
        </w:rPr>
        <w:t xml:space="preserve">x[-4, 10] </w:t>
      </w:r>
      <w:r>
        <w:rPr>
          <w:rFonts w:ascii="Times New Roman" w:eastAsia="STIXMathCalligraphy-Regular" w:hAnsi="Times New Roman"/>
          <w:sz w:val="24"/>
          <w:szCs w:val="24"/>
        </w:rPr>
        <w:tab/>
        <w:t>= -4x + 10x</w:t>
      </w:r>
    </w:p>
    <w:p w14:paraId="0B6C5BAB" w14:textId="56DE3D2D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Times New Roman" w:eastAsia="STIXMathCalligraphy-Regular" w:hAnsi="Times New Roman"/>
          <w:sz w:val="24"/>
          <w:szCs w:val="24"/>
        </w:rPr>
        <w:tab/>
      </w:r>
      <w:r>
        <w:rPr>
          <w:rFonts w:ascii="Times New Roman" w:eastAsia="STIXMathCalligraphy-Regular" w:hAnsi="Times New Roman"/>
          <w:sz w:val="24"/>
          <w:szCs w:val="24"/>
        </w:rPr>
        <w:tab/>
        <w:t>= -4(0)+10(0)</w:t>
      </w:r>
    </w:p>
    <w:p w14:paraId="26DDC3A9" w14:textId="200EAB08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Times New Roman" w:eastAsia="STIXMathCalligraphy-Regular" w:hAnsi="Times New Roman"/>
          <w:sz w:val="24"/>
          <w:szCs w:val="24"/>
        </w:rPr>
        <w:tab/>
      </w:r>
      <w:r>
        <w:rPr>
          <w:rFonts w:ascii="Times New Roman" w:eastAsia="STIXMathCalligraphy-Regular" w:hAnsi="Times New Roman"/>
          <w:sz w:val="24"/>
          <w:szCs w:val="24"/>
        </w:rPr>
        <w:tab/>
        <w:t>= 0</w:t>
      </w:r>
    </w:p>
    <w:p w14:paraId="6DC420CE" w14:textId="1F97B1E0" w:rsidR="00DE1B6B" w:rsidRPr="00DE1B6B" w:rsidRDefault="00DE1B6B"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Terbukti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bahwa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pernyataan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diatas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bukanlah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negasi</w:t>
      </w:r>
      <w:proofErr w:type="spellEnd"/>
    </w:p>
    <w:p w14:paraId="6DDDB0EF" w14:textId="77777777" w:rsidR="00821D7D" w:rsidRDefault="00821D7D">
      <w:pPr>
        <w:spacing w:after="160" w:line="259" w:lineRule="auto"/>
      </w:pPr>
      <w:r>
        <w:br w:type="page"/>
      </w:r>
    </w:p>
    <w:p w14:paraId="4D8A52EC" w14:textId="2E316DAD" w:rsidR="00954E43" w:rsidRPr="00586277" w:rsidRDefault="00586277" w:rsidP="00586277">
      <w:pPr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lastRenderedPageBreak/>
        <w:t>1</w:t>
      </w:r>
      <w:r w:rsidR="00954E43" w:rsidRPr="00586277">
        <w:rPr>
          <w:rFonts w:ascii="Times New Roman" w:hAnsi="Times New Roman"/>
          <w:bCs/>
          <w:sz w:val="24"/>
          <w:szCs w:val="24"/>
          <w:lang w:val="fr-FR"/>
        </w:rPr>
        <w:t xml:space="preserve">B.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Bentuk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ingkaran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pernyataan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berkuantor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universal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: ~(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∀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x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∍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p(x)) ≡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∃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x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∍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~p(x)</w:t>
      </w:r>
    </w:p>
    <w:p w14:paraId="4E9C0C66" w14:textId="77777777" w:rsidR="00954E43" w:rsidRDefault="00954E43" w:rsidP="00954E43">
      <w:pPr>
        <w:pStyle w:val="ListParagraph"/>
        <w:ind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</w:p>
    <w:p w14:paraId="53949359" w14:textId="77777777" w:rsidR="00954E43" w:rsidRDefault="00954E43" w:rsidP="00954E43">
      <w:pPr>
        <w:pStyle w:val="ListParagraph"/>
        <w:ind w:left="1134"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 xml:space="preserve"> ~</w:t>
      </w:r>
      <w:r>
        <w:rPr>
          <w:rFonts w:ascii="Cambria Math" w:hAnsi="Cambria Math" w:cs="Cambria Math"/>
          <w:bCs/>
          <w:sz w:val="24"/>
          <w:szCs w:val="24"/>
          <w:lang w:val="fr-FR"/>
        </w:rPr>
        <w:t>∀</w:t>
      </w:r>
      <w:r>
        <w:rPr>
          <w:rFonts w:ascii="Times New Roman" w:eastAsia="STIXMath-Regular" w:hAnsi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seorangpun</w:t>
      </w:r>
      <w:proofErr w:type="spellEnd"/>
    </w:p>
    <w:p w14:paraId="05E5A590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 xml:space="preserve"> P(x) =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menjaga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suatu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rahasia</w:t>
      </w:r>
      <w:proofErr w:type="spellEnd"/>
    </w:p>
    <w:p w14:paraId="560D2BD3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Ingkaran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> :</w:t>
      </w:r>
    </w:p>
    <w:p w14:paraId="5257256D" w14:textId="77777777" w:rsidR="00954E43" w:rsidRDefault="00954E43" w:rsidP="00954E43">
      <w:pPr>
        <w:ind w:left="1134"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Cambria Math" w:eastAsia="STIXMath-Regular" w:hAnsi="Cambria Math" w:cs="Cambria Math"/>
          <w:sz w:val="24"/>
          <w:szCs w:val="24"/>
          <w:lang w:val="fr-FR"/>
        </w:rPr>
        <w:t>∃</w:t>
      </w:r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x= ada orang</w:t>
      </w:r>
    </w:p>
    <w:p w14:paraId="7443B663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~P(x)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tidak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dapat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menjaga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suatu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rahasia</w:t>
      </w:r>
      <w:proofErr w:type="spellEnd"/>
    </w:p>
    <w:p w14:paraId="64B8F477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Negasi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  : ada orang yang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tidak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dapat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manjaga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suatu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rahasia</w:t>
      </w:r>
      <w:proofErr w:type="spellEnd"/>
    </w:p>
    <w:p w14:paraId="306A7040" w14:textId="0FEFC475" w:rsidR="00821D7D" w:rsidRDefault="00821D7D"/>
    <w:p w14:paraId="1BB29BFE" w14:textId="77777777" w:rsidR="00821D7D" w:rsidRDefault="00821D7D">
      <w:pPr>
        <w:spacing w:after="160" w:line="259" w:lineRule="auto"/>
      </w:pPr>
      <w:r>
        <w:br w:type="page"/>
      </w:r>
    </w:p>
    <w:p w14:paraId="7BE2D477" w14:textId="37C254FD" w:rsidR="007A5AAE" w:rsidRPr="007A5AAE" w:rsidRDefault="00821D7D" w:rsidP="007A5AAE">
      <w:pPr>
        <w:tabs>
          <w:tab w:val="left" w:pos="540"/>
        </w:tabs>
        <w:ind w:left="-90"/>
        <w:rPr>
          <w:rFonts w:ascii="Times New Roman" w:eastAsiaTheme="minorHAnsi" w:hAnsi="Times New Roman"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lastRenderedPageBreak/>
        <w:t>2A</w:t>
      </w:r>
      <w:r w:rsidR="007A5AAE">
        <w:rPr>
          <w:rFonts w:ascii="Times New Roman" w:hAnsi="Times New Roman"/>
          <w:sz w:val="24"/>
          <w:szCs w:val="24"/>
        </w:rPr>
        <w:t xml:space="preserve"> </w:t>
      </w:r>
      <w:r w:rsidR="007A5AAE" w:rsidRPr="007A5AAE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ada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nilai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x yang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menyebabkan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</w:t>
      </w:r>
      <w:r w:rsidR="007A5AAE" w:rsidRPr="007A5AAE">
        <w:rPr>
          <w:rFonts w:ascii="Times New Roman" w:hAnsi="Times New Roman"/>
          <w:bCs/>
          <w:sz w:val="24"/>
          <w:szCs w:val="24"/>
        </w:rPr>
        <w:t>(x</w:t>
      </w:r>
      <w:r w:rsidR="007A5AAE"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7A5AAE" w:rsidRPr="007A5AAE">
        <w:rPr>
          <w:rFonts w:ascii="Times New Roman" w:hAnsi="Times New Roman"/>
          <w:bCs/>
          <w:sz w:val="24"/>
          <w:szCs w:val="24"/>
        </w:rPr>
        <w:t xml:space="preserve"> &lt; y + 1)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bernilai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salah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y.</w:t>
      </w:r>
    </w:p>
    <w:p w14:paraId="47FDC414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tab/>
      </w:r>
      <w:r w:rsidRPr="007A5AAE">
        <w:rPr>
          <w:rFonts w:ascii="Times New Roman" w:hAnsi="Times New Roman"/>
          <w:bCs/>
          <w:sz w:val="24"/>
          <w:szCs w:val="24"/>
        </w:rPr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10 + 1 = false</w:t>
      </w:r>
    </w:p>
    <w:p w14:paraId="6D580E00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9 + 1 = false</w:t>
      </w:r>
    </w:p>
    <w:p w14:paraId="661E14ED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  <w:t>…</w:t>
      </w:r>
    </w:p>
    <w:p w14:paraId="2B15BCEA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tab/>
      </w:r>
      <w:r w:rsidRPr="007A5AAE">
        <w:rPr>
          <w:rFonts w:ascii="Times New Roman" w:hAnsi="Times New Roman"/>
          <w:bCs/>
          <w:sz w:val="24"/>
          <w:szCs w:val="24"/>
        </w:rPr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1 + 1 = false</w:t>
      </w:r>
    </w:p>
    <w:p w14:paraId="7BFD174C" w14:textId="77777777" w:rsidR="007A5AAE" w:rsidRPr="007A5AAE" w:rsidRDefault="007A5AAE" w:rsidP="007A5AAE">
      <w:pPr>
        <w:rPr>
          <w:rFonts w:ascii="Times New Roman" w:hAnsi="Times New Roman"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, </w:t>
      </w:r>
      <w:r w:rsidRPr="007A5AAE">
        <w:rPr>
          <w:rFonts w:ascii="Cambria Math" w:hAnsi="Cambria Math" w:cs="Cambria Math"/>
          <w:bCs/>
          <w:sz w:val="24"/>
          <w:szCs w:val="24"/>
        </w:rPr>
        <w:t>∀</w:t>
      </w:r>
      <w:r w:rsidRPr="007A5AAE">
        <w:rPr>
          <w:rFonts w:ascii="Times New Roman" w:hAnsi="Times New Roman"/>
          <w:bCs/>
          <w:sz w:val="24"/>
          <w:szCs w:val="24"/>
        </w:rPr>
        <w:t xml:space="preserve">x </w:t>
      </w:r>
      <w:r w:rsidRPr="007A5AAE">
        <w:rPr>
          <w:rFonts w:ascii="Cambria Math" w:hAnsi="Cambria Math" w:cs="Cambria Math"/>
          <w:bCs/>
          <w:sz w:val="24"/>
          <w:szCs w:val="24"/>
        </w:rPr>
        <w:t>∃</w:t>
      </w:r>
      <w:r w:rsidRPr="007A5AAE">
        <w:rPr>
          <w:rFonts w:ascii="Times New Roman" w:hAnsi="Times New Roman"/>
          <w:bCs/>
          <w:sz w:val="24"/>
          <w:szCs w:val="24"/>
        </w:rPr>
        <w:t>y (x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y + 1)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A = {1,2,3,…,10}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bernilai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salah.</w:t>
      </w:r>
    </w:p>
    <w:p w14:paraId="2EA9EFD9" w14:textId="3773CAF3" w:rsidR="00821D7D" w:rsidRDefault="00821D7D"/>
    <w:p w14:paraId="7670ED1E" w14:textId="77777777" w:rsidR="00821D7D" w:rsidRDefault="00821D7D">
      <w:pPr>
        <w:spacing w:after="160" w:line="259" w:lineRule="auto"/>
      </w:pPr>
      <w:r>
        <w:br w:type="page"/>
      </w:r>
    </w:p>
    <w:p w14:paraId="0EAD29D0" w14:textId="77777777" w:rsidR="002D4BFC" w:rsidRDefault="00821D7D" w:rsidP="002D4BFC">
      <w:r>
        <w:lastRenderedPageBreak/>
        <w:t>2B</w:t>
      </w:r>
    </w:p>
    <w:p w14:paraId="20C07B86" w14:textId="6FCB96E4" w:rsidR="002D4BFC" w:rsidRPr="002D4BFC" w:rsidRDefault="002D4BFC" w:rsidP="002D4BFC">
      <w:pPr>
        <w:rPr>
          <w:rStyle w:val="mo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134F7FED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Ada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bilangan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y negative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sehingga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semua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bilangan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real x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dikali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y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negative x.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bernilai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benar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jika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dimasukkan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persamaan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</w:p>
    <w:p w14:paraId="6BEB5C12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x= 2</w:t>
      </w:r>
    </w:p>
    <w:p w14:paraId="3F38087D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y=(-1)</w:t>
      </w:r>
    </w:p>
    <w:p w14:paraId="63AA7741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</w:p>
    <w:p w14:paraId="1DADDC45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2.</w:t>
      </w:r>
      <w:r w:rsidRPr="008C3B95"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(-1)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= (-2)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bernilai</w:t>
      </w:r>
      <w:proofErr w:type="spellEnd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C3B95">
        <w:rPr>
          <w:rStyle w:val="mi"/>
          <w:rFonts w:ascii="MathJax_Math-italic" w:hAnsi="MathJax_Math-italic"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>benar</w:t>
      </w:r>
      <w:proofErr w:type="spellEnd"/>
      <w:r w:rsidRPr="008C3B95">
        <w:rPr>
          <w:rStyle w:val="mi"/>
          <w:rFonts w:ascii="MathJax_Math-italic" w:hAnsi="MathJax_Math-italic"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>.</w:t>
      </w:r>
    </w:p>
    <w:p w14:paraId="634F2966" w14:textId="77777777" w:rsidR="00821D7D" w:rsidRDefault="00821D7D">
      <w:pPr>
        <w:spacing w:after="160" w:line="259" w:lineRule="auto"/>
      </w:pPr>
    </w:p>
    <w:p w14:paraId="4BEAFE67" w14:textId="77777777" w:rsidR="00954E43" w:rsidRDefault="00954E43">
      <w:pPr>
        <w:spacing w:after="160" w:line="259" w:lineRule="auto"/>
      </w:pPr>
      <w:r>
        <w:br w:type="page"/>
      </w:r>
    </w:p>
    <w:p w14:paraId="112E85D2" w14:textId="77777777" w:rsidR="00954E43" w:rsidRPr="00997566" w:rsidRDefault="00954E43" w:rsidP="00954E43">
      <w:pPr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lastRenderedPageBreak/>
        <w:t xml:space="preserve">3A. </w:t>
      </w:r>
      <w:proofErr w:type="spellStart"/>
      <w:r w:rsidRPr="00997566">
        <w:rPr>
          <w:rFonts w:ascii="Times New Roman" w:hAnsi="Times New Roman"/>
          <w:sz w:val="24"/>
          <w:szCs w:val="24"/>
        </w:rPr>
        <w:t>Tunjukkan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bahwa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jika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 + n and n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7566">
        <w:rPr>
          <w:rFonts w:ascii="Times New Roman" w:hAnsi="Times New Roman"/>
          <w:sz w:val="24"/>
          <w:szCs w:val="24"/>
        </w:rPr>
        <w:t>dimana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m, n, dan p   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bulat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>.</w:t>
      </w:r>
    </w:p>
    <w:p w14:paraId="40D078F2" w14:textId="77777777" w:rsidR="00954E43" w:rsidRPr="00997566" w:rsidRDefault="00954E43" w:rsidP="00954E43">
      <w:pPr>
        <w:rPr>
          <w:rFonts w:ascii="Times New Roman" w:hAnsi="Times New Roman"/>
          <w:sz w:val="24"/>
          <w:szCs w:val="24"/>
        </w:rPr>
      </w:pPr>
    </w:p>
    <w:p w14:paraId="18BCA379" w14:textId="77777777" w:rsidR="00954E43" w:rsidRPr="00997566" w:rsidRDefault="00954E43" w:rsidP="00954E4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1</w:t>
      </w:r>
      <w:r w:rsidRPr="009975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</w:p>
    <w:p w14:paraId="17D81E58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+ 1 = 10</w:t>
      </w:r>
    </w:p>
    <w:p w14:paraId="5910D116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m = 10 -1 </w:t>
      </w:r>
    </w:p>
    <w:p w14:paraId="75321EE4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9</w:t>
      </w:r>
    </w:p>
    <w:p w14:paraId="1ED8123B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</w:p>
    <w:p w14:paraId="62402F95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1 + p = 20</w:t>
      </w:r>
    </w:p>
    <w:p w14:paraId="536E5247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20-1</w:t>
      </w:r>
    </w:p>
    <w:p w14:paraId="4A573DE4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19</w:t>
      </w:r>
    </w:p>
    <w:p w14:paraId="0FEE3457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</w:p>
    <w:p w14:paraId="405A9F49" w14:textId="77777777" w:rsidR="00954E43" w:rsidRPr="00997566" w:rsidRDefault="00954E43" w:rsidP="00954E43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genap</w:t>
      </w:r>
      <w:proofErr w:type="spellEnd"/>
    </w:p>
    <w:p w14:paraId="6F9D7767" w14:textId="77777777" w:rsidR="00954E43" w:rsidRPr="00997566" w:rsidRDefault="00954E43" w:rsidP="00954E43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9 + 19 = 28</w:t>
      </w:r>
    </w:p>
    <w:p w14:paraId="06FA99FD" w14:textId="77777777" w:rsidR="00954E43" w:rsidRPr="00997566" w:rsidRDefault="00954E43" w:rsidP="00954E43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6F24438" w14:textId="77777777" w:rsidR="00954E43" w:rsidRPr="00997566" w:rsidRDefault="00954E43" w:rsidP="00954E4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2</w:t>
      </w:r>
      <w:r w:rsidRPr="009975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</w:p>
    <w:p w14:paraId="272FF2DC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+ 2 = 10</w:t>
      </w:r>
    </w:p>
    <w:p w14:paraId="7584A594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10-2</w:t>
      </w:r>
    </w:p>
    <w:p w14:paraId="7CD11FCA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8</w:t>
      </w:r>
    </w:p>
    <w:p w14:paraId="7DBD807D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</w:p>
    <w:p w14:paraId="69F74234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2 + p = 20</w:t>
      </w:r>
    </w:p>
    <w:p w14:paraId="4DB3BC67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20-2</w:t>
      </w:r>
    </w:p>
    <w:p w14:paraId="034F8A65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18</w:t>
      </w:r>
    </w:p>
    <w:p w14:paraId="1D7D0967" w14:textId="77777777" w:rsidR="00954E43" w:rsidRPr="00997566" w:rsidRDefault="00954E43" w:rsidP="00954E43">
      <w:pPr>
        <w:pStyle w:val="ListParagraph"/>
        <w:rPr>
          <w:rFonts w:ascii="Times New Roman" w:hAnsi="Times New Roman"/>
          <w:sz w:val="24"/>
          <w:szCs w:val="24"/>
        </w:rPr>
      </w:pPr>
    </w:p>
    <w:p w14:paraId="60DE7D8C" w14:textId="77777777" w:rsidR="00954E43" w:rsidRPr="00997566" w:rsidRDefault="00954E43" w:rsidP="00954E43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genap</w:t>
      </w:r>
      <w:proofErr w:type="spellEnd"/>
    </w:p>
    <w:p w14:paraId="52835F7E" w14:textId="77777777" w:rsidR="00954E43" w:rsidRPr="00997566" w:rsidRDefault="00954E43" w:rsidP="00954E43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8 + 18 = 26</w:t>
      </w:r>
    </w:p>
    <w:p w14:paraId="14F33360" w14:textId="77777777" w:rsidR="00954E43" w:rsidRPr="00997566" w:rsidRDefault="00954E43" w:rsidP="00954E43">
      <w:pPr>
        <w:rPr>
          <w:rFonts w:ascii="Times New Roman" w:hAnsi="Times New Roman"/>
          <w:b/>
          <w:bCs/>
          <w:sz w:val="24"/>
          <w:szCs w:val="24"/>
        </w:rPr>
      </w:pPr>
    </w:p>
    <w:p w14:paraId="5106B21B" w14:textId="77777777" w:rsidR="00954E43" w:rsidRPr="00997566" w:rsidRDefault="00954E43" w:rsidP="00954E43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Terbukti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bahwa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n 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n + p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, 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m + p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 juga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genap</w:t>
      </w:r>
      <w:proofErr w:type="spellEnd"/>
    </w:p>
    <w:p w14:paraId="504BC094" w14:textId="06F04DF2" w:rsidR="00821D7D" w:rsidRDefault="00821D7D">
      <w:pPr>
        <w:spacing w:after="160" w:line="259" w:lineRule="auto"/>
      </w:pPr>
      <w:r>
        <w:br w:type="page"/>
      </w:r>
    </w:p>
    <w:p w14:paraId="437F4C2F" w14:textId="77777777" w:rsidR="00066A2E" w:rsidRDefault="00821D7D">
      <w:r>
        <w:lastRenderedPageBreak/>
        <w:t>3B</w:t>
      </w:r>
      <w:r w:rsidR="00066A2E">
        <w:t xml:space="preserve">. </w:t>
      </w:r>
      <w:proofErr w:type="spellStart"/>
      <w:r w:rsidR="00066A2E">
        <w:rPr>
          <w:rFonts w:ascii="Times New Roman" w:hAnsi="Times New Roman"/>
          <w:sz w:val="24"/>
          <w:szCs w:val="24"/>
        </w:rPr>
        <w:t>Tunjukkan</w:t>
      </w:r>
      <w:proofErr w:type="spellEnd"/>
      <w:r w:rsidR="00066A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6A2E">
        <w:rPr>
          <w:rFonts w:ascii="Times New Roman" w:hAnsi="Times New Roman"/>
          <w:sz w:val="24"/>
          <w:szCs w:val="24"/>
        </w:rPr>
        <w:t>bahwa</w:t>
      </w:r>
      <w:proofErr w:type="spellEnd"/>
      <w:r w:rsidR="00066A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6A2E"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="00066A2E"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proofErr w:type="spellEnd"/>
      <w:r w:rsidR="00066A2E" w:rsidRPr="006E17F3">
        <w:rPr>
          <w:rStyle w:val="Emphasis"/>
          <w:color w:val="000000"/>
          <w:shd w:val="clear" w:color="auto" w:fill="FFFFFF"/>
        </w:rPr>
        <w:t xml:space="preserve">  </w:t>
      </w:r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16546208" w14:textId="13872ABD" w:rsidR="00066A2E" w:rsidRPr="00066A2E" w:rsidRDefault="00066A2E">
      <w:pPr>
        <w:rPr>
          <w:sz w:val="24"/>
          <w:szCs w:val="24"/>
        </w:rPr>
      </w:pPr>
      <w:r w:rsidRPr="00066A2E">
        <w:rPr>
          <w:sz w:val="24"/>
          <w:szCs w:val="24"/>
        </w:rPr>
        <w:t xml:space="preserve">Jika </w:t>
      </w:r>
      <w:r w:rsidRPr="00066A2E">
        <w:rPr>
          <w:i/>
          <w:iCs/>
          <w:sz w:val="24"/>
          <w:szCs w:val="24"/>
        </w:rPr>
        <w:t>n &gt; 0, n = 1</w:t>
      </w:r>
    </w:p>
    <w:p w14:paraId="2473CFBF" w14:textId="03878E5C" w:rsidR="00066A2E" w:rsidRPr="00066A2E" w:rsidRDefault="00066A2E">
      <w:pPr>
        <w:rPr>
          <w:sz w:val="24"/>
          <w:szCs w:val="24"/>
        </w:rPr>
      </w:pPr>
      <w:proofErr w:type="spellStart"/>
      <w:r w:rsidRPr="00066A2E">
        <w:rPr>
          <w:sz w:val="24"/>
          <w:szCs w:val="24"/>
        </w:rPr>
        <w:t>maka</w:t>
      </w:r>
      <w:proofErr w:type="spellEnd"/>
      <w:r w:rsidRPr="00066A2E">
        <w:rPr>
          <w:sz w:val="24"/>
          <w:szCs w:val="24"/>
        </w:rPr>
        <w:t xml:space="preserve"> 4^n-1 </w:t>
      </w:r>
      <w:r w:rsidRPr="00066A2E">
        <w:rPr>
          <w:sz w:val="24"/>
          <w:szCs w:val="24"/>
        </w:rPr>
        <w:tab/>
        <w:t>= 4</w:t>
      </w:r>
      <w:r w:rsidRPr="00066A2E">
        <w:rPr>
          <w:sz w:val="24"/>
          <w:szCs w:val="24"/>
          <w:vertAlign w:val="superscript"/>
        </w:rPr>
        <w:t>1</w:t>
      </w:r>
      <w:r w:rsidRPr="00066A2E">
        <w:rPr>
          <w:sz w:val="24"/>
          <w:szCs w:val="24"/>
        </w:rPr>
        <w:t>-1</w:t>
      </w:r>
    </w:p>
    <w:p w14:paraId="175199A9" w14:textId="77777777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>= 4-1</w:t>
      </w:r>
    </w:p>
    <w:p w14:paraId="211EA513" w14:textId="77777777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>= 3</w:t>
      </w:r>
    </w:p>
    <w:p w14:paraId="7F64FDB8" w14:textId="2682A658" w:rsidR="00066A2E" w:rsidRPr="00066A2E" w:rsidRDefault="00066A2E">
      <w:pPr>
        <w:spacing w:after="160" w:line="259" w:lineRule="auto"/>
        <w:rPr>
          <w:b/>
          <w:bCs/>
          <w:sz w:val="24"/>
          <w:szCs w:val="24"/>
        </w:rPr>
      </w:pPr>
      <w:r w:rsidRPr="00066A2E">
        <w:rPr>
          <w:b/>
          <w:bCs/>
          <w:i/>
          <w:iCs/>
          <w:sz w:val="24"/>
          <w:szCs w:val="24"/>
        </w:rPr>
        <w:t xml:space="preserve">n = 1 </w:t>
      </w:r>
      <w:proofErr w:type="spellStart"/>
      <w:r w:rsidRPr="00066A2E">
        <w:rPr>
          <w:b/>
          <w:bCs/>
          <w:sz w:val="24"/>
          <w:szCs w:val="24"/>
        </w:rPr>
        <w:t>adalah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benar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bilangan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ganjil</w:t>
      </w:r>
      <w:proofErr w:type="spellEnd"/>
    </w:p>
    <w:p w14:paraId="63E01496" w14:textId="1C780BE0" w:rsidR="00066A2E" w:rsidRDefault="00066A2E">
      <w:pPr>
        <w:spacing w:after="160" w:line="259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Jika </w:t>
      </w:r>
      <w:r>
        <w:rPr>
          <w:i/>
          <w:iCs/>
          <w:sz w:val="24"/>
          <w:szCs w:val="24"/>
        </w:rPr>
        <w:t>n &gt; 0, n = 2</w:t>
      </w:r>
    </w:p>
    <w:p w14:paraId="446C4D84" w14:textId="2107CA4E" w:rsidR="00066A2E" w:rsidRDefault="00066A2E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4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ab/>
        <w:t>= 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-1</w:t>
      </w:r>
    </w:p>
    <w:p w14:paraId="42E8CA3C" w14:textId="51AEBC63" w:rsidR="00066A2E" w:rsidRDefault="00066A2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16 – 1</w:t>
      </w:r>
    </w:p>
    <w:p w14:paraId="6401BD4A" w14:textId="16FC66CC" w:rsidR="00066A2E" w:rsidRDefault="00066A2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</w:p>
    <w:p w14:paraId="6C005B73" w14:textId="742F8BA7" w:rsidR="00066A2E" w:rsidRPr="00066A2E" w:rsidRDefault="00066A2E">
      <w:pPr>
        <w:spacing w:after="160" w:line="259" w:lineRule="auto"/>
        <w:rPr>
          <w:b/>
          <w:bCs/>
          <w:i/>
          <w:sz w:val="24"/>
          <w:szCs w:val="24"/>
          <w:vertAlign w:val="superscript"/>
        </w:rPr>
      </w:pPr>
      <w:r>
        <w:rPr>
          <w:b/>
          <w:bCs/>
          <w:i/>
          <w:sz w:val="24"/>
          <w:szCs w:val="24"/>
        </w:rPr>
        <w:t xml:space="preserve">n = 2 BUKAN </w:t>
      </w:r>
      <w:proofErr w:type="spellStart"/>
      <w:r>
        <w:rPr>
          <w:b/>
          <w:bCs/>
          <w:i/>
          <w:sz w:val="24"/>
          <w:szCs w:val="24"/>
        </w:rPr>
        <w:t>termasuk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bilangan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genap</w:t>
      </w:r>
      <w:proofErr w:type="spellEnd"/>
      <w:r>
        <w:rPr>
          <w:b/>
          <w:bCs/>
          <w:i/>
          <w:sz w:val="24"/>
          <w:szCs w:val="24"/>
        </w:rPr>
        <w:t xml:space="preserve"> dan </w:t>
      </w:r>
      <w:proofErr w:type="spellStart"/>
      <w:r>
        <w:rPr>
          <w:b/>
          <w:bCs/>
          <w:i/>
          <w:sz w:val="24"/>
          <w:szCs w:val="24"/>
        </w:rPr>
        <w:t>hasilnya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bukanlah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bilangan</w:t>
      </w:r>
      <w:proofErr w:type="spellEnd"/>
      <w:r>
        <w:rPr>
          <w:b/>
          <w:bCs/>
          <w:i/>
          <w:sz w:val="24"/>
          <w:szCs w:val="24"/>
        </w:rPr>
        <w:t xml:space="preserve"> prima</w:t>
      </w:r>
    </w:p>
    <w:p w14:paraId="5A61E0D2" w14:textId="6DF21224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 xml:space="preserve">Jika </w:t>
      </w:r>
      <w:r w:rsidRPr="00066A2E">
        <w:rPr>
          <w:i/>
          <w:iCs/>
          <w:sz w:val="24"/>
          <w:szCs w:val="24"/>
        </w:rPr>
        <w:t xml:space="preserve">n &gt; 0, n = </w:t>
      </w:r>
      <w:r>
        <w:rPr>
          <w:i/>
          <w:iCs/>
          <w:sz w:val="24"/>
          <w:szCs w:val="24"/>
        </w:rPr>
        <w:t>3</w:t>
      </w:r>
    </w:p>
    <w:p w14:paraId="2B9DE6C5" w14:textId="1FCBC0C5" w:rsidR="00066A2E" w:rsidRPr="00066A2E" w:rsidRDefault="00066A2E">
      <w:pPr>
        <w:spacing w:after="160" w:line="259" w:lineRule="auto"/>
        <w:rPr>
          <w:sz w:val="24"/>
          <w:szCs w:val="24"/>
        </w:rPr>
      </w:pPr>
      <w:proofErr w:type="spellStart"/>
      <w:r w:rsidRPr="00066A2E">
        <w:rPr>
          <w:sz w:val="24"/>
          <w:szCs w:val="24"/>
        </w:rPr>
        <w:t>Maka</w:t>
      </w:r>
      <w:proofErr w:type="spellEnd"/>
      <w:r w:rsidRPr="00066A2E">
        <w:rPr>
          <w:sz w:val="24"/>
          <w:szCs w:val="24"/>
        </w:rPr>
        <w:t xml:space="preserve"> 4</w:t>
      </w:r>
      <w:r w:rsidRPr="00066A2E">
        <w:rPr>
          <w:sz w:val="24"/>
          <w:szCs w:val="24"/>
          <w:vertAlign w:val="superscript"/>
        </w:rPr>
        <w:t>n</w:t>
      </w:r>
      <w:r w:rsidRPr="00066A2E">
        <w:rPr>
          <w:sz w:val="24"/>
          <w:szCs w:val="24"/>
        </w:rPr>
        <w:t xml:space="preserve">-1 </w:t>
      </w:r>
      <w:r w:rsidRPr="00066A2E">
        <w:rPr>
          <w:sz w:val="24"/>
          <w:szCs w:val="24"/>
        </w:rPr>
        <w:tab/>
        <w:t>= 4</w:t>
      </w:r>
      <w:r>
        <w:rPr>
          <w:sz w:val="24"/>
          <w:szCs w:val="24"/>
          <w:vertAlign w:val="superscript"/>
        </w:rPr>
        <w:t>3</w:t>
      </w:r>
      <w:r w:rsidRPr="00066A2E">
        <w:rPr>
          <w:sz w:val="24"/>
          <w:szCs w:val="24"/>
        </w:rPr>
        <w:t>-1</w:t>
      </w:r>
    </w:p>
    <w:p w14:paraId="332B4FA6" w14:textId="6E1DBA22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64</w:t>
      </w:r>
      <w:r w:rsidRPr="00066A2E">
        <w:rPr>
          <w:sz w:val="24"/>
          <w:szCs w:val="24"/>
        </w:rPr>
        <w:t>-1</w:t>
      </w:r>
    </w:p>
    <w:p w14:paraId="2CB98335" w14:textId="06C31C71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63</w:t>
      </w:r>
    </w:p>
    <w:p w14:paraId="22182D51" w14:textId="77777777" w:rsidR="00066A2E" w:rsidRDefault="00066A2E">
      <w:pPr>
        <w:spacing w:after="160" w:line="259" w:lineRule="auto"/>
        <w:rPr>
          <w:b/>
          <w:bCs/>
          <w:sz w:val="24"/>
          <w:szCs w:val="24"/>
        </w:rPr>
      </w:pPr>
      <w:r w:rsidRPr="00066A2E">
        <w:rPr>
          <w:b/>
          <w:bCs/>
          <w:i/>
          <w:iCs/>
          <w:sz w:val="24"/>
          <w:szCs w:val="24"/>
        </w:rPr>
        <w:t xml:space="preserve">n = </w:t>
      </w:r>
      <w:r>
        <w:rPr>
          <w:b/>
          <w:bCs/>
          <w:i/>
          <w:iCs/>
          <w:sz w:val="24"/>
          <w:szCs w:val="24"/>
        </w:rPr>
        <w:t>3</w:t>
      </w:r>
      <w:r w:rsidRPr="00066A2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adalah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benar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bilangan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ganjil</w:t>
      </w:r>
      <w:proofErr w:type="spellEnd"/>
    </w:p>
    <w:p w14:paraId="32F473DE" w14:textId="0F619250" w:rsidR="00821D7D" w:rsidRPr="00066A2E" w:rsidRDefault="00066A2E">
      <w:pPr>
        <w:spacing w:after="160" w:line="259" w:lineRule="auto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Terbukti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bahwa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perhitungan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tersebut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prima dan </w:t>
      </w:r>
      <w:r>
        <w:rPr>
          <w:b/>
          <w:bCs/>
          <w:i/>
          <w:iCs/>
          <w:sz w:val="24"/>
          <w:szCs w:val="24"/>
        </w:rPr>
        <w:t xml:space="preserve">n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ganjil</w:t>
      </w:r>
      <w:proofErr w:type="spellEnd"/>
      <w:r w:rsidR="00821D7D" w:rsidRPr="00066A2E">
        <w:rPr>
          <w:b/>
          <w:bCs/>
        </w:rPr>
        <w:br w:type="page"/>
      </w:r>
    </w:p>
    <w:p w14:paraId="45686055" w14:textId="48D17D5D" w:rsidR="000C6F82" w:rsidRPr="000C6F82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lastRenderedPageBreak/>
        <w:t>4.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Buktikan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dengan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induksi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matematika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bahwa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</w:p>
    <w:p w14:paraId="616DE132" w14:textId="27C33B65" w:rsidR="00821D7D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t xml:space="preserve">3 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5^2+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⋯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5^n =3(5^(n+1)−1) ∕ 4 ,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bilangan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bulat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non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negatif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>.</w:t>
      </w:r>
    </w:p>
    <w:p w14:paraId="07CA46AB" w14:textId="77777777" w:rsidR="000C6F82" w:rsidRPr="003E1E57" w:rsidRDefault="000C6F82" w:rsidP="000C6F82">
      <w:pPr>
        <w:rPr>
          <w:rFonts w:ascii="Times New Roman" w:hAnsi="Times New Roman"/>
          <w:sz w:val="24"/>
          <w:szCs w:val="24"/>
          <w:lang w:val="en"/>
        </w:rPr>
      </w:pPr>
    </w:p>
    <w:p w14:paraId="748491CA" w14:textId="7605D1B4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negatif</w:t>
      </w:r>
      <w:proofErr w:type="spellEnd"/>
    </w:p>
    <w:p w14:paraId="7013F80C" w14:textId="584AE073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dasar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>:</w:t>
      </w:r>
    </w:p>
    <w:p w14:paraId="491FD80C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+ 3 * 5 </w:t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65B02F94" w14:textId="3533F00C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+ 15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2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331E3E32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3(25-1)/4</w:t>
      </w:r>
    </w:p>
    <w:p w14:paraId="2A44E08D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18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3*24/4</w:t>
      </w:r>
    </w:p>
    <w:p w14:paraId="2AE6A8F1" w14:textId="4B917192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 xml:space="preserve">= 18 </w:t>
      </w:r>
    </w:p>
    <w:p w14:paraId="11DC8F10" w14:textId="25BEC70E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 xml:space="preserve">n = 1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benar</w:t>
      </w:r>
      <w:proofErr w:type="spellEnd"/>
    </w:p>
    <w:p w14:paraId="55691AD3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induksi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k, n = 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1D7D" w:rsidRPr="003E1E57" w14:paraId="2BA71062" w14:textId="77777777" w:rsidTr="003C6E42">
        <w:tc>
          <w:tcPr>
            <w:tcW w:w="4261" w:type="dxa"/>
          </w:tcPr>
          <w:p w14:paraId="3C36EB77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Nilai </w:t>
            </w: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</w:t>
            </w:r>
          </w:p>
        </w:tc>
        <w:tc>
          <w:tcPr>
            <w:tcW w:w="4261" w:type="dxa"/>
          </w:tcPr>
          <w:p w14:paraId="21F413C4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Nilai </w:t>
            </w:r>
            <w:proofErr w:type="spellStart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pembuktian</w:t>
            </w:r>
            <w:proofErr w:type="spellEnd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 (S)</w:t>
            </w:r>
          </w:p>
        </w:tc>
      </w:tr>
      <w:tr w:rsidR="00821D7D" w:rsidRPr="003E1E57" w14:paraId="7D3CF96F" w14:textId="77777777" w:rsidTr="003C6E42">
        <w:tc>
          <w:tcPr>
            <w:tcW w:w="4261" w:type="dxa"/>
          </w:tcPr>
          <w:p w14:paraId="432C52B2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</w:t>
            </w:r>
          </w:p>
        </w:tc>
        <w:tc>
          <w:tcPr>
            <w:tcW w:w="4261" w:type="dxa"/>
          </w:tcPr>
          <w:p w14:paraId="166D615D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k</w:t>
            </w:r>
            <w:proofErr w:type="spellEnd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</w:rPr>
              <w:t>-1)/4</w:t>
            </w:r>
          </w:p>
        </w:tc>
      </w:tr>
      <w:tr w:rsidR="00821D7D" w:rsidRPr="003E1E57" w14:paraId="26F9F8C8" w14:textId="77777777" w:rsidTr="003C6E42">
        <w:tc>
          <w:tcPr>
            <w:tcW w:w="4261" w:type="dxa"/>
          </w:tcPr>
          <w:p w14:paraId="273A108F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 + 1</w:t>
            </w:r>
          </w:p>
        </w:tc>
        <w:tc>
          <w:tcPr>
            <w:tcW w:w="4261" w:type="dxa"/>
          </w:tcPr>
          <w:p w14:paraId="799A13E4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"/>
              </w:rPr>
              <w:t>k+1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k+2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  <w:highlight w:val="yellow"/>
              </w:rPr>
              <w:t>-1)/4</w:t>
            </w:r>
          </w:p>
        </w:tc>
      </w:tr>
    </w:tbl>
    <w:p w14:paraId="5EC9DA4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</w:p>
    <w:p w14:paraId="00C8F7B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3(5</w:t>
      </w:r>
      <w:r w:rsidRPr="003E1E57">
        <w:rPr>
          <w:rFonts w:ascii="Times New Roman" w:hAnsi="Times New Roman"/>
          <w:sz w:val="24"/>
          <w:szCs w:val="24"/>
          <w:vertAlign w:val="superscript"/>
          <w:lang w:val="en"/>
        </w:rPr>
        <w:t>(k+1)+1</w:t>
      </w:r>
      <w:r w:rsidRPr="003E1E57">
        <w:rPr>
          <w:rFonts w:ascii="Times New Roman" w:hAnsi="Times New Roman"/>
          <w:sz w:val="24"/>
          <w:szCs w:val="24"/>
          <w:lang w:val="en"/>
        </w:rPr>
        <w:t>-1) / 4</w:t>
      </w:r>
    </w:p>
    <w:p w14:paraId="38D51535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3(5</w:t>
      </w:r>
      <w:r w:rsidRPr="003E1E57">
        <w:rPr>
          <w:rFonts w:ascii="Times New Roman" w:hAnsi="Times New Roman"/>
          <w:sz w:val="24"/>
          <w:szCs w:val="24"/>
          <w:highlight w:val="yellow"/>
          <w:vertAlign w:val="superscript"/>
          <w:lang w:val="en"/>
        </w:rPr>
        <w:t>k+2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-1)/4</w:t>
      </w:r>
    </w:p>
    <w:p w14:paraId="619B5C48" w14:textId="77777777" w:rsidR="00821D7D" w:rsidRPr="003E1E57" w:rsidRDefault="00821D7D" w:rsidP="00821D7D">
      <w:pPr>
        <w:rPr>
          <w:rFonts w:ascii="Times New Roman" w:hAnsi="Times New Roman"/>
          <w:b/>
          <w:bCs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 xml:space="preserve">n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benar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negatif</w:t>
      </w:r>
      <w:proofErr w:type="spellEnd"/>
    </w:p>
    <w:p w14:paraId="616E9F88" w14:textId="77777777" w:rsidR="00BE40C0" w:rsidRDefault="00BE40C0"/>
    <w:sectPr w:rsidR="00BE40C0" w:rsidSect="004C5A79">
      <w:headerReference w:type="default" r:id="rId7"/>
      <w:footerReference w:type="default" r:id="rId8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02AC" w14:textId="77777777" w:rsidR="00561D69" w:rsidRDefault="00561D69">
      <w:pPr>
        <w:spacing w:after="0" w:line="240" w:lineRule="auto"/>
      </w:pPr>
      <w:r>
        <w:separator/>
      </w:r>
    </w:p>
  </w:endnote>
  <w:endnote w:type="continuationSeparator" w:id="0">
    <w:p w14:paraId="59705A8D" w14:textId="77777777" w:rsidR="00561D69" w:rsidRDefault="0056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MathCalligraph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TIXMathScript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32E0" w14:textId="77777777" w:rsidR="00435959" w:rsidRDefault="000C6F82" w:rsidP="007D5FB0">
    <w:pPr>
      <w:pStyle w:val="Footer"/>
      <w:jc w:val="right"/>
    </w:pPr>
    <w:r>
      <w:t>MATH6077 – Discrete Mathematics</w:t>
    </w:r>
  </w:p>
  <w:p w14:paraId="1758852F" w14:textId="77777777" w:rsidR="00435959" w:rsidRDefault="00561D69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AB1EC" w14:textId="77777777" w:rsidR="00561D69" w:rsidRDefault="00561D69">
      <w:pPr>
        <w:spacing w:after="0" w:line="240" w:lineRule="auto"/>
      </w:pPr>
      <w:r>
        <w:separator/>
      </w:r>
    </w:p>
  </w:footnote>
  <w:footnote w:type="continuationSeparator" w:id="0">
    <w:p w14:paraId="1FD62513" w14:textId="77777777" w:rsidR="00561D69" w:rsidRDefault="0056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DBC1" w14:textId="77777777" w:rsidR="00435959" w:rsidRDefault="000C6F8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B7CB75" wp14:editId="4E051248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3BCB26A4"/>
    <w:multiLevelType w:val="hybridMultilevel"/>
    <w:tmpl w:val="870A078C"/>
    <w:lvl w:ilvl="0" w:tplc="85E416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9A1E34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137BFA"/>
    <w:multiLevelType w:val="hybridMultilevel"/>
    <w:tmpl w:val="D966D042"/>
    <w:lvl w:ilvl="0" w:tplc="30686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B"/>
    <w:multiLevelType w:val="hybridMultilevel"/>
    <w:tmpl w:val="7C8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D7D"/>
    <w:rsid w:val="00066A2E"/>
    <w:rsid w:val="000C6F82"/>
    <w:rsid w:val="00164941"/>
    <w:rsid w:val="001810C9"/>
    <w:rsid w:val="002D4BFC"/>
    <w:rsid w:val="003F298A"/>
    <w:rsid w:val="00561D69"/>
    <w:rsid w:val="00586277"/>
    <w:rsid w:val="005B7F4D"/>
    <w:rsid w:val="006A491C"/>
    <w:rsid w:val="007A5AAE"/>
    <w:rsid w:val="00821D7D"/>
    <w:rsid w:val="00954E43"/>
    <w:rsid w:val="009B4B1F"/>
    <w:rsid w:val="009F2582"/>
    <w:rsid w:val="00BE40C0"/>
    <w:rsid w:val="00CF3700"/>
    <w:rsid w:val="00DE1B6B"/>
    <w:rsid w:val="00E724F5"/>
    <w:rsid w:val="00F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0DC"/>
  <w15:docId w15:val="{70442FF3-32D3-4336-9DAD-BD543EC1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7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1D7D"/>
    <w:pPr>
      <w:ind w:left="720"/>
      <w:contextualSpacing/>
    </w:pPr>
  </w:style>
  <w:style w:type="character" w:customStyle="1" w:styleId="mi">
    <w:name w:val="mi"/>
    <w:basedOn w:val="DefaultParagraphFont"/>
    <w:rsid w:val="00821D7D"/>
  </w:style>
  <w:style w:type="character" w:customStyle="1" w:styleId="mo">
    <w:name w:val="mo"/>
    <w:basedOn w:val="DefaultParagraphFont"/>
    <w:rsid w:val="00821D7D"/>
  </w:style>
  <w:style w:type="character" w:customStyle="1" w:styleId="mn">
    <w:name w:val="mn"/>
    <w:basedOn w:val="DefaultParagraphFont"/>
    <w:rsid w:val="00821D7D"/>
  </w:style>
  <w:style w:type="character" w:customStyle="1" w:styleId="mtext">
    <w:name w:val="mtext"/>
    <w:basedOn w:val="DefaultParagraphFont"/>
    <w:rsid w:val="00821D7D"/>
  </w:style>
  <w:style w:type="character" w:styleId="Emphasis">
    <w:name w:val="Emphasis"/>
    <w:basedOn w:val="DefaultParagraphFont"/>
    <w:uiPriority w:val="20"/>
    <w:qFormat/>
    <w:rsid w:val="00821D7D"/>
    <w:rPr>
      <w:i/>
      <w:iCs/>
    </w:rPr>
  </w:style>
  <w:style w:type="paragraph" w:customStyle="1" w:styleId="Normal0">
    <w:name w:val="Normal0"/>
    <w:rsid w:val="00821D7D"/>
    <w:pPr>
      <w:spacing w:after="0" w:line="276" w:lineRule="auto"/>
    </w:pPr>
    <w:rPr>
      <w:rFonts w:ascii="Arial" w:eastAsia="Arial" w:hAnsi="Arial" w:cs="Arial"/>
      <w:lang w:val="id" w:eastAsia="en-ID"/>
    </w:rPr>
  </w:style>
  <w:style w:type="table" w:styleId="TableGrid">
    <w:name w:val="Table Grid"/>
    <w:basedOn w:val="TableNormal"/>
    <w:rsid w:val="00821D7D"/>
    <w:pPr>
      <w:spacing w:after="0" w:line="240" w:lineRule="auto"/>
    </w:pPr>
    <w:rPr>
      <w:rFonts w:eastAsiaTheme="minorEastAsia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F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15</cp:revision>
  <dcterms:created xsi:type="dcterms:W3CDTF">2020-12-12T13:33:00Z</dcterms:created>
  <dcterms:modified xsi:type="dcterms:W3CDTF">2020-12-14T00:40:00Z</dcterms:modified>
</cp:coreProperties>
</file>