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13AE" w14:textId="77777777" w:rsidR="008C07BE" w:rsidRPr="008C07BE" w:rsidRDefault="008C07BE" w:rsidP="008C07BE">
      <w:pPr>
        <w:pStyle w:val="paragraph"/>
        <w:spacing w:before="0" w:beforeAutospacing="0" w:after="0" w:afterAutospacing="0"/>
        <w:textAlignment w:val="baseline"/>
        <w:rPr>
          <w:rFonts w:ascii="Helvetica Neue" w:hAnsi="Helvetica Neue" w:cs="Segoe UI"/>
          <w:b/>
          <w:color w:val="000000" w:themeColor="text1"/>
        </w:rPr>
      </w:pPr>
      <w:r w:rsidRPr="008C07BE">
        <w:rPr>
          <w:rStyle w:val="normaltextrun"/>
          <w:rFonts w:ascii="Helvetica Neue" w:hAnsi="Helvetica Neue" w:cs="Segoe UI"/>
          <w:b/>
          <w:color w:val="000000" w:themeColor="text1"/>
        </w:rPr>
        <w:t>Bazil Mupisiri T.</w:t>
      </w:r>
    </w:p>
    <w:p w14:paraId="67F5C523" w14:textId="77777777" w:rsidR="008C07BE" w:rsidRPr="008C07BE" w:rsidRDefault="008C07BE" w:rsidP="008C07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</w:pP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>[(641) 260-6464]</w:t>
      </w:r>
      <w:r w:rsidRPr="008C07BE">
        <w:rPr>
          <w:rStyle w:val="normaltextrun"/>
          <w:rFonts w:ascii="Helvetica Neue" w:hAnsi="Helvetica Neue" w:cs="Arial"/>
          <w:b/>
          <w:color w:val="000000" w:themeColor="text1"/>
          <w:sz w:val="22"/>
          <w:szCs w:val="22"/>
        </w:rPr>
        <w:t xml:space="preserve">   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>|</w:t>
      </w:r>
      <w:proofErr w:type="gramStart"/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 xml:space="preserve"> </w:t>
      </w:r>
      <w:r w:rsidRPr="008C07BE">
        <w:rPr>
          <w:rStyle w:val="normaltextrun"/>
          <w:rFonts w:ascii="Helvetica Neue" w:hAnsi="Helvetica Neue" w:cs="Arial"/>
          <w:b/>
          <w:color w:val="000000" w:themeColor="text1"/>
          <w:sz w:val="22"/>
          <w:szCs w:val="22"/>
        </w:rPr>
        <w:t>  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>[</w:t>
      </w:r>
      <w:proofErr w:type="gramEnd"/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>mupisiri@grinnell.edu]</w:t>
      </w:r>
      <w:r w:rsidRPr="008C07BE">
        <w:rPr>
          <w:rStyle w:val="normaltextrun"/>
          <w:rFonts w:ascii="Helvetica Neue" w:hAnsi="Helvetica Neue" w:cs="Arial"/>
          <w:b/>
          <w:color w:val="000000" w:themeColor="text1"/>
          <w:sz w:val="22"/>
          <w:szCs w:val="22"/>
        </w:rPr>
        <w:t xml:space="preserve">   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 xml:space="preserve">| </w:t>
      </w:r>
      <w:r w:rsidRPr="008C07BE">
        <w:rPr>
          <w:rStyle w:val="normaltextrun"/>
          <w:rFonts w:ascii="Helvetica Neue" w:hAnsi="Helvetica Neue" w:cs="Arial"/>
          <w:b/>
          <w:color w:val="000000" w:themeColor="text1"/>
          <w:sz w:val="22"/>
          <w:szCs w:val="22"/>
        </w:rPr>
        <w:t>  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>[#4040, 1115 8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  <w:vertAlign w:val="superscript"/>
        </w:rPr>
        <w:t>th</w:t>
      </w:r>
      <w:r w:rsidRPr="008C07BE">
        <w:rPr>
          <w:rStyle w:val="normaltextrun"/>
          <w:rFonts w:ascii="Helvetica Neue" w:hAnsi="Helvetica Neue" w:cs="Segoe UI"/>
          <w:b/>
          <w:color w:val="000000" w:themeColor="text1"/>
          <w:sz w:val="22"/>
          <w:szCs w:val="22"/>
        </w:rPr>
        <w:t xml:space="preserve"> Avenue, Grinnell, IA, 50112, US]</w:t>
      </w:r>
    </w:p>
    <w:p w14:paraId="5A98C221" w14:textId="77777777" w:rsidR="008C07BE" w:rsidRPr="008C07BE" w:rsidRDefault="008C07BE" w:rsidP="008C07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 xml:space="preserve">Github: </w:t>
      </w:r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https://</w:t>
      </w:r>
      <w:proofErr w:type="spellStart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github.com</w:t>
      </w:r>
      <w:proofErr w:type="spellEnd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/</w:t>
      </w:r>
      <w:proofErr w:type="spellStart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bazilm16</w:t>
      </w:r>
      <w:proofErr w:type="spellEnd"/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ab/>
      </w:r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ab/>
      </w:r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ab/>
      </w:r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ab/>
      </w:r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ab/>
      </w:r>
      <w:proofErr w:type="spellStart"/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>Linkedin</w:t>
      </w:r>
      <w:proofErr w:type="spellEnd"/>
      <w:r w:rsidRPr="008C07BE">
        <w:rPr>
          <w:rFonts w:ascii="Helvetica Neue" w:hAnsi="Helvetica Neue" w:cs="Segoe UI"/>
          <w:b/>
          <w:color w:val="000000" w:themeColor="text1"/>
          <w:sz w:val="20"/>
          <w:szCs w:val="20"/>
        </w:rPr>
        <w:t>:</w:t>
      </w:r>
      <w:r w:rsidRPr="008C07BE">
        <w:rPr>
          <w:rFonts w:ascii="Helvetica" w:eastAsia="Times New Roman" w:hAnsi="Helvetica"/>
          <w:color w:val="000000" w:themeColor="text1"/>
          <w:sz w:val="17"/>
          <w:szCs w:val="17"/>
          <w:shd w:val="clear" w:color="auto" w:fill="F6F6F6"/>
        </w:rPr>
        <w:t xml:space="preserve"> </w:t>
      </w:r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https://</w:t>
      </w:r>
      <w:proofErr w:type="spellStart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www.linkedin.com</w:t>
      </w:r>
      <w:proofErr w:type="spellEnd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/in/</w:t>
      </w:r>
      <w:proofErr w:type="spellStart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>bazilmupisiri</w:t>
      </w:r>
      <w:proofErr w:type="spellEnd"/>
      <w:r w:rsidRPr="008C07BE">
        <w:rPr>
          <w:rFonts w:ascii="Helvetica" w:eastAsia="Times New Roman" w:hAnsi="Helvetica" w:cs="Times New Roman"/>
          <w:color w:val="000000" w:themeColor="text1"/>
          <w:sz w:val="17"/>
          <w:szCs w:val="17"/>
          <w:shd w:val="clear" w:color="auto" w:fill="F6F6F6"/>
          <w:lang w:eastAsia="en-US"/>
        </w:rPr>
        <w:t xml:space="preserve"> </w:t>
      </w:r>
    </w:p>
    <w:p w14:paraId="315C53D7" w14:textId="77777777" w:rsidR="008C07BE" w:rsidRPr="008C07BE" w:rsidRDefault="008C07BE" w:rsidP="008C07BE">
      <w:pPr>
        <w:spacing w:after="0" w:line="240" w:lineRule="auto"/>
        <w:rPr>
          <w:rFonts w:ascii="Helvetica Neue" w:hAnsi="Helvetica Neue"/>
          <w:b/>
          <w:color w:val="000000" w:themeColor="text1"/>
          <w:sz w:val="20"/>
          <w:szCs w:val="20"/>
          <w:shd w:val="clear" w:color="auto" w:fill="FFFFFF"/>
        </w:rPr>
      </w:pPr>
      <w:r w:rsidRPr="008C07BE">
        <w:rPr>
          <w:rFonts w:ascii="Helvetica Neue" w:hAnsi="Helvetica Neue"/>
          <w:b/>
          <w:color w:val="000000" w:themeColor="text1"/>
          <w:sz w:val="20"/>
          <w:szCs w:val="20"/>
          <w:shd w:val="clear" w:color="auto" w:fill="FFFFFF"/>
        </w:rPr>
        <w:t>Education</w:t>
      </w:r>
    </w:p>
    <w:p w14:paraId="3E092F81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Grinnell College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Grinnell, IA</w:t>
      </w:r>
    </w:p>
    <w:p w14:paraId="01703DE3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Cs/>
          <w:i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Cs/>
          <w:i/>
          <w:color w:val="000000" w:themeColor="text1"/>
          <w:sz w:val="18"/>
          <w:szCs w:val="18"/>
          <w:shd w:val="clear" w:color="auto" w:fill="FFFFFF"/>
        </w:rPr>
        <w:t>Bachelor of Arts, Computer Science</w:t>
      </w:r>
      <w:r w:rsidRPr="008C07BE">
        <w:rPr>
          <w:rStyle w:val="normaltextrun"/>
          <w:rFonts w:ascii="Helvetica Neue" w:hAnsi="Helvetica Neue"/>
          <w:bCs/>
          <w:i/>
          <w:color w:val="000000" w:themeColor="text1"/>
          <w:sz w:val="18"/>
          <w:szCs w:val="18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Cs/>
          <w:i/>
          <w:color w:val="000000" w:themeColor="text1"/>
          <w:sz w:val="18"/>
          <w:szCs w:val="18"/>
          <w:shd w:val="clear" w:color="auto" w:fill="FFFFFF"/>
        </w:rPr>
        <w:tab/>
      </w:r>
      <w:r w:rsidRPr="008C07BE">
        <w:rPr>
          <w:rStyle w:val="normaltextrun"/>
          <w:rFonts w:ascii="Helvetica Neue" w:hAnsi="Helvetica Neue"/>
          <w:bCs/>
          <w:i/>
          <w:color w:val="000000" w:themeColor="text1"/>
          <w:sz w:val="18"/>
          <w:szCs w:val="18"/>
          <w:shd w:val="clear" w:color="auto" w:fill="FFFFFF"/>
        </w:rPr>
        <w:tab/>
        <w:t>Expected May 2018</w:t>
      </w:r>
    </w:p>
    <w:p w14:paraId="4A02CEA8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u w:val="single"/>
          <w:shd w:val="clear" w:color="auto" w:fill="FFFFFF"/>
        </w:rPr>
        <w:t>Relevant Courses</w:t>
      </w:r>
    </w:p>
    <w:p w14:paraId="68BEEEC7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Imperative Problem Solving and Data Structures 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Functional Problem Solving skills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>Algorithms and Object Oriented Design</w:t>
      </w:r>
    </w:p>
    <w:p w14:paraId="7FDB353C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Financial Economics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Differential and Integral Calculus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Computer Networks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 xml:space="preserve">Discrete Structures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8"/>
          <w:szCs w:val="18"/>
          <w:shd w:val="clear" w:color="auto" w:fill="FFFFFF"/>
        </w:rPr>
        <w:t>Analysis of Algorithms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Knowledge and Skills</w:t>
      </w:r>
    </w:p>
    <w:p w14:paraId="1796430C" w14:textId="53B6E398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Proficient in programming with </w:t>
      </w:r>
      <w:r w:rsidR="009C5683"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Java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,</w:t>
      </w:r>
      <w:r w:rsidR="009C5683"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PHP</w:t>
      </w:r>
      <w:r w:rsidR="007C1A4F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, C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and C</w:t>
      </w:r>
      <w:r w:rsidR="007C1A4F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++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Web designing and development using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HTML5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CSS3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, and JavaScript (Vanilla and jQuery),   </w:t>
      </w:r>
      <w:r w:rsidR="007C1A4F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Node </w:t>
      </w:r>
      <w:proofErr w:type="spellStart"/>
      <w:r w:rsidR="007C1A4F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JS</w:t>
      </w:r>
      <w:proofErr w:type="spellEnd"/>
      <w:r w:rsidR="007C1A4F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,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React.js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, Java Servlets, Real time web Applications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Experience with developing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RESTful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APIs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2 years’ experience with Linux terminal and bash scripting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Database experience: MySQL and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MongoDB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 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Agile Methodologies, Software Design Patterns, Algorithms, Data Structures, System Administration, Computer Networks (Network Protocols such as ADP, TCP and HTTP fundamentals)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Server administration</w:t>
      </w:r>
    </w:p>
    <w:p w14:paraId="7A96EDC3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bCs/>
          <w:color w:val="000000" w:themeColor="text1"/>
          <w:shd w:val="clear" w:color="auto" w:fill="FFFFFF"/>
        </w:rPr>
      </w:pPr>
    </w:p>
    <w:p w14:paraId="0B2C39D8" w14:textId="77777777" w:rsidR="008C07BE" w:rsidRDefault="008C07BE" w:rsidP="008C07BE">
      <w:pPr>
        <w:spacing w:after="0" w:line="240" w:lineRule="auto"/>
        <w:rPr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Work Experience</w:t>
      </w:r>
      <w:bookmarkStart w:id="0" w:name="_GoBack"/>
      <w:bookmarkEnd w:id="0"/>
    </w:p>
    <w:p w14:paraId="24C50010" w14:textId="77777777" w:rsidR="009C5683" w:rsidRPr="008C07BE" w:rsidRDefault="009C5683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</w:p>
    <w:p w14:paraId="3AB3CB71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Software Engineer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236 Chat (part time), Harare Zimbabwe (</w:t>
      </w:r>
      <w:proofErr w:type="spellStart"/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263chat.com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)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June 2016 – present]</w:t>
      </w:r>
    </w:p>
    <w:p w14:paraId="1E907BD4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27EB3C53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Building their news distribution system to handle the backend for both web and mobile apps</w:t>
      </w:r>
    </w:p>
    <w:p w14:paraId="0675FA7F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</w:p>
    <w:p w14:paraId="77179268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Lead Engineer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African Exponent, (</w:t>
      </w:r>
      <w:proofErr w:type="spellStart"/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www.africanexponent.com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)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September 2016 – present ] </w:t>
      </w:r>
    </w:p>
    <w:p w14:paraId="5E58896E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059D1F4D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Building and maintaining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a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news application that has receives more than 300,000 unique users</w:t>
      </w:r>
    </w:p>
    <w:p w14:paraId="77C67462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</w:p>
    <w:p w14:paraId="136BC246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Computer Science Teaching Assistant and Grader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Grinnell College Computer Science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[August 2016 – present] </w:t>
      </w:r>
    </w:p>
    <w:p w14:paraId="2808B5D9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Cs/>
          <w:color w:val="000000" w:themeColor="text1"/>
          <w:shd w:val="clear" w:color="auto" w:fill="FFFFFF"/>
        </w:rPr>
      </w:pPr>
    </w:p>
    <w:p w14:paraId="71350512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Linux System Administrator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(Mentored Independent Project / Internship),</w:t>
      </w:r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Grinnell College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MathLAN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Grinnell IA </w:t>
      </w:r>
    </w:p>
    <w:p w14:paraId="1A106912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[June 2015 – July 2015 (10 weeks)]</w:t>
      </w:r>
    </w:p>
    <w:p w14:paraId="029B8FD0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24E8E1DA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Installed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system software and configured the network’s more than 200 workstations</w:t>
      </w:r>
    </w:p>
    <w:p w14:paraId="152D2006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hd w:val="clear" w:color="auto" w:fill="FFFFFF"/>
        </w:rPr>
      </w:pPr>
    </w:p>
    <w:p w14:paraId="7F3236A8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Web Development Intern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B2C</w:t>
      </w:r>
      <w:proofErr w:type="spellEnd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Co-</w:t>
      </w:r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working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June 2016 – July 2016] </w:t>
      </w:r>
    </w:p>
    <w:p w14:paraId="4467B8E0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5A2C4E4D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I worked on the backend for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a user management system for their finances and their hundreds daily clients</w:t>
      </w:r>
    </w:p>
    <w:p w14:paraId="70C4D382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hd w:val="clear" w:color="auto" w:fill="FFFFFF"/>
        </w:rPr>
      </w:pPr>
    </w:p>
    <w:p w14:paraId="49F325E0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Xerroe.com</w:t>
      </w:r>
      <w:proofErr w:type="spell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Personal Project) [September 2015 – present (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1 year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)] </w:t>
      </w:r>
    </w:p>
    <w:p w14:paraId="1000E1C3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0CE1B216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Cs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This is a social network I created (still under development) powered by the lamp stack as well as a self configured server</w:t>
      </w:r>
    </w:p>
    <w:p w14:paraId="4979AAF7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hd w:val="clear" w:color="auto" w:fill="FFFFFF"/>
        </w:rPr>
      </w:pPr>
    </w:p>
    <w:p w14:paraId="5BA0AFAD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Programmer/Web Developer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Grinnell College Digital Library,</w:t>
      </w:r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Grinnell IA( </w:t>
      </w:r>
      <w:hyperlink r:id="rId4" w:history="1">
        <w:r w:rsidRPr="008C07BE">
          <w:rPr>
            <w:rStyle w:val="Hyperlink"/>
            <w:rFonts w:ascii="Helvetica Neue" w:hAnsi="Helvetica Neue"/>
            <w:color w:val="000000" w:themeColor="text1"/>
            <w:sz w:val="18"/>
            <w:szCs w:val="18"/>
            <w:shd w:val="clear" w:color="auto" w:fill="FFFFFF"/>
          </w:rPr>
          <w:t>https://</w:t>
        </w:r>
        <w:proofErr w:type="spellStart"/>
        <w:r w:rsidRPr="008C07BE">
          <w:rPr>
            <w:rStyle w:val="Hyperlink"/>
            <w:rFonts w:ascii="Helvetica Neue" w:hAnsi="Helvetica Neue"/>
            <w:color w:val="000000" w:themeColor="text1"/>
            <w:sz w:val="18"/>
            <w:szCs w:val="18"/>
            <w:shd w:val="clear" w:color="auto" w:fill="FFFFFF"/>
          </w:rPr>
          <w:t>digital.grinnell.edu</w:t>
        </w:r>
        <w:proofErr w:type="spellEnd"/>
      </w:hyperlink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)</w:t>
      </w:r>
      <w:r w:rsidRPr="008C07BE">
        <w:rPr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[February 2015 – present (1 year 6 months)] </w:t>
      </w:r>
    </w:p>
    <w:p w14:paraId="3E8079E8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61D18EFF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Help maintain the Digital Grinnell website by assisting the development of the interface and backend system </w:t>
      </w:r>
    </w:p>
    <w:p w14:paraId="3F67C50C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Cs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bCs/>
          <w:color w:val="000000" w:themeColor="text1"/>
          <w:sz w:val="16"/>
          <w:szCs w:val="16"/>
          <w:shd w:val="clear" w:color="auto" w:fill="FFFFFF"/>
        </w:rPr>
        <w:t>Helped install the Drupal upgrade for Digital Grinnell and migrated over 1000 pieces of content from the old website to the new one</w:t>
      </w:r>
    </w:p>
    <w:p w14:paraId="0AFF333B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hd w:val="clear" w:color="auto" w:fill="FFFFFF"/>
        </w:rPr>
      </w:pPr>
    </w:p>
    <w:p w14:paraId="7B5D180D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Assistant Systems Admin/Front-end Web Developer (</w:t>
      </w:r>
      <w:r w:rsidRPr="008C07BE">
        <w:rPr>
          <w:rStyle w:val="normaltextrun"/>
          <w:rFonts w:ascii="Helvetica Neue" w:hAnsi="Helvetica Neue"/>
          <w:i/>
          <w:iCs/>
          <w:color w:val="000000" w:themeColor="text1"/>
          <w:sz w:val="18"/>
          <w:szCs w:val="18"/>
          <w:shd w:val="clear" w:color="auto" w:fill="FFFFFF"/>
        </w:rPr>
        <w:t>Volunteer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)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proofErr w:type="spellStart"/>
      <w:r w:rsidRPr="008C07BE">
        <w:rPr>
          <w:rStyle w:val="spellingerror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Wieting</w:t>
      </w:r>
      <w:proofErr w:type="spellEnd"/>
      <w:r w:rsidRPr="008C07BE">
        <w:rPr>
          <w:rStyle w:val="apple-converted-space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 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Theatre, Toledo IA</w:t>
      </w:r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September 2015 – present (</w:t>
      </w: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1 year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)] </w:t>
      </w:r>
    </w:p>
    <w:p w14:paraId="3D709EB6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24858CDA" w14:textId="77777777" w:rsidR="008C07BE" w:rsidRPr="00731B25" w:rsidRDefault="00731B25" w:rsidP="00731B25">
      <w:pPr>
        <w:rPr>
          <w:rStyle w:val="normaltextrun"/>
          <w:color w:val="000000" w:themeColor="text1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>•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Helped create a web interface to manage one of the servers and created a web tool to help the system admin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istrator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run tests using a web interface from any device</w:t>
      </w:r>
    </w:p>
    <w:p w14:paraId="32794DC7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Systems Admin/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Programmer,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Prairie Journal (Root Stalk), Grinnell </w:t>
      </w:r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Iowa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March 2016 – May 2015 (2 months)] 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now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[current]</w:t>
      </w:r>
    </w:p>
    <w:p w14:paraId="72A9A92D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71CC1409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="00731B25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I’m currently working on a journal web application for the Prairie Studies Department to be used by more than a thousand people in the surrounding counties</w:t>
      </w:r>
    </w:p>
    <w:p w14:paraId="3D29A4AA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hd w:val="clear" w:color="auto" w:fill="FFFFFF"/>
        </w:rPr>
      </w:pPr>
    </w:p>
    <w:p w14:paraId="019EF04B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Web Application Developer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Education Matters Africa (voluntary), Harare, </w:t>
      </w:r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Zimbabwe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June 2016– present] </w:t>
      </w:r>
    </w:p>
    <w:p w14:paraId="49751B40" w14:textId="77777777" w:rsidR="008C07BE" w:rsidRP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2CA35453" w14:textId="0EC4724B" w:rsidR="008C07BE" w:rsidRDefault="008C07BE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I’m working on an Africa wide web application to connect African students studying 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in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the diaspora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with </w:t>
      </w:r>
      <w:r w:rsidR="009C5683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career opportunities with </w:t>
      </w:r>
      <w:r w:rsidRPr="008C07BE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African companies</w:t>
      </w:r>
    </w:p>
    <w:p w14:paraId="2161533B" w14:textId="77777777" w:rsidR="009C5683" w:rsidRDefault="009C5683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</w:p>
    <w:p w14:paraId="7B7701BB" w14:textId="528F0C61" w:rsidR="009C5683" w:rsidRPr="008C07BE" w:rsidRDefault="009C5683" w:rsidP="009C5683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</w:pPr>
      <w:r>
        <w:rPr>
          <w:rStyle w:val="normaltextrun"/>
          <w:rFonts w:ascii="Helvetica Neue" w:hAnsi="Helvetica Neue"/>
          <w:b/>
          <w:bCs/>
          <w:color w:val="000000" w:themeColor="text1"/>
          <w:sz w:val="18"/>
          <w:szCs w:val="18"/>
          <w:shd w:val="clear" w:color="auto" w:fill="FFFFFF"/>
        </w:rPr>
        <w:t>Front-end Engineer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,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>Econet</w:t>
      </w:r>
      <w:proofErr w:type="spellEnd"/>
      <w:r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Wireless Zimbabwe</w:t>
      </w:r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 (voluntary), Harare, </w:t>
      </w:r>
      <w:proofErr w:type="gramStart"/>
      <w:r w:rsidRPr="008C07BE">
        <w:rPr>
          <w:rStyle w:val="normaltextrun"/>
          <w:rFonts w:ascii="Helvetica Neue" w:hAnsi="Helvetica Neue"/>
          <w:color w:val="000000" w:themeColor="text1"/>
          <w:sz w:val="18"/>
          <w:szCs w:val="18"/>
          <w:shd w:val="clear" w:color="auto" w:fill="FFFFFF"/>
        </w:rPr>
        <w:t xml:space="preserve">Zimbabwe  </w:t>
      </w: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>[</w:t>
      </w:r>
      <w:proofErr w:type="gramEnd"/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  <w:t xml:space="preserve">June 2016– present] </w:t>
      </w:r>
    </w:p>
    <w:p w14:paraId="1F8A514E" w14:textId="77777777" w:rsidR="009C5683" w:rsidRPr="008C07BE" w:rsidRDefault="009C5683" w:rsidP="009C5683">
      <w:pPr>
        <w:spacing w:after="0" w:line="240" w:lineRule="auto"/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color w:val="000000" w:themeColor="text1"/>
          <w:sz w:val="18"/>
          <w:szCs w:val="18"/>
          <w:u w:val="single"/>
          <w:shd w:val="clear" w:color="auto" w:fill="FFFFFF"/>
        </w:rPr>
        <w:t>Duties involved</w:t>
      </w:r>
    </w:p>
    <w:p w14:paraId="4D4C34C6" w14:textId="5DD14137" w:rsidR="009C5683" w:rsidRPr="005814BA" w:rsidRDefault="009C5683" w:rsidP="008C07BE">
      <w:pPr>
        <w:spacing w:after="0" w:line="240" w:lineRule="auto"/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</w:pPr>
      <w:r w:rsidRPr="008C07BE">
        <w:rPr>
          <w:rStyle w:val="normaltextrun"/>
          <w:rFonts w:ascii="Helvetica Neue" w:hAnsi="Helvetica Neue"/>
          <w:b/>
          <w:bCs/>
          <w:color w:val="000000" w:themeColor="text1"/>
          <w:sz w:val="16"/>
          <w:szCs w:val="16"/>
          <w:shd w:val="clear" w:color="auto" w:fill="FFFFFF"/>
        </w:rPr>
        <w:t xml:space="preserve">• 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>Working with a</w:t>
      </w:r>
      <w:r w:rsidR="005814BA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team of developers to create a mentoring</w:t>
      </w:r>
      <w:r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application</w:t>
      </w:r>
      <w:r w:rsidR="005814BA">
        <w:rPr>
          <w:rStyle w:val="normaltextrun"/>
          <w:rFonts w:ascii="Helvetica Neue" w:hAnsi="Helvetica Neue"/>
          <w:color w:val="000000" w:themeColor="text1"/>
          <w:sz w:val="16"/>
          <w:szCs w:val="16"/>
          <w:shd w:val="clear" w:color="auto" w:fill="FFFFFF"/>
        </w:rPr>
        <w:t xml:space="preserve"> for their Non Profit Organization, Higher Life Foundation</w:t>
      </w:r>
    </w:p>
    <w:sectPr w:rsidR="009C5683" w:rsidRPr="005814BA" w:rsidSect="000D1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BE"/>
    <w:rsid w:val="00055C1D"/>
    <w:rsid w:val="000C307D"/>
    <w:rsid w:val="003F1F9E"/>
    <w:rsid w:val="005814BA"/>
    <w:rsid w:val="005F5631"/>
    <w:rsid w:val="00731B25"/>
    <w:rsid w:val="007C1A4F"/>
    <w:rsid w:val="008C07BE"/>
    <w:rsid w:val="009C5683"/>
    <w:rsid w:val="00A271F4"/>
    <w:rsid w:val="00AD2595"/>
    <w:rsid w:val="00D51418"/>
    <w:rsid w:val="00F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B64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7BE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C07BE"/>
  </w:style>
  <w:style w:type="character" w:customStyle="1" w:styleId="apple-converted-space">
    <w:name w:val="apple-converted-space"/>
    <w:basedOn w:val="DefaultParagraphFont"/>
    <w:rsid w:val="008C07BE"/>
  </w:style>
  <w:style w:type="character" w:customStyle="1" w:styleId="spellingerror">
    <w:name w:val="spellingerror"/>
    <w:basedOn w:val="DefaultParagraphFont"/>
    <w:rsid w:val="008C07BE"/>
  </w:style>
  <w:style w:type="paragraph" w:customStyle="1" w:styleId="paragraph">
    <w:name w:val="paragraph"/>
    <w:basedOn w:val="Normal"/>
    <w:rsid w:val="008C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igital.grinnell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Mupisiri, Bazil T</dc:creator>
  <cp:keywords/>
  <dc:description/>
  <cp:lastModifiedBy>Mupisiri, Bazil T</cp:lastModifiedBy>
  <cp:revision>3</cp:revision>
  <cp:lastPrinted>2017-01-26T18:47:00Z</cp:lastPrinted>
  <dcterms:created xsi:type="dcterms:W3CDTF">2017-01-26T18:47:00Z</dcterms:created>
  <dcterms:modified xsi:type="dcterms:W3CDTF">2017-01-26T20:00:00Z</dcterms:modified>
</cp:coreProperties>
</file>