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C2ECF" w14:textId="4E684E14" w:rsidR="003E6759" w:rsidRPr="003E6759" w:rsidRDefault="003E6759" w:rsidP="003E6759">
      <w:r w:rsidRPr="003E6759">
        <w:rPr>
          <w:noProof/>
        </w:rPr>
        <w:drawing>
          <wp:inline distT="0" distB="0" distL="0" distR="0" wp14:anchorId="26B47654" wp14:editId="2EE38379">
            <wp:extent cx="4305300" cy="5753100"/>
            <wp:effectExtent l="0" t="0" r="0" b="0"/>
            <wp:docPr id="2116507861" name="Resim 2" descr="kablo, saksı çiçeği, bitki, iç mekan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07861" name="Resim 2" descr="kablo, saksı çiçeği, bitki, iç mekan içeren bir resim&#10;&#10;Yapay zeka tarafından oluşturulan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30530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041B0" w14:textId="77777777" w:rsidR="003E6759" w:rsidRDefault="003E6759" w:rsidP="003E6759">
      <w:pPr>
        <w:rPr>
          <w:b/>
          <w:bCs/>
        </w:rPr>
      </w:pPr>
    </w:p>
    <w:p w14:paraId="5E0CA12D" w14:textId="3AC91E68" w:rsidR="003E6759" w:rsidRPr="003E6759" w:rsidRDefault="003E6759" w:rsidP="003E6759">
      <w:pPr>
        <w:rPr>
          <w:rFonts w:ascii="Times New Roman" w:hAnsi="Times New Roman" w:cs="Times New Roman"/>
          <w:color w:val="EE0000"/>
          <w:sz w:val="28"/>
          <w:szCs w:val="28"/>
        </w:rPr>
      </w:pPr>
      <w:r w:rsidRPr="003E6759">
        <w:rPr>
          <w:rFonts w:ascii="Times New Roman" w:hAnsi="Times New Roman" w:cs="Times New Roman"/>
          <w:b/>
          <w:bCs/>
          <w:color w:val="EE0000"/>
          <w:sz w:val="28"/>
          <w:szCs w:val="28"/>
        </w:rPr>
        <w:t>Proje 11: MOBİL UYGULAMA VE GRAFİK ARAYÜZ İLE KONTROL EDİLEBİLEN TOPRAKLI BİTKİ İÇİN OTOMATİK SULAMA SİSTEMİ</w:t>
      </w:r>
    </w:p>
    <w:p w14:paraId="25901D6E" w14:textId="77777777" w:rsidR="003E6759" w:rsidRPr="003E6759" w:rsidRDefault="003E6759" w:rsidP="003E6759"/>
    <w:p w14:paraId="636A2283" w14:textId="77777777" w:rsidR="00A27F0F" w:rsidRDefault="003E6759" w:rsidP="003E6759">
      <w:pPr>
        <w:rPr>
          <w:rFonts w:ascii="Times New Roman" w:hAnsi="Times New Roman" w:cs="Times New Roman"/>
          <w:sz w:val="28"/>
          <w:szCs w:val="28"/>
        </w:rPr>
      </w:pPr>
      <w:r w:rsidRPr="003E6759">
        <w:rPr>
          <w:rFonts w:ascii="Times New Roman" w:hAnsi="Times New Roman" w:cs="Times New Roman"/>
          <w:i/>
          <w:iCs/>
          <w:sz w:val="28"/>
          <w:szCs w:val="28"/>
        </w:rPr>
        <w:t>22.05.2025</w:t>
      </w:r>
    </w:p>
    <w:p w14:paraId="136335BB" w14:textId="673B74A4" w:rsidR="003E6759" w:rsidRPr="003E6759" w:rsidRDefault="00A27F0F" w:rsidP="003E67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Görev Dağılım</w:t>
      </w:r>
      <w:r w:rsidR="003E6759">
        <w:rPr>
          <w:rFonts w:ascii="Times New Roman" w:hAnsi="Times New Roman" w:cs="Times New Roman"/>
          <w:sz w:val="28"/>
          <w:szCs w:val="28"/>
        </w:rPr>
        <w:t xml:space="preserve"> Planı:</w:t>
      </w:r>
    </w:p>
    <w:p w14:paraId="52C7034D" w14:textId="2AA93D39" w:rsidR="001976A3" w:rsidRDefault="003E6759" w:rsidP="003E6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6759">
        <w:rPr>
          <w:rFonts w:ascii="Times New Roman" w:hAnsi="Times New Roman" w:cs="Times New Roman"/>
          <w:b/>
          <w:bCs/>
          <w:sz w:val="28"/>
          <w:szCs w:val="28"/>
        </w:rPr>
        <w:t>Pelin Demiray-22395475</w:t>
      </w:r>
      <w:r w:rsidR="001976A3">
        <w:rPr>
          <w:rFonts w:ascii="Times New Roman" w:hAnsi="Times New Roman" w:cs="Times New Roman"/>
          <w:b/>
          <w:bCs/>
          <w:sz w:val="28"/>
          <w:szCs w:val="28"/>
        </w:rPr>
        <w:t xml:space="preserve"> (Ekip Başkanı)</w:t>
      </w:r>
    </w:p>
    <w:p w14:paraId="5C5B5006" w14:textId="4A9101A2" w:rsidR="003E6759" w:rsidRDefault="003E6759" w:rsidP="003E67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Görevi: Donanım+Processing</w:t>
      </w:r>
      <w:r w:rsidR="001976A3">
        <w:rPr>
          <w:rFonts w:ascii="Times New Roman" w:hAnsi="Times New Roman" w:cs="Times New Roman"/>
          <w:b/>
          <w:bCs/>
          <w:sz w:val="28"/>
          <w:szCs w:val="28"/>
        </w:rPr>
        <w:t>+Fritzing</w:t>
      </w:r>
    </w:p>
    <w:p w14:paraId="0A81F363" w14:textId="209FFC0F" w:rsidR="001976A3" w:rsidRDefault="001976A3" w:rsidP="001976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6759">
        <w:rPr>
          <w:rFonts w:ascii="Times New Roman" w:hAnsi="Times New Roman" w:cs="Times New Roman"/>
          <w:b/>
          <w:bCs/>
          <w:sz w:val="28"/>
          <w:szCs w:val="28"/>
        </w:rPr>
        <w:t>Beren Bakışoğlu-22394713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(Ekip Başkan Yardımcısı)</w:t>
      </w:r>
    </w:p>
    <w:p w14:paraId="3662E040" w14:textId="77777777" w:rsidR="001976A3" w:rsidRPr="003E6759" w:rsidRDefault="001976A3" w:rsidP="001976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Görevi: Donanım+Arduino Kod+Sunum</w:t>
      </w:r>
    </w:p>
    <w:p w14:paraId="5A987579" w14:textId="77777777" w:rsidR="003E6759" w:rsidRDefault="003E6759" w:rsidP="003E6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6759">
        <w:rPr>
          <w:rFonts w:ascii="Times New Roman" w:hAnsi="Times New Roman" w:cs="Times New Roman"/>
          <w:b/>
          <w:bCs/>
          <w:sz w:val="28"/>
          <w:szCs w:val="28"/>
        </w:rPr>
        <w:t>Emine Nur Özen-22297168</w:t>
      </w:r>
    </w:p>
    <w:p w14:paraId="4FCD708F" w14:textId="5BEBF72C" w:rsidR="003E6759" w:rsidRPr="003E6759" w:rsidRDefault="003E6759" w:rsidP="003E67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Görevi: </w:t>
      </w:r>
      <w:r w:rsidR="001976A3">
        <w:rPr>
          <w:rFonts w:ascii="Times New Roman" w:hAnsi="Times New Roman" w:cs="Times New Roman"/>
          <w:b/>
          <w:bCs/>
          <w:sz w:val="28"/>
          <w:szCs w:val="28"/>
        </w:rPr>
        <w:t>Donanım+</w:t>
      </w:r>
      <w:r>
        <w:rPr>
          <w:rFonts w:ascii="Times New Roman" w:hAnsi="Times New Roman" w:cs="Times New Roman"/>
          <w:b/>
          <w:bCs/>
          <w:sz w:val="28"/>
          <w:szCs w:val="28"/>
        </w:rPr>
        <w:t>Mit App İnventor+Sunum</w:t>
      </w:r>
    </w:p>
    <w:p w14:paraId="0CF6AAED" w14:textId="77777777" w:rsidR="003E6759" w:rsidRDefault="003E6759" w:rsidP="003E67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6759">
        <w:rPr>
          <w:rFonts w:ascii="Times New Roman" w:hAnsi="Times New Roman" w:cs="Times New Roman"/>
          <w:b/>
          <w:bCs/>
          <w:sz w:val="28"/>
          <w:szCs w:val="28"/>
        </w:rPr>
        <w:t>Duru Özel-22397306</w:t>
      </w:r>
    </w:p>
    <w:p w14:paraId="363BB52E" w14:textId="5932AA78" w:rsidR="008140AB" w:rsidRDefault="001976A3">
      <w:r>
        <w:rPr>
          <w:rFonts w:ascii="Times New Roman" w:hAnsi="Times New Roman" w:cs="Times New Roman"/>
          <w:b/>
          <w:bCs/>
          <w:sz w:val="28"/>
          <w:szCs w:val="28"/>
        </w:rPr>
        <w:t>Görevi: Donanım+Fritzing+Rapor</w:t>
      </w:r>
    </w:p>
    <w:sectPr w:rsidR="008140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16B"/>
    <w:rsid w:val="001976A3"/>
    <w:rsid w:val="00361158"/>
    <w:rsid w:val="003E6759"/>
    <w:rsid w:val="007576C2"/>
    <w:rsid w:val="00771BD1"/>
    <w:rsid w:val="007A5D29"/>
    <w:rsid w:val="007C41CC"/>
    <w:rsid w:val="008140AB"/>
    <w:rsid w:val="00843F64"/>
    <w:rsid w:val="008F716B"/>
    <w:rsid w:val="00A2116B"/>
    <w:rsid w:val="00A27F0F"/>
    <w:rsid w:val="00B30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70936"/>
  <w15:chartTrackingRefBased/>
  <w15:docId w15:val="{05DEF16D-C558-488B-9639-0DDF1C6A6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1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1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1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1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1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1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1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1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1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1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1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1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1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1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1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1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1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1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1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1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1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1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1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1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1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1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1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1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1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69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Pelin Demiray</dc:creator>
  <cp:keywords/>
  <dc:description/>
  <cp:lastModifiedBy>nur ozen</cp:lastModifiedBy>
  <cp:revision>2</cp:revision>
  <dcterms:created xsi:type="dcterms:W3CDTF">2025-05-22T10:42:00Z</dcterms:created>
  <dcterms:modified xsi:type="dcterms:W3CDTF">2025-05-22T10:42:00Z</dcterms:modified>
</cp:coreProperties>
</file>