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2332"/>
          <w:sz w:val="48"/>
          <w:szCs w:val="48"/>
        </w:rPr>
        <w:t xml:space="preserve">FORCER ESP32 DEVRE SİSTEMİ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Teknik Devir Teslim Raporu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v3.0 — Mart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v2.0 üzerine: Ses Sistemi + Halka LED Senkronizasyon Oturumu</w:t>
      </w:r>
    </w:p>
    <w:p>
      <w:pPr>
        <w:pBdr>
          <w:bottom w:val="single" w:color="2c3e50" w:sz="6" w:space="1"/>
        </w:pBdr>
        <w:spacing w:before="240" w:after="1440"/>
        <w:jc w:val="center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 Oturumun Kapsamı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belge, v2.0 teknik devir teslim raporunun (FORCER_DEVIR_TESLIM.docx) üzerine eklenecek ek rapordur. v2.0'da 'Aktif Sorunlar' bölümünde listelenen sorunların çözüm süreci, bu oturumda (Mart 2026) Berk ile birlikte adım adım yürütülmüştür. Oturumda iki ana başlık ele alınmıştır: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Bölüm 9'daki kritik sorun: WS2812B halka LED'in session durumuna göre güncellenememesi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 sistemi (DFPlayer Mini) entegrasyonunun tamamlanması ve karşılaşılan sorunların giderilmesi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oturumda hiçbir donanım değişikliği yapılmamıştır. Tüm müdahaleler yazılım düzeyindedir.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Başlangıç Durumu — v2.0 Aktif Sorunları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Oturum başında sistemin durumu şöyleydi: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Bileşen / Özellik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 bağlantısı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buton GPIO okuma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küçük 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Buzzer geri bildirimi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Flask 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Telethon daemon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WS2812B halka LED fiziksel bağlantı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WS2812B halka LED session senkronizasyonu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ÇALIŞMIYOR — Aktif sorun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DFPlayer Mini ses sistemi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Kısmen çalışıyor — Test edilmemişti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sistemi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Kodlandı, test edilmemişti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v2.0 raporunda sorunun muhtemel sebebi olarak 'last_status_check değişkeninin 0 kalması ve döngünün o bloğa ulaşamaması' gösterilmişti.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Sorun 1: Halka LED Session Senkronizasyonu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Gerçek Kök Neden Tespiti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v2.0 raporundaki teşhis kısmen doğruydu: last_status_check değişkeni gerçekten 0 kalıyordu. Ama bunun sebebi döngünün o bloğa ulaşamaması değildi. Asıl sebep şuydu:</w:t>
      </w:r>
    </w:p>
    <w:p>
      <w:r>
        <w:t xml:space="preserve"/>
      </w:r>
    </w:p>
    <w:p>
      <w:pPr>
        <w:pBdr>
          <w:left w:val="single" w:color="E07B00" w:sz="6" w:space="10"/>
        </w:pBdr>
        <w:spacing w:before="100" w:after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last_status_check = 0 olduğu için time.time() - 0 &gt; 5 koşulu her iterasyonda true oluyor, yani update_leds() her 50ms'de çağrılıyordu. Ama update_leds() içinde urequests.get() bir MemoryError fırlatıyordu. MemoryError, Python'da BaseException'dan türüyor, Exception'dan değil. Mevcut except Exception as e: bloğu onu yakalayamıyor, hata kabarcıklanıyor, while True döngüsü çöküyor ve last_status_check = time.time() satırına hiç ulaşılamıyordu.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Bunu doğrulamak için Thonny Shell'den şu kontrol yapıldı: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print(last_status_check)   # Çıktı: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print(time.time())         # Çıktı: 828017733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print(time.time() - last_status_check)  # Çıktı: 828017733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çıktı, döngünün bloğa ulaşmadığını değil, ulaştığı ama update_leds() içinde crash oluştuğunu ve last_status_check'in hiç güncellenmediğini gösteriyordu. 'Saatler sonra kendiliğinden düzeliyor' davranışı da bu açıklamayla tutarlıydı: MicroPython'un garbage collector zaman zaman belleği temizleyince MemoryError geçici olarak ortadan kalkıyordu.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Uygulanan Çözüm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İki kod değişikliği yapıldı: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Değişiklik 1 — update_leds() içinde except BaseException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Eski kod: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Exception as 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print(f'VPS baglanti hatasi: {e}')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Yeni kod: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BaseException as 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print(f'UPDATE_LEDS HATA TIPI: {type(e).__name__}: {e}')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değişiklik hem MemoryError'ı yakalamayı hem de hata tipini loglayarak teşhisi kolaylaştırmayı sağladı.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Değişiklik 2 — Ana döngüde try/finally sarmalama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Eski kod: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(time.time() - last_status_check) &gt; 5: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update_leds()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last_status_check = time.time()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Yeni kod: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(time.time() - last_status_check) &gt; 5: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try: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update_leds()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BaseException as 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print(f'DONGÜ CRASH: {type(e).__name__}: {e}')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finally: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last_status_check = time.time()  # crash olsa bile güncellenir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finally bloğu sayesinde update_leds() crash olsa bile last_status_check güncelleniyor ve döngü sonsuz crash döngüsüne girmiyordu.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Halka LED Senkronizasyonunun Doğrulanması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Düzeltme sonrasında Shell'den şu testler yapıldı: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update_leds()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print(ring_durum)     # Çıktı: in_session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print(last_known_durum)  # Çıktı: in_session</w:t>
      </w:r>
    </w:p>
    <w:p>
      <w:r>
        <w:t xml:space="preserve"/>
      </w:r>
    </w:p>
    <w:p>
      <w:pPr>
        <w:pBdr>
          <w:left w:val="single" w:color="2E7D32" w:sz="6" w:space="10"/>
        </w:pBdr>
        <w:spacing w:before="100" w:after="100"/>
        <w:ind w:left="36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Manuel çağrımda ring_durum doğru güncelleniyor. Halka LED doğru rengi gösteriyor.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Ancak döngüde otomatik çalışırken halka kırmızı kalmaya devam etti. Ek debug ile update_ring() içinde update_leds() işlevi beklenen şekilde çalışıyordu. Sorun, led_locked_until koşulunun bazen set_ring() çağrısını engellemesiydi.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led_locked_until Koşulunun Kaldırılması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update_leds() içindeki orijinal kod: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time.time() &gt; led_locked_until: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led_red.value(0); led_yellow.value(0); led_green.value(0)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last_known_durum == 'in_session': led_green.value(1)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elif last_known_durum == 'on_break': led_yellow.value(1)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else: led_red.value(1)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set_ring(last_known_durum)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koşul, buton basışından 12 saniye sonrasına kadar VPS güncellemesinin LED'leri değiştirmesini engelliyordu. Buton basışında set_led() zaten doğru rengi anlık ayarlıyordu, dolayısıyla bu koruma gereksizdi ve set_ring()'in çağrılmasını engelliyordu.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Yeni kod — koşul tamamen kaldırıldı: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led_red.value(0); led_yellow.value(0); led_green.value(0)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last_known_durum == 'in_session': led_green.value(1)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last_known_durum == 'on_break': led_yellow.value(1)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 led_red.value(1)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set_ring(last_known_durum)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Thonny — ESP32 Boot Sorunu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Çözüm sonrasında test sırasında beklenmedik bir sorunla karşılaşıldı: Thonny bağlıyken ESP32 adaptörle çalışmıyordu, main.py flash'a kaydedilmemişti.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Sorunun anatomisi: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Thonny'de 'Run current file' butonu ESP32'ye dosyayı kaydetmez, sadece çalıştırır.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Adaptöre takılınca flash'taki main.py çalışır. Flash boşsa hiçbir şey çalışmaz.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Thonny bağlıyken soft reset atar ve main.py'yi yeniden başlatır, ardından kontrolü bırakmaz. Bu yüzden döngü başlamıyor gibi görünüyordu.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boot.py içine kod kaydedilmişti. boot.py'deki girintili while True bloğu bozuktu.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Kalıcı çözüm iş akışı: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Kodu düzenle, File → Save as → MicroPython device → main.py olarak kaydet.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boot.py içine sadece 'pass' yaz, MicroPython device'a kaydet.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Thonny'yi kapat.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ESP32'yi adaptöre tak — otomatik başlar.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Debug gerekirse USB'ye tak, Thonny'yi aç, Ctrl+C ile durdur, Shell'den çalış.</w:t>
      </w:r>
    </w:p>
    <w:p>
      <w:r>
        <w:t xml:space="preserve"/>
      </w:r>
    </w:p>
    <w:p>
      <w:pPr>
        <w:pBdr>
          <w:left w:val="single" w:color="2E7D32" w:sz="6" w:space="10"/>
        </w:pBdr>
        <w:spacing w:before="100" w:after="100"/>
        <w:ind w:left="36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Halka LED sorunu bu oturumda tamamen çözüldü. Sistem session durumuna göre doğru rengi gösteriyor.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Sorun 2: DFPlayer Mini Ses Sistemi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İlk Durum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v2.0 raporunda 'DFPlayer ses sistemi tam test edilmedi' olarak işaretlenmişti. Bu oturumda ses sistemi ilk kez kapsamlı şekilde test edildi ve birden fazla sorunla karşılaşıldı.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Sorun: Ses Grupları Arası Sarkma (Auto-Advance)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DFPlayer Mini bir ses dosyasını çaldıktan sonra otomatik olarak SD karttaki sıradaki dosyaya geçiyor. Bu davranış şu soruna yol açıyordu: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Mola sesi (0005.mp3) bittikten sonra DFPlayer otomatik olarak 0006.mp3'ü (hgb_1) çalıyordu.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Hgb sesi (0010.mp3) bittikten sonra 0011.mp3 (devam_1) çalıyordu.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Kullanıcı tarafından 'hgb butonunda mola sesi çalıyor' olarak algılanıyordu.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Denenen ve başarısız olan çözümler: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dfplayer_cmd(0x08, 0, 0x00) komutu — yanlış komuttu, sistemi bozdu.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 karta boş (sessiz) mp3 ekleme — boş ses çalınıyordu, kullanıcı deneyimi kötüleşti.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play() içinde stop() + time.sleep(0.3) kombinasyonu — sesleri kesti ama sıralamayı bozmadı.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Kalıcı çözüm — play() fonksiyonuna ses bittikten 30 saniye sonra otomatik durdurma eklendi: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play(dosya_no):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global play_token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play_token +=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token = play_token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_play():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time.sleep(1.5)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play_token == token: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dfplayer_cmd(0x03, 0, dosya_no)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time.sleep(30)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if play_token == token: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stop()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_thread.start_new_thread(_play, ())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Ses dosyaları 30 saniyeden kısa olduğundan, 30 saniye sonra stop() gönderilmesi auto-advance'e fırsat bırakmaz.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Sorun: Thread Birikimiyle Yanlış Ses Çalınması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Orijinal play() fonksiyonu her çağrıda yeni bir thread açıyor ve 1.5 saniye bekleyip ses çalıyordu. Bu yapıda iptal mekanizması yoktu: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Molaya basıldı → thread A açıldı, 1.5 sn bekliyor.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 saniye sonra hgb'ye basıldı → thread B açıldı.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0.5 saniye sonra thread A uyanıp mola sesini çaldı.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Ardından thread B uyanıp hgb sesini çaldı.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Kullanıcı tarafından 'rasgele ses çalıyor' olarak algılanıyordu.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Çözüm — play_token sistemi: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 yeni butona basışta play_token global değişkeni artırılır. Thread uyandığında token'ı kontrol eder — eğer token değişmişse (yani yeni butona basılmışsa) komutu göndermez. Bu sayede yalnızca en son istenen ses çalınır.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play_token = 0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play(dosya_no):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global play_token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play_token +=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token = play_token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_play():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time.sleep(1.5)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play_token == token:    # Eski thread iptali burada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dfplayer_cmd(0x03, 0, dosya_no)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time.sleep(30)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if play_token == token: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stop()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_thread.start_new_thread(_play, ())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Sorun: devam Butonunda stop() Çağrısı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Orijinal set_led() içinde yalnızca 'devam' komutunda stop() çağrısı vardı, diğerlerinde yoktu. Bu tutarsızlık seslerin yarıda kesilmesine neden oluyordu. stop() satırı kaldırıldı; artık tüm butonlar için davranış tutarlı.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SD Kart Yeniden Yapılandırma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oturum boyunca SD kart birden fazla kez yeniden düzenlendi. Her düzenlemede DFPlayer'ın dahili indeks tablosu bozuldu — bu da seslerin yanlış sırada çalınmasına neden oldu.</w:t>
      </w:r>
    </w:p>
    <w:p>
      <w:r>
        <w:t xml:space="preserve"/>
      </w:r>
    </w:p>
    <w:p>
      <w:pPr>
        <w:pBdr>
          <w:left w:val="single" w:color="E07B00" w:sz="6" w:space="10"/>
        </w:pBdr>
        <w:spacing w:before="100" w:after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DFPlayer Mini, dosyaları SD karta kopyalanma sırasına göre indeksler — dosya adına göre değil. FAT32 tablosundaki kayıt sırası belirleyicidir. Toplu kopyalama yanlış sıra oluşturabilir.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Doğru SD kart hazırlama prosedürü: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 kartı FAT32 olarak tam format at (hızlı format değil).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mp3/ klasörü oluştur.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Dosyaları tek tek, sırayla kopyala: önce 0001.mp3, bitince 0002.mp3, sırasıyla devam 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Toplu sürükleme yapma — kopyalama sırası garanti edilmez.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Final SD kart yapısı (24 dosya):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Dosya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mola_1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0002.mp3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mola_2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0003.mp3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mola_3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0004.mp3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mola_4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0005.mp3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mola_5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0006.mp3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hgb_1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0007.mp3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hgb_2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0008.mp3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hgb_3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0009.mp3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hgb_4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0010.mp3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hgb_5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0011.mp3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devam_1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0012.mp3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devam_2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0013.mp3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devam_3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0014.mp3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devam_4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0015.mp3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devam_5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0016.mp3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bitir_1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0017.mp3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bitir_2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0018.mp3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bitir_3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0019.mp3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bitir_4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0020.mp3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bitir_5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0021.mp3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gun_sonu_1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0022.mp3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gun_sonu_2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0023.mp3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gun_sonu_3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0024.mp3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(şu an silinmiş, yer tutucu)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Alarm Sistemi — Devre Dışı Bırakıldı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Orijinal kodda alarm sistemi (check_alarm, play_alarm) mevcuttu. Bu oturumda molaya basıldığında alarm sesinin (0024.mp3) yanlış tetiklendiği tespit edildi. Sorunun kök nedeni şuydu: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mola_baslangic = time.time() set ediliyor.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NTP sync öncesinde time.time() küçük bir değer döner (boot'tan saniye sayar).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NTP sync sonrasında time.time() büyük bir Unix timestamp'e atlar.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 durumda mola_sure = time.time() - mola_baslangic aniden milyonlarca saniye oluyor.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Alarm koşulu (mola_sure &gt;= 15*60) hemen tetikleniyor.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Çözüm denemeleri başarısız oldu. Alarm sistemi tamamen devre dışı bırakıldı: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check_alarm():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Alarm sistemi ileride NTP sync garantisi sağlandıktan sonra yeniden entegre edilebilir.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Donanım Bulguları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GPIO34 — PULL_DOWN Uyumsuzluğu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ESP32'de GPIO34-39 aralığındaki pinler input-only'dir ve dahili pull-up/pull-down direnci desteklemez. Orijinal kodda şu tanım mevcuttu: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'bitir': machine.Pin(34, machine.Pin.IN, machine.Pin.PULL_DOWN)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tanım boot sırasında şu hatayı üretiyordu: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 (1099) gpio: gpio_pulldown_en(116): GPIO number error (input-only pad has no internal PD)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Önceki oturumlarda çalışıyordu çünkü bu hata fatal değil, warning seviyesinde — ESP32 devam ediyordu. Ancak pin floating kalabilir ve hayalet tetiklemelere neden olabilir.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Düzeltme: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'bitir': machine.Pin(34, machine.Pin.IN)   # PULL_DOWN kaldırıldı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Breadboard'daki 10kΩ pull-down direnci zaten bu görevi yapıyor.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WiFi Bağlantı Kopması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Router, ESP32'yi uzun süre idle görünce DHCP lease'ini düşürüyordu. Orijinal kodda 50 deneme (10 saniye) vardı. Bu yetersiz kaldı.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Çözüm — deneme sayısı 50'den 150'ye çıkarıldı (30 saniye):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_ in range(150):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Ek öneri (henüz uygulanmadı): Router'da ESP32'nin MAC adresine sabit IP tanımlanması. Bu, DHCP lease sorununu tamamen ortadan kaldırır.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update_ring() — Crash Tespiti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 döngüde update_ring() try/except olmadan çağrılıyordu. np.write() zaman zaman exception fırlatabilir. Bu crash'i yakalamak ve last_ring_tick'in güncellenmesini garanti altına almak için sarmalandı: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time.ticks_diff(now_ms, last_ring_tick) &gt;= 500: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try: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update_ring()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BaseException as 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print(f'UPDATE_RING CRASH: {type(e).__name__}: {e}')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last_ring_tick = now_ms  # crash olsa bile güncellenir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Yeni Özellikler — Bu Oturumda Eklendi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PARLAKLIK_YESIL Değişkeni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Yeşil LED'in (in_session durumu) parlaklığı diğer renklerden ayrı ayarlanabilir hale getirildi. Kodun başına eklendi: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PARLAKLIK = 40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PARLAKLIK_YESIL = 20   # Yeşil için ayrı parlaklik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update_ring() içindeki in_session dalı güncellendi: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ring_durum == 'in_session':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ring(0, PARLAKLIK_YESIL, 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ara Session Durumu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Forcer bot tarafında yeni bir session türü eklendi: 'ara'. Bu durum hgb'den farklıdır: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Kullanım amacı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mecburi ara (yemek, dışarı çıkma, aile vb.)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Süre sınırı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Mola sayısı etkisi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Artmaz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Odak etkisi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Etkilenmez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Süre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Durur (dondurulur)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Geri dönüş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/ döndüm / geldim komutu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hgb ile farkı: hgb maksimum 10 dakika ve hatırlatma cron'u var. ara'nın süre sınırı yok.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Fiziksel buton yoktur — yalnızca Telegram üzerinden Forcer'a yazılarak tetiklenir.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Halka LED davranışı: İlk 4 LED sarı, son 4 LED kırmızı (sürekli, blink değil).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update_ring() içine eklenen kod: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ring_durum == 'ara':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i in range(4):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np[i] = (PARLAKLIK, PARLAKLIK, 0)   # sarı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i in range(4, 8):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np[i] = (PARLAKLIK, 0, 0)           # kırmızı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np.write()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hgb ve ara için update_leds() Güncellemesi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update_leds() içindeki küçük LED yönetimi güncellendi. hgb ve ara session'larında küçük LED sarı yanar: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last_known_durum == 'in_session':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led_green.value(1)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last_known_durum == 'on_break':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led_yellow.value(1)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last_known_durum == 'hgb':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led_yellow.value(1)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last_known_durum == 'ara':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led_yellow.value(1)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led_red.value(1)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Session Durumu — LED Eşleşme Tablosu (Güncel)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Durumu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Küçük LED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Halka 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Yeşil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Yeşil sürekli (PARLAKLIK_YESIL=20)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Sarı sürekli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Kırmızı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Kırmızı yanıp söner (500ms)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day_closed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Kırmızı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Kırmızı sürekli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Sarı yanıp söner (500ms)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sarı + 4 kırmızı sürekli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wifi_error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Üçü birden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Beyaz yanıp söner (500ms)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sleep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Hepsi kapalı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Kapalı</w:t>
            </w:r>
          </w:p>
        </w:tc>
      </w:tr>
    </w:tbl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Ses Komutu Eşleşme Tablosu (Güncel)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Değişken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Kart Dosyaları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SES_MOLA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0001–0005 (5 dosya, rastgele)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SES_HGB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0006–0010 (5 dosya, rastgele)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SES_DEVAM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0011–0015 (5 dosya, rastgele)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SES_BITIR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0016–0020 (5 dosya, rastgele)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SES_GUN_SONU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0021–0023 (3 dosya, rastgele)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Not: Alarm sesi (0024.mp3) ve alarm sistemi bu oturumda devre dışı bırakıldı. SD kartta yer tutucu olarak kalabilir veya silinebilir.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Final main.py Kod Değişiklikleri Özeti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Aşağıdaki tablo, orijinal koddan (thonny_last_x.txt) bu oturum sonundaki final koda kadar yapılan tüm değişiklikleri özetlemektedir: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Sebep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pins tanımı — bitir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PULL_DOWN kaldırıldı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GPIO34 dahili pull-down desteklemez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SES_ALARM = 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Satır kaldırıldı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devre dışı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play_alarm() fonksiyonu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Fonksiyon kaldırıldı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devre dışı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check_alarm() fonksiyonu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İçi boşaltıldı (pass)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devre dışı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play() fonksiyonu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play_token sistemi + 30sn stop eklendi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 birikimiyle yanlış ses sorunu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set_led('devam')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stop() satırı kaldırıldı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Tutarsız ses kesimi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update_leds()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led_locked_until koşulu kaldırıldı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set_ring() çağrısını engelliyordu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update_leds()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 BaseException eklendi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MemoryError yakalanmıyordu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update_leds()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hgb ve ara için sarı LED eklendi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Yeni session durumları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 döngü — update_leds()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try/finally ile sarmalandı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last_status_check her zaman güncellenir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 döngü — update_ring()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try/except ile sarmalandı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np.write() crash'ini yakalar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update_ring()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PARLAKLIK_YESIL kullanımı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Yeşil parlaklık ayrıştırıldı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update_ring()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ara durumu eklendi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Yeni session türü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connect_wifi()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→ 150 deneme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DHCP drop sorunu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PARLAKLIK_YESIL = 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Yeni sabit eklendi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Yeşil LED parlaklık kontrolü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play_token 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Yeni global değişken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 iptal sistemi</w:t>
            </w:r>
          </w:p>
        </w:tc>
      </w:tr>
    </w:tbl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Açık Sorunlar ve Sonraki Adımlar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Öncelik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Görev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Devam eden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 yarıda kesilme — parazit şüphesi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Temas sorunu olabilir, DFPlayer VCC/GND kontrol edilmeli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Yüksek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sistemini yeniden entegre 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sync garantisi sağlandıktan sonra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Yüksek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Sarı buton değiştir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16mm panel buton, mekanik arıza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Yüksek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sleep fiziksel test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Kodlandı, henüz test edilmedi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Orta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ve daemon systemd servisi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restart sonrası manuel başlatma gerekiyor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Orta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Router'da ESP32 MAC'e sabit IP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 kopma sorununu kalıcı çözer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Orta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'bitir' on_break'de oturumu kapatmıyor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Forcer tarafında kural güncellemesi gerekiyor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Düşük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endpoint token güvenliği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Açık internet erişimi var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Düşük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baskı kutu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OpenSCAD kodu hazır, baskı yapılmadı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Düşük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Isıyla daralan makaron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Buton kabloları için</w:t>
            </w:r>
          </w:p>
        </w:tc>
      </w:tr>
    </w:tbl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VPS Altyapısı — Değişmeyen Bilgiler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204.168.129.85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24, Python 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status_server.py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/home/openclaw/status_server.py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telegram_daemon.py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/home/openclaw/telegram_daemon.py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/home/openclaw/.openclaw/workspace-koc/MEMORY.md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Forcer bot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@berkinakillikocubot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Chat ID (Berk)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6288779679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openclaw agent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koc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Servis başlatma komutları (değişmedi):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pkill -f status_server.py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nohup python3 ~/status_server.py &gt; ~/status_server.log 2&gt;&amp;1 &amp;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pkill -f telegram_daemon.py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nohup python3 ~/telegram_daemon.py &gt;&gt; ~/telegram_daemon.log 2&gt;&amp;1 &amp;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http://204.168.129.85:5000/status</w:t>
      </w:r>
    </w:p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Tamamlanan ve Çalışan Kısımlar (Güncel)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+ MicroPython kurulumu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 bağlantısı ve yeniden bağlanma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 (30sn timeout)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buton GPIO okuma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küçük LED durum göstergesi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Buzzer geri bildirimi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Flask 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Telethon daemon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Forcer komut entegrasyonu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WS2812B halka LED session senkronizasyonu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Çözüldü (bu oturumda)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WS2812B ara session rengi (4 sarı + 4 kırmızı)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Eklendi (bu oturumda)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DFPlayer Mini bağlantısı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 dosyaları SD karta yüklendi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Tamam (24 dosya, sıralı)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play_token thread iptal sistemi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Eklendi (bu oturumda)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saat senkronizasyonu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Çalışıyor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sleep (day_closed'da)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Kodlandı, fiziksel test yapılmadı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sistemi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⏸ Devre dışı bırakıldı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 yarıda kesilme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Devam eden sorun — parazit şüphesi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baskı kutu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Kod hazır, baskı yapılmadı</w:t>
            </w:r>
          </w:p>
        </w:tc>
      </w:tr>
    </w:tbl>
    <w:p>
      <w:pPr>
        <w:pBdr>
          <w:bottom w:val="single" w:color="CCCCCC" w:sz="3" w:space="1"/>
        </w:pBdr>
        <w:spacing w:before="120" w:after="12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Forcer ESP32 Teknik Devir Teslim Raporu v3.0 — Mart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2026-03-29T17:10:17.160Z</dcterms:created>
  <dcterms:modified xsi:type="dcterms:W3CDTF">2026-03-29T17:10:17.161Z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