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7CE21" w14:textId="77777777" w:rsidR="005D450F" w:rsidRDefault="003B2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7: The Mass Media and The Political Agenda</w:t>
      </w:r>
    </w:p>
    <w:p w14:paraId="00BBD6E1" w14:textId="25BC80FA" w:rsidR="003B2773" w:rsidRDefault="004F02FA" w:rsidP="003B2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Mass Media Today</w:t>
      </w:r>
    </w:p>
    <w:p w14:paraId="6E6B4ED7" w14:textId="3A5E73A9" w:rsidR="004F02FA" w:rsidRDefault="004F02FA" w:rsidP="004F02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High-tech politics</w:t>
      </w:r>
    </w:p>
    <w:p w14:paraId="4BACAC65" w14:textId="3FE99E4F" w:rsidR="004F02FA" w:rsidRDefault="004F02FA" w:rsidP="004F02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politics in which the behavior of citizens and policymakers and the political agenda itself are increasingly shaped by technology.</w:t>
      </w:r>
    </w:p>
    <w:p w14:paraId="4B3370C3" w14:textId="25D10EE1" w:rsidR="004F02FA" w:rsidRDefault="004F02FA" w:rsidP="004F02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media</w:t>
      </w:r>
    </w:p>
    <w:p w14:paraId="006B0CA7" w14:textId="5A452D08" w:rsidR="004F02FA" w:rsidRDefault="004F02FA" w:rsidP="004F02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Television, radio, newspaper, magazines, the Internet, and other popular means of communication.</w:t>
      </w:r>
    </w:p>
    <w:p w14:paraId="603487A8" w14:textId="0B55B966" w:rsidR="004F02FA" w:rsidRDefault="004F02FA" w:rsidP="004F02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events</w:t>
      </w:r>
    </w:p>
    <w:p w14:paraId="2ADD6AC4" w14:textId="72B62983" w:rsidR="004F02FA" w:rsidRDefault="004F02FA" w:rsidP="004F02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that are purposely staged for the media and that are significant just because the media are there.</w:t>
      </w:r>
    </w:p>
    <w:p w14:paraId="4F6BC8DE" w14:textId="77E3DE35" w:rsidR="00A3730B" w:rsidRDefault="00A3730B" w:rsidP="00A373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media </w:t>
      </w:r>
      <w:r w:rsidR="00F01103">
        <w:rPr>
          <w:rFonts w:ascii="Times New Roman" w:hAnsi="Times New Roman" w:cs="Times New Roman"/>
        </w:rPr>
        <w:t>represents a key role in democracy as it allows for candidates to contact and engage with the voters.</w:t>
      </w:r>
    </w:p>
    <w:p w14:paraId="45FF8D7D" w14:textId="7BD0835F" w:rsidR="00F01103" w:rsidRDefault="00F01103" w:rsidP="00F0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Development of Media Politics</w:t>
      </w:r>
    </w:p>
    <w:p w14:paraId="121734F8" w14:textId="56DC1ACA" w:rsidR="006744E0" w:rsidRDefault="006744E0" w:rsidP="006744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conferences</w:t>
      </w:r>
    </w:p>
    <w:p w14:paraId="1F57D38E" w14:textId="63959844" w:rsidR="006744E0" w:rsidRDefault="006744E0" w:rsidP="006744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of public officials with reporters.</w:t>
      </w:r>
    </w:p>
    <w:p w14:paraId="54FC9471" w14:textId="3994CD74" w:rsidR="006744E0" w:rsidRDefault="005C5998" w:rsidP="005C59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Investigative journalism</w:t>
      </w:r>
    </w:p>
    <w:p w14:paraId="5CBF7FC0" w14:textId="48081475" w:rsidR="005C5998" w:rsidRDefault="005C5998" w:rsidP="005C59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 of in-depth reporting to unearth scandals, scams, and schemes, at times putting reporters in adversarial relationships with political leaders. </w:t>
      </w:r>
    </w:p>
    <w:p w14:paraId="7905A0CC" w14:textId="2C130C5D" w:rsidR="005C5998" w:rsidRDefault="005C5998" w:rsidP="005C59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Clinton-Lewinsky scandal</w:t>
      </w:r>
    </w:p>
    <w:p w14:paraId="7BEBB789" w14:textId="319637B2" w:rsidR="00352820" w:rsidRDefault="00352820" w:rsidP="003528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Media</w:t>
      </w:r>
    </w:p>
    <w:p w14:paraId="45282EBF" w14:textId="3530A1E9" w:rsidR="00352820" w:rsidRDefault="00352820" w:rsidP="00352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Television, radio, and the internet as compared to print media.</w:t>
      </w:r>
    </w:p>
    <w:p w14:paraId="6A36037C" w14:textId="5A01F636" w:rsidR="00352820" w:rsidRDefault="00352820" w:rsidP="003528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Media</w:t>
      </w:r>
    </w:p>
    <w:p w14:paraId="25C036C5" w14:textId="37AA9607" w:rsidR="00352820" w:rsidRDefault="00352820" w:rsidP="00352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Newspapers and magazines, as compared to electronic media.</w:t>
      </w:r>
    </w:p>
    <w:p w14:paraId="184F5CDF" w14:textId="73293892" w:rsidR="00352820" w:rsidRDefault="00352820" w:rsidP="00352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a crucial role in democracy</w:t>
      </w:r>
    </w:p>
    <w:p w14:paraId="56F62CFF" w14:textId="3D2929EC" w:rsidR="0097457C" w:rsidRDefault="0097457C" w:rsidP="003528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Newspapers are around 100,000 words while the average newscast is only 3,600 words. This means that more information can be fit in a newspaper than in a newscast and these words are more information-dense. </w:t>
      </w:r>
    </w:p>
    <w:p w14:paraId="17FBA3F7" w14:textId="187CDECE" w:rsidR="006E7C0B" w:rsidRDefault="006E7C0B" w:rsidP="006E7C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Emergence of Radio and Television</w:t>
      </w:r>
    </w:p>
    <w:p w14:paraId="2BCDFD58" w14:textId="3E7BEF1D" w:rsidR="006E7C0B" w:rsidRDefault="005423A6" w:rsidP="006E7C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Radio had an impact on World War II</w:t>
      </w:r>
    </w:p>
    <w:p w14:paraId="6065DA7E" w14:textId="5A324BF5" w:rsidR="005423A6" w:rsidRDefault="005423A6" w:rsidP="006E7C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Television had an impact on the Vietnam War</w:t>
      </w:r>
    </w:p>
    <w:p w14:paraId="3390EF1F" w14:textId="3ECC4A41" w:rsidR="005423A6" w:rsidRDefault="005423A6" w:rsidP="006E7C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power in the tele</w:t>
      </w:r>
    </w:p>
    <w:p w14:paraId="5698CBB9" w14:textId="005FC401" w:rsidR="005423A6" w:rsidRDefault="00EC2D6A" w:rsidP="005423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has a larger impact than it does</w:t>
      </w:r>
      <w:r w:rsidR="005423A6">
        <w:rPr>
          <w:rFonts w:ascii="Times New Roman" w:hAnsi="Times New Roman" w:cs="Times New Roman"/>
        </w:rPr>
        <w:t xml:space="preserve"> in print.</w:t>
      </w:r>
    </w:p>
    <w:p w14:paraId="74EEFCFA" w14:textId="3D4422BF" w:rsidR="00EC2D6A" w:rsidRDefault="00EC2D6A" w:rsidP="00EC2D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Government Regulation of Electronic Media</w:t>
      </w:r>
    </w:p>
    <w:p w14:paraId="0F6BFFE1" w14:textId="691A1623" w:rsidR="00EC2D6A" w:rsidRDefault="00EC2D6A" w:rsidP="00EC2D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FCC regulates communication via radio, television, cable and satellite. </w:t>
      </w:r>
    </w:p>
    <w:p w14:paraId="1BE9882E" w14:textId="4733FA30" w:rsidR="00EC2D6A" w:rsidRDefault="00BB18B8" w:rsidP="00EC2D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frequencies is limited so the content on those frequencies must be regulated</w:t>
      </w:r>
    </w:p>
    <w:p w14:paraId="703BF507" w14:textId="37770C0D" w:rsidR="00BB18B8" w:rsidRDefault="00BB18B8" w:rsidP="00EC2D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FCC controls monopolies, conducts periodic examination of stations, </w:t>
      </w:r>
      <w:r w:rsidR="00571676">
        <w:rPr>
          <w:rFonts w:ascii="Times New Roman" w:hAnsi="Times New Roman" w:cs="Times New Roman"/>
        </w:rPr>
        <w:t xml:space="preserve">and issues fair treatment guidelines for the frequencies. </w:t>
      </w:r>
    </w:p>
    <w:p w14:paraId="6D1616A7" w14:textId="77DFDA24" w:rsidR="00571676" w:rsidRDefault="00571676" w:rsidP="00571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Broadcasting to Narrowcasting: The Rise of Cable and Cable News</w:t>
      </w:r>
    </w:p>
    <w:p w14:paraId="036FECE6" w14:textId="0EDFAC34" w:rsidR="00571676" w:rsidRDefault="00622190" w:rsidP="005716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Narrowcasting</w:t>
      </w:r>
    </w:p>
    <w:p w14:paraId="36A263E9" w14:textId="2168DBA9" w:rsidR="00622190" w:rsidRDefault="00622190" w:rsidP="0062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programming on cable TV or the Internet that is focused on a particular audience, in contrast to broadcasting.</w:t>
      </w:r>
    </w:p>
    <w:p w14:paraId="57052EA7" w14:textId="1A16B9A3" w:rsidR="00E366A7" w:rsidRDefault="00AB394A" w:rsidP="0062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Cable is all about profit and keeping costs low</w:t>
      </w:r>
    </w:p>
    <w:p w14:paraId="15BD4BEE" w14:textId="3B395707" w:rsidR="00AB394A" w:rsidRDefault="00AB394A" w:rsidP="0062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Cable news organizations target certain types of people so advertisers can target those same groups as</w:t>
      </w:r>
      <w:r w:rsidR="009928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well. </w:t>
      </w:r>
    </w:p>
    <w:p w14:paraId="607E5FF2" w14:textId="24AE0C8C" w:rsidR="00AB394A" w:rsidRDefault="0099281D" w:rsidP="0099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potential of TV as a medium to better our politics and society is disappearing</w:t>
      </w:r>
    </w:p>
    <w:p w14:paraId="44242F5A" w14:textId="21CC7E63" w:rsidR="0099281D" w:rsidRDefault="0099281D" w:rsidP="0099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 of the Internet</w:t>
      </w:r>
    </w:p>
    <w:p w14:paraId="5955408C" w14:textId="451C7C0E" w:rsidR="00180476" w:rsidRDefault="00AC72C9" w:rsidP="00180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Internet has made it very east for individuals to get involved and informed about the political system. </w:t>
      </w:r>
    </w:p>
    <w:p w14:paraId="70D006B7" w14:textId="37895F2F" w:rsidR="00AC72C9" w:rsidRDefault="00C303BB" w:rsidP="00180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enables people with like minded political interest</w:t>
      </w:r>
      <w:r w:rsidR="008944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connect and rally</w:t>
      </w:r>
    </w:p>
    <w:p w14:paraId="414B7234" w14:textId="045910C9" w:rsidR="00C303BB" w:rsidRDefault="00C303BB" w:rsidP="00180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Internet also enables people to share their opinions on blogs. </w:t>
      </w:r>
    </w:p>
    <w:p w14:paraId="2C154F43" w14:textId="253F5B48" w:rsidR="00894494" w:rsidRDefault="00911828" w:rsidP="00911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Control of the Media</w:t>
      </w:r>
    </w:p>
    <w:p w14:paraId="651D046B" w14:textId="4D39748B" w:rsidR="00911828" w:rsidRDefault="00585AFF" w:rsidP="00911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 has a rich diversity of media sources.</w:t>
      </w:r>
    </w:p>
    <w:p w14:paraId="49729E8D" w14:textId="7CCBC75B" w:rsidR="00585AFF" w:rsidRDefault="00585AFF" w:rsidP="00911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Journalism is big business, and most media outlets are </w:t>
      </w:r>
      <w:r w:rsidR="00F30310">
        <w:rPr>
          <w:rFonts w:ascii="Times New Roman" w:hAnsi="Times New Roman" w:cs="Times New Roman"/>
        </w:rPr>
        <w:t>privately</w:t>
      </w:r>
      <w:r>
        <w:rPr>
          <w:rFonts w:ascii="Times New Roman" w:hAnsi="Times New Roman" w:cs="Times New Roman"/>
        </w:rPr>
        <w:t xml:space="preserve"> owned. </w:t>
      </w:r>
    </w:p>
    <w:p w14:paraId="0F7E847F" w14:textId="0615270F" w:rsidR="00585AFF" w:rsidRDefault="00585AFF" w:rsidP="00911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30310">
        <w:rPr>
          <w:rFonts w:ascii="Times New Roman" w:hAnsi="Times New Roman" w:cs="Times New Roman"/>
        </w:rPr>
        <w:t>lthough, the media is independent</w:t>
      </w:r>
      <w:r>
        <w:rPr>
          <w:rFonts w:ascii="Times New Roman" w:hAnsi="Times New Roman" w:cs="Times New Roman"/>
        </w:rPr>
        <w:t xml:space="preserve">, they still depend on advertising dollars to make profit. </w:t>
      </w:r>
    </w:p>
    <w:p w14:paraId="30ABE87E" w14:textId="638EFCA3" w:rsidR="00F30310" w:rsidRDefault="00F30310" w:rsidP="00911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led to some consolidation. 80% of the nations daily newspaper circulation is controlled by 3 major corporations.</w:t>
      </w:r>
    </w:p>
    <w:p w14:paraId="4E02FC1E" w14:textId="569176B5" w:rsidR="00F30310" w:rsidRDefault="00F30310" w:rsidP="00F30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the News</w:t>
      </w:r>
    </w:p>
    <w:p w14:paraId="7F7EEF13" w14:textId="19926C51" w:rsidR="00F30310" w:rsidRDefault="0047605E" w:rsidP="00F303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News</w:t>
      </w:r>
    </w:p>
    <w:p w14:paraId="4877089E" w14:textId="68B6CB08" w:rsidR="0047605E" w:rsidRDefault="0047605E" w:rsidP="004760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Beats</w:t>
      </w:r>
    </w:p>
    <w:p w14:paraId="21522DE1" w14:textId="247F8B21" w:rsidR="0047605E" w:rsidRDefault="0047605E" w:rsidP="004760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locations from which news frequently emanates, such as Congress or the White House. Most top reporters work a particular beat, thereby becoming a specialist in what goes on at that location. </w:t>
      </w:r>
    </w:p>
    <w:p w14:paraId="4C092F2E" w14:textId="6A0C2FAC" w:rsidR="0047605E" w:rsidRDefault="0047605E" w:rsidP="004760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Trial balloons</w:t>
      </w:r>
    </w:p>
    <w:p w14:paraId="1763C869" w14:textId="708DB6EB" w:rsidR="0047605E" w:rsidRDefault="0047605E" w:rsidP="0047605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Intentional news leaks for the purpose of assessing the political reaction. </w:t>
      </w:r>
    </w:p>
    <w:p w14:paraId="2F6B18C3" w14:textId="68237256" w:rsidR="00C87DBE" w:rsidRDefault="00C87DBE" w:rsidP="00C87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Presenting the News</w:t>
      </w:r>
    </w:p>
    <w:p w14:paraId="3AA1B181" w14:textId="32E62A3B" w:rsidR="00C87DBE" w:rsidRDefault="00C87DBE" w:rsidP="00C87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news is found it is compressed into 30-second news segments to fit in among other stories. </w:t>
      </w:r>
    </w:p>
    <w:p w14:paraId="472E8984" w14:textId="44F33BE6" w:rsidR="00074376" w:rsidRDefault="00074376" w:rsidP="00C87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Editors do not want to bore the audience, so the stories on the front page may not be the most important, but the ones that will draw the most attention. </w:t>
      </w:r>
    </w:p>
    <w:p w14:paraId="257932D0" w14:textId="77777777" w:rsidR="003F1B87" w:rsidRDefault="00074376" w:rsidP="00C87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of news events rarely lasts more than a </w:t>
      </w:r>
      <w:r w:rsidR="003F1B87"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/>
        </w:rPr>
        <w:t>.</w:t>
      </w:r>
    </w:p>
    <w:p w14:paraId="21336458" w14:textId="77777777" w:rsidR="003F1B87" w:rsidRDefault="003F1B87" w:rsidP="00C87D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bites</w:t>
      </w:r>
    </w:p>
    <w:p w14:paraId="07D6005E" w14:textId="77777777" w:rsidR="003F1B87" w:rsidRDefault="003F1B87" w:rsidP="003F1B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video clips of approximately 10 seconds Typically they are all that is shown from a politician’s speech on the nightly television news. </w:t>
      </w:r>
    </w:p>
    <w:p w14:paraId="135CC98F" w14:textId="77777777" w:rsidR="003F1B87" w:rsidRDefault="003F1B87" w:rsidP="003F1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 in the News</w:t>
      </w:r>
    </w:p>
    <w:p w14:paraId="327FB715" w14:textId="5EA0B5A9" w:rsidR="003F1B87" w:rsidRDefault="003F1B87" w:rsidP="003F1B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study found that while journalists tend not to favor one party over the other, they do tend to favor more liberal ideas than </w:t>
      </w:r>
      <w:r w:rsidR="002B5DE3">
        <w:rPr>
          <w:rFonts w:ascii="Times New Roman" w:hAnsi="Times New Roman" w:cs="Times New Roman"/>
        </w:rPr>
        <w:t>conservative</w:t>
      </w:r>
      <w:r>
        <w:rPr>
          <w:rFonts w:ascii="Times New Roman" w:hAnsi="Times New Roman" w:cs="Times New Roman"/>
        </w:rPr>
        <w:t xml:space="preserve"> ones.</w:t>
      </w:r>
    </w:p>
    <w:p w14:paraId="5F5E6FC8" w14:textId="463EC0E4" w:rsidR="00074376" w:rsidRDefault="003F1B87" w:rsidP="003F1B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could create some bias in the news. </w:t>
      </w:r>
      <w:r w:rsidR="00074376">
        <w:rPr>
          <w:rFonts w:ascii="Times New Roman" w:hAnsi="Times New Roman" w:cs="Times New Roman"/>
        </w:rPr>
        <w:t xml:space="preserve"> </w:t>
      </w:r>
    </w:p>
    <w:p w14:paraId="56660875" w14:textId="48E2C22A" w:rsidR="002B5DE3" w:rsidRDefault="001241CB" w:rsidP="003F1B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Talking head</w:t>
      </w:r>
    </w:p>
    <w:p w14:paraId="59450BCE" w14:textId="32A5A311" w:rsidR="001241CB" w:rsidRDefault="001241CB" w:rsidP="001241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shot of a person’s face talking directly into the camera. Because such shots are visually unstimulating, the major networks rarely show politicians talking for very long.</w:t>
      </w:r>
    </w:p>
    <w:p w14:paraId="7D68A598" w14:textId="2D083365" w:rsidR="001241CB" w:rsidRDefault="001241CB" w:rsidP="00124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News and Public Opinion</w:t>
      </w:r>
    </w:p>
    <w:p w14:paraId="2FDC2F1D" w14:textId="0A7CFDFB" w:rsidR="001241CB" w:rsidRDefault="001D5D33" w:rsidP="00124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 can have a tremendous impact on public opinion.</w:t>
      </w:r>
    </w:p>
    <w:p w14:paraId="0784BE16" w14:textId="2D0351B9" w:rsidR="001D5D33" w:rsidRDefault="00FC11C7" w:rsidP="001241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media controls the technology that in turn controls much of what Americans believe about politics and government. </w:t>
      </w:r>
    </w:p>
    <w:p w14:paraId="39026C59" w14:textId="585C595D" w:rsidR="00FC11C7" w:rsidRDefault="00FC11C7" w:rsidP="00FC1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Entrepreneurs and Agenda Setting</w:t>
      </w:r>
    </w:p>
    <w:p w14:paraId="7362F34E" w14:textId="644B6204" w:rsidR="00FC11C7" w:rsidRDefault="00FC11C7" w:rsidP="00FC11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agenda</w:t>
      </w:r>
    </w:p>
    <w:p w14:paraId="69DD27C3" w14:textId="3923DA97" w:rsidR="00FC11C7" w:rsidRDefault="00FC11C7" w:rsidP="00FC11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issues </w:t>
      </w:r>
      <w:r w:rsidR="000A3C52">
        <w:rPr>
          <w:rFonts w:ascii="Times New Roman" w:hAnsi="Times New Roman" w:cs="Times New Roman"/>
        </w:rPr>
        <w:t>that attract the serious attention of public officials and other people actively involved in politics at the time.</w:t>
      </w:r>
    </w:p>
    <w:p w14:paraId="6945E30A" w14:textId="3245681E" w:rsidR="000A3C52" w:rsidRDefault="000A3C52" w:rsidP="000A3C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entrepreneurs</w:t>
      </w:r>
    </w:p>
    <w:p w14:paraId="2F85922C" w14:textId="74C5DBAC" w:rsidR="000A3C52" w:rsidRDefault="000A3C52" w:rsidP="000A3C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invest their political “capital” in an issue. According to Joh</w:t>
      </w:r>
      <w:r w:rsidR="00D422E7">
        <w:rPr>
          <w:rFonts w:ascii="Times New Roman" w:hAnsi="Times New Roman" w:cs="Times New Roman"/>
        </w:rPr>
        <w:t>n Kingdon, a policy entrepreneur “could be in our government, in elected, or appointed positions, in interest groups or research organization.”</w:t>
      </w:r>
    </w:p>
    <w:p w14:paraId="6589496E" w14:textId="5FD4FA72" w:rsidR="00D422E7" w:rsidRDefault="00D422E7" w:rsidP="00D42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the Mass Media</w:t>
      </w:r>
    </w:p>
    <w:p w14:paraId="5ED300DD" w14:textId="69A1D09B" w:rsidR="00D422E7" w:rsidRDefault="00D422E7" w:rsidP="00D422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 and the Scope of Government</w:t>
      </w:r>
    </w:p>
    <w:p w14:paraId="0898D14B" w14:textId="3F9E2009" w:rsidR="00D422E7" w:rsidRDefault="00DF6161" w:rsidP="00D422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media’s watchdog functions help keep politicians in check.</w:t>
      </w:r>
    </w:p>
    <w:p w14:paraId="0A6E2C17" w14:textId="34F84BDB" w:rsidR="00DF6161" w:rsidRDefault="00DF6161" w:rsidP="00D422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Pew </w:t>
      </w:r>
      <w:r w:rsidR="00162DC9">
        <w:rPr>
          <w:rFonts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 xml:space="preserve"> Center poll showed that </w:t>
      </w:r>
      <w:r w:rsidR="00162DC9">
        <w:rPr>
          <w:rFonts w:ascii="Times New Roman" w:hAnsi="Times New Roman" w:cs="Times New Roman"/>
        </w:rPr>
        <w:t>62% of Americans said that the media’s criticism of political figures does more good than harm.</w:t>
      </w:r>
    </w:p>
    <w:p w14:paraId="600E5870" w14:textId="2175F969" w:rsidR="00162DC9" w:rsidRDefault="00C629B2" w:rsidP="00D422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every new policy, the media questions and puts constraints on what the government can do</w:t>
      </w:r>
    </w:p>
    <w:p w14:paraId="71213187" w14:textId="61482045" w:rsidR="00C629B2" w:rsidRDefault="00C629B2" w:rsidP="00C62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Individualism in the Media</w:t>
      </w:r>
    </w:p>
    <w:p w14:paraId="06F7831C" w14:textId="04B72110" w:rsidR="009E0258" w:rsidRDefault="009E0258" w:rsidP="009E0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 allows candidates to directly communicate and interact with voters.</w:t>
      </w:r>
    </w:p>
    <w:p w14:paraId="6C689F60" w14:textId="11D5A401" w:rsidR="009E0258" w:rsidRDefault="00021A93" w:rsidP="009E0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easier to focus on an individual rather than a group</w:t>
      </w:r>
    </w:p>
    <w:p w14:paraId="3F6E9EFA" w14:textId="7115BDCA" w:rsidR="00021A93" w:rsidRDefault="00021A93" w:rsidP="00021A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Democracy and the Media</w:t>
      </w:r>
    </w:p>
    <w:p w14:paraId="4C018345" w14:textId="29C2B9DF" w:rsidR="00021A93" w:rsidRDefault="00C356FF" w:rsidP="00021A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“Information is the fuel of democracy”</w:t>
      </w:r>
    </w:p>
    <w:p w14:paraId="2E615AAF" w14:textId="308D1886" w:rsidR="00C356FF" w:rsidRDefault="00C356FF" w:rsidP="00021A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 shows the people what they want to see, and this constrains comprehensive reporting</w:t>
      </w:r>
    </w:p>
    <w:p w14:paraId="67E0A7AA" w14:textId="6AE2CE47" w:rsidR="00C356FF" w:rsidRPr="009E0258" w:rsidRDefault="00C356FF" w:rsidP="00021A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rise of the information society has not brought about the informed society. </w:t>
      </w:r>
      <w:bookmarkStart w:id="0" w:name="_GoBack"/>
      <w:bookmarkEnd w:id="0"/>
    </w:p>
    <w:sectPr w:rsidR="00C356FF" w:rsidRPr="009E0258" w:rsidSect="0061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35BB"/>
    <w:multiLevelType w:val="hybridMultilevel"/>
    <w:tmpl w:val="F0E8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73"/>
    <w:rsid w:val="00021A93"/>
    <w:rsid w:val="00074376"/>
    <w:rsid w:val="000A3C52"/>
    <w:rsid w:val="001241CB"/>
    <w:rsid w:val="00162DC9"/>
    <w:rsid w:val="00180476"/>
    <w:rsid w:val="001D5D33"/>
    <w:rsid w:val="002B5DE3"/>
    <w:rsid w:val="00352820"/>
    <w:rsid w:val="003B2773"/>
    <w:rsid w:val="003F1B87"/>
    <w:rsid w:val="0047605E"/>
    <w:rsid w:val="004F02FA"/>
    <w:rsid w:val="005423A6"/>
    <w:rsid w:val="00571676"/>
    <w:rsid w:val="00585AFF"/>
    <w:rsid w:val="005C5998"/>
    <w:rsid w:val="005D450F"/>
    <w:rsid w:val="00613293"/>
    <w:rsid w:val="00622190"/>
    <w:rsid w:val="006744E0"/>
    <w:rsid w:val="006E7C0B"/>
    <w:rsid w:val="00766135"/>
    <w:rsid w:val="00894494"/>
    <w:rsid w:val="00911828"/>
    <w:rsid w:val="0097457C"/>
    <w:rsid w:val="0099281D"/>
    <w:rsid w:val="009E0258"/>
    <w:rsid w:val="00A3730B"/>
    <w:rsid w:val="00AB394A"/>
    <w:rsid w:val="00AC72C9"/>
    <w:rsid w:val="00BB18B8"/>
    <w:rsid w:val="00C303BB"/>
    <w:rsid w:val="00C356FF"/>
    <w:rsid w:val="00C629B2"/>
    <w:rsid w:val="00C87DBE"/>
    <w:rsid w:val="00D422E7"/>
    <w:rsid w:val="00DF6161"/>
    <w:rsid w:val="00E366A7"/>
    <w:rsid w:val="00EC2D6A"/>
    <w:rsid w:val="00F01103"/>
    <w:rsid w:val="00F30310"/>
    <w:rsid w:val="00FC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13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819</Words>
  <Characters>4671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Boczulak</dc:creator>
  <cp:keywords/>
  <dc:description/>
  <cp:lastModifiedBy>Ben Boczulak</cp:lastModifiedBy>
  <cp:revision>18</cp:revision>
  <dcterms:created xsi:type="dcterms:W3CDTF">2017-10-22T17:13:00Z</dcterms:created>
  <dcterms:modified xsi:type="dcterms:W3CDTF">2017-10-22T22:24:00Z</dcterms:modified>
</cp:coreProperties>
</file>