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6A0" w:rsidRPr="007D46A0" w:rsidRDefault="007D46A0" w:rsidP="007D46A0">
      <w:bookmarkStart w:id="0" w:name="_GoBack"/>
      <w:bookmarkEnd w:id="0"/>
      <w:r w:rsidRPr="009B040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How do you remove Duplicate records in </w:t>
      </w:r>
      <w:proofErr w:type="spellStart"/>
      <w:r w:rsidRPr="009B040D">
        <w:rPr>
          <w:rFonts w:ascii="Arial" w:eastAsia="Times New Roman" w:hAnsi="Arial" w:cs="Arial"/>
          <w:b/>
          <w:bCs/>
          <w:color w:val="222222"/>
          <w:sz w:val="24"/>
          <w:szCs w:val="24"/>
        </w:rPr>
        <w:t>Informatica</w:t>
      </w:r>
      <w:proofErr w:type="spellEnd"/>
      <w:r w:rsidRPr="009B040D">
        <w:rPr>
          <w:rFonts w:ascii="Arial" w:eastAsia="Times New Roman" w:hAnsi="Arial" w:cs="Arial"/>
          <w:b/>
          <w:bCs/>
          <w:color w:val="222222"/>
          <w:sz w:val="24"/>
          <w:szCs w:val="24"/>
        </w:rPr>
        <w:t>? And how many ways are there to do it?</w:t>
      </w:r>
    </w:p>
    <w:p w:rsidR="007D46A0" w:rsidRPr="009B040D" w:rsidRDefault="007D46A0" w:rsidP="007D46A0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9B040D">
        <w:rPr>
          <w:rFonts w:ascii="Arial" w:eastAsia="Times New Roman" w:hAnsi="Arial" w:cs="Arial"/>
          <w:color w:val="444444"/>
          <w:sz w:val="24"/>
          <w:szCs w:val="24"/>
        </w:rPr>
        <w:t>There are several ways to remove duplicates.</w:t>
      </w:r>
    </w:p>
    <w:p w:rsidR="007D46A0" w:rsidRPr="009B040D" w:rsidRDefault="007D46A0" w:rsidP="007D4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040D">
        <w:rPr>
          <w:rFonts w:ascii="Arial" w:eastAsia="Times New Roman" w:hAnsi="Arial" w:cs="Arial"/>
          <w:color w:val="333333"/>
          <w:sz w:val="24"/>
          <w:szCs w:val="24"/>
        </w:rPr>
        <w:t>If the source is DBMS, you can use the property in Source Qualifier to select the distinct records.</w:t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22C1B2EA" wp14:editId="7BF9869B">
            <wp:extent cx="5048250" cy="3724275"/>
            <wp:effectExtent l="0" t="0" r="0" b="9525"/>
            <wp:docPr id="77" name="Picture 77" descr="Edit-transformations-informatica- 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-transformations-informatica- interview-ques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t xml:space="preserve">Or 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lastRenderedPageBreak/>
        <w:t>you can also use the SQL Override to perform the same.</w:t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2EADF314" wp14:editId="62530906">
            <wp:extent cx="5095875" cy="3686175"/>
            <wp:effectExtent l="0" t="0" r="9525" b="9525"/>
            <wp:docPr id="76" name="Picture 76" descr="SQL-override-informatica-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-override-informatica-interview-ques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A0" w:rsidRPr="009B040D" w:rsidRDefault="007D46A0" w:rsidP="007D4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040D">
        <w:rPr>
          <w:rFonts w:ascii="Arial" w:eastAsia="Times New Roman" w:hAnsi="Arial" w:cs="Arial"/>
          <w:color w:val="333333"/>
          <w:sz w:val="24"/>
          <w:szCs w:val="24"/>
        </w:rPr>
        <w:t>You can use, Aggregator and select all the ports as key to get the distinct values. After you pass all the required ports to the Aggregator, select all those ports , those you need to select for de-duplication. If you want to find the duplicates based on the entire columns, select all the ports as group by key.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268E2551" wp14:editId="363A4AC0">
            <wp:extent cx="5105400" cy="3686175"/>
            <wp:effectExtent l="0" t="0" r="0" b="9525"/>
            <wp:docPr id="75" name="Picture 75" descr="group-by-key-informatica-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-by-key-informatica-interview-ques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t>The Mapping will look like this.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755275AC" wp14:editId="77794416">
            <wp:extent cx="5943600" cy="951230"/>
            <wp:effectExtent l="0" t="0" r="0" b="1270"/>
            <wp:docPr id="74" name="Picture 74" descr="mapping-informatica-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ping-informatica-interview-ques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A0" w:rsidRPr="009B040D" w:rsidRDefault="007D46A0" w:rsidP="007D4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040D">
        <w:rPr>
          <w:rFonts w:ascii="Arial" w:eastAsia="Times New Roman" w:hAnsi="Arial" w:cs="Arial"/>
          <w:color w:val="333333"/>
          <w:sz w:val="24"/>
          <w:szCs w:val="24"/>
        </w:rPr>
        <w:lastRenderedPageBreak/>
        <w:t>You can use Sorter and use the Sort Distinct Property to get the distinct values. Configure the sorter in the following way to enable this.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023602E5" wp14:editId="6D19CB41">
            <wp:extent cx="5095875" cy="3686175"/>
            <wp:effectExtent l="0" t="0" r="9525" b="9525"/>
            <wp:docPr id="73" name="Picture 73" descr="Configure-sorter-informatica-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e-sorter-informatica-interview-ques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A0" w:rsidRPr="009B040D" w:rsidRDefault="007D46A0" w:rsidP="007D4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B040D">
        <w:rPr>
          <w:rFonts w:ascii="Arial" w:eastAsia="Times New Roman" w:hAnsi="Arial" w:cs="Arial"/>
          <w:color w:val="333333"/>
          <w:sz w:val="24"/>
          <w:szCs w:val="24"/>
        </w:rPr>
        <w:t>You can use, Expression and Filter transformation, to identify and remove duplicate if your data is sorted. If your data is not sorted, then, you may first use a sorter to sort the data and then apply this logic:</w:t>
      </w:r>
    </w:p>
    <w:p w:rsidR="007D46A0" w:rsidRPr="009B040D" w:rsidRDefault="007D46A0" w:rsidP="007D46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B040D">
        <w:rPr>
          <w:rFonts w:ascii="Arial" w:eastAsia="Times New Roman" w:hAnsi="Arial" w:cs="Arial"/>
          <w:color w:val="333333"/>
          <w:sz w:val="24"/>
          <w:szCs w:val="24"/>
        </w:rPr>
        <w:t>Bring the source into the Mapping designer.</w:t>
      </w:r>
    </w:p>
    <w:p w:rsidR="007D46A0" w:rsidRPr="009B040D" w:rsidRDefault="007D46A0" w:rsidP="007D46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B040D">
        <w:rPr>
          <w:rFonts w:ascii="Arial" w:eastAsia="Times New Roman" w:hAnsi="Arial" w:cs="Arial"/>
          <w:color w:val="333333"/>
          <w:sz w:val="24"/>
          <w:szCs w:val="24"/>
        </w:rPr>
        <w:t xml:space="preserve">Let’s assume the data is not sorted. We are using a sorter to sort the data. The Key for sorting would be </w:t>
      </w:r>
      <w:proofErr w:type="spellStart"/>
      <w:r w:rsidRPr="009B040D">
        <w:rPr>
          <w:rFonts w:ascii="Arial" w:eastAsia="Times New Roman" w:hAnsi="Arial" w:cs="Arial"/>
          <w:color w:val="333333"/>
          <w:sz w:val="24"/>
          <w:szCs w:val="24"/>
        </w:rPr>
        <w:t>Employee_ID</w:t>
      </w:r>
      <w:proofErr w:type="spellEnd"/>
      <w:r w:rsidRPr="009B040D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11976212" wp14:editId="779A14D8">
            <wp:extent cx="5943600" cy="1239520"/>
            <wp:effectExtent l="0" t="0" r="0" b="0"/>
            <wp:docPr id="72" name="Picture 72" descr="sorter-informatica-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rter-informatica-interview-ques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lastRenderedPageBreak/>
        <w:t>Configure the Sorter as mentioned below.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6D1E872C" wp14:editId="4734819E">
            <wp:extent cx="5095875" cy="2933700"/>
            <wp:effectExtent l="0" t="0" r="9525" b="0"/>
            <wp:docPr id="71" name="Picture 71" descr="Edit-transformations-informatica-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-transformations-informatica-interview-ques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A0" w:rsidRPr="009B040D" w:rsidRDefault="007D46A0" w:rsidP="007D46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B040D">
        <w:rPr>
          <w:rFonts w:ascii="Arial" w:eastAsia="Times New Roman" w:hAnsi="Arial" w:cs="Arial"/>
          <w:color w:val="333333"/>
          <w:sz w:val="24"/>
          <w:szCs w:val="24"/>
        </w:rPr>
        <w:t xml:space="preserve">Use one expression transformation to flag the duplicates. We will use the variable ports to identify the duplicate entries, based on </w:t>
      </w:r>
      <w:proofErr w:type="spellStart"/>
      <w:r w:rsidRPr="009B040D">
        <w:rPr>
          <w:rFonts w:ascii="Arial" w:eastAsia="Times New Roman" w:hAnsi="Arial" w:cs="Arial"/>
          <w:color w:val="333333"/>
          <w:sz w:val="24"/>
          <w:szCs w:val="24"/>
        </w:rPr>
        <w:t>Employee_ID</w:t>
      </w:r>
      <w:proofErr w:type="spellEnd"/>
      <w:r w:rsidRPr="009B040D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445D741F" wp14:editId="503CAE6A">
            <wp:extent cx="5943600" cy="2744470"/>
            <wp:effectExtent l="0" t="0" r="0" b="0"/>
            <wp:docPr id="70" name="Picture 70" descr="Flag-duplicates-informatica-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ag-duplicates-informatica-interview-questio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A0" w:rsidRPr="009B040D" w:rsidRDefault="007D46A0" w:rsidP="007D46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B040D">
        <w:rPr>
          <w:rFonts w:ascii="Arial" w:eastAsia="Times New Roman" w:hAnsi="Arial" w:cs="Arial"/>
          <w:color w:val="333333"/>
          <w:sz w:val="24"/>
          <w:szCs w:val="24"/>
        </w:rPr>
        <w:t xml:space="preserve">Use a filter transformation, only to pass IS_DUP = 0. As from the previous expression transformation, we will have IS_DUP =0 attached to only records, 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lastRenderedPageBreak/>
        <w:t>which are unique. If IS_DUP &gt; 0, that means, those are duplicate entries.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42FBFA97" wp14:editId="57C943C7">
            <wp:extent cx="5133975" cy="1933575"/>
            <wp:effectExtent l="0" t="0" r="9525" b="9525"/>
            <wp:docPr id="69" name="Picture 69" descr="Filter-transformations-informatica-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ter-transformations-informatica-interview-ques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A0" w:rsidRPr="009B040D" w:rsidRDefault="007D46A0" w:rsidP="007D46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B040D">
        <w:rPr>
          <w:rFonts w:ascii="Arial" w:eastAsia="Times New Roman" w:hAnsi="Arial" w:cs="Arial"/>
          <w:color w:val="333333"/>
          <w:sz w:val="24"/>
          <w:szCs w:val="24"/>
        </w:rPr>
        <w:t>Add the ports to the target. The entire mapping should look like this.</w:t>
      </w:r>
      <w:r w:rsidRPr="009B040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9B040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5F3A09B9" wp14:editId="5093F5A4">
            <wp:extent cx="5943600" cy="643890"/>
            <wp:effectExtent l="0" t="0" r="0" b="3810"/>
            <wp:docPr id="68" name="Picture 68" descr="ports-informatica-interview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rts-informatica-interview-ques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A0" w:rsidRPr="009B040D" w:rsidRDefault="007D46A0" w:rsidP="007D46A0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9B040D">
        <w:rPr>
          <w:rFonts w:ascii="Arial" w:eastAsia="Times New Roman" w:hAnsi="Arial" w:cs="Arial"/>
          <w:color w:val="444444"/>
          <w:sz w:val="24"/>
          <w:szCs w:val="24"/>
        </w:rPr>
        <w:t xml:space="preserve">v. When you change the property of the Lookup transformation to use the Dynamic Cache, a new port is added to the transformation. </w:t>
      </w:r>
      <w:proofErr w:type="spellStart"/>
      <w:r w:rsidRPr="009B040D">
        <w:rPr>
          <w:rFonts w:ascii="Arial" w:eastAsia="Times New Roman" w:hAnsi="Arial" w:cs="Arial"/>
          <w:color w:val="444444"/>
          <w:sz w:val="24"/>
          <w:szCs w:val="24"/>
        </w:rPr>
        <w:t>NewLookupRow</w:t>
      </w:r>
      <w:proofErr w:type="spellEnd"/>
      <w:r w:rsidRPr="009B040D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7D46A0" w:rsidRPr="009B040D" w:rsidRDefault="007D46A0" w:rsidP="007D46A0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9B040D">
        <w:rPr>
          <w:rFonts w:ascii="Arial" w:eastAsia="Times New Roman" w:hAnsi="Arial" w:cs="Arial"/>
          <w:color w:val="444444"/>
          <w:sz w:val="24"/>
          <w:szCs w:val="24"/>
        </w:rPr>
        <w:t>The Dynamic Cache can update the cache, as and when it is reading the data.</w:t>
      </w:r>
    </w:p>
    <w:p w:rsidR="007D46A0" w:rsidRPr="009B040D" w:rsidRDefault="007D46A0" w:rsidP="007D46A0">
      <w:pPr>
        <w:shd w:val="clear" w:color="auto" w:fill="FFFFFF"/>
        <w:spacing w:after="150" w:line="45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9B040D">
        <w:rPr>
          <w:rFonts w:ascii="Arial" w:eastAsia="Times New Roman" w:hAnsi="Arial" w:cs="Arial"/>
          <w:color w:val="444444"/>
          <w:sz w:val="24"/>
          <w:szCs w:val="24"/>
        </w:rPr>
        <w:t>If the source has duplicate records, you can also use Dynamic Lookup cache and then router to select only the distinct one.</w:t>
      </w:r>
    </w:p>
    <w:p w:rsidR="007D46A0" w:rsidRDefault="007D46A0"/>
    <w:sectPr w:rsidR="007D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E6872"/>
    <w:multiLevelType w:val="multilevel"/>
    <w:tmpl w:val="3BD26C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65B14"/>
    <w:multiLevelType w:val="multilevel"/>
    <w:tmpl w:val="8A26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02"/>
    <w:rsid w:val="00425402"/>
    <w:rsid w:val="007D46A0"/>
    <w:rsid w:val="009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0ACCC-7664-456D-A94F-7C08A33B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2020-05-12T12:41:00Z</dcterms:created>
  <dcterms:modified xsi:type="dcterms:W3CDTF">2020-05-12T12:42:00Z</dcterms:modified>
</cp:coreProperties>
</file>