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48776521"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 </w:t>
      </w:r>
    </w:p>
    <w:p w14:paraId="6107DC06" w14:textId="77777777" w:rsidR="00CE7BA2" w:rsidRPr="00EB1BFE" w:rsidRDefault="00CE7BA2" w:rsidP="00CE7BA2">
      <w:pPr>
        <w:pStyle w:val="Heading2"/>
      </w:pPr>
      <w:r>
        <w:lastRenderedPageBreak/>
        <w:t>Team Information</w:t>
      </w:r>
    </w:p>
    <w:p w14:paraId="0590B52A" w14:textId="05C334B6"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C52544">
            <w:t>2</w:t>
          </w:r>
        </w:sdtContent>
      </w:sdt>
    </w:p>
    <w:p w14:paraId="1B82BDB7" w14:textId="28C17680" w:rsidR="00CE7BA2" w:rsidRDefault="00CE7BA2" w:rsidP="00CE7BA2">
      <w:r w:rsidRPr="00A1002B">
        <w:rPr>
          <w:b/>
        </w:rPr>
        <w:t xml:space="preserve">Date: </w:t>
      </w:r>
      <w:sdt>
        <w:sdtPr>
          <w:id w:val="-807632044"/>
          <w:placeholder>
            <w:docPart w:val="B040AF96118B427D8AF69114D3A15BA2"/>
          </w:placeholder>
          <w:date w:fullDate="2016-03-02T00:00:00Z">
            <w:dateFormat w:val="M/d/yyyy"/>
            <w:lid w:val="en-US"/>
            <w:storeMappedDataAs w:val="dateTime"/>
            <w:calendar w:val="gregorian"/>
          </w:date>
        </w:sdtPr>
        <w:sdtEndPr/>
        <w:sdtContent>
          <w:r w:rsidR="00C52544">
            <w:t>3/2/2016</w:t>
          </w:r>
        </w:sdtContent>
      </w:sdt>
    </w:p>
    <w:p w14:paraId="01B4C477" w14:textId="237BBA34"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C52544">
            <w:t xml:space="preserve">Brett Bushnell, Ryan Trumpinski, Sydney Clark, Matt </w:t>
          </w:r>
          <w:proofErr w:type="spellStart"/>
          <w:r w:rsidR="00C52544">
            <w:t>Dzurick</w:t>
          </w:r>
          <w:proofErr w:type="spellEnd"/>
        </w:sdtContent>
      </w:sdt>
    </w:p>
    <w:p w14:paraId="73C0DB38" w14:textId="4B3A6832" w:rsidR="00CE7BA2" w:rsidRDefault="00CE7BA2" w:rsidP="00CC6696">
      <w:r w:rsidRPr="00A1002B">
        <w:rPr>
          <w:b/>
        </w:rPr>
        <w:t>Team Number/Name:</w:t>
      </w:r>
      <w:r w:rsidR="00C52544">
        <w:rPr>
          <w:b/>
        </w:rPr>
        <w:t xml:space="preserve"> </w:t>
      </w:r>
      <w:proofErr w:type="spellStart"/>
      <w:r w:rsidR="00C52544">
        <w:t>WeDidTheThing</w:t>
      </w:r>
      <w:proofErr w:type="spellEnd"/>
      <w:r w:rsidR="00C52544">
        <w:t>/217</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4C809DE7"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C52544">
            <w:t>Ryan Trumpinski</w:t>
          </w:r>
        </w:sdtContent>
      </w:sdt>
    </w:p>
    <w:p w14:paraId="474D3A05" w14:textId="2ED6C593"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C52544">
            <w:t>Brett Bushnell</w:t>
          </w:r>
        </w:sdtContent>
      </w:sdt>
    </w:p>
    <w:p w14:paraId="78B79CE4" w14:textId="7076BD07"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C52544">
            <w:t>Sydney Clark</w:t>
          </w:r>
        </w:sdtContent>
      </w:sdt>
    </w:p>
    <w:p w14:paraId="370AD72E" w14:textId="6A7497E6"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C52544">
            <w:t xml:space="preserve">Matt </w:t>
          </w:r>
          <w:proofErr w:type="spellStart"/>
          <w:r w:rsidR="00C52544">
            <w:t>Dzurick</w:t>
          </w:r>
          <w:proofErr w:type="spellEnd"/>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1A5F2147" w14:textId="3C7AFACD" w:rsidR="00CC6696" w:rsidRPr="00CC6696" w:rsidRDefault="001D3CA4" w:rsidP="00CC6696">
      <w:r>
        <w:rPr>
          <w:noProof/>
          <w:lang w:eastAsia="en-US"/>
        </w:rPr>
        <w:drawing>
          <wp:inline distT="0" distB="0" distL="0" distR="0" wp14:anchorId="54F471DF" wp14:editId="31EEA9CD">
            <wp:extent cx="5943600" cy="3001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2_Connection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6F642EB6" w14:textId="77777777" w:rsidR="0070132F" w:rsidRDefault="0070132F" w:rsidP="00CC6696">
      <w:pPr>
        <w:pStyle w:val="Heading1"/>
      </w:pPr>
      <w:r>
        <w:br w:type="page"/>
      </w:r>
      <w:bookmarkStart w:id="0" w:name="_GoBack"/>
      <w:bookmarkEnd w:id="0"/>
    </w:p>
    <w:p w14:paraId="27429856" w14:textId="43D221B6" w:rsidR="00CE7BA2" w:rsidRDefault="00CE7BA2" w:rsidP="00CC6696">
      <w:pPr>
        <w:pStyle w:val="Heading1"/>
      </w:pPr>
      <w:r>
        <w:lastRenderedPageBreak/>
        <w:t>Tests</w:t>
      </w:r>
    </w:p>
    <w:p w14:paraId="2899201D" w14:textId="016171CC" w:rsidR="00CC6696" w:rsidRDefault="00CC6696" w:rsidP="00CC6696">
      <w:pPr>
        <w:pStyle w:val="Heading3"/>
      </w:pPr>
      <w:r>
        <w:t>Part 1</w:t>
      </w:r>
    </w:p>
    <w:p w14:paraId="7C843BA1" w14:textId="78586FB6" w:rsidR="00C15826" w:rsidRDefault="00CC6696" w:rsidP="0070132F">
      <w:r>
        <w:t>List the tests</w:t>
      </w:r>
      <w:r w:rsidR="002857F8">
        <w:t xml:space="preserve"> and their outcomes</w:t>
      </w:r>
      <w:r>
        <w:t xml:space="preserve"> that you</w:t>
      </w:r>
      <w:r w:rsidR="00F85F53">
        <w:t xml:space="preserve"> intend to do based on the Lab 2</w:t>
      </w:r>
      <w:r>
        <w:t xml:space="preserve">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w:t>
      </w:r>
      <w:r w:rsidR="00F85F53">
        <w:t>. Do this for each part in Lab 2</w:t>
      </w:r>
      <w:r w:rsidR="00BD1204">
        <w:t>.</w:t>
      </w:r>
      <w:r w:rsidR="00C15826">
        <w:t xml:space="preserve"> </w:t>
      </w:r>
    </w:p>
    <w:tbl>
      <w:tblPr>
        <w:tblStyle w:val="GridTable5Dark-Accent1"/>
        <w:tblW w:w="0" w:type="auto"/>
        <w:tblLook w:val="04A0" w:firstRow="1" w:lastRow="0" w:firstColumn="1" w:lastColumn="0" w:noHBand="0" w:noVBand="1"/>
      </w:tblPr>
      <w:tblGrid>
        <w:gridCol w:w="1486"/>
        <w:gridCol w:w="1394"/>
        <w:gridCol w:w="3496"/>
        <w:gridCol w:w="2974"/>
      </w:tblGrid>
      <w:tr w:rsidR="00C15826" w14:paraId="388C4D7A" w14:textId="77777777" w:rsidTr="0049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123FA608" w14:textId="77777777" w:rsidR="00C15826" w:rsidRPr="0053799D" w:rsidRDefault="00C15826" w:rsidP="004916E5">
            <w:r>
              <w:t>Test Name</w:t>
            </w:r>
          </w:p>
        </w:tc>
        <w:tc>
          <w:tcPr>
            <w:tcW w:w="1394" w:type="dxa"/>
          </w:tcPr>
          <w:p w14:paraId="2ED138CE" w14:textId="77777777" w:rsidR="00C15826" w:rsidRPr="0053799D" w:rsidRDefault="00C15826" w:rsidP="004916E5">
            <w:pPr>
              <w:cnfStyle w:val="100000000000" w:firstRow="1" w:lastRow="0" w:firstColumn="0" w:lastColumn="0" w:oddVBand="0" w:evenVBand="0" w:oddHBand="0" w:evenHBand="0" w:firstRowFirstColumn="0" w:firstRowLastColumn="0" w:lastRowFirstColumn="0" w:lastRowLastColumn="0"/>
            </w:pPr>
            <w:r>
              <w:t>Tool</w:t>
            </w:r>
          </w:p>
        </w:tc>
        <w:tc>
          <w:tcPr>
            <w:tcW w:w="3496" w:type="dxa"/>
          </w:tcPr>
          <w:p w14:paraId="2B7CFDA5"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Description</w:t>
            </w:r>
          </w:p>
        </w:tc>
        <w:tc>
          <w:tcPr>
            <w:tcW w:w="2974" w:type="dxa"/>
          </w:tcPr>
          <w:p w14:paraId="751B6F5E"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Outcome</w:t>
            </w:r>
          </w:p>
        </w:tc>
      </w:tr>
      <w:tr w:rsidR="00C15826" w14:paraId="78780747" w14:textId="77777777" w:rsidTr="0049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985238C" w14:textId="77777777" w:rsidR="00C15826" w:rsidRPr="0053799D" w:rsidRDefault="00C15826" w:rsidP="004916E5">
            <w:pPr>
              <w:rPr>
                <w:b w:val="0"/>
              </w:rPr>
            </w:pPr>
            <w:r>
              <w:rPr>
                <w:b w:val="0"/>
              </w:rPr>
              <w:t>Continuity Test</w:t>
            </w:r>
          </w:p>
        </w:tc>
        <w:tc>
          <w:tcPr>
            <w:tcW w:w="1394" w:type="dxa"/>
          </w:tcPr>
          <w:p w14:paraId="03B1B716"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53C978F8" w14:textId="1578A64D" w:rsidR="00C15826" w:rsidRDefault="00C15826" w:rsidP="004916E5">
            <w:pPr>
              <w:cnfStyle w:val="000000100000" w:firstRow="0" w:lastRow="0" w:firstColumn="0" w:lastColumn="0" w:oddVBand="0" w:evenVBand="0" w:oddHBand="1" w:evenHBand="0" w:firstRowFirstColumn="0" w:firstRowLastColumn="0" w:lastRowFirstColumn="0" w:lastRowLastColumn="0"/>
            </w:pPr>
            <w:r>
              <w:t>Test the connectivity on the connector and the header attached to the keypad</w:t>
            </w:r>
          </w:p>
        </w:tc>
        <w:tc>
          <w:tcPr>
            <w:tcW w:w="2974" w:type="dxa"/>
          </w:tcPr>
          <w:p w14:paraId="7332A1D9"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r>
      <w:tr w:rsidR="00C15826" w14:paraId="06F5E65D" w14:textId="77777777" w:rsidTr="004916E5">
        <w:tc>
          <w:tcPr>
            <w:cnfStyle w:val="001000000000" w:firstRow="0" w:lastRow="0" w:firstColumn="1" w:lastColumn="0" w:oddVBand="0" w:evenVBand="0" w:oddHBand="0" w:evenHBand="0" w:firstRowFirstColumn="0" w:firstRowLastColumn="0" w:lastRowFirstColumn="0" w:lastRowLastColumn="0"/>
            <w:tcW w:w="1486" w:type="dxa"/>
          </w:tcPr>
          <w:p w14:paraId="2FBC1BF7" w14:textId="455DBE49" w:rsidR="00C15826" w:rsidRPr="0053799D" w:rsidRDefault="00C15826" w:rsidP="004916E5">
            <w:pPr>
              <w:rPr>
                <w:b w:val="0"/>
              </w:rPr>
            </w:pPr>
            <w:r>
              <w:rPr>
                <w:b w:val="0"/>
              </w:rPr>
              <w:t>Keypad Test</w:t>
            </w:r>
          </w:p>
        </w:tc>
        <w:tc>
          <w:tcPr>
            <w:tcW w:w="1394" w:type="dxa"/>
          </w:tcPr>
          <w:p w14:paraId="5E899F3B" w14:textId="77777777" w:rsidR="00C15826" w:rsidRDefault="00C15826" w:rsidP="004916E5">
            <w:pPr>
              <w:cnfStyle w:val="000000000000" w:firstRow="0" w:lastRow="0" w:firstColumn="0" w:lastColumn="0" w:oddVBand="0" w:evenVBand="0" w:oddHBand="0" w:evenHBand="0" w:firstRowFirstColumn="0" w:firstRowLastColumn="0" w:lastRowFirstColumn="0" w:lastRowLastColumn="0"/>
            </w:pPr>
            <w:r>
              <w:t>Digital Multi-meter</w:t>
            </w:r>
          </w:p>
        </w:tc>
        <w:tc>
          <w:tcPr>
            <w:tcW w:w="3496" w:type="dxa"/>
          </w:tcPr>
          <w:p w14:paraId="60AE85BB" w14:textId="128C2488" w:rsidR="00C15826" w:rsidRDefault="00C15826" w:rsidP="004916E5">
            <w:pPr>
              <w:cnfStyle w:val="000000000000" w:firstRow="0" w:lastRow="0" w:firstColumn="0" w:lastColumn="0" w:oddVBand="0" w:evenVBand="0" w:oddHBand="0" w:evenHBand="0" w:firstRowFirstColumn="0" w:firstRowLastColumn="0" w:lastRowFirstColumn="0" w:lastRowLastColumn="0"/>
            </w:pPr>
            <w:r>
              <w:t>Test to see if the column pins will be pulled down when they are connected to the row pins</w:t>
            </w:r>
          </w:p>
        </w:tc>
        <w:tc>
          <w:tcPr>
            <w:tcW w:w="2974" w:type="dxa"/>
          </w:tcPr>
          <w:p w14:paraId="224D34F9" w14:textId="77777777" w:rsidR="00C15826" w:rsidRDefault="00C15826" w:rsidP="004916E5">
            <w:pPr>
              <w:cnfStyle w:val="000000000000" w:firstRow="0" w:lastRow="0" w:firstColumn="0" w:lastColumn="0" w:oddVBand="0" w:evenVBand="0" w:oddHBand="0" w:evenHBand="0" w:firstRowFirstColumn="0" w:firstRowLastColumn="0" w:lastRowFirstColumn="0" w:lastRowLastColumn="0"/>
            </w:pPr>
          </w:p>
        </w:tc>
      </w:tr>
      <w:tr w:rsidR="00C15826" w14:paraId="7C10C7F2" w14:textId="77777777" w:rsidTr="0049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00C01B59" w14:textId="77777777" w:rsidR="00C15826" w:rsidRDefault="00C15826" w:rsidP="004916E5">
            <w:pPr>
              <w:rPr>
                <w:b w:val="0"/>
              </w:rPr>
            </w:pPr>
            <w:r>
              <w:rPr>
                <w:b w:val="0"/>
              </w:rPr>
              <w:t>Component Test</w:t>
            </w:r>
          </w:p>
        </w:tc>
        <w:tc>
          <w:tcPr>
            <w:tcW w:w="1394" w:type="dxa"/>
          </w:tcPr>
          <w:p w14:paraId="64E5C5A0"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5DDB6FFA" w14:textId="0D040714" w:rsidR="00C15826" w:rsidRDefault="00C15826" w:rsidP="004916E5">
            <w:pPr>
              <w:cnfStyle w:val="000000100000" w:firstRow="0" w:lastRow="0" w:firstColumn="0" w:lastColumn="0" w:oddVBand="0" w:evenVBand="0" w:oddHBand="1" w:evenHBand="0" w:firstRowFirstColumn="0" w:firstRowLastColumn="0" w:lastRowFirstColumn="0" w:lastRowLastColumn="0"/>
            </w:pPr>
            <w:r>
              <w:t>Test and verify that the datasheet is correct in regards to which pin on the keypad is connected to which row</w:t>
            </w:r>
          </w:p>
        </w:tc>
        <w:tc>
          <w:tcPr>
            <w:tcW w:w="2974" w:type="dxa"/>
          </w:tcPr>
          <w:p w14:paraId="4663C1DB"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r>
    </w:tbl>
    <w:p w14:paraId="0798F6C5" w14:textId="77777777" w:rsidR="00C15826" w:rsidRDefault="00C15826" w:rsidP="0070132F"/>
    <w:p w14:paraId="7CF430BD" w14:textId="77777777" w:rsidR="00C15826" w:rsidRDefault="002857F8" w:rsidP="0070132F">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w:t>
      </w:r>
      <w:r w:rsidR="0070132F">
        <w:t>d include them here if you must</w:t>
      </w:r>
      <w:r w:rsidR="00C15826">
        <w:t>.</w:t>
      </w:r>
    </w:p>
    <w:tbl>
      <w:tblPr>
        <w:tblStyle w:val="GridTable5Dark-Accent1"/>
        <w:tblW w:w="0" w:type="auto"/>
        <w:tblLook w:val="04A0" w:firstRow="1" w:lastRow="0" w:firstColumn="1" w:lastColumn="0" w:noHBand="0" w:noVBand="1"/>
      </w:tblPr>
      <w:tblGrid>
        <w:gridCol w:w="1697"/>
        <w:gridCol w:w="1988"/>
        <w:gridCol w:w="5665"/>
      </w:tblGrid>
      <w:tr w:rsidR="00C15826" w14:paraId="67CEC0BB" w14:textId="77777777" w:rsidTr="0049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E3BAD65" w14:textId="77777777" w:rsidR="00C15826" w:rsidRPr="0053799D" w:rsidRDefault="00C15826" w:rsidP="004916E5">
            <w:r>
              <w:t>Test Name</w:t>
            </w:r>
          </w:p>
        </w:tc>
        <w:tc>
          <w:tcPr>
            <w:tcW w:w="1988" w:type="dxa"/>
          </w:tcPr>
          <w:p w14:paraId="6277D41B" w14:textId="77777777" w:rsidR="00C15826" w:rsidRPr="0053799D" w:rsidRDefault="00C15826" w:rsidP="004916E5">
            <w:pPr>
              <w:cnfStyle w:val="100000000000" w:firstRow="1" w:lastRow="0" w:firstColumn="0" w:lastColumn="0" w:oddVBand="0" w:evenVBand="0" w:oddHBand="0" w:evenHBand="0" w:firstRowFirstColumn="0" w:firstRowLastColumn="0" w:lastRowFirstColumn="0" w:lastRowLastColumn="0"/>
            </w:pPr>
            <w:r>
              <w:t>Input</w:t>
            </w:r>
          </w:p>
        </w:tc>
        <w:tc>
          <w:tcPr>
            <w:tcW w:w="5665" w:type="dxa"/>
          </w:tcPr>
          <w:p w14:paraId="2A10F689"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Description</w:t>
            </w:r>
          </w:p>
        </w:tc>
      </w:tr>
      <w:tr w:rsidR="00C15826" w14:paraId="54233698" w14:textId="77777777" w:rsidTr="004916E5">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697" w:type="dxa"/>
          </w:tcPr>
          <w:p w14:paraId="01C4B368" w14:textId="77777777" w:rsidR="00C15826" w:rsidRPr="0053799D" w:rsidRDefault="00C15826" w:rsidP="004916E5">
            <w:pPr>
              <w:rPr>
                <w:b w:val="0"/>
              </w:rPr>
            </w:pPr>
            <w:r>
              <w:rPr>
                <w:b w:val="0"/>
              </w:rPr>
              <w:t>Configuration Test</w:t>
            </w:r>
          </w:p>
        </w:tc>
        <w:tc>
          <w:tcPr>
            <w:tcW w:w="1988" w:type="dxa"/>
          </w:tcPr>
          <w:p w14:paraId="72235EB7"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c>
          <w:tcPr>
            <w:tcW w:w="5665" w:type="dxa"/>
          </w:tcPr>
          <w:p w14:paraId="51F58CB1"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Test that if you are using the correct configuration in the code</w:t>
            </w:r>
          </w:p>
        </w:tc>
      </w:tr>
    </w:tbl>
    <w:p w14:paraId="1B66BD3C" w14:textId="77777777" w:rsidR="00C15826" w:rsidRDefault="00C15826" w:rsidP="0070132F"/>
    <w:p w14:paraId="4F76594C" w14:textId="390DBB42" w:rsidR="00C15826" w:rsidRDefault="00C15826" w:rsidP="00C15826">
      <w:pPr>
        <w:pStyle w:val="Heading3"/>
      </w:pPr>
      <w:r>
        <w:t>Part 2</w:t>
      </w:r>
    </w:p>
    <w:p w14:paraId="1A0E5BD8" w14:textId="3EFEC0EA" w:rsidR="002857F8" w:rsidRDefault="002857F8" w:rsidP="0070132F">
      <w:r>
        <w:br w:type="page"/>
      </w:r>
    </w:p>
    <w:p w14:paraId="00FE8F12" w14:textId="4C635706" w:rsidR="00CE7BA2" w:rsidRDefault="00CE7BA2" w:rsidP="00CE7BA2">
      <w:pPr>
        <w:pStyle w:val="Heading1"/>
      </w:pPr>
      <w:r>
        <w:lastRenderedPageBreak/>
        <w:t>Software</w:t>
      </w:r>
    </w:p>
    <w:p w14:paraId="22372141" w14:textId="7A4F2FBC" w:rsidR="0043736A" w:rsidRDefault="0043736A" w:rsidP="0043736A">
      <w:pPr>
        <w:pStyle w:val="Heading3"/>
      </w:pPr>
      <w:r>
        <w:t>Part 1 FSM</w:t>
      </w:r>
    </w:p>
    <w:p w14:paraId="0CD35381" w14:textId="77777777" w:rsidR="0043736A" w:rsidRPr="0043736A" w:rsidRDefault="0043736A" w:rsidP="0043736A"/>
    <w:p w14:paraId="757B1140" w14:textId="77777777" w:rsidR="00C37CC0" w:rsidRDefault="00C37CC0" w:rsidP="00C37CC0">
      <w:pPr>
        <w:pStyle w:val="Heading3"/>
      </w:pPr>
      <w:r>
        <w:rPr>
          <w:noProof/>
          <w:lang w:eastAsia="en-US"/>
        </w:rPr>
        <w:drawing>
          <wp:inline distT="0" distB="0" distL="0" distR="0" wp14:anchorId="2676BF81" wp14:editId="349D886A">
            <wp:extent cx="5943600" cy="4683912"/>
            <wp:effectExtent l="0" t="0" r="0" b="2540"/>
            <wp:docPr id="1" name="Picture 1" descr="https://documents.lucidchart.com/documents/75576abb-d291-4fab-b7b3-58695089c676/pages/0_0?a=464&amp;x=247&amp;y=48&amp;w=893&amp;h=704&amp;store=1&amp;accept=image%2F*&amp;auth=LCA%2006ba09a6ee78e724132ea8782de482ebddc8952e-ts%3D145702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5576abb-d291-4fab-b7b3-58695089c676/pages/0_0?a=464&amp;x=247&amp;y=48&amp;w=893&amp;h=704&amp;store=1&amp;accept=image%2F*&amp;auth=LCA%2006ba09a6ee78e724132ea8782de482ebddc8952e-ts%3D14570269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83912"/>
                    </a:xfrm>
                    <a:prstGeom prst="rect">
                      <a:avLst/>
                    </a:prstGeom>
                    <a:noFill/>
                    <a:ln>
                      <a:noFill/>
                    </a:ln>
                  </pic:spPr>
                </pic:pic>
              </a:graphicData>
            </a:graphic>
          </wp:inline>
        </w:drawing>
      </w:r>
    </w:p>
    <w:p w14:paraId="0D51AA9B" w14:textId="26B33B2E" w:rsidR="00C37CC0" w:rsidRDefault="00C37CC0" w:rsidP="00C37CC0">
      <w:pPr>
        <w:pStyle w:val="Heading3"/>
      </w:pPr>
      <w:r>
        <w:t xml:space="preserve">Part </w:t>
      </w:r>
      <w:r w:rsidR="0043736A">
        <w:t>2</w:t>
      </w:r>
      <w:r>
        <w:t xml:space="preserve"> FSM</w:t>
      </w:r>
    </w:p>
    <w:p w14:paraId="110AB495" w14:textId="77777777" w:rsidR="00C37CC0" w:rsidRDefault="00C37CC0" w:rsidP="00C37CC0"/>
    <w:p w14:paraId="62BE7B6A" w14:textId="77777777" w:rsidR="00C37CC0" w:rsidRDefault="00C37CC0" w:rsidP="00C37CC0">
      <w:r>
        <w:rPr>
          <w:noProof/>
          <w:lang w:eastAsia="en-US"/>
        </w:rPr>
        <w:lastRenderedPageBreak/>
        <w:drawing>
          <wp:inline distT="0" distB="0" distL="0" distR="0" wp14:anchorId="1A87081A" wp14:editId="494E8CC2">
            <wp:extent cx="5943600" cy="2552956"/>
            <wp:effectExtent l="0" t="0" r="0" b="0"/>
            <wp:docPr id="2" name="Picture 2" descr="https://documents.lucidchart.com/documents/c6ce7dd3-16d0-4062-9a06-6bf7bcdf8e0b/pages/0_0?a=546&amp;x=131&amp;y=43&amp;w=994&amp;h=427&amp;store=1&amp;accept=image%2F*&amp;auth=LCA%2049a161ddc7410a5a3ab74f67e4cb678eb9d9aa80-ts%3D145702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c6ce7dd3-16d0-4062-9a06-6bf7bcdf8e0b/pages/0_0?a=546&amp;x=131&amp;y=43&amp;w=994&amp;h=427&amp;store=1&amp;accept=image%2F*&amp;auth=LCA%2049a161ddc7410a5a3ab74f67e4cb678eb9d9aa80-ts%3D1457027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2956"/>
                    </a:xfrm>
                    <a:prstGeom prst="rect">
                      <a:avLst/>
                    </a:prstGeom>
                    <a:noFill/>
                    <a:ln>
                      <a:noFill/>
                    </a:ln>
                  </pic:spPr>
                </pic:pic>
              </a:graphicData>
            </a:graphic>
          </wp:inline>
        </w:drawing>
      </w:r>
    </w:p>
    <w:p w14:paraId="40916FB1" w14:textId="3ABEF0C8" w:rsidR="00C37CC0" w:rsidRDefault="0043736A" w:rsidP="00C37CC0">
      <w:pPr>
        <w:pStyle w:val="Heading3"/>
      </w:pPr>
      <w:r>
        <w:t>Commit History</w:t>
      </w:r>
    </w:p>
    <w:p w14:paraId="7B42A9BD" w14:textId="77777777" w:rsidR="003B1EAA" w:rsidRDefault="003B1EAA" w:rsidP="003B1EAA"/>
    <w:p w14:paraId="4776BEFB" w14:textId="2A9C87DD" w:rsidR="003B1EAA" w:rsidRDefault="003B1EAA" w:rsidP="003B1EAA">
      <w:r>
        <w:rPr>
          <w:noProof/>
          <w:lang w:eastAsia="en-US"/>
        </w:rPr>
        <w:drawing>
          <wp:inline distT="0" distB="0" distL="0" distR="0" wp14:anchorId="5214FD94" wp14:editId="48CB2022">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421" b="5358"/>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p w14:paraId="1B4C02A1" w14:textId="77777777" w:rsidR="003B1EAA" w:rsidRDefault="003B1EAA" w:rsidP="003B1EAA"/>
    <w:p w14:paraId="7FB397A3" w14:textId="5FF5F3F9" w:rsidR="003B1EAA" w:rsidRDefault="003B1EAA" w:rsidP="003B1EAA">
      <w:r>
        <w:rPr>
          <w:noProof/>
          <w:lang w:eastAsia="en-US"/>
        </w:rPr>
        <w:lastRenderedPageBreak/>
        <w:drawing>
          <wp:inline distT="0" distB="0" distL="0" distR="0" wp14:anchorId="799D793C" wp14:editId="6EECBC1A">
            <wp:extent cx="59436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36" b="5074"/>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p w14:paraId="5B515C72" w14:textId="77777777" w:rsidR="003B1EAA" w:rsidRDefault="003B1EAA" w:rsidP="003B1EAA"/>
    <w:p w14:paraId="278A712E" w14:textId="4ED1107E" w:rsidR="003B1EAA" w:rsidRPr="003B1EAA" w:rsidRDefault="003B1EAA" w:rsidP="003B1EAA">
      <w:r>
        <w:rPr>
          <w:noProof/>
          <w:lang w:eastAsia="en-US"/>
        </w:rPr>
        <w:drawing>
          <wp:inline distT="0" distB="0" distL="0" distR="0" wp14:anchorId="457285B1" wp14:editId="7841918C">
            <wp:extent cx="59436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06" b="5074"/>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1D3CA4"/>
    <w:rsid w:val="002857F8"/>
    <w:rsid w:val="002C2B08"/>
    <w:rsid w:val="00340531"/>
    <w:rsid w:val="003B1EAA"/>
    <w:rsid w:val="00433050"/>
    <w:rsid w:val="0043736A"/>
    <w:rsid w:val="004A2535"/>
    <w:rsid w:val="0052086E"/>
    <w:rsid w:val="0068533E"/>
    <w:rsid w:val="0070132F"/>
    <w:rsid w:val="007A6F29"/>
    <w:rsid w:val="008161E9"/>
    <w:rsid w:val="00AE3DDE"/>
    <w:rsid w:val="00B46342"/>
    <w:rsid w:val="00BD1204"/>
    <w:rsid w:val="00C15826"/>
    <w:rsid w:val="00C16C09"/>
    <w:rsid w:val="00C37CC0"/>
    <w:rsid w:val="00C52544"/>
    <w:rsid w:val="00CC6696"/>
    <w:rsid w:val="00CE7BA2"/>
    <w:rsid w:val="00DA7631"/>
    <w:rsid w:val="00F72722"/>
    <w:rsid w:val="00F85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glossaryDocument" Target="glossary/document.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0559DF"/>
    <w:rsid w:val="00206C6D"/>
    <w:rsid w:val="003A6D03"/>
    <w:rsid w:val="006E00C2"/>
    <w:rsid w:val="00A67FBC"/>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Brett Bushnell</cp:lastModifiedBy>
  <cp:revision>11</cp:revision>
  <dcterms:created xsi:type="dcterms:W3CDTF">2016-02-22T16:45:00Z</dcterms:created>
  <dcterms:modified xsi:type="dcterms:W3CDTF">2016-03-04T04:52:00Z</dcterms:modified>
</cp:coreProperties>
</file>