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E5EFCA" w14:textId="2983CFCB" w:rsidR="008C21CB" w:rsidRPr="008C21CB" w:rsidRDefault="00DA3B41" w:rsidP="00DD1A60">
      <w:pPr>
        <w:pStyle w:val="Subtitle"/>
        <w:jc w:val="center"/>
      </w:pPr>
      <w:r>
        <w:t>Principles of Quality Data Analysis</w:t>
      </w:r>
    </w:p>
    <w:p w14:paraId="0B2FCD7F" w14:textId="309DD999" w:rsidR="00DA3B41" w:rsidRPr="000206FB" w:rsidRDefault="00DA3B41" w:rsidP="00DA3B41">
      <w:pPr>
        <w:pStyle w:val="ListParagraph"/>
        <w:numPr>
          <w:ilvl w:val="0"/>
          <w:numId w:val="1"/>
        </w:numPr>
        <w:rPr>
          <w:b/>
          <w:bCs/>
        </w:rPr>
      </w:pPr>
      <w:r w:rsidRPr="000206FB">
        <w:rPr>
          <w:b/>
          <w:bCs/>
        </w:rPr>
        <w:t>Write a</w:t>
      </w:r>
      <w:r w:rsidR="001B54ED">
        <w:rPr>
          <w:b/>
          <w:bCs/>
        </w:rPr>
        <w:t xml:space="preserve"> data analysis</w:t>
      </w:r>
      <w:r w:rsidRPr="000206FB">
        <w:rPr>
          <w:b/>
          <w:bCs/>
        </w:rPr>
        <w:t xml:space="preserve"> plan</w:t>
      </w:r>
      <w:r w:rsidR="003F1AEB" w:rsidRPr="000206FB">
        <w:rPr>
          <w:b/>
          <w:bCs/>
        </w:rPr>
        <w:t xml:space="preserve"> before conducting the analysis</w:t>
      </w:r>
      <w:r w:rsidRPr="000206FB">
        <w:rPr>
          <w:b/>
          <w:bCs/>
        </w:rPr>
        <w:t>.</w:t>
      </w:r>
    </w:p>
    <w:p w14:paraId="000F031A" w14:textId="2EF6EF8E" w:rsidR="007E3758" w:rsidRDefault="007E3758" w:rsidP="007E3758">
      <w:pPr>
        <w:pStyle w:val="ListParagraph"/>
        <w:numPr>
          <w:ilvl w:val="1"/>
          <w:numId w:val="1"/>
        </w:numPr>
      </w:pPr>
      <w:r>
        <w:t>What datasets are being used?</w:t>
      </w:r>
    </w:p>
    <w:p w14:paraId="2E7C1AE1" w14:textId="77777777" w:rsidR="00081F47" w:rsidRDefault="007E3758" w:rsidP="007E3758">
      <w:pPr>
        <w:pStyle w:val="ListParagraph"/>
        <w:numPr>
          <w:ilvl w:val="1"/>
          <w:numId w:val="1"/>
        </w:numPr>
      </w:pPr>
      <w:r>
        <w:t xml:space="preserve">What variables within those datasets are </w:t>
      </w:r>
      <w:r w:rsidR="00BB6A0E">
        <w:t>important</w:t>
      </w:r>
      <w:r>
        <w:t>?</w:t>
      </w:r>
      <w:r w:rsidR="00B632AF">
        <w:t xml:space="preserve"> </w:t>
      </w:r>
    </w:p>
    <w:p w14:paraId="01E6E303" w14:textId="20065874" w:rsidR="007E3758" w:rsidRDefault="00B632AF" w:rsidP="007E3758">
      <w:pPr>
        <w:pStyle w:val="ListParagraph"/>
        <w:numPr>
          <w:ilvl w:val="1"/>
          <w:numId w:val="1"/>
        </w:numPr>
      </w:pPr>
      <w:r>
        <w:t>What are the</w:t>
      </w:r>
      <w:r w:rsidR="00081F47">
        <w:t xml:space="preserve"> variable</w:t>
      </w:r>
      <w:r>
        <w:t xml:space="preserve"> </w:t>
      </w:r>
      <w:r w:rsidR="00081F47">
        <w:t>definitions</w:t>
      </w:r>
      <w:r>
        <w:t>?</w:t>
      </w:r>
    </w:p>
    <w:p w14:paraId="2D278AF4" w14:textId="30A0F41E" w:rsidR="007E3758" w:rsidRDefault="007E3758" w:rsidP="007E3758">
      <w:pPr>
        <w:pStyle w:val="ListParagraph"/>
        <w:numPr>
          <w:ilvl w:val="1"/>
          <w:numId w:val="1"/>
        </w:numPr>
      </w:pPr>
      <w:r>
        <w:t xml:space="preserve">What </w:t>
      </w:r>
      <w:r w:rsidR="00AC1907">
        <w:t xml:space="preserve">outcome/final </w:t>
      </w:r>
      <w:r w:rsidR="00E56D7C">
        <w:t>variables are going to be created?</w:t>
      </w:r>
    </w:p>
    <w:p w14:paraId="4176089D" w14:textId="2EAD1C25" w:rsidR="00BB6A0E" w:rsidRDefault="00BB6A0E" w:rsidP="007E3758">
      <w:pPr>
        <w:pStyle w:val="ListParagraph"/>
        <w:numPr>
          <w:ilvl w:val="1"/>
          <w:numId w:val="1"/>
        </w:numPr>
      </w:pPr>
      <w:r>
        <w:t>What summary statistics or graphs are going to be output?</w:t>
      </w:r>
    </w:p>
    <w:p w14:paraId="4290AEB5" w14:textId="5005EBB5" w:rsidR="00DA3B41" w:rsidRPr="000206FB" w:rsidRDefault="00DA3B41" w:rsidP="00DA3B41">
      <w:pPr>
        <w:pStyle w:val="ListParagraph"/>
        <w:numPr>
          <w:ilvl w:val="0"/>
          <w:numId w:val="1"/>
        </w:numPr>
        <w:rPr>
          <w:b/>
          <w:bCs/>
        </w:rPr>
      </w:pPr>
      <w:r w:rsidRPr="000206FB">
        <w:rPr>
          <w:b/>
          <w:bCs/>
        </w:rPr>
        <w:t>Write a readme</w:t>
      </w:r>
      <w:r w:rsidR="00AC7EE2" w:rsidRPr="000206FB">
        <w:rPr>
          <w:b/>
          <w:bCs/>
        </w:rPr>
        <w:t xml:space="preserve"> in the project directory</w:t>
      </w:r>
      <w:r w:rsidRPr="000206FB">
        <w:rPr>
          <w:b/>
          <w:bCs/>
        </w:rPr>
        <w:t>.</w:t>
      </w:r>
    </w:p>
    <w:p w14:paraId="39CD0E0B" w14:textId="35B4F0AF" w:rsidR="00E56D7C" w:rsidRDefault="00E56D7C" w:rsidP="00E56D7C">
      <w:pPr>
        <w:pStyle w:val="ListParagraph"/>
        <w:numPr>
          <w:ilvl w:val="1"/>
          <w:numId w:val="1"/>
        </w:numPr>
      </w:pPr>
      <w:r>
        <w:t>Who</w:t>
      </w:r>
      <w:r w:rsidR="00FE13E9">
        <w:t xml:space="preserve"> </w:t>
      </w:r>
      <w:r w:rsidR="00E00415">
        <w:t>–</w:t>
      </w:r>
      <w:r w:rsidR="00FE13E9">
        <w:t xml:space="preserve"> </w:t>
      </w:r>
      <w:r w:rsidR="006433BE">
        <w:t>a</w:t>
      </w:r>
      <w:r w:rsidR="003F1AEB">
        <w:t>re</w:t>
      </w:r>
      <w:r>
        <w:t xml:space="preserve"> analyst</w:t>
      </w:r>
      <w:r w:rsidR="003F1AEB">
        <w:t>s</w:t>
      </w:r>
      <w:r>
        <w:t xml:space="preserve"> and the PI?</w:t>
      </w:r>
    </w:p>
    <w:p w14:paraId="366DA0DD" w14:textId="397DB0D4" w:rsidR="00BB2A95" w:rsidRDefault="00E56D7C" w:rsidP="00D81B76">
      <w:pPr>
        <w:pStyle w:val="ListParagraph"/>
        <w:numPr>
          <w:ilvl w:val="1"/>
          <w:numId w:val="1"/>
        </w:numPr>
      </w:pPr>
      <w:r>
        <w:t>What</w:t>
      </w:r>
      <w:r w:rsidR="00FE13E9">
        <w:t xml:space="preserve"> </w:t>
      </w:r>
      <w:r w:rsidR="00E00415">
        <w:t>–</w:t>
      </w:r>
      <w:r w:rsidR="00FE13E9">
        <w:t xml:space="preserve"> a</w:t>
      </w:r>
      <w:r>
        <w:t>re you doing?</w:t>
      </w:r>
      <w:r w:rsidR="00FE13E9">
        <w:t xml:space="preserve"> </w:t>
      </w:r>
      <w:r w:rsidR="006433BE">
        <w:t>Include a quick project summary for context</w:t>
      </w:r>
      <w:r w:rsidR="00DC0F02">
        <w:t xml:space="preserve">. </w:t>
      </w:r>
      <w:r w:rsidR="00D81B76">
        <w:t>Which scripts do which tasks?</w:t>
      </w:r>
    </w:p>
    <w:p w14:paraId="31699962" w14:textId="7AE9CABC" w:rsidR="00E56D7C" w:rsidRDefault="00E56D7C" w:rsidP="00E56D7C">
      <w:pPr>
        <w:pStyle w:val="ListParagraph"/>
        <w:numPr>
          <w:ilvl w:val="1"/>
          <w:numId w:val="1"/>
        </w:numPr>
      </w:pPr>
      <w:r>
        <w:t xml:space="preserve">Where – </w:t>
      </w:r>
      <w:r w:rsidR="00FE13E9">
        <w:t>are the locations of t</w:t>
      </w:r>
      <w:r>
        <w:t xml:space="preserve">he data, the scripts, </w:t>
      </w:r>
      <w:r w:rsidR="004D4E70">
        <w:t xml:space="preserve">and </w:t>
      </w:r>
      <w:r w:rsidR="00FE13E9">
        <w:t>supporting documents?</w:t>
      </w:r>
      <w:r w:rsidR="00D81B76">
        <w:t xml:space="preserve"> </w:t>
      </w:r>
    </w:p>
    <w:p w14:paraId="031AF215" w14:textId="7BB19A1F" w:rsidR="003F1AEB" w:rsidRDefault="003F1AEB" w:rsidP="00E56D7C">
      <w:pPr>
        <w:pStyle w:val="ListParagraph"/>
        <w:numPr>
          <w:ilvl w:val="1"/>
          <w:numId w:val="1"/>
        </w:numPr>
      </w:pPr>
      <w:r>
        <w:t>When – did this project start and when was it last updated?</w:t>
      </w:r>
    </w:p>
    <w:p w14:paraId="3365A227" w14:textId="69FF909C" w:rsidR="002F6EF5" w:rsidRDefault="002F6EF5" w:rsidP="00E56D7C">
      <w:pPr>
        <w:pStyle w:val="ListParagraph"/>
        <w:numPr>
          <w:ilvl w:val="1"/>
          <w:numId w:val="1"/>
        </w:numPr>
      </w:pPr>
      <w:r>
        <w:t xml:space="preserve">Consider – A project map: Raw Data -&gt; </w:t>
      </w:r>
      <w:r w:rsidR="000F5C2B">
        <w:t xml:space="preserve">Processing/Filtering </w:t>
      </w:r>
      <w:r>
        <w:t xml:space="preserve">Scripts -&gt; Intermediary Data -&gt; </w:t>
      </w:r>
      <w:r w:rsidR="00127B66">
        <w:t xml:space="preserve">Further </w:t>
      </w:r>
      <w:r w:rsidR="000F5C2B">
        <w:t>Processing</w:t>
      </w:r>
      <w:r w:rsidR="00B109E8">
        <w:t>/</w:t>
      </w:r>
      <w:r w:rsidR="00B109E8" w:rsidRPr="00B109E8">
        <w:t>Analysis</w:t>
      </w:r>
      <w:r w:rsidR="000F5C2B">
        <w:t xml:space="preserve"> -&gt; </w:t>
      </w:r>
      <w:r>
        <w:t>Output</w:t>
      </w:r>
    </w:p>
    <w:p w14:paraId="1D7D4A91" w14:textId="4C29E44D" w:rsidR="004D1721" w:rsidRDefault="004D1721" w:rsidP="004D1721">
      <w:pPr>
        <w:pStyle w:val="ListParagraph"/>
        <w:numPr>
          <w:ilvl w:val="0"/>
          <w:numId w:val="1"/>
        </w:numPr>
        <w:rPr>
          <w:b/>
          <w:bCs/>
        </w:rPr>
      </w:pPr>
      <w:r w:rsidRPr="00893D9D">
        <w:rPr>
          <w:b/>
          <w:bCs/>
        </w:rPr>
        <w:t>Use clean</w:t>
      </w:r>
      <w:r w:rsidR="00893D9D" w:rsidRPr="00893D9D">
        <w:rPr>
          <w:b/>
          <w:bCs/>
        </w:rPr>
        <w:t>, consistent programming syntax</w:t>
      </w:r>
      <w:r w:rsidR="00726FEE">
        <w:rPr>
          <w:b/>
          <w:bCs/>
        </w:rPr>
        <w:t>.</w:t>
      </w:r>
    </w:p>
    <w:p w14:paraId="3E349FBC" w14:textId="0A74656E" w:rsidR="00893D9D" w:rsidRDefault="005D0337" w:rsidP="00893D9D">
      <w:pPr>
        <w:pStyle w:val="ListParagraph"/>
        <w:numPr>
          <w:ilvl w:val="1"/>
          <w:numId w:val="1"/>
        </w:numPr>
      </w:pPr>
      <w:r>
        <w:t xml:space="preserve">Use </w:t>
      </w:r>
      <w:r w:rsidR="00B31BBE">
        <w:t xml:space="preserve">consistent and proper </w:t>
      </w:r>
      <w:r>
        <w:t>indentation</w:t>
      </w:r>
      <w:r w:rsidR="00B31BBE">
        <w:t xml:space="preserve"> to maximize readability</w:t>
      </w:r>
      <w:r w:rsidR="00E232CA">
        <w:t>.</w:t>
      </w:r>
      <w:r w:rsidR="00A066A8">
        <w:t xml:space="preserve"> Variable lists in KEEP</w:t>
      </w:r>
      <w:r w:rsidR="002E6B7E">
        <w:t xml:space="preserve"> or</w:t>
      </w:r>
      <w:r w:rsidR="00C22E9E">
        <w:t xml:space="preserve"> SELECT statements</w:t>
      </w:r>
      <w:r w:rsidR="00A066A8">
        <w:t xml:space="preserve"> should be one line per variable.</w:t>
      </w:r>
    </w:p>
    <w:p w14:paraId="2F8CC737" w14:textId="31453054" w:rsidR="00B31BBE" w:rsidRDefault="00B31BBE" w:rsidP="00893D9D">
      <w:pPr>
        <w:pStyle w:val="ListParagraph"/>
        <w:numPr>
          <w:ilvl w:val="1"/>
          <w:numId w:val="1"/>
        </w:numPr>
      </w:pPr>
      <w:r>
        <w:t>Use consistent capitalization</w:t>
      </w:r>
      <w:r w:rsidR="00791EBF">
        <w:t xml:space="preserve">, </w:t>
      </w:r>
      <w:r w:rsidR="00B80785">
        <w:t>underscoring</w:t>
      </w:r>
      <w:r w:rsidR="00B600F4">
        <w:t>, camel casing, and</w:t>
      </w:r>
      <w:r w:rsidR="00B80785">
        <w:t xml:space="preserve"> </w:t>
      </w:r>
      <w:r w:rsidR="00B600F4">
        <w:t>hyphenation.</w:t>
      </w:r>
    </w:p>
    <w:p w14:paraId="063AE241" w14:textId="15BD9960" w:rsidR="00893D9D" w:rsidRDefault="00B31BBE" w:rsidP="00440479">
      <w:pPr>
        <w:pStyle w:val="ListParagraph"/>
        <w:numPr>
          <w:ilvl w:val="1"/>
          <w:numId w:val="1"/>
        </w:numPr>
      </w:pPr>
      <w:r>
        <w:t xml:space="preserve">Use consistent and descriptive variable </w:t>
      </w:r>
      <w:r w:rsidR="001A1F81">
        <w:t xml:space="preserve">AND dataset </w:t>
      </w:r>
      <w:r>
        <w:t xml:space="preserve">names (Instead of </w:t>
      </w:r>
      <w:r w:rsidR="0028222C">
        <w:t>“</w:t>
      </w:r>
      <w:r>
        <w:t>RO1</w:t>
      </w:r>
      <w:r w:rsidR="0028222C">
        <w:t xml:space="preserve">” </w:t>
      </w:r>
      <w:r w:rsidR="00C22E9E">
        <w:t xml:space="preserve">use </w:t>
      </w:r>
      <w:r w:rsidR="0028222C">
        <w:t>“</w:t>
      </w:r>
      <w:r w:rsidR="001A1F81">
        <w:t>All</w:t>
      </w:r>
      <w:r w:rsidR="00894A28">
        <w:t>SimDates</w:t>
      </w:r>
      <w:r w:rsidR="0028222C">
        <w:t>” or instead of “FROM_DT” use “Delivery_DT”.</w:t>
      </w:r>
    </w:p>
    <w:p w14:paraId="35F9721D" w14:textId="5B9EBF49" w:rsidR="004235BC" w:rsidRPr="0043585F" w:rsidRDefault="004235BC" w:rsidP="004235BC">
      <w:pPr>
        <w:pStyle w:val="ListParagraph"/>
        <w:numPr>
          <w:ilvl w:val="0"/>
          <w:numId w:val="1"/>
        </w:numPr>
        <w:rPr>
          <w:b/>
          <w:bCs/>
        </w:rPr>
      </w:pPr>
      <w:r w:rsidRPr="0043585F">
        <w:rPr>
          <w:b/>
          <w:bCs/>
        </w:rPr>
        <w:t xml:space="preserve">Organize </w:t>
      </w:r>
      <w:r w:rsidR="0043585F">
        <w:rPr>
          <w:b/>
          <w:bCs/>
        </w:rPr>
        <w:t>programs</w:t>
      </w:r>
      <w:r w:rsidRPr="0043585F">
        <w:rPr>
          <w:b/>
          <w:bCs/>
        </w:rPr>
        <w:t xml:space="preserve"> in a clear, clean and consistent manner.</w:t>
      </w:r>
    </w:p>
    <w:p w14:paraId="122CA751" w14:textId="77777777" w:rsidR="00053747" w:rsidRDefault="004235BC" w:rsidP="004235BC">
      <w:pPr>
        <w:pStyle w:val="ListParagraph"/>
        <w:numPr>
          <w:ilvl w:val="1"/>
          <w:numId w:val="1"/>
        </w:numPr>
      </w:pPr>
      <w:r>
        <w:t>Start each script with</w:t>
      </w:r>
      <w:r w:rsidR="00053747">
        <w:t>:</w:t>
      </w:r>
    </w:p>
    <w:p w14:paraId="28A58E43" w14:textId="3F218AFE" w:rsidR="004235BC" w:rsidRDefault="00053747" w:rsidP="00053747">
      <w:pPr>
        <w:pStyle w:val="ListParagraph"/>
        <w:numPr>
          <w:ilvl w:val="2"/>
          <w:numId w:val="1"/>
        </w:numPr>
      </w:pPr>
      <w:r>
        <w:t>T</w:t>
      </w:r>
      <w:r w:rsidR="0043585F">
        <w:t>he programmer’s n</w:t>
      </w:r>
      <w:r w:rsidR="004235BC">
        <w:t>ame</w:t>
      </w:r>
      <w:r w:rsidR="0043585F">
        <w:t>, d</w:t>
      </w:r>
      <w:r w:rsidR="004235BC">
        <w:t>ate</w:t>
      </w:r>
      <w:r w:rsidR="0043585F">
        <w:t xml:space="preserve"> and purpose of the program.</w:t>
      </w:r>
    </w:p>
    <w:p w14:paraId="5F99D179" w14:textId="28C28F73" w:rsidR="004235BC" w:rsidRDefault="0043585F" w:rsidP="00053747">
      <w:pPr>
        <w:pStyle w:val="ListParagraph"/>
        <w:numPr>
          <w:ilvl w:val="2"/>
          <w:numId w:val="1"/>
        </w:numPr>
      </w:pPr>
      <w:r>
        <w:t>List all datasets to be read in</w:t>
      </w:r>
      <w:r w:rsidR="001878DF">
        <w:t xml:space="preserve"> </w:t>
      </w:r>
      <w:r>
        <w:t>and where they came from if not raw data.</w:t>
      </w:r>
    </w:p>
    <w:p w14:paraId="12497D9A" w14:textId="6FDE9F48" w:rsidR="00AC1907" w:rsidRDefault="00470BF2" w:rsidP="00053747">
      <w:pPr>
        <w:pStyle w:val="ListParagraph"/>
        <w:numPr>
          <w:ilvl w:val="2"/>
          <w:numId w:val="1"/>
        </w:numPr>
      </w:pPr>
      <w:r>
        <w:t>List all datasets to be created</w:t>
      </w:r>
      <w:r w:rsidR="001878DF">
        <w:t>/</w:t>
      </w:r>
      <w:r>
        <w:t>saved to be used later.</w:t>
      </w:r>
    </w:p>
    <w:p w14:paraId="05DE711D" w14:textId="6EA62E3D" w:rsidR="00470BF2" w:rsidRDefault="00470BF2" w:rsidP="00053747">
      <w:pPr>
        <w:pStyle w:val="ListParagraph"/>
        <w:numPr>
          <w:ilvl w:val="2"/>
          <w:numId w:val="1"/>
        </w:numPr>
      </w:pPr>
      <w:r>
        <w:t xml:space="preserve">List all </w:t>
      </w:r>
      <w:r w:rsidR="004A610E">
        <w:t>important variables</w:t>
      </w:r>
      <w:r>
        <w:t xml:space="preserve"> in all datasets.</w:t>
      </w:r>
    </w:p>
    <w:p w14:paraId="759B1D28" w14:textId="31E5274D" w:rsidR="004F357F" w:rsidRDefault="00972872" w:rsidP="00972872">
      <w:pPr>
        <w:pStyle w:val="ListParagraph"/>
        <w:numPr>
          <w:ilvl w:val="2"/>
          <w:numId w:val="1"/>
        </w:numPr>
      </w:pPr>
      <w:r>
        <w:t>D</w:t>
      </w:r>
      <w:r w:rsidR="004F357F">
        <w:t>efining options and libraries.</w:t>
      </w:r>
    </w:p>
    <w:p w14:paraId="26F050A6" w14:textId="0343AC7A" w:rsidR="00B44ED8" w:rsidRDefault="009A76AA" w:rsidP="00B44ED8">
      <w:pPr>
        <w:pStyle w:val="ListParagraph"/>
        <w:numPr>
          <w:ilvl w:val="1"/>
          <w:numId w:val="1"/>
        </w:numPr>
      </w:pPr>
      <w:r>
        <w:t xml:space="preserve">Clearly comment all major sections of programs with </w:t>
      </w:r>
      <w:r w:rsidR="00972872">
        <w:t xml:space="preserve">their </w:t>
      </w:r>
      <w:r>
        <w:t>purpose and intent.</w:t>
      </w:r>
    </w:p>
    <w:p w14:paraId="688A81C2" w14:textId="79029926" w:rsidR="00B44ED8" w:rsidRPr="00893D9D" w:rsidRDefault="00B44ED8" w:rsidP="00B44ED8">
      <w:pPr>
        <w:pStyle w:val="ListParagraph"/>
        <w:numPr>
          <w:ilvl w:val="1"/>
          <w:numId w:val="1"/>
        </w:numPr>
      </w:pPr>
      <w:r>
        <w:t>Wherever possible, assign long lists</w:t>
      </w:r>
      <w:r w:rsidR="00695807">
        <w:t xml:space="preserve"> of things to variables</w:t>
      </w:r>
      <w:r w:rsidR="00B10A60">
        <w:t>/formats</w:t>
      </w:r>
      <w:r w:rsidR="00695807">
        <w:t xml:space="preserve"> (codes, variable names,</w:t>
      </w:r>
      <w:r w:rsidR="00081004">
        <w:t xml:space="preserve"> </w:t>
      </w:r>
      <w:proofErr w:type="spellStart"/>
      <w:r w:rsidR="00081004">
        <w:t>etc</w:t>
      </w:r>
      <w:proofErr w:type="spellEnd"/>
      <w:r w:rsidR="00081004">
        <w:t>).</w:t>
      </w:r>
    </w:p>
    <w:p w14:paraId="6715B6CF" w14:textId="1A922022" w:rsidR="00DA3B41" w:rsidRPr="000206FB" w:rsidRDefault="00DA3B41" w:rsidP="00DA3B41">
      <w:pPr>
        <w:pStyle w:val="ListParagraph"/>
        <w:numPr>
          <w:ilvl w:val="0"/>
          <w:numId w:val="1"/>
        </w:numPr>
        <w:rPr>
          <w:b/>
          <w:bCs/>
        </w:rPr>
      </w:pPr>
      <w:r w:rsidRPr="000206FB">
        <w:rPr>
          <w:b/>
          <w:bCs/>
        </w:rPr>
        <w:t>Organize folders clearly and cleanly, with obvious names.</w:t>
      </w:r>
      <w:r w:rsidR="00B632AF">
        <w:rPr>
          <w:b/>
          <w:bCs/>
        </w:rPr>
        <w:t xml:space="preserve"> </w:t>
      </w:r>
      <w:r w:rsidR="00173ED1">
        <w:rPr>
          <w:b/>
          <w:bCs/>
        </w:rPr>
        <w:t>Create a new folder and set of subfolders for each project – keep the data, documentation, and programs separate.</w:t>
      </w:r>
    </w:p>
    <w:p w14:paraId="5DBBE3B2" w14:textId="32838C83" w:rsidR="00E15ABF" w:rsidRDefault="00E15ABF" w:rsidP="00E15ABF">
      <w:pPr>
        <w:pStyle w:val="ListParagraph"/>
        <w:numPr>
          <w:ilvl w:val="1"/>
          <w:numId w:val="1"/>
        </w:numPr>
      </w:pPr>
      <w:r>
        <w:t>data</w:t>
      </w:r>
      <w:r w:rsidR="00CB045F">
        <w:t xml:space="preserve"> </w:t>
      </w:r>
    </w:p>
    <w:p w14:paraId="1ABA85FB" w14:textId="01031061" w:rsidR="00CB045F" w:rsidRDefault="00CB045F" w:rsidP="00CB045F">
      <w:pPr>
        <w:pStyle w:val="ListParagraph"/>
        <w:numPr>
          <w:ilvl w:val="2"/>
          <w:numId w:val="1"/>
        </w:numPr>
      </w:pPr>
      <w:r>
        <w:t>/</w:t>
      </w:r>
      <w:r w:rsidR="00040B8D">
        <w:t>derived</w:t>
      </w:r>
      <w:r>
        <w:t>_data</w:t>
      </w:r>
    </w:p>
    <w:p w14:paraId="3EE2CABC" w14:textId="01AEAEC5" w:rsidR="00CB045F" w:rsidRDefault="00CB045F" w:rsidP="00CB045F">
      <w:pPr>
        <w:pStyle w:val="ListParagraph"/>
        <w:numPr>
          <w:ilvl w:val="2"/>
          <w:numId w:val="1"/>
        </w:numPr>
      </w:pPr>
      <w:r>
        <w:t>/raw_data</w:t>
      </w:r>
    </w:p>
    <w:p w14:paraId="647C412F" w14:textId="7BB24C6A" w:rsidR="00E15ABF" w:rsidRDefault="00E15ABF" w:rsidP="00E15ABF">
      <w:pPr>
        <w:pStyle w:val="ListParagraph"/>
        <w:numPr>
          <w:ilvl w:val="1"/>
          <w:numId w:val="1"/>
        </w:numPr>
      </w:pPr>
      <w:r>
        <w:t>scripts</w:t>
      </w:r>
    </w:p>
    <w:p w14:paraId="588BE9C4" w14:textId="2C554D1B" w:rsidR="00CB045F" w:rsidRDefault="00CB045F" w:rsidP="00CB045F">
      <w:pPr>
        <w:pStyle w:val="ListParagraph"/>
        <w:numPr>
          <w:ilvl w:val="2"/>
          <w:numId w:val="1"/>
        </w:numPr>
      </w:pPr>
      <w:r>
        <w:t>/sas</w:t>
      </w:r>
    </w:p>
    <w:p w14:paraId="71FF9727" w14:textId="519B1670" w:rsidR="00AC7EE2" w:rsidRDefault="00CB045F" w:rsidP="00AC7EE2">
      <w:pPr>
        <w:pStyle w:val="ListParagraph"/>
        <w:numPr>
          <w:ilvl w:val="2"/>
          <w:numId w:val="1"/>
        </w:numPr>
      </w:pPr>
      <w:r>
        <w:t>/R</w:t>
      </w:r>
    </w:p>
    <w:p w14:paraId="56A87014" w14:textId="6A33650A" w:rsidR="00AC7EE2" w:rsidRDefault="00AC7EE2" w:rsidP="00AC7EE2">
      <w:pPr>
        <w:pStyle w:val="ListParagraph"/>
        <w:numPr>
          <w:ilvl w:val="2"/>
          <w:numId w:val="1"/>
        </w:numPr>
      </w:pPr>
      <w:r>
        <w:t>/functions</w:t>
      </w:r>
      <w:r w:rsidR="00F95A63">
        <w:t xml:space="preserve"> (or macros)</w:t>
      </w:r>
    </w:p>
    <w:p w14:paraId="08255BB2" w14:textId="7030AEE0" w:rsidR="00E15ABF" w:rsidRDefault="00E00415" w:rsidP="00E15ABF">
      <w:pPr>
        <w:pStyle w:val="ListParagraph"/>
        <w:numPr>
          <w:ilvl w:val="1"/>
          <w:numId w:val="1"/>
        </w:numPr>
      </w:pPr>
      <w:r>
        <w:t>r</w:t>
      </w:r>
      <w:r w:rsidR="00E15ABF">
        <w:t>eports</w:t>
      </w:r>
    </w:p>
    <w:p w14:paraId="08F7AE27" w14:textId="0FBB3E6B" w:rsidR="004E7F64" w:rsidRDefault="004E7F64" w:rsidP="00B17E77">
      <w:pPr>
        <w:pStyle w:val="ListParagraph"/>
        <w:numPr>
          <w:ilvl w:val="2"/>
          <w:numId w:val="1"/>
        </w:numPr>
      </w:pPr>
      <w:r>
        <w:t>/</w:t>
      </w:r>
      <w:r w:rsidR="00E00415">
        <w:t>m</w:t>
      </w:r>
      <w:r>
        <w:t>anuscripts</w:t>
      </w:r>
    </w:p>
    <w:p w14:paraId="469442C2" w14:textId="6978080C" w:rsidR="004E7F64" w:rsidRDefault="00B17E77" w:rsidP="004E7F64">
      <w:pPr>
        <w:pStyle w:val="ListParagraph"/>
        <w:numPr>
          <w:ilvl w:val="2"/>
          <w:numId w:val="1"/>
        </w:numPr>
      </w:pPr>
      <w:r>
        <w:t>/</w:t>
      </w:r>
      <w:r w:rsidR="00E00415">
        <w:t>ta</w:t>
      </w:r>
      <w:r w:rsidR="004E7F64">
        <w:t xml:space="preserve">bles and </w:t>
      </w:r>
      <w:r w:rsidR="00E00415">
        <w:t>f</w:t>
      </w:r>
      <w:r w:rsidR="004E7F64">
        <w:t>igures</w:t>
      </w:r>
    </w:p>
    <w:p w14:paraId="3388247A" w14:textId="619B44FE" w:rsidR="00E001C9" w:rsidRDefault="00E00415" w:rsidP="00E001C9">
      <w:pPr>
        <w:pStyle w:val="ListParagraph"/>
        <w:numPr>
          <w:ilvl w:val="1"/>
          <w:numId w:val="1"/>
        </w:numPr>
      </w:pPr>
      <w:r>
        <w:t>d</w:t>
      </w:r>
      <w:r w:rsidR="00E001C9">
        <w:t xml:space="preserve">ocumentation and </w:t>
      </w:r>
      <w:r>
        <w:t>p</w:t>
      </w:r>
      <w:r w:rsidR="00E001C9">
        <w:t>lans</w:t>
      </w:r>
    </w:p>
    <w:p w14:paraId="6EA6A942" w14:textId="1A9303EE" w:rsidR="00DA3B41" w:rsidRPr="000206FB" w:rsidRDefault="00DA3B41" w:rsidP="00DA3B41">
      <w:pPr>
        <w:pStyle w:val="ListParagraph"/>
        <w:numPr>
          <w:ilvl w:val="0"/>
          <w:numId w:val="1"/>
        </w:numPr>
        <w:rPr>
          <w:b/>
          <w:bCs/>
        </w:rPr>
      </w:pPr>
      <w:r w:rsidRPr="000206FB">
        <w:rPr>
          <w:b/>
          <w:bCs/>
        </w:rPr>
        <w:lastRenderedPageBreak/>
        <w:t>Keep meticulous notes.</w:t>
      </w:r>
    </w:p>
    <w:p w14:paraId="19039CBB" w14:textId="0440315E" w:rsidR="00F07937" w:rsidRDefault="00067EC1" w:rsidP="00F07937">
      <w:pPr>
        <w:pStyle w:val="ListParagraph"/>
        <w:numPr>
          <w:ilvl w:val="1"/>
          <w:numId w:val="1"/>
        </w:numPr>
      </w:pPr>
      <w:r>
        <w:t xml:space="preserve">For each project, keep a </w:t>
      </w:r>
      <w:r w:rsidR="00526898">
        <w:t>‘</w:t>
      </w:r>
      <w:r>
        <w:t xml:space="preserve">Notes and Meeting </w:t>
      </w:r>
      <w:r w:rsidR="00526898">
        <w:t>M</w:t>
      </w:r>
      <w:r>
        <w:t>inutes</w:t>
      </w:r>
      <w:r w:rsidR="00526898">
        <w:t>’</w:t>
      </w:r>
      <w:r>
        <w:t xml:space="preserve"> word document with dates, names, keywords, and </w:t>
      </w:r>
      <w:r w:rsidR="00C9408F">
        <w:t xml:space="preserve">a </w:t>
      </w:r>
      <w:r>
        <w:t>summary/action items from each meeting</w:t>
      </w:r>
      <w:r w:rsidR="00F07937">
        <w:t xml:space="preserve"> so you can ctrl-f items later.</w:t>
      </w:r>
    </w:p>
    <w:p w14:paraId="68A60A62" w14:textId="3B8361F9" w:rsidR="000206FB" w:rsidRDefault="00F07937" w:rsidP="00F07937">
      <w:pPr>
        <w:pStyle w:val="ListParagraph"/>
        <w:numPr>
          <w:ilvl w:val="0"/>
          <w:numId w:val="1"/>
        </w:numPr>
      </w:pPr>
      <w:r w:rsidRPr="000206FB">
        <w:rPr>
          <w:b/>
          <w:bCs/>
        </w:rPr>
        <w:t>Stay on top of version control</w:t>
      </w:r>
      <w:r w:rsidR="00526898">
        <w:t>.</w:t>
      </w:r>
    </w:p>
    <w:p w14:paraId="6BA730AB" w14:textId="11E0064C" w:rsidR="00F07937" w:rsidRDefault="000206FB" w:rsidP="000206FB">
      <w:pPr>
        <w:pStyle w:val="ListParagraph"/>
        <w:numPr>
          <w:ilvl w:val="1"/>
          <w:numId w:val="1"/>
        </w:numPr>
      </w:pPr>
      <w:r>
        <w:t>E</w:t>
      </w:r>
      <w:r w:rsidR="00F07937">
        <w:t>ither</w:t>
      </w:r>
      <w:r>
        <w:t xml:space="preserve"> use</w:t>
      </w:r>
      <w:r w:rsidR="00F07937">
        <w:t xml:space="preserve"> Git or archive folders + dated versions. Git is strongly preferred.</w:t>
      </w:r>
    </w:p>
    <w:p w14:paraId="47F1C837" w14:textId="77777777" w:rsidR="00EA4CCC" w:rsidRDefault="00EA4CCC" w:rsidP="00EA4CCC">
      <w:pPr>
        <w:pStyle w:val="ListParagraph"/>
        <w:ind w:left="1440"/>
      </w:pPr>
    </w:p>
    <w:p w14:paraId="2B9AE770" w14:textId="2FC5FB1F" w:rsidR="008D3ED9" w:rsidRDefault="008D3ED9" w:rsidP="008D3ED9">
      <w:pPr>
        <w:pStyle w:val="Subtitle"/>
        <w:jc w:val="center"/>
      </w:pPr>
      <w:r>
        <w:t>Daily Workflow Tips</w:t>
      </w:r>
    </w:p>
    <w:p w14:paraId="76C57E21" w14:textId="5D7D6BB1" w:rsidR="008D3ED9" w:rsidRDefault="008D3ED9" w:rsidP="008D3ED9">
      <w:pPr>
        <w:pStyle w:val="ListParagraph"/>
        <w:numPr>
          <w:ilvl w:val="0"/>
          <w:numId w:val="2"/>
        </w:numPr>
        <w:rPr>
          <w:b/>
          <w:bCs/>
        </w:rPr>
      </w:pPr>
      <w:r w:rsidRPr="008D3ED9">
        <w:rPr>
          <w:b/>
          <w:bCs/>
        </w:rPr>
        <w:t>Separate work sessions into 1-2 hour intervals with breaks in between for maximum productivity.</w:t>
      </w:r>
    </w:p>
    <w:p w14:paraId="7E235523" w14:textId="5CC221FE" w:rsidR="008D3ED9" w:rsidRPr="008D3ED9" w:rsidRDefault="008D3ED9" w:rsidP="008D3ED9">
      <w:pPr>
        <w:pStyle w:val="ListParagraph"/>
        <w:numPr>
          <w:ilvl w:val="1"/>
          <w:numId w:val="2"/>
        </w:numPr>
      </w:pPr>
      <w:r w:rsidRPr="008D3ED9">
        <w:t xml:space="preserve">Spend the first 15-30 minutes reviewing notes, </w:t>
      </w:r>
      <w:r w:rsidR="00EA4CCC">
        <w:t>planning</w:t>
      </w:r>
      <w:r w:rsidRPr="008D3ED9">
        <w:t>, and if modifying code, reviewing the relevant sections to be modified.</w:t>
      </w:r>
    </w:p>
    <w:p w14:paraId="799E1513" w14:textId="776B39A7" w:rsidR="008D3ED9" w:rsidRPr="008D3ED9" w:rsidRDefault="008D3ED9" w:rsidP="00871392">
      <w:pPr>
        <w:pStyle w:val="ListParagraph"/>
        <w:ind w:left="1440"/>
      </w:pPr>
    </w:p>
    <w:sectPr w:rsidR="008D3ED9" w:rsidRPr="008D3E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9168D"/>
    <w:multiLevelType w:val="hybridMultilevel"/>
    <w:tmpl w:val="C70A45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A03877"/>
    <w:multiLevelType w:val="hybridMultilevel"/>
    <w:tmpl w:val="F30CD5A6"/>
    <w:lvl w:ilvl="0" w:tplc="F0D82DC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5206347">
    <w:abstractNumId w:val="1"/>
  </w:num>
  <w:num w:numId="2" w16cid:durableId="1529292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70F"/>
    <w:rsid w:val="000206FB"/>
    <w:rsid w:val="00040B8D"/>
    <w:rsid w:val="00053747"/>
    <w:rsid w:val="00067EC1"/>
    <w:rsid w:val="00081004"/>
    <w:rsid w:val="00081F47"/>
    <w:rsid w:val="000F5C2B"/>
    <w:rsid w:val="00101CCC"/>
    <w:rsid w:val="00127B66"/>
    <w:rsid w:val="00173ED1"/>
    <w:rsid w:val="001878DF"/>
    <w:rsid w:val="001A1F81"/>
    <w:rsid w:val="001B54ED"/>
    <w:rsid w:val="0028222C"/>
    <w:rsid w:val="002C3382"/>
    <w:rsid w:val="002E6B7E"/>
    <w:rsid w:val="002E6D8A"/>
    <w:rsid w:val="002F6EF5"/>
    <w:rsid w:val="0032370F"/>
    <w:rsid w:val="003543AD"/>
    <w:rsid w:val="003F1AEB"/>
    <w:rsid w:val="004235BC"/>
    <w:rsid w:val="0043585F"/>
    <w:rsid w:val="00440479"/>
    <w:rsid w:val="00470BF2"/>
    <w:rsid w:val="004A610E"/>
    <w:rsid w:val="004C5A6C"/>
    <w:rsid w:val="004D1721"/>
    <w:rsid w:val="004D4E70"/>
    <w:rsid w:val="004E7F64"/>
    <w:rsid w:val="004F357F"/>
    <w:rsid w:val="00526898"/>
    <w:rsid w:val="005D0337"/>
    <w:rsid w:val="006433BE"/>
    <w:rsid w:val="00695807"/>
    <w:rsid w:val="00726FEE"/>
    <w:rsid w:val="00791EBF"/>
    <w:rsid w:val="007E3758"/>
    <w:rsid w:val="00871392"/>
    <w:rsid w:val="00893D9D"/>
    <w:rsid w:val="00894A28"/>
    <w:rsid w:val="00894FB4"/>
    <w:rsid w:val="008C21CB"/>
    <w:rsid w:val="008C435E"/>
    <w:rsid w:val="008D3ED9"/>
    <w:rsid w:val="00972872"/>
    <w:rsid w:val="00993386"/>
    <w:rsid w:val="009A76AA"/>
    <w:rsid w:val="00A066A8"/>
    <w:rsid w:val="00AC1907"/>
    <w:rsid w:val="00AC7EE2"/>
    <w:rsid w:val="00AE7A90"/>
    <w:rsid w:val="00B109E8"/>
    <w:rsid w:val="00B10A60"/>
    <w:rsid w:val="00B17E77"/>
    <w:rsid w:val="00B31BBE"/>
    <w:rsid w:val="00B44ED8"/>
    <w:rsid w:val="00B600F4"/>
    <w:rsid w:val="00B632AF"/>
    <w:rsid w:val="00B651BF"/>
    <w:rsid w:val="00B80785"/>
    <w:rsid w:val="00BB2A95"/>
    <w:rsid w:val="00BB6A0E"/>
    <w:rsid w:val="00C22E9E"/>
    <w:rsid w:val="00C66EC2"/>
    <w:rsid w:val="00C9408F"/>
    <w:rsid w:val="00CB045F"/>
    <w:rsid w:val="00D81B76"/>
    <w:rsid w:val="00DA3B41"/>
    <w:rsid w:val="00DC0F02"/>
    <w:rsid w:val="00DD1A60"/>
    <w:rsid w:val="00E001C9"/>
    <w:rsid w:val="00E00415"/>
    <w:rsid w:val="00E15ABF"/>
    <w:rsid w:val="00E232CA"/>
    <w:rsid w:val="00E34D78"/>
    <w:rsid w:val="00E56D7C"/>
    <w:rsid w:val="00EA4CCC"/>
    <w:rsid w:val="00F07937"/>
    <w:rsid w:val="00F95A63"/>
    <w:rsid w:val="00FE1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06A22"/>
  <w15:chartTrackingRefBased/>
  <w15:docId w15:val="{4016B7E6-D0EF-457B-BCE6-CE578B76D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3B41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BB6A0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B6A0E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378</Words>
  <Characters>2160</Characters>
  <Application>Microsoft Office Word</Application>
  <DocSecurity>0</DocSecurity>
  <Lines>18</Lines>
  <Paragraphs>5</Paragraphs>
  <ScaleCrop>false</ScaleCrop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B</dc:creator>
  <cp:keywords/>
  <dc:description/>
  <cp:lastModifiedBy>Ben B</cp:lastModifiedBy>
  <cp:revision>79</cp:revision>
  <dcterms:created xsi:type="dcterms:W3CDTF">2023-07-09T17:32:00Z</dcterms:created>
  <dcterms:modified xsi:type="dcterms:W3CDTF">2024-09-17T14:24:00Z</dcterms:modified>
</cp:coreProperties>
</file>