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8AF32" w14:textId="77777777" w:rsidR="00213379" w:rsidRPr="00213379" w:rsidRDefault="00213379" w:rsidP="00213379">
      <w:pPr>
        <w:rPr>
          <w:sz w:val="44"/>
          <w:szCs w:val="44"/>
        </w:rPr>
      </w:pPr>
      <w:r w:rsidRPr="00213379">
        <w:rPr>
          <w:sz w:val="44"/>
          <w:szCs w:val="44"/>
        </w:rPr>
        <w:t>Overview</w:t>
      </w:r>
    </w:p>
    <w:p w14:paraId="11B5EA7B" w14:textId="77777777" w:rsidR="00213379" w:rsidRDefault="00213379" w:rsidP="00213379">
      <w:r>
        <w:t>'</w:t>
      </w:r>
      <w:proofErr w:type="spellStart"/>
      <w:r>
        <w:t>Smashr</w:t>
      </w:r>
      <w:proofErr w:type="spellEnd"/>
      <w:r>
        <w:t xml:space="preserve">' acts as a competitive focused data viewing tool for the video game Super Smash Bros. Melee. Players can enter gathered data and quickly organize and analyze information based on desired criteria of win rate, play rates, etc. </w:t>
      </w:r>
    </w:p>
    <w:p w14:paraId="0AF137F2" w14:textId="77777777" w:rsidR="00213379" w:rsidRDefault="00213379" w:rsidP="00213379"/>
    <w:p w14:paraId="62FBE86C" w14:textId="77777777" w:rsidR="00213379" w:rsidRPr="00213379" w:rsidRDefault="00213379" w:rsidP="00213379">
      <w:pPr>
        <w:rPr>
          <w:sz w:val="40"/>
          <w:szCs w:val="40"/>
        </w:rPr>
      </w:pPr>
      <w:r w:rsidRPr="00213379">
        <w:rPr>
          <w:sz w:val="40"/>
          <w:szCs w:val="40"/>
        </w:rPr>
        <w:t>Goals</w:t>
      </w:r>
    </w:p>
    <w:p w14:paraId="75106933" w14:textId="77777777" w:rsidR="00213379" w:rsidRDefault="00213379" w:rsidP="00213379">
      <w:r>
        <w:t xml:space="preserve"> - Offer an easy to use interface for stat tracking among our friend group and other competitive groups that would like mass data analysis.</w:t>
      </w:r>
    </w:p>
    <w:p w14:paraId="5C3D6C95" w14:textId="1CDFCFEE" w:rsidR="00213379" w:rsidRDefault="00213379" w:rsidP="00213379">
      <w:r>
        <w:t xml:space="preserve"> - Make data collection an automated task for players. (to be implemented)</w:t>
      </w:r>
    </w:p>
    <w:p w14:paraId="3B7B8A43" w14:textId="77777777" w:rsidR="00213379" w:rsidRPr="00213379" w:rsidRDefault="00213379" w:rsidP="00213379">
      <w:pPr>
        <w:rPr>
          <w:sz w:val="40"/>
          <w:szCs w:val="40"/>
        </w:rPr>
      </w:pPr>
      <w:r w:rsidRPr="00213379">
        <w:rPr>
          <w:sz w:val="40"/>
          <w:szCs w:val="40"/>
        </w:rPr>
        <w:t>Audience</w:t>
      </w:r>
    </w:p>
    <w:p w14:paraId="0D740908" w14:textId="77777777" w:rsidR="00213379" w:rsidRDefault="00213379" w:rsidP="00213379">
      <w:r>
        <w:t xml:space="preserve"> - Players</w:t>
      </w:r>
    </w:p>
    <w:p w14:paraId="378B1F78" w14:textId="77777777" w:rsidR="00213379" w:rsidRDefault="00213379" w:rsidP="00213379">
      <w:r>
        <w:t xml:space="preserve">    - See "Goals" above</w:t>
      </w:r>
    </w:p>
    <w:p w14:paraId="6F4314D5" w14:textId="77777777" w:rsidR="00213379" w:rsidRDefault="00213379" w:rsidP="00213379">
      <w:r>
        <w:t xml:space="preserve"> - Spectators</w:t>
      </w:r>
    </w:p>
    <w:p w14:paraId="7329D46C" w14:textId="649AACB0" w:rsidR="00213379" w:rsidRDefault="00213379" w:rsidP="00213379">
      <w:r>
        <w:t xml:space="preserve">    - Makes viewing stats much easier to digest</w:t>
      </w:r>
      <w:r w:rsidR="00DB7AAA">
        <w:t xml:space="preserve"> as </w:t>
      </w:r>
      <w:proofErr w:type="gramStart"/>
      <w:r w:rsidR="005F02E5">
        <w:t>a spectator at large tournaments</w:t>
      </w:r>
      <w:proofErr w:type="gramEnd"/>
      <w:r w:rsidR="00DB7AAA">
        <w:t>.</w:t>
      </w:r>
      <w:r w:rsidR="005F02E5">
        <w:t xml:space="preserve"> Offers easy post-match or post-tourney analysis</w:t>
      </w:r>
    </w:p>
    <w:p w14:paraId="26C723DA" w14:textId="77777777" w:rsidR="00213379" w:rsidRPr="00213379" w:rsidRDefault="00213379" w:rsidP="00213379">
      <w:pPr>
        <w:rPr>
          <w:sz w:val="40"/>
          <w:szCs w:val="40"/>
        </w:rPr>
      </w:pPr>
      <w:r w:rsidRPr="00213379">
        <w:rPr>
          <w:sz w:val="40"/>
          <w:szCs w:val="40"/>
        </w:rPr>
        <w:t>Features</w:t>
      </w:r>
    </w:p>
    <w:p w14:paraId="40B73C56" w14:textId="77777777" w:rsidR="00213379" w:rsidRDefault="00213379" w:rsidP="00213379">
      <w:r>
        <w:t xml:space="preserve"> - Data retrieval</w:t>
      </w:r>
    </w:p>
    <w:p w14:paraId="5092766C" w14:textId="77777777" w:rsidR="00213379" w:rsidRDefault="00213379" w:rsidP="00213379">
      <w:r>
        <w:t xml:space="preserve">    - Player Info</w:t>
      </w:r>
    </w:p>
    <w:p w14:paraId="1DD5FC81" w14:textId="77777777" w:rsidR="00213379" w:rsidRDefault="00213379" w:rsidP="00213379">
      <w:r>
        <w:t xml:space="preserve">        - W/L statistics</w:t>
      </w:r>
    </w:p>
    <w:p w14:paraId="3544B097" w14:textId="77777777" w:rsidR="00213379" w:rsidRDefault="00213379" w:rsidP="00213379">
      <w:r>
        <w:t xml:space="preserve">        - Map preference</w:t>
      </w:r>
    </w:p>
    <w:p w14:paraId="27374E86" w14:textId="77777777" w:rsidR="00213379" w:rsidRDefault="00213379" w:rsidP="00213379">
      <w:r>
        <w:t xml:space="preserve">        - Counters/matchups</w:t>
      </w:r>
    </w:p>
    <w:p w14:paraId="0FCC30F7" w14:textId="77777777" w:rsidR="00213379" w:rsidRDefault="00213379" w:rsidP="00213379">
      <w:r>
        <w:t xml:space="preserve">    - Character Info</w:t>
      </w:r>
    </w:p>
    <w:p w14:paraId="277F35BE" w14:textId="77777777" w:rsidR="00213379" w:rsidRDefault="00213379" w:rsidP="00213379">
      <w:r>
        <w:t xml:space="preserve">        - Advantages/Disadvantages (via stage or character matchup)</w:t>
      </w:r>
    </w:p>
    <w:p w14:paraId="029F18E1" w14:textId="4B9175AC" w:rsidR="00C76334" w:rsidRDefault="00213379" w:rsidP="00213379">
      <w:r>
        <w:t xml:space="preserve">        - </w:t>
      </w:r>
      <w:proofErr w:type="spellStart"/>
      <w:r>
        <w:t>Playrates</w:t>
      </w:r>
      <w:proofErr w:type="spellEnd"/>
    </w:p>
    <w:p w14:paraId="265C1E41" w14:textId="4D4873E1" w:rsidR="00213379" w:rsidRDefault="00213379" w:rsidP="00213379">
      <w:r>
        <w:t>- Data entry</w:t>
      </w:r>
    </w:p>
    <w:sectPr w:rsidR="0021337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0A683" w14:textId="77777777" w:rsidR="00A62331" w:rsidRDefault="00A62331" w:rsidP="009C02C0">
      <w:pPr>
        <w:spacing w:after="0" w:line="240" w:lineRule="auto"/>
      </w:pPr>
      <w:r>
        <w:separator/>
      </w:r>
    </w:p>
  </w:endnote>
  <w:endnote w:type="continuationSeparator" w:id="0">
    <w:p w14:paraId="29FBA058" w14:textId="77777777" w:rsidR="00A62331" w:rsidRDefault="00A62331" w:rsidP="009C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F43A3" w14:textId="77777777" w:rsidR="009C02C0" w:rsidRDefault="009C0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DA6BF" w14:textId="5E0B614D" w:rsidR="009C02C0" w:rsidRDefault="009C02C0">
    <w:pPr>
      <w:pStyle w:val="Footer"/>
    </w:pPr>
    <w:r w:rsidRPr="005F02CB">
      <w:t xml:space="preserve">Braxton McLean, Raymond </w:t>
    </w:r>
    <w:proofErr w:type="spellStart"/>
    <w:r w:rsidRPr="005F02CB">
      <w:t>Glier</w:t>
    </w:r>
    <w:bookmarkStart w:id="0" w:name="_GoBack"/>
    <w:bookmarkEnd w:id="0"/>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621DF" w14:textId="77777777" w:rsidR="009C02C0" w:rsidRDefault="009C0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D202E" w14:textId="77777777" w:rsidR="00A62331" w:rsidRDefault="00A62331" w:rsidP="009C02C0">
      <w:pPr>
        <w:spacing w:after="0" w:line="240" w:lineRule="auto"/>
      </w:pPr>
      <w:r>
        <w:separator/>
      </w:r>
    </w:p>
  </w:footnote>
  <w:footnote w:type="continuationSeparator" w:id="0">
    <w:p w14:paraId="13A2E837" w14:textId="77777777" w:rsidR="00A62331" w:rsidRDefault="00A62331" w:rsidP="009C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1C846" w14:textId="77777777" w:rsidR="009C02C0" w:rsidRDefault="009C02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5DD7" w14:textId="77777777" w:rsidR="009C02C0" w:rsidRDefault="009C0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1FF68" w14:textId="77777777" w:rsidR="009C02C0" w:rsidRDefault="009C02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2A"/>
    <w:rsid w:val="00121D29"/>
    <w:rsid w:val="00176881"/>
    <w:rsid w:val="00213379"/>
    <w:rsid w:val="00534CE2"/>
    <w:rsid w:val="005F02E5"/>
    <w:rsid w:val="00894C2A"/>
    <w:rsid w:val="009C02C0"/>
    <w:rsid w:val="009F2F20"/>
    <w:rsid w:val="00A62331"/>
    <w:rsid w:val="00A8439A"/>
    <w:rsid w:val="00B702CE"/>
    <w:rsid w:val="00DB7AAA"/>
    <w:rsid w:val="00E9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0354"/>
  <w15:chartTrackingRefBased/>
  <w15:docId w15:val="{834E7C8A-74BE-4BC6-8941-B644ACBC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2C0"/>
  </w:style>
  <w:style w:type="paragraph" w:styleId="Footer">
    <w:name w:val="footer"/>
    <w:basedOn w:val="Normal"/>
    <w:link w:val="FooterChar"/>
    <w:uiPriority w:val="99"/>
    <w:unhideWhenUsed/>
    <w:rsid w:val="009C0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F. McLean</dc:creator>
  <cp:keywords/>
  <dc:description/>
  <cp:lastModifiedBy>Braxton F. McLean</cp:lastModifiedBy>
  <cp:revision>7</cp:revision>
  <dcterms:created xsi:type="dcterms:W3CDTF">2017-11-29T08:42:00Z</dcterms:created>
  <dcterms:modified xsi:type="dcterms:W3CDTF">2017-11-29T08:44:00Z</dcterms:modified>
</cp:coreProperties>
</file>