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9B9" w:rsidRPr="009D4120" w:rsidRDefault="00A369B9">
      <w:pPr>
        <w:rPr>
          <w:b/>
          <w:sz w:val="28"/>
          <w:szCs w:val="28"/>
        </w:rPr>
      </w:pPr>
      <w:r w:rsidRPr="009D4120">
        <w:rPr>
          <w:b/>
          <w:sz w:val="28"/>
          <w:szCs w:val="28"/>
        </w:rPr>
        <w:t>I</w:t>
      </w:r>
      <w:r w:rsidR="001A6719" w:rsidRPr="009D4120">
        <w:rPr>
          <w:b/>
          <w:sz w:val="28"/>
          <w:szCs w:val="28"/>
        </w:rPr>
        <w:t xml:space="preserve">nstructions for Running </w:t>
      </w:r>
      <w:proofErr w:type="spellStart"/>
      <w:r w:rsidR="001A6719" w:rsidRPr="009D4120">
        <w:rPr>
          <w:b/>
          <w:sz w:val="28"/>
          <w:szCs w:val="28"/>
        </w:rPr>
        <w:t>LidarMC</w:t>
      </w:r>
      <w:proofErr w:type="spellEnd"/>
      <w:r w:rsidR="001A6719" w:rsidRPr="009D4120">
        <w:rPr>
          <w:b/>
          <w:sz w:val="28"/>
          <w:szCs w:val="28"/>
        </w:rPr>
        <w:t>++ O</w:t>
      </w:r>
      <w:r w:rsidRPr="009D4120">
        <w:rPr>
          <w:b/>
          <w:sz w:val="28"/>
          <w:szCs w:val="28"/>
        </w:rPr>
        <w:t>n the Turing Cluster</w:t>
      </w:r>
    </w:p>
    <w:p w:rsidR="00A369B9" w:rsidRDefault="00A369B9">
      <w:pPr>
        <w:rPr>
          <w:b/>
        </w:rPr>
      </w:pPr>
    </w:p>
    <w:p w:rsidR="00A369B9" w:rsidRDefault="00A369B9">
      <w:pPr>
        <w:rPr>
          <w:b/>
        </w:rPr>
      </w:pPr>
    </w:p>
    <w:p w:rsidR="00E40801" w:rsidRPr="00A369B9" w:rsidRDefault="00A369B9">
      <w:pPr>
        <w:rPr>
          <w:b/>
        </w:rPr>
      </w:pPr>
      <w:r w:rsidRPr="00A369B9">
        <w:rPr>
          <w:b/>
        </w:rPr>
        <w:t>Step 1:</w:t>
      </w:r>
      <w:r>
        <w:rPr>
          <w:b/>
        </w:rPr>
        <w:t xml:space="preserve"> Enable the new module system</w:t>
      </w:r>
    </w:p>
    <w:p w:rsidR="00A369B9" w:rsidRDefault="00A369B9" w:rsidP="00A369B9"/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enable_lmod</w:t>
      </w:r>
      <w:proofErr w:type="spellEnd"/>
      <w:r w:rsidR="00775D25">
        <w:rPr>
          <w:rFonts w:ascii="Monaco" w:hAnsi="Monaco" w:cs="Monaco"/>
          <w:color w:val="000000" w:themeColor="text1"/>
          <w:sz w:val="20"/>
          <w:szCs w:val="20"/>
        </w:rPr>
        <w:t xml:space="preserve"> // enables new module system</w:t>
      </w:r>
    </w:p>
    <w:p w:rsidR="00A369B9" w:rsidRDefault="00A369B9" w:rsidP="00A369B9">
      <w:pPr>
        <w:rPr>
          <w:b/>
        </w:rPr>
      </w:pPr>
    </w:p>
    <w:p w:rsidR="00A369B9" w:rsidRPr="00A369B9" w:rsidRDefault="00A369B9" w:rsidP="00A369B9">
      <w:pPr>
        <w:rPr>
          <w:b/>
        </w:rPr>
      </w:pPr>
      <w:r>
        <w:rPr>
          <w:b/>
        </w:rPr>
        <w:t>Step 2</w:t>
      </w:r>
      <w:r w:rsidRPr="00A369B9">
        <w:rPr>
          <w:b/>
        </w:rPr>
        <w:t>:</w:t>
      </w:r>
      <w:r>
        <w:rPr>
          <w:b/>
        </w:rPr>
        <w:t xml:space="preserve"> Load All Necessary Modules</w:t>
      </w:r>
    </w:p>
    <w:p w:rsidR="00A369B9" w:rsidRPr="00A369B9" w:rsidRDefault="00A369B9" w:rsidP="00A369B9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r w:rsidRPr="00A369B9">
        <w:rPr>
          <w:rFonts w:ascii="Monaco" w:hAnsi="Monaco" w:cs="Monaco"/>
          <w:color w:val="000000" w:themeColor="text1"/>
          <w:sz w:val="20"/>
          <w:szCs w:val="20"/>
        </w:rPr>
        <w:t xml:space="preserve">module load </w:t>
      </w:r>
      <w:proofErr w:type="spellStart"/>
      <w:r w:rsidRPr="00A369B9">
        <w:rPr>
          <w:rFonts w:ascii="Monaco" w:hAnsi="Monaco" w:cs="Monaco"/>
          <w:color w:val="000000" w:themeColor="text1"/>
          <w:sz w:val="20"/>
          <w:szCs w:val="20"/>
        </w:rPr>
        <w:t>gcc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// load the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gcc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compiler</w:t>
      </w:r>
    </w:p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module load armadillo/8.300 // load Armadillo</w:t>
      </w:r>
    </w:p>
    <w:p w:rsidR="00A369B9" w:rsidRDefault="00A369B9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Default="00A369B9" w:rsidP="00A369B9">
      <w:pPr>
        <w:rPr>
          <w:b/>
        </w:rPr>
      </w:pPr>
      <w:r>
        <w:rPr>
          <w:b/>
        </w:rPr>
        <w:t>Step</w:t>
      </w:r>
      <w:r w:rsidR="008E5DC4">
        <w:rPr>
          <w:b/>
        </w:rPr>
        <w:t xml:space="preserve"> </w:t>
      </w:r>
      <w:r>
        <w:rPr>
          <w:b/>
        </w:rPr>
        <w:t>3</w:t>
      </w:r>
      <w:r w:rsidRPr="00A369B9">
        <w:rPr>
          <w:b/>
        </w:rPr>
        <w:t>:</w:t>
      </w:r>
      <w:r>
        <w:rPr>
          <w:b/>
        </w:rPr>
        <w:t xml:space="preserve"> Run the make file</w:t>
      </w:r>
    </w:p>
    <w:p w:rsidR="00A369B9" w:rsidRDefault="00140DE0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m</w:t>
      </w:r>
      <w:r w:rsidR="00A369B9">
        <w:rPr>
          <w:rFonts w:ascii="Monaco" w:hAnsi="Monaco" w:cs="Monaco"/>
          <w:color w:val="000000" w:themeColor="text1"/>
          <w:sz w:val="20"/>
          <w:szCs w:val="20"/>
        </w:rPr>
        <w:t>ake</w:t>
      </w:r>
      <w:r w:rsidR="00CA3E4C">
        <w:rPr>
          <w:rFonts w:ascii="Monaco" w:hAnsi="Monaco" w:cs="Monaco"/>
          <w:color w:val="000000" w:themeColor="text1"/>
          <w:sz w:val="20"/>
          <w:szCs w:val="20"/>
        </w:rPr>
        <w:t xml:space="preserve"> //</w:t>
      </w:r>
    </w:p>
    <w:p w:rsidR="008E5DC4" w:rsidRDefault="008E5DC4" w:rsidP="008E5DC4">
      <w:pPr>
        <w:rPr>
          <w:b/>
        </w:rPr>
      </w:pPr>
    </w:p>
    <w:p w:rsidR="008E5DC4" w:rsidRDefault="008E5DC4" w:rsidP="008E5DC4">
      <w:pPr>
        <w:rPr>
          <w:b/>
        </w:rPr>
      </w:pPr>
      <w:r>
        <w:rPr>
          <w:b/>
        </w:rPr>
        <w:t xml:space="preserve">Step </w:t>
      </w:r>
      <w:r>
        <w:rPr>
          <w:b/>
        </w:rPr>
        <w:t>4</w:t>
      </w:r>
      <w:r w:rsidRPr="00A369B9">
        <w:rPr>
          <w:b/>
        </w:rPr>
        <w:t>:</w:t>
      </w:r>
      <w:r>
        <w:rPr>
          <w:b/>
        </w:rPr>
        <w:t xml:space="preserve"> </w:t>
      </w:r>
      <w:r w:rsidR="000505F9">
        <w:rPr>
          <w:b/>
        </w:rPr>
        <w:t>Submit job using SLURM commands</w:t>
      </w:r>
    </w:p>
    <w:p w:rsidR="008E5DC4" w:rsidRDefault="000505F9" w:rsidP="008E5DC4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sbatch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lidarSubmission.sh</w:t>
      </w:r>
    </w:p>
    <w:p w:rsidR="008E5DC4" w:rsidRPr="008E5DC4" w:rsidRDefault="008E5DC4" w:rsidP="008E5DC4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8E5DC4" w:rsidRDefault="008E5DC4" w:rsidP="00A369B9">
      <w:pPr>
        <w:pStyle w:val="ListParagraph"/>
        <w:rPr>
          <w:rFonts w:ascii="Monaco" w:hAnsi="Monaco" w:cs="Monaco"/>
          <w:color w:val="000000" w:themeColor="text1"/>
          <w:sz w:val="20"/>
          <w:szCs w:val="20"/>
        </w:rPr>
      </w:pPr>
    </w:p>
    <w:p w:rsidR="00EC2286" w:rsidRDefault="00EC2286" w:rsidP="00EC228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824997" w:rsidRDefault="00824997" w:rsidP="00EC2286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824997" w:rsidRDefault="00824997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SLURM</w:t>
      </w:r>
    </w:p>
    <w:p w:rsidR="00824997" w:rsidRPr="00131791" w:rsidRDefault="00824997" w:rsidP="00824997">
      <w:pPr>
        <w:rPr>
          <w:rFonts w:ascii="Monaco" w:hAnsi="Monaco" w:cs="Monaco"/>
          <w:b/>
          <w:color w:val="000000" w:themeColor="text1"/>
          <w:sz w:val="20"/>
          <w:szCs w:val="20"/>
        </w:rPr>
      </w:pPr>
      <w:r w:rsidRPr="00824997">
        <w:rPr>
          <w:rFonts w:ascii="Monaco" w:hAnsi="Monaco" w:cs="Monaco"/>
          <w:b/>
          <w:color w:val="000000" w:themeColor="text1"/>
          <w:sz w:val="20"/>
          <w:szCs w:val="20"/>
        </w:rPr>
        <w:t>https://slurm.schedmd.com/sbatch.html</w:t>
      </w:r>
    </w:p>
    <w:p w:rsidR="00824997" w:rsidRDefault="00824997" w:rsidP="00824997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824997" w:rsidRPr="00824997" w:rsidRDefault="00824997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</w:p>
    <w:p w:rsidR="00EC2286" w:rsidRDefault="00EC2286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SLURM Commands</w:t>
      </w:r>
    </w:p>
    <w:p w:rsidR="00EC2286" w:rsidRDefault="00EC2286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</w:p>
    <w:p w:rsidR="00EC2286" w:rsidRDefault="00EC2286" w:rsidP="00EC2286">
      <w:pPr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squeue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="001F1F66">
        <w:rPr>
          <w:rFonts w:ascii="Monaco" w:hAnsi="Monaco" w:cs="Monaco"/>
          <w:color w:val="000000" w:themeColor="text1"/>
          <w:sz w:val="20"/>
          <w:szCs w:val="20"/>
        </w:rPr>
        <w:t>-u bcoll018 // check your jobs</w:t>
      </w:r>
    </w:p>
    <w:p w:rsidR="001F1F66" w:rsidRDefault="001F1F66" w:rsidP="00EC2286">
      <w:pPr>
        <w:rPr>
          <w:rFonts w:ascii="Monaco" w:hAnsi="Monaco" w:cs="Monaco"/>
          <w:color w:val="000000" w:themeColor="text1"/>
          <w:sz w:val="20"/>
          <w:szCs w:val="20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sbatch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lidarSubmission.sh // submit your job</w:t>
      </w:r>
    </w:p>
    <w:p w:rsidR="001F1F66" w:rsidRDefault="001F1F66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bookmarkStart w:id="0" w:name="_GoBack"/>
      <w:r>
        <w:rPr>
          <w:rFonts w:ascii="Monaco" w:hAnsi="Monaco" w:cs="Monaco"/>
          <w:color w:val="000000" w:themeColor="text1"/>
          <w:sz w:val="20"/>
          <w:szCs w:val="20"/>
        </w:rPr>
        <w:t xml:space="preserve">tail -F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lidarSubmission.out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// watch the output file</w:t>
      </w:r>
    </w:p>
    <w:bookmarkEnd w:id="0"/>
    <w:p w:rsidR="00131791" w:rsidRDefault="00131791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</w:p>
    <w:p w:rsidR="00131791" w:rsidRDefault="00131791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SLURM Submission</w:t>
      </w:r>
    </w:p>
    <w:p w:rsidR="001F1F66" w:rsidRPr="00EC2286" w:rsidRDefault="00131791" w:rsidP="00EC2286">
      <w:pPr>
        <w:rPr>
          <w:rFonts w:ascii="Monaco" w:hAnsi="Monaco" w:cs="Monaco"/>
          <w:b/>
          <w:color w:val="000000" w:themeColor="text1"/>
          <w:sz w:val="20"/>
          <w:szCs w:val="20"/>
        </w:rPr>
      </w:pPr>
      <w:r>
        <w:rPr>
          <w:rFonts w:ascii="Monaco" w:hAnsi="Monaco" w:cs="Monaco"/>
          <w:b/>
          <w:color w:val="000000" w:themeColor="text1"/>
          <w:sz w:val="20"/>
          <w:szCs w:val="20"/>
        </w:rPr>
        <w:t>--time //set maximum time</w:t>
      </w:r>
      <w:r w:rsidR="00824997" w:rsidRPr="00824997">
        <w:t xml:space="preserve"> </w:t>
      </w:r>
    </w:p>
    <w:p w:rsidR="00A369B9" w:rsidRDefault="00A369B9" w:rsidP="00A369B9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Pr="00A369B9" w:rsidRDefault="00A369B9" w:rsidP="00A369B9">
      <w:pPr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Pr="00A369B9" w:rsidRDefault="00A369B9" w:rsidP="00A369B9">
      <w:pPr>
        <w:rPr>
          <w:b/>
        </w:rPr>
      </w:pPr>
    </w:p>
    <w:p w:rsidR="00A369B9" w:rsidRPr="00A369B9" w:rsidRDefault="00A369B9" w:rsidP="00A369B9"/>
    <w:p w:rsidR="00A369B9" w:rsidRPr="00A369B9" w:rsidRDefault="00A369B9" w:rsidP="00A369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A369B9" w:rsidRDefault="00A369B9" w:rsidP="00A369B9">
      <w:pPr>
        <w:pStyle w:val="ListParagraph"/>
      </w:pPr>
      <w:r>
        <w:t xml:space="preserve"> </w:t>
      </w:r>
    </w:p>
    <w:sectPr w:rsidR="00A369B9" w:rsidSect="000A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5D23"/>
    <w:multiLevelType w:val="hybridMultilevel"/>
    <w:tmpl w:val="33B2AEB8"/>
    <w:lvl w:ilvl="0" w:tplc="27381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46"/>
    <w:rsid w:val="0000346D"/>
    <w:rsid w:val="00005265"/>
    <w:rsid w:val="000505F9"/>
    <w:rsid w:val="000A62CC"/>
    <w:rsid w:val="000B2556"/>
    <w:rsid w:val="000C6A34"/>
    <w:rsid w:val="000C7BE1"/>
    <w:rsid w:val="001079B7"/>
    <w:rsid w:val="0011723B"/>
    <w:rsid w:val="00126B16"/>
    <w:rsid w:val="00131791"/>
    <w:rsid w:val="00137A9F"/>
    <w:rsid w:val="00140DE0"/>
    <w:rsid w:val="00155334"/>
    <w:rsid w:val="001A6719"/>
    <w:rsid w:val="001C3150"/>
    <w:rsid w:val="001C661B"/>
    <w:rsid w:val="001F1F66"/>
    <w:rsid w:val="002059C6"/>
    <w:rsid w:val="002113EB"/>
    <w:rsid w:val="0021792B"/>
    <w:rsid w:val="00262342"/>
    <w:rsid w:val="00272DCF"/>
    <w:rsid w:val="0028632A"/>
    <w:rsid w:val="002937E8"/>
    <w:rsid w:val="002A1ACB"/>
    <w:rsid w:val="002D1DE6"/>
    <w:rsid w:val="002D4BE8"/>
    <w:rsid w:val="002E25D3"/>
    <w:rsid w:val="003544C0"/>
    <w:rsid w:val="00367146"/>
    <w:rsid w:val="003674AC"/>
    <w:rsid w:val="003718CE"/>
    <w:rsid w:val="003814FE"/>
    <w:rsid w:val="003A3E16"/>
    <w:rsid w:val="003C69A7"/>
    <w:rsid w:val="003D5080"/>
    <w:rsid w:val="003E5063"/>
    <w:rsid w:val="00417589"/>
    <w:rsid w:val="00427886"/>
    <w:rsid w:val="004638DB"/>
    <w:rsid w:val="00470A0D"/>
    <w:rsid w:val="004730C1"/>
    <w:rsid w:val="004D58FF"/>
    <w:rsid w:val="004E0A4D"/>
    <w:rsid w:val="0055367F"/>
    <w:rsid w:val="005669BC"/>
    <w:rsid w:val="00597962"/>
    <w:rsid w:val="006452D1"/>
    <w:rsid w:val="006647C6"/>
    <w:rsid w:val="0068002B"/>
    <w:rsid w:val="00693201"/>
    <w:rsid w:val="00694E5B"/>
    <w:rsid w:val="006A2234"/>
    <w:rsid w:val="006A5CAB"/>
    <w:rsid w:val="006B30EA"/>
    <w:rsid w:val="006F1E64"/>
    <w:rsid w:val="007035BC"/>
    <w:rsid w:val="00775D25"/>
    <w:rsid w:val="007A68F9"/>
    <w:rsid w:val="007B520E"/>
    <w:rsid w:val="00824997"/>
    <w:rsid w:val="008465A0"/>
    <w:rsid w:val="008546D5"/>
    <w:rsid w:val="0086539D"/>
    <w:rsid w:val="00877477"/>
    <w:rsid w:val="008777E2"/>
    <w:rsid w:val="00886132"/>
    <w:rsid w:val="008D4570"/>
    <w:rsid w:val="008E5DC4"/>
    <w:rsid w:val="00942F21"/>
    <w:rsid w:val="00951016"/>
    <w:rsid w:val="00952F36"/>
    <w:rsid w:val="009533F1"/>
    <w:rsid w:val="009846A6"/>
    <w:rsid w:val="009A1F12"/>
    <w:rsid w:val="009A71F4"/>
    <w:rsid w:val="009C026F"/>
    <w:rsid w:val="009D4120"/>
    <w:rsid w:val="009E3A59"/>
    <w:rsid w:val="00A160C9"/>
    <w:rsid w:val="00A2008C"/>
    <w:rsid w:val="00A369B9"/>
    <w:rsid w:val="00A424B0"/>
    <w:rsid w:val="00A47771"/>
    <w:rsid w:val="00A56D5B"/>
    <w:rsid w:val="00A8247A"/>
    <w:rsid w:val="00A96398"/>
    <w:rsid w:val="00AB510F"/>
    <w:rsid w:val="00AC0A8C"/>
    <w:rsid w:val="00AF10CE"/>
    <w:rsid w:val="00AF32B9"/>
    <w:rsid w:val="00B013AA"/>
    <w:rsid w:val="00B10DC3"/>
    <w:rsid w:val="00B216C2"/>
    <w:rsid w:val="00B2262D"/>
    <w:rsid w:val="00B561A8"/>
    <w:rsid w:val="00B705FC"/>
    <w:rsid w:val="00B81CCE"/>
    <w:rsid w:val="00B9302E"/>
    <w:rsid w:val="00C0370C"/>
    <w:rsid w:val="00C243F9"/>
    <w:rsid w:val="00C31B5A"/>
    <w:rsid w:val="00C81BE7"/>
    <w:rsid w:val="00CA3E4C"/>
    <w:rsid w:val="00CB1B29"/>
    <w:rsid w:val="00CD4C55"/>
    <w:rsid w:val="00CD63CF"/>
    <w:rsid w:val="00CF1D6C"/>
    <w:rsid w:val="00D8143F"/>
    <w:rsid w:val="00DC233F"/>
    <w:rsid w:val="00E52BD5"/>
    <w:rsid w:val="00E852F9"/>
    <w:rsid w:val="00E9485C"/>
    <w:rsid w:val="00EC0E7D"/>
    <w:rsid w:val="00EC2286"/>
    <w:rsid w:val="00F11231"/>
    <w:rsid w:val="00F14126"/>
    <w:rsid w:val="00F25941"/>
    <w:rsid w:val="00F52F3C"/>
    <w:rsid w:val="00F540BC"/>
    <w:rsid w:val="00F81EF1"/>
    <w:rsid w:val="00F843CA"/>
    <w:rsid w:val="00F94C54"/>
    <w:rsid w:val="00FB2871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10CA3"/>
  <w15:chartTrackingRefBased/>
  <w15:docId w15:val="{AA30605C-21C7-3146-B239-1741A56C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2018-04-02T23:08:00Z</dcterms:created>
  <dcterms:modified xsi:type="dcterms:W3CDTF">2018-05-10T18:16:00Z</dcterms:modified>
</cp:coreProperties>
</file>