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1.039s.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12:48:37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12:49:38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C:\TCC\touchpoints-abccareers\touchpoints-abccareers\bin\Windows\..\..\scripts\CandidateApplicationAttachedFiles_Visible_sq.xml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C:\TCC\touchpoints-abccareers\touchpoints-abccareers\bin\Windows\..\..\data\outbound\CandidateApplicationAttachedFiles_Visible_20210322_124835_20210322.csv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0.201s.)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0.007s.)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0.042s.)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0.103s.)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1.493s.)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45.248s.)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7.736s.)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0.309s.)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0.08s.)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0.046s.)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0.036s.)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0.087s.)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0.553s.)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0.758s.)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3.116s.)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0.116s.)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0.146s.)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0.053s.)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0.012s.)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0.014s.)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