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31.2s.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15:42:02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15:42:33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C:\TCC\touchpoints-hca\bin\Windows\..\..\data\outbound\HCA_COLLAB_EXP_WAVE_02_20210323_154200_20210323.csv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0.069s.)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2.475s.)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25.602s.)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