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ClientHCA_DISP_EXP_WAVE_02-20210324_141518Workflow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14:15:20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14:27:27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6.923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C:\TCC\touchpoints-hca\bin\Windows\..\..\data\outbound\HCA_DISP_EXP_WAVE_02_20210324_141518_20210324.csv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14:15:20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14:15:20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14:15:20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14:15:20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14:15:20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14:15:20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14:15:20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14:15:23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14:15:23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14:27:25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2.187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14:27:25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14:27:26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14:27:26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14:27:26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14:27:26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14:27:26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14:27:27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14:27:27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