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ClientHCA_DISP_EXP_WAVE_02-20210324_210255Workflow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21:02:57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21:10:40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43.451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C:\TCC\touchpoints-hca\bin\Windows\..\..\data\outbound\HCA_DISP_EXP_WAVE_02_20210324_210255_20210324.csv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21:02:59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21:02:59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21:10:38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39.06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21:10:38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