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ClientHCA_DISP_EXP_WAVE_02-20210325_024410Workflow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02:44:12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02:49:26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13.974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C:\TCC\touchpoints-hca\bin\Windows\..\..\data\outbound\HCA_DISP_EXP_WAVE_02_20210325_024410_20210325.csv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3.279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02:44:16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02:49:24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8.179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02:49:24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02:49:26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