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35.221s.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22:19:46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22:27:21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C:\TCC\touchpoints-hca\bin\Windows\..\..\data\outbound\HCA_DIV_EXP_WAVE_02_20210323_221944_20210323.csv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1.979s.)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30.625s.)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1.811s.)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