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ClientHCA_DIV_EXP_WAVE_02-20210324_012445Workflow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01:24:47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6.083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C:\TCC\touchpoints-hca\bin\Windows\..\..\data\outbound\HCA_DIV_EXP_WAVE_02_20210324_012445_20210324.csv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01:24:50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0.817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01:31:53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