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alimenta a cuatro mil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15:32–39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 multitud llevaba tres días con Jesús y no tenía qué comer.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 multitud llevaba tres días con Jesús y no tenía qué comer.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 multitud llevaba tres días con Jesús y no tenía qué comer.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que no quiere despedirlos en ayunas para que no desmayen en el camino.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dice que no quiere despedirlos en ayunas para que no desmayen en el camino.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dice que no quiere despedirlos en ayunas para que no desmayen en el camino.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discípulos solo tienen siete panes y unos pocos pececillos.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discípulos solo tienen siete panes y unos pocos pececillos.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discípulos solo tienen siete panes y unos pocos pececillos.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toma el alimento, da gracias, lo parte y lo entrega a los discípulos.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toma el alimento, da gracias, lo parte y lo entrega a los discípulos.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toma el alimento, da gracias, lo parte y lo entrega a los discípulos.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Todos comen, quedan saciados y sobran siete canastas llenas.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Todos comen, quedan saciados y sobran siete canastas llenas.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566 - Jesús alimenta a cuatro mil</dc:title>
  <dc:subject>Mateo 15:32–39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