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421B" w14:textId="0C3698B1" w:rsidR="002F7B67" w:rsidRDefault="002F7B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C869C" wp14:editId="46DD4B2D">
                <wp:simplePos x="0" y="0"/>
                <wp:positionH relativeFrom="margin">
                  <wp:posOffset>-523875</wp:posOffset>
                </wp:positionH>
                <wp:positionV relativeFrom="paragraph">
                  <wp:posOffset>1</wp:posOffset>
                </wp:positionV>
                <wp:extent cx="6886575" cy="12757150"/>
                <wp:effectExtent l="0" t="0" r="28575" b="254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12757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88B377" w14:textId="77777777" w:rsidR="002F7B67" w:rsidRPr="00210937" w:rsidRDefault="002F7B67" w:rsidP="002F7B67">
                            <w:pPr>
                              <w:keepNext/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outlineLvl w:val="3"/>
                              <w:rPr>
                                <w:rFonts w:ascii="Arial Black" w:eastAsia="Lucida Sans Unicode" w:hAnsi="Arial Black" w:cs="Tahoma"/>
                                <w:b/>
                                <w:color w:val="000000" w:themeColor="text1"/>
                                <w:spacing w:val="120"/>
                                <w:kern w:val="3"/>
                                <w:sz w:val="68"/>
                                <w:szCs w:val="68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 Black" w:eastAsia="Lucida Sans Unicode" w:hAnsi="Arial Black" w:cs="Tahoma"/>
                                <w:b/>
                                <w:spacing w:val="120"/>
                                <w:kern w:val="3"/>
                                <w:sz w:val="68"/>
                                <w:szCs w:val="68"/>
                                <w:lang w:val="en-US" w:eastAsia="en-AU"/>
                              </w:rPr>
                              <w:t xml:space="preserve">RING </w:t>
                            </w:r>
                            <w:r w:rsidRPr="00210937">
                              <w:rPr>
                                <w:rFonts w:ascii="Arial Black" w:eastAsia="Lucida Sans Unicode" w:hAnsi="Arial Black" w:cs="Tahoma"/>
                                <w:b/>
                                <w:color w:val="000000" w:themeColor="text1"/>
                                <w:spacing w:val="120"/>
                                <w:kern w:val="3"/>
                                <w:sz w:val="68"/>
                                <w:szCs w:val="68"/>
                                <w:lang w:val="en-US" w:eastAsia="en-AU"/>
                              </w:rPr>
                              <w:t xml:space="preserve">ORDER </w:t>
                            </w:r>
                            <w:r w:rsidRPr="00210937">
                              <w:rPr>
                                <w:rFonts w:ascii="Arial Black" w:eastAsia="Lucida Sans Unicode" w:hAnsi="Arial Black" w:cs="Tahoma"/>
                                <w:b/>
                                <w:color w:val="000000" w:themeColor="text1"/>
                                <w:spacing w:val="120"/>
                                <w:kern w:val="3"/>
                                <w:sz w:val="68"/>
                                <w:szCs w:val="68"/>
                                <w:highlight w:val="lightGray"/>
                                <w:lang w:val="en-US" w:eastAsia="en-AU"/>
                              </w:rPr>
                              <w:t>2022</w:t>
                            </w:r>
                          </w:p>
                          <w:p w14:paraId="4D59A8CF" w14:textId="2C5AABFF" w:rsidR="002F7B67" w:rsidRPr="00513CEA" w:rsidRDefault="00CA0EBE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i/>
                                <w:color w:val="000000" w:themeColor="text1"/>
                                <w:kern w:val="3"/>
                                <w:sz w:val="36"/>
                                <w:szCs w:val="36"/>
                                <w:u w:val="single"/>
                                <w:lang w:val="en-US" w:eastAsia="en-AU"/>
                              </w:rPr>
                            </w:pPr>
                            <w:r w:rsidRPr="00513CEA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36"/>
                                <w:szCs w:val="36"/>
                                <w:u w:val="single"/>
                                <w:lang w:val="en-US" w:eastAsia="en-AU"/>
                              </w:rPr>
                              <w:t xml:space="preserve">Extra </w:t>
                            </w:r>
                            <w:r w:rsidR="00012148" w:rsidRPr="00513CEA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36"/>
                                <w:szCs w:val="36"/>
                                <w:u w:val="single"/>
                                <w:lang w:val="en-US" w:eastAsia="en-AU"/>
                              </w:rPr>
                              <w:t>Rings</w:t>
                            </w:r>
                          </w:p>
                          <w:p w14:paraId="03ADD91B" w14:textId="77777777" w:rsidR="002F7B67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color w:val="000000" w:themeColor="text1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3B732454" w14:textId="77777777" w:rsidR="00513CEA" w:rsidRPr="00210937" w:rsidRDefault="00513CEA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color w:val="000000" w:themeColor="text1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44DE4915" w14:textId="77777777" w:rsidR="002F7B67" w:rsidRPr="00210937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color w:val="000000" w:themeColor="text1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1EA6793B" w14:textId="2D852AD5" w:rsidR="002F7B67" w:rsidRPr="00210937" w:rsidRDefault="002F7B67" w:rsidP="002F7B67">
                            <w:pPr>
                              <w:keepNext/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outlineLvl w:val="5"/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</w:pPr>
                            <w:r w:rsidRPr="00210937"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  <w:t xml:space="preserve"> RINGS:    </w:t>
                            </w:r>
                            <w:r w:rsidRPr="00210937"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To be</w:t>
                            </w:r>
                            <w:r w:rsidRPr="00210937"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36"/>
                                <w:szCs w:val="36"/>
                                <w:lang w:val="en-US" w:eastAsia="en-AU"/>
                              </w:rPr>
                              <w:t xml:space="preserve"> </w:t>
                            </w:r>
                            <w:r w:rsidRPr="00210937"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  <w:t xml:space="preserve">ordered in multiplies of 25s for both </w:t>
                            </w:r>
                            <w:r w:rsidRPr="00210937">
                              <w:rPr>
                                <w:rFonts w:ascii="Book Antiqua" w:eastAsia="Lucida Sans Unicode" w:hAnsi="Book Antiqua" w:cs="Tahoma"/>
                                <w:b/>
                                <w:noProof/>
                                <w:color w:val="000000" w:themeColor="text1"/>
                                <w:kern w:val="3"/>
                                <w:sz w:val="28"/>
                                <w:szCs w:val="28"/>
                                <w:u w:val="single"/>
                                <w:lang w:val="en-US" w:eastAsia="en-AU"/>
                              </w:rPr>
                              <w:t>Uncoded</w:t>
                            </w:r>
                            <w:r w:rsidRPr="00210937">
                              <w:rPr>
                                <w:rFonts w:ascii="Book Antiqua" w:eastAsia="Lucida Sans Unicode" w:hAnsi="Book Antiqua" w:cs="Tahoma"/>
                                <w:b/>
                                <w:noProof/>
                                <w:color w:val="000000" w:themeColor="text1"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 </w:t>
                            </w:r>
                          </w:p>
                          <w:p w14:paraId="738594A9" w14:textId="77777777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66A51B7E" w14:textId="77777777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671C939A" w14:textId="77777777" w:rsidR="002F7B67" w:rsidRPr="007C4A36" w:rsidRDefault="002F7B67" w:rsidP="002F7B67">
                            <w:pPr>
                              <w:keepNext/>
                              <w:widowControl w:val="0"/>
                              <w:pBdr>
                                <w:top w:val="single" w:sz="4" w:space="0" w:color="000000"/>
                                <w:left w:val="single" w:sz="4" w:space="5" w:color="000000"/>
                                <w:bottom w:val="single" w:sz="4" w:space="0" w:color="000000"/>
                                <w:right w:val="single" w:sz="4" w:space="1" w:color="000000"/>
                              </w:pBdr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jc w:val="center"/>
                              <w:textAlignment w:val="baseline"/>
                              <w:outlineLvl w:val="2"/>
                              <w:rPr>
                                <w:rFonts w:ascii="Footlight MT Light" w:eastAsia="Lucida Sans Unicode" w:hAnsi="Footlight MT Light" w:cs="Tahoma"/>
                                <w:b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spacing w:val="70"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 xml:space="preserve">PRICE:  </w:t>
                            </w:r>
                            <w:r w:rsidRPr="007C4A36">
                              <w:rPr>
                                <w:rFonts w:ascii="Helvetica" w:eastAsia="Lucida Sans Unicode" w:hAnsi="Helvetica" w:cs="Arial"/>
                                <w:b/>
                                <w:spacing w:val="40"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>60 cents per ring</w:t>
                            </w:r>
                          </w:p>
                          <w:p w14:paraId="4E576B30" w14:textId="77777777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0AB7EE07" w14:textId="77777777" w:rsidR="002F7B67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 w:hanging="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100 </w:t>
                            </w:r>
                            <w:proofErr w:type="gramStart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rings  =</w:t>
                            </w:r>
                            <w:proofErr w:type="gramEnd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  $60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ab/>
                              <w:t xml:space="preserve">  50 rings  =  $30.00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ab/>
                              <w:t xml:space="preserve"> 25 rings = $15.00</w:t>
                            </w:r>
                          </w:p>
                          <w:p w14:paraId="4D3330FF" w14:textId="77777777" w:rsidR="002F7B67" w:rsidRPr="00175723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 w:hanging="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3FEB9827" w14:textId="77777777" w:rsidR="002F7B67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931C5">
                              <w:rPr>
                                <w:rFonts w:ascii="Arial Black" w:eastAsia="Lucida Sans Unicode" w:hAnsi="Arial Black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ALL RINGS </w:t>
                            </w:r>
                            <w:r w:rsidRPr="002931C5">
                              <w:rPr>
                                <w:rFonts w:ascii="Arial Black" w:eastAsia="Lucida Sans Unicode" w:hAnsi="Arial Black"/>
                                <w:b/>
                                <w:caps/>
                                <w:sz w:val="24"/>
                                <w:szCs w:val="24"/>
                                <w:highlight w:val="lightGray"/>
                              </w:rPr>
                              <w:t xml:space="preserve">will be posted </w:t>
                            </w:r>
                            <w:r w:rsidRPr="002931C5">
                              <w:rPr>
                                <w:rFonts w:ascii="Arial Black" w:eastAsia="Lucida Sans Unicode" w:hAnsi="Arial Black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please include postage &amp; handling </w:t>
                            </w:r>
                            <w:r w:rsidRPr="00705252">
                              <w:rPr>
                                <w:rFonts w:ascii="Arial Black" w:eastAsia="Lucida Sans Unicode" w:hAnsi="Arial Black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of 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>$5.00</w:t>
                            </w:r>
                          </w:p>
                          <w:p w14:paraId="4C38F120" w14:textId="77777777" w:rsidR="002F7B67" w:rsidRPr="00175723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3F87341D" w14:textId="77777777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3FC1C034" w14:textId="77777777" w:rsidR="00870D19" w:rsidRDefault="00870D19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72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40E70E0F" w14:textId="37D69FEB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72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Please supply me with   ………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 xml:space="preserve">BCT </w:t>
                            </w:r>
                            <w:r w:rsidR="009C76D4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Unc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oded Rings @ 60c ea.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 xml:space="preserve"> ……………</w:t>
                            </w:r>
                            <w:r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…….</w:t>
                            </w:r>
                          </w:p>
                          <w:p w14:paraId="7B1320E6" w14:textId="77777777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72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2734E51F" w14:textId="6AAE1925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</w:pPr>
                          </w:p>
                          <w:p w14:paraId="352FFD0C" w14:textId="1CCB21A6" w:rsidR="002F7B67" w:rsidRPr="007C4A36" w:rsidRDefault="002F7B67" w:rsidP="00513CEA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</w:p>
                          <w:p w14:paraId="0D0B86E3" w14:textId="77777777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both"/>
                              <w:textAlignment w:val="baseline"/>
                              <w:rPr>
                                <w:rFonts w:eastAsia="Lucida Sans Unicode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highlight w:val="lightGray"/>
                                <w:lang w:val="en-US" w:eastAsia="en-AU"/>
                              </w:rPr>
                              <w:t>Postage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highlight w:val="lightGray"/>
                                <w:lang w:val="en-US" w:eastAsia="en-AU"/>
                              </w:rPr>
                              <w:tab/>
                              <w:t xml:space="preserve">     $5.00</w:t>
                            </w:r>
                          </w:p>
                          <w:p w14:paraId="0E42578F" w14:textId="77777777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  <w:t xml:space="preserve"> </w:t>
                            </w:r>
                          </w:p>
                          <w:p w14:paraId="2225B90E" w14:textId="00EC914C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5040" w:firstLine="720"/>
                              <w:jc w:val="center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Total Amount </w:t>
                            </w:r>
                            <w:r w:rsidR="00E31C8F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to </w:t>
                            </w:r>
                            <w:r w:rsidR="00D51DB7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Pay   </w:t>
                            </w:r>
                            <w:r w:rsidR="0031379A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…………….</w:t>
                            </w:r>
                          </w:p>
                          <w:p w14:paraId="1C391917" w14:textId="77777777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u w:val="doub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u w:val="double"/>
                                <w:lang w:val="en-US" w:eastAsia="en-AU"/>
                              </w:rPr>
                              <w:t>______________________________________________________________________________________________________________</w:t>
                            </w:r>
                          </w:p>
                          <w:p w14:paraId="55845A60" w14:textId="77777777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518BF89B" w14:textId="114C9AAA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NAME:  </w:t>
                            </w:r>
                            <w:r w:rsidR="0031379A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………………….</w:t>
                            </w:r>
                            <w:r w:rsidR="001A6AC6" w:rsidRPr="00235258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32"/>
                                <w:szCs w:val="32"/>
                                <w:lang w:val="en-US" w:eastAsia="en-AU"/>
                              </w:rPr>
                              <w:t>…………….</w:t>
                            </w:r>
                            <w:r w:rsidRPr="00235258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32"/>
                                <w:szCs w:val="32"/>
                                <w:lang w:val="en-US" w:eastAsia="en-AU"/>
                              </w:rPr>
                              <w:t>.....................................................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PH:  .............….......….....</w:t>
                            </w:r>
                          </w:p>
                          <w:p w14:paraId="01CD2316" w14:textId="77777777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35C7AF20" w14:textId="77777777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ADDRESS:  ........................................................................................….......................................…....…...……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……………..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..….</w:t>
                            </w:r>
                          </w:p>
                          <w:p w14:paraId="489637F1" w14:textId="77777777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45ECF6CF" w14:textId="77777777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POSTCODE:  .............…. EMAIL:  ……………………………………………………….……  DATE:  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</w:t>
                            </w:r>
                            <w:proofErr w:type="gramStart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/..</w:t>
                            </w:r>
                            <w:proofErr w:type="gramEnd"/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,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,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./......</w:t>
                            </w:r>
                          </w:p>
                          <w:p w14:paraId="2EC5505F" w14:textId="77777777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62A918F0" w14:textId="77777777" w:rsidR="002F7B67" w:rsidRPr="00175723" w:rsidRDefault="002F7B67" w:rsidP="002F7B67">
                            <w:pPr>
                              <w:keepNext/>
                              <w:widowControl w:val="0"/>
                              <w:pBdr>
                                <w:top w:val="double" w:sz="2" w:space="0" w:color="000000"/>
                                <w:left w:val="double" w:sz="2" w:space="0" w:color="000000"/>
                                <w:bottom w:val="double" w:sz="2" w:space="0" w:color="000000"/>
                                <w:right w:val="double" w:sz="2" w:space="0" w:color="000000"/>
                              </w:pBdr>
                              <w:shd w:val="clear" w:color="auto" w:fill="D9D9D9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outlineLvl w:val="0"/>
                              <w:rPr>
                                <w:rFonts w:ascii="Arial Black" w:eastAsia="Lucida Sans Unicode" w:hAnsi="Arial Black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</w:pPr>
                            <w:r w:rsidRPr="00175723">
                              <w:rPr>
                                <w:rFonts w:ascii="Arial Black" w:eastAsia="Lucida Sans Unicode" w:hAnsi="Arial Black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All Members MUST BE FINANCIAL before placing Ring Order</w:t>
                            </w:r>
                          </w:p>
                          <w:p w14:paraId="0C2E9385" w14:textId="77777777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right="-144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ARE YOU A FINANCIAL MEMBER OF YOUR CLUB?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YES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Wingdings" w:eastAsia="Lucida Sans Unicode" w:hAnsi="Wingdings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>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NO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Wingdings" w:eastAsia="Lucida Sans Unicode" w:hAnsi="Wingdings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></w:t>
                            </w:r>
                          </w:p>
                          <w:p w14:paraId="71DE111B" w14:textId="77777777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right="-144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u w:val="doub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u w:val="double"/>
                                <w:lang w:val="en-US" w:eastAsia="en-AU"/>
                              </w:rPr>
                              <w:t>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6F43370F" w14:textId="77777777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16"/>
                                <w:szCs w:val="16"/>
                                <w:u w:val="single"/>
                                <w:lang w:val="en-US" w:eastAsia="en-AU"/>
                              </w:rPr>
                            </w:pPr>
                          </w:p>
                          <w:p w14:paraId="6FCA00F2" w14:textId="77777777" w:rsidR="0001436E" w:rsidRDefault="0001436E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</w:pPr>
                          </w:p>
                          <w:p w14:paraId="00A43D34" w14:textId="34244DD0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Enquiries &amp; Order Form to Ring Registrar:</w:t>
                            </w:r>
                          </w:p>
                          <w:p w14:paraId="37CCA605" w14:textId="77777777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16"/>
                                <w:szCs w:val="16"/>
                                <w:u w:val="sing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Post: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PO Box 371, </w:t>
                            </w:r>
                            <w:proofErr w:type="spellStart"/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Sorell</w:t>
                            </w:r>
                            <w:proofErr w:type="spellEnd"/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Tas.  7172</w:t>
                            </w:r>
                          </w:p>
                          <w:p w14:paraId="4109D526" w14:textId="77777777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Email: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Judy Fletcher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hyperlink r:id="rId4" w:history="1">
                              <w:r w:rsidRPr="007C4A36">
                                <w:rPr>
                                  <w:rFonts w:ascii="Arial" w:eastAsia="Lucida Sans Unicode" w:hAnsi="Arial" w:cs="Arial"/>
                                  <w:kern w:val="3"/>
                                  <w:sz w:val="22"/>
                                  <w:szCs w:val="22"/>
                                  <w:u w:val="single"/>
                                  <w:lang w:val="en-US" w:eastAsia="en-AU"/>
                                </w:rPr>
                                <w:t>fletcherjj@bigpond.com</w:t>
                              </w:r>
                            </w:hyperlink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u w:val="single"/>
                                <w:lang w:val="en-US" w:eastAsia="en-AU"/>
                              </w:rPr>
                              <w:t>Ph: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 0407 874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>739</w:t>
                            </w:r>
                          </w:p>
                          <w:p w14:paraId="3142F51D" w14:textId="77777777" w:rsidR="002F7B67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highlight w:val="yellow"/>
                                <w:u w:val="single"/>
                                <w:lang w:val="en-US" w:eastAsia="en-AU"/>
                              </w:rPr>
                            </w:pPr>
                          </w:p>
                          <w:p w14:paraId="70C218FF" w14:textId="77777777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</w:pP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highlight w:val="lightGray"/>
                                <w:u w:val="single"/>
                                <w:lang w:val="en-US" w:eastAsia="en-AU"/>
                              </w:rPr>
                              <w:t>Note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highlight w:val="lightGray"/>
                                <w:lang w:val="en-US" w:eastAsia="en-AU"/>
                              </w:rPr>
                              <w:t>: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kern w:val="3"/>
                                <w:sz w:val="20"/>
                                <w:szCs w:val="24"/>
                                <w:highlight w:val="lightGray"/>
                                <w:lang w:val="en-US" w:eastAsia="en-AU"/>
                              </w:rPr>
                              <w:t xml:space="preserve"> 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20"/>
                                <w:szCs w:val="24"/>
                                <w:highlight w:val="lightGray"/>
                                <w:lang w:val="en-US" w:eastAsia="en-AU"/>
                              </w:rPr>
                              <w:t>Advise Judy of your Direct Deposit in bank   details quantity/payment</w:t>
                            </w:r>
                          </w:p>
                          <w:p w14:paraId="6145E911" w14:textId="77777777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520B29E2" w14:textId="77777777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bCs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Contact details for payment by cheque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:</w:t>
                            </w:r>
                            <w:proofErr w:type="gramStart"/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(</w:t>
                            </w:r>
                            <w:proofErr w:type="gramEnd"/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No Money Orders please)</w:t>
                            </w:r>
                          </w:p>
                          <w:p w14:paraId="1152B4D9" w14:textId="77777777" w:rsidR="002F7B67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Post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  BCT Treasurer, Derek Poole, 55 Bulwer Street, Longford   Tas.  7310</w:t>
                            </w:r>
                          </w:p>
                          <w:p w14:paraId="33726707" w14:textId="77777777" w:rsidR="0001436E" w:rsidRPr="007C4A36" w:rsidRDefault="0001436E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2CF091F8" w14:textId="77777777" w:rsidR="002F7B67" w:rsidRPr="007C4A36" w:rsidRDefault="002F7B67" w:rsidP="002F7B67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tbl>
                            <w:tblPr>
                              <w:tblW w:w="10346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D9D9D9"/>
                              <w:tblLook w:val="04A0" w:firstRow="1" w:lastRow="0" w:firstColumn="1" w:lastColumn="0" w:noHBand="0" w:noVBand="1"/>
                            </w:tblPr>
                            <w:tblGrid>
                              <w:gridCol w:w="10346"/>
                            </w:tblGrid>
                            <w:tr w:rsidR="002F7B67" w:rsidRPr="007C4A36" w14:paraId="707E5CDE" w14:textId="77777777" w:rsidTr="0001436E">
                              <w:trPr>
                                <w:trHeight w:val="517"/>
                              </w:trPr>
                              <w:tc>
                                <w:tcPr>
                                  <w:tcW w:w="10346" w:type="dxa"/>
                                  <w:shd w:val="clear" w:color="auto" w:fill="D9D9D9"/>
                                </w:tcPr>
                                <w:p w14:paraId="241CA638" w14:textId="77777777" w:rsidR="002F7B67" w:rsidRPr="007C4A36" w:rsidRDefault="002F7B67" w:rsidP="007C4A36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</w:pP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i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  <w:t>Direct Deposit to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  <w:t>:</w:t>
                                  </w:r>
                                </w:p>
                                <w:p w14:paraId="7A2184FD" w14:textId="77777777" w:rsidR="002F7B67" w:rsidRPr="007C4A36" w:rsidRDefault="002F7B67" w:rsidP="007C4A36">
                                  <w:pPr>
                                    <w:widowControl w:val="0"/>
                                    <w:suppressAutoHyphens/>
                                    <w:autoSpaceDN w:val="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</w:pPr>
                                  <w:r w:rsidRPr="007C4A36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Bank Account Name: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Budgerigar Council of Tasmania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  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Bank: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Commonwealth Bank</w:t>
                                  </w:r>
                                </w:p>
                                <w:p w14:paraId="72F7C529" w14:textId="77777777" w:rsidR="002F7B67" w:rsidRPr="00ED7F96" w:rsidRDefault="002F7B67" w:rsidP="007C4A36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ind w:left="1440" w:hanging="144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color w:val="4472C4" w:themeColor="accent1"/>
                                      <w:kern w:val="3"/>
                                      <w:sz w:val="16"/>
                                      <w:szCs w:val="16"/>
                                      <w:lang w:val="en-US" w:eastAsia="en-AU"/>
                                    </w:rPr>
                                  </w:pPr>
                                  <w:r w:rsidRPr="007C4A36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BSB No: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067024         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Account No: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28007306            </w:t>
                                  </w:r>
                                  <w:r w:rsidRPr="00126871">
                                    <w:rPr>
                                      <w:rFonts w:ascii="Arial" w:eastAsia="Lucida Sans Unicode" w:hAnsi="Arial" w:cs="Arial"/>
                                      <w:i/>
                                      <w:color w:val="000000" w:themeColor="text1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Payment ID:</w:t>
                                  </w:r>
                                  <w:r w:rsidRPr="00126871">
                                    <w:rPr>
                                      <w:rFonts w:ascii="Arial" w:eastAsia="Lucida Sans Unicode" w:hAnsi="Arial" w:cs="Arial"/>
                                      <w:color w:val="000000" w:themeColor="text1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126871">
                                    <w:rPr>
                                      <w:rFonts w:ascii="Arial" w:eastAsia="Lucida Sans Unicode" w:hAnsi="Arial" w:cs="Arial"/>
                                      <w:color w:val="000000" w:themeColor="text1"/>
                                      <w:kern w:val="3"/>
                                      <w:sz w:val="20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eg.</w:t>
                                  </w:r>
                                  <w:proofErr w:type="spellEnd"/>
                                  <w:r w:rsidRPr="00126871">
                                    <w:rPr>
                                      <w:rFonts w:ascii="Arial" w:eastAsia="Lucida Sans Unicode" w:hAnsi="Arial" w:cs="Arial"/>
                                      <w:color w:val="000000" w:themeColor="text1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 xml:space="preserve"> </w:t>
                                  </w:r>
                                  <w:r w:rsidRPr="00126871">
                                    <w:rPr>
                                      <w:rFonts w:ascii="Arial" w:eastAsia="Lucida Sans Unicode" w:hAnsi="Arial" w:cs="Arial"/>
                                      <w:i/>
                                      <w:color w:val="000000" w:themeColor="text1"/>
                                      <w:kern w:val="3"/>
                                      <w:sz w:val="20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Surname</w:t>
                                  </w:r>
                                  <w:r w:rsidRPr="00126871">
                                    <w:rPr>
                                      <w:rFonts w:ascii="Arial" w:eastAsia="Lucida Sans Unicode" w:hAnsi="Arial" w:cs="Arial"/>
                                      <w:color w:val="000000" w:themeColor="text1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Rings22</w:t>
                                  </w:r>
                                </w:p>
                                <w:p w14:paraId="26539B6D" w14:textId="77777777" w:rsidR="002F7B67" w:rsidRPr="007C4A36" w:rsidRDefault="002F7B67" w:rsidP="007C4A36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16"/>
                                      <w:szCs w:val="16"/>
                                      <w:u w:val="single"/>
                                      <w:lang w:val="en-US" w:eastAsia="en-AU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3FA5A4" w14:textId="77777777" w:rsidR="002F7B67" w:rsidRPr="00F24C5B" w:rsidRDefault="002F7B67" w:rsidP="002F7B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C869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41.25pt;margin-top:0;width:542.25pt;height:100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" filled="f" strokecolor="windowText" strokeweight="1pt">
                <v:textbox>
                  <w:txbxContent>
                    <w:p w14:paraId="2E88B377" w14:textId="77777777" w:rsidR="002F7B67" w:rsidRPr="00210937" w:rsidRDefault="002F7B67" w:rsidP="002F7B67">
                      <w:pPr>
                        <w:keepNext/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outlineLvl w:val="3"/>
                        <w:rPr>
                          <w:rFonts w:ascii="Arial Black" w:eastAsia="Lucida Sans Unicode" w:hAnsi="Arial Black" w:cs="Tahoma"/>
                          <w:b/>
                          <w:color w:val="000000" w:themeColor="text1"/>
                          <w:spacing w:val="120"/>
                          <w:kern w:val="3"/>
                          <w:sz w:val="68"/>
                          <w:szCs w:val="68"/>
                          <w:lang w:val="en-US" w:eastAsia="en-AU"/>
                        </w:rPr>
                      </w:pPr>
                      <w:r w:rsidRPr="007C4A36">
                        <w:rPr>
                          <w:rFonts w:ascii="Arial Black" w:eastAsia="Lucida Sans Unicode" w:hAnsi="Arial Black" w:cs="Tahoma"/>
                          <w:b/>
                          <w:spacing w:val="120"/>
                          <w:kern w:val="3"/>
                          <w:sz w:val="68"/>
                          <w:szCs w:val="68"/>
                          <w:lang w:val="en-US" w:eastAsia="en-AU"/>
                        </w:rPr>
                        <w:t xml:space="preserve">RING </w:t>
                      </w:r>
                      <w:r w:rsidRPr="00210937">
                        <w:rPr>
                          <w:rFonts w:ascii="Arial Black" w:eastAsia="Lucida Sans Unicode" w:hAnsi="Arial Black" w:cs="Tahoma"/>
                          <w:b/>
                          <w:color w:val="000000" w:themeColor="text1"/>
                          <w:spacing w:val="120"/>
                          <w:kern w:val="3"/>
                          <w:sz w:val="68"/>
                          <w:szCs w:val="68"/>
                          <w:lang w:val="en-US" w:eastAsia="en-AU"/>
                        </w:rPr>
                        <w:t xml:space="preserve">ORDER </w:t>
                      </w:r>
                      <w:r w:rsidRPr="00210937">
                        <w:rPr>
                          <w:rFonts w:ascii="Arial Black" w:eastAsia="Lucida Sans Unicode" w:hAnsi="Arial Black" w:cs="Tahoma"/>
                          <w:b/>
                          <w:color w:val="000000" w:themeColor="text1"/>
                          <w:spacing w:val="120"/>
                          <w:kern w:val="3"/>
                          <w:sz w:val="68"/>
                          <w:szCs w:val="68"/>
                          <w:highlight w:val="lightGray"/>
                          <w:lang w:val="en-US" w:eastAsia="en-AU"/>
                        </w:rPr>
                        <w:t>2022</w:t>
                      </w:r>
                    </w:p>
                    <w:p w14:paraId="4D59A8CF" w14:textId="2C5AABFF" w:rsidR="002F7B67" w:rsidRPr="00513CEA" w:rsidRDefault="00CA0EBE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i/>
                          <w:color w:val="000000" w:themeColor="text1"/>
                          <w:kern w:val="3"/>
                          <w:sz w:val="36"/>
                          <w:szCs w:val="36"/>
                          <w:u w:val="single"/>
                          <w:lang w:val="en-US" w:eastAsia="en-AU"/>
                        </w:rPr>
                      </w:pPr>
                      <w:r w:rsidRPr="00513CEA">
                        <w:rPr>
                          <w:rFonts w:ascii="Arial" w:eastAsia="Lucida Sans Unicode" w:hAnsi="Arial" w:cs="Arial"/>
                          <w:b/>
                          <w:kern w:val="3"/>
                          <w:sz w:val="36"/>
                          <w:szCs w:val="36"/>
                          <w:u w:val="single"/>
                          <w:lang w:val="en-US" w:eastAsia="en-AU"/>
                        </w:rPr>
                        <w:t xml:space="preserve">Extra </w:t>
                      </w:r>
                      <w:r w:rsidR="00012148" w:rsidRPr="00513CEA">
                        <w:rPr>
                          <w:rFonts w:ascii="Arial" w:eastAsia="Lucida Sans Unicode" w:hAnsi="Arial" w:cs="Arial"/>
                          <w:b/>
                          <w:kern w:val="3"/>
                          <w:sz w:val="36"/>
                          <w:szCs w:val="36"/>
                          <w:u w:val="single"/>
                          <w:lang w:val="en-US" w:eastAsia="en-AU"/>
                        </w:rPr>
                        <w:t>Rings</w:t>
                      </w:r>
                    </w:p>
                    <w:p w14:paraId="03ADD91B" w14:textId="77777777" w:rsidR="002F7B67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color w:val="000000" w:themeColor="text1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3B732454" w14:textId="77777777" w:rsidR="00513CEA" w:rsidRPr="00210937" w:rsidRDefault="00513CEA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color w:val="000000" w:themeColor="text1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44DE4915" w14:textId="77777777" w:rsidR="002F7B67" w:rsidRPr="00210937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color w:val="000000" w:themeColor="text1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1EA6793B" w14:textId="2D852AD5" w:rsidR="002F7B67" w:rsidRPr="00210937" w:rsidRDefault="002F7B67" w:rsidP="002F7B67">
                      <w:pPr>
                        <w:keepNext/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outlineLvl w:val="5"/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28"/>
                          <w:szCs w:val="24"/>
                          <w:lang w:val="en-US" w:eastAsia="en-AU"/>
                        </w:rPr>
                      </w:pPr>
                      <w:r w:rsidRPr="00210937"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28"/>
                          <w:szCs w:val="24"/>
                          <w:lang w:val="en-US" w:eastAsia="en-AU"/>
                        </w:rPr>
                        <w:t xml:space="preserve"> RINGS:    </w:t>
                      </w:r>
                      <w:r w:rsidRPr="00210937"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28"/>
                          <w:szCs w:val="28"/>
                          <w:lang w:val="en-US" w:eastAsia="en-AU"/>
                        </w:rPr>
                        <w:t>To be</w:t>
                      </w:r>
                      <w:r w:rsidRPr="00210937"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36"/>
                          <w:szCs w:val="36"/>
                          <w:lang w:val="en-US" w:eastAsia="en-AU"/>
                        </w:rPr>
                        <w:t xml:space="preserve"> </w:t>
                      </w:r>
                      <w:r w:rsidRPr="00210937"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28"/>
                          <w:szCs w:val="24"/>
                          <w:lang w:val="en-US" w:eastAsia="en-AU"/>
                        </w:rPr>
                        <w:t xml:space="preserve">ordered in multiplies of 25s for both </w:t>
                      </w:r>
                      <w:r w:rsidRPr="00210937">
                        <w:rPr>
                          <w:rFonts w:ascii="Book Antiqua" w:eastAsia="Lucida Sans Unicode" w:hAnsi="Book Antiqua" w:cs="Tahoma"/>
                          <w:b/>
                          <w:noProof/>
                          <w:color w:val="000000" w:themeColor="text1"/>
                          <w:kern w:val="3"/>
                          <w:sz w:val="28"/>
                          <w:szCs w:val="28"/>
                          <w:u w:val="single"/>
                          <w:lang w:val="en-US" w:eastAsia="en-AU"/>
                        </w:rPr>
                        <w:t>Uncoded</w:t>
                      </w:r>
                      <w:r w:rsidRPr="00210937">
                        <w:rPr>
                          <w:rFonts w:ascii="Book Antiqua" w:eastAsia="Lucida Sans Unicode" w:hAnsi="Book Antiqua" w:cs="Tahoma"/>
                          <w:b/>
                          <w:noProof/>
                          <w:color w:val="000000" w:themeColor="text1"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 </w:t>
                      </w:r>
                    </w:p>
                    <w:p w14:paraId="738594A9" w14:textId="77777777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eastAsia="Lucida Sans Unicode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66A51B7E" w14:textId="77777777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eastAsia="Lucida Sans Unicode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671C939A" w14:textId="77777777" w:rsidR="002F7B67" w:rsidRPr="007C4A36" w:rsidRDefault="002F7B67" w:rsidP="002F7B67">
                      <w:pPr>
                        <w:keepNext/>
                        <w:widowControl w:val="0"/>
                        <w:pBdr>
                          <w:top w:val="single" w:sz="4" w:space="0" w:color="000000"/>
                          <w:left w:val="single" w:sz="4" w:space="5" w:color="000000"/>
                          <w:bottom w:val="single" w:sz="4" w:space="0" w:color="000000"/>
                          <w:right w:val="single" w:sz="4" w:space="1" w:color="000000"/>
                        </w:pBdr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jc w:val="center"/>
                        <w:textAlignment w:val="baseline"/>
                        <w:outlineLvl w:val="2"/>
                        <w:rPr>
                          <w:rFonts w:ascii="Footlight MT Light" w:eastAsia="Lucida Sans Unicode" w:hAnsi="Footlight MT Light" w:cs="Tahoma"/>
                          <w:b/>
                          <w:kern w:val="3"/>
                          <w:sz w:val="32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b/>
                          <w:spacing w:val="70"/>
                          <w:kern w:val="3"/>
                          <w:sz w:val="32"/>
                          <w:szCs w:val="24"/>
                          <w:lang w:val="en-US" w:eastAsia="en-AU"/>
                        </w:rPr>
                        <w:t xml:space="preserve">PRICE:  </w:t>
                      </w:r>
                      <w:r w:rsidRPr="007C4A36">
                        <w:rPr>
                          <w:rFonts w:ascii="Helvetica" w:eastAsia="Lucida Sans Unicode" w:hAnsi="Helvetica" w:cs="Arial"/>
                          <w:b/>
                          <w:spacing w:val="40"/>
                          <w:kern w:val="3"/>
                          <w:sz w:val="32"/>
                          <w:szCs w:val="24"/>
                          <w:lang w:val="en-US" w:eastAsia="en-AU"/>
                        </w:rPr>
                        <w:t>60 cents per ring</w:t>
                      </w:r>
                    </w:p>
                    <w:p w14:paraId="4E576B30" w14:textId="77777777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0AB7EE07" w14:textId="77777777" w:rsidR="002F7B67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 w:hanging="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100 </w:t>
                      </w:r>
                      <w:proofErr w:type="gramStart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rings  =</w:t>
                      </w:r>
                      <w:proofErr w:type="gramEnd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  $60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ab/>
                        <w:t xml:space="preserve">  50 rings  =  $30.00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ab/>
                        <w:t xml:space="preserve"> 25 rings = $15.00</w:t>
                      </w:r>
                    </w:p>
                    <w:p w14:paraId="4D3330FF" w14:textId="77777777" w:rsidR="002F7B67" w:rsidRPr="00175723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 w:hanging="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3FEB9827" w14:textId="77777777" w:rsidR="002F7B67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sz w:val="24"/>
                          <w:szCs w:val="24"/>
                        </w:rPr>
                      </w:pPr>
                      <w:r w:rsidRPr="002931C5">
                        <w:rPr>
                          <w:rFonts w:ascii="Arial Black" w:eastAsia="Lucida Sans Unicode" w:hAnsi="Arial Black"/>
                          <w:b/>
                          <w:sz w:val="24"/>
                          <w:szCs w:val="24"/>
                          <w:highlight w:val="lightGray"/>
                        </w:rPr>
                        <w:t xml:space="preserve">ALL RINGS </w:t>
                      </w:r>
                      <w:r w:rsidRPr="002931C5">
                        <w:rPr>
                          <w:rFonts w:ascii="Arial Black" w:eastAsia="Lucida Sans Unicode" w:hAnsi="Arial Black"/>
                          <w:b/>
                          <w:caps/>
                          <w:sz w:val="24"/>
                          <w:szCs w:val="24"/>
                          <w:highlight w:val="lightGray"/>
                        </w:rPr>
                        <w:t xml:space="preserve">will be posted </w:t>
                      </w:r>
                      <w:r w:rsidRPr="002931C5">
                        <w:rPr>
                          <w:rFonts w:ascii="Arial Black" w:eastAsia="Lucida Sans Unicode" w:hAnsi="Arial Black"/>
                          <w:b/>
                          <w:sz w:val="24"/>
                          <w:szCs w:val="24"/>
                          <w:highlight w:val="lightGray"/>
                        </w:rPr>
                        <w:t xml:space="preserve">please include postage &amp; handling </w:t>
                      </w:r>
                      <w:r w:rsidRPr="00705252">
                        <w:rPr>
                          <w:rFonts w:ascii="Arial Black" w:eastAsia="Lucida Sans Unicode" w:hAnsi="Arial Black"/>
                          <w:b/>
                          <w:sz w:val="24"/>
                          <w:szCs w:val="24"/>
                          <w:highlight w:val="lightGray"/>
                        </w:rPr>
                        <w:t xml:space="preserve">of 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sz w:val="24"/>
                          <w:szCs w:val="24"/>
                          <w:highlight w:val="lightGray"/>
                        </w:rPr>
                        <w:t>$5.00</w:t>
                      </w:r>
                    </w:p>
                    <w:p w14:paraId="4C38F120" w14:textId="77777777" w:rsidR="002F7B67" w:rsidRPr="00175723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3F87341D" w14:textId="77777777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24"/>
                          <w:lang w:val="en-US" w:eastAsia="en-AU"/>
                        </w:rPr>
                      </w:pPr>
                    </w:p>
                    <w:p w14:paraId="3FC1C034" w14:textId="77777777" w:rsidR="00870D19" w:rsidRDefault="00870D19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72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40E70E0F" w14:textId="37D69FEB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72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Please supply me with   ………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 xml:space="preserve">BCT </w:t>
                      </w:r>
                      <w:r w:rsidR="009C76D4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Unc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oded Rings @ 60c ea.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 xml:space="preserve"> ……………</w:t>
                      </w:r>
                      <w:r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…….</w:t>
                      </w:r>
                    </w:p>
                    <w:p w14:paraId="7B1320E6" w14:textId="77777777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72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2734E51F" w14:textId="6AAE1925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</w:pPr>
                    </w:p>
                    <w:p w14:paraId="352FFD0C" w14:textId="1CCB21A6" w:rsidR="002F7B67" w:rsidRPr="007C4A36" w:rsidRDefault="002F7B67" w:rsidP="00513CEA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</w:p>
                    <w:p w14:paraId="0D0B86E3" w14:textId="77777777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both"/>
                        <w:textAlignment w:val="baseline"/>
                        <w:rPr>
                          <w:rFonts w:eastAsia="Lucida Sans Unicode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highlight w:val="lightGray"/>
                          <w:lang w:val="en-US" w:eastAsia="en-AU"/>
                        </w:rPr>
                        <w:t>Postage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highlight w:val="lightGray"/>
                          <w:lang w:val="en-US" w:eastAsia="en-AU"/>
                        </w:rPr>
                        <w:tab/>
                        <w:t xml:space="preserve">     $5.00</w:t>
                      </w:r>
                    </w:p>
                    <w:p w14:paraId="0E42578F" w14:textId="77777777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  <w:t xml:space="preserve"> </w:t>
                      </w:r>
                    </w:p>
                    <w:p w14:paraId="2225B90E" w14:textId="00EC914C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5040" w:firstLine="720"/>
                        <w:jc w:val="center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Total Amount </w:t>
                      </w:r>
                      <w:r w:rsidR="00E31C8F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to </w:t>
                      </w:r>
                      <w:r w:rsidR="00D51DB7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Pay   </w:t>
                      </w:r>
                      <w:r w:rsidR="0031379A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…………….</w:t>
                      </w:r>
                    </w:p>
                    <w:p w14:paraId="1C391917" w14:textId="77777777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u w:val="double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u w:val="double"/>
                          <w:lang w:val="en-US" w:eastAsia="en-AU"/>
                        </w:rPr>
                        <w:t>______________________________________________________________________________________________________________</w:t>
                      </w:r>
                    </w:p>
                    <w:p w14:paraId="55845A60" w14:textId="77777777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518BF89B" w14:textId="114C9AAA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NAME:  </w:t>
                      </w:r>
                      <w:r w:rsidR="0031379A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………………….</w:t>
                      </w:r>
                      <w:r w:rsidR="001A6AC6" w:rsidRPr="00235258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32"/>
                          <w:szCs w:val="32"/>
                          <w:lang w:val="en-US" w:eastAsia="en-AU"/>
                        </w:rPr>
                        <w:t>…………….</w:t>
                      </w:r>
                      <w:r w:rsidRPr="00235258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32"/>
                          <w:szCs w:val="32"/>
                          <w:lang w:val="en-US" w:eastAsia="en-AU"/>
                        </w:rPr>
                        <w:t>.....................................................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PH:  .............….......….....</w:t>
                      </w:r>
                    </w:p>
                    <w:p w14:paraId="01CD2316" w14:textId="77777777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35C7AF20" w14:textId="77777777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ADDRESS:  ........................................................................................….......................................…....…...……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……………..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..….</w:t>
                      </w:r>
                    </w:p>
                    <w:p w14:paraId="489637F1" w14:textId="77777777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45ECF6CF" w14:textId="77777777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POSTCODE:  .............…. EMAIL:  ……………………………………………………….……  DATE:  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</w:t>
                      </w:r>
                      <w:proofErr w:type="gramStart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/..</w:t>
                      </w:r>
                      <w:proofErr w:type="gramEnd"/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,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,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./......</w:t>
                      </w:r>
                    </w:p>
                    <w:p w14:paraId="2EC5505F" w14:textId="77777777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62A918F0" w14:textId="77777777" w:rsidR="002F7B67" w:rsidRPr="00175723" w:rsidRDefault="002F7B67" w:rsidP="002F7B67">
                      <w:pPr>
                        <w:keepNext/>
                        <w:widowControl w:val="0"/>
                        <w:pBdr>
                          <w:top w:val="double" w:sz="2" w:space="0" w:color="000000"/>
                          <w:left w:val="double" w:sz="2" w:space="0" w:color="000000"/>
                          <w:bottom w:val="double" w:sz="2" w:space="0" w:color="000000"/>
                          <w:right w:val="double" w:sz="2" w:space="0" w:color="000000"/>
                        </w:pBdr>
                        <w:shd w:val="clear" w:color="auto" w:fill="D9D9D9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outlineLvl w:val="0"/>
                        <w:rPr>
                          <w:rFonts w:ascii="Arial Black" w:eastAsia="Lucida Sans Unicode" w:hAnsi="Arial Black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</w:pPr>
                      <w:r w:rsidRPr="00175723">
                        <w:rPr>
                          <w:rFonts w:ascii="Arial Black" w:eastAsia="Lucida Sans Unicode" w:hAnsi="Arial Black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All Members MUST BE FINANCIAL before placing Ring Order</w:t>
                      </w:r>
                    </w:p>
                    <w:p w14:paraId="0C2E9385" w14:textId="77777777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right="-144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ARE YOU A FINANCIAL MEMBER OF YOUR CLUB?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YES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Wingdings" w:eastAsia="Lucida Sans Unicode" w:hAnsi="Wingdings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></w:t>
                      </w:r>
                      <w:r w:rsidRPr="007C4A36">
                        <w:rPr>
                          <w:rFonts w:ascii="Belwe Lt BT" w:eastAsia="Lucida Sans Unicode" w:hAnsi="Belwe Lt BT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NO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Wingdings" w:eastAsia="Lucida Sans Unicode" w:hAnsi="Wingdings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></w:t>
                      </w:r>
                    </w:p>
                    <w:p w14:paraId="71DE111B" w14:textId="77777777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right="-144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u w:val="double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u w:val="double"/>
                          <w:lang w:val="en-US" w:eastAsia="en-AU"/>
                        </w:rPr>
                        <w:t>_______________________________________________________________________________________________________________________________________________________________________</w:t>
                      </w:r>
                    </w:p>
                    <w:p w14:paraId="6F43370F" w14:textId="77777777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Cs/>
                          <w:kern w:val="3"/>
                          <w:sz w:val="16"/>
                          <w:szCs w:val="16"/>
                          <w:u w:val="single"/>
                          <w:lang w:val="en-US" w:eastAsia="en-AU"/>
                        </w:rPr>
                      </w:pPr>
                    </w:p>
                    <w:p w14:paraId="6FCA00F2" w14:textId="77777777" w:rsidR="0001436E" w:rsidRDefault="0001436E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Cs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</w:pPr>
                    </w:p>
                    <w:p w14:paraId="00A43D34" w14:textId="34244DD0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Cs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bCs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Enquiries &amp; Order Form to Ring Registrar:</w:t>
                      </w:r>
                    </w:p>
                    <w:p w14:paraId="37CCA605" w14:textId="77777777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/>
                          <w:kern w:val="3"/>
                          <w:sz w:val="16"/>
                          <w:szCs w:val="16"/>
                          <w:u w:val="single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Post: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  PO Box 371, </w:t>
                      </w:r>
                      <w:proofErr w:type="spellStart"/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>Sorell</w:t>
                      </w:r>
                      <w:proofErr w:type="spellEnd"/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Tas.  7172</w:t>
                      </w:r>
                    </w:p>
                    <w:p w14:paraId="4109D526" w14:textId="77777777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i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Email: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</w:t>
                      </w:r>
                      <w:r w:rsidRPr="007C4A36"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lang w:val="en-US" w:eastAsia="en-AU"/>
                        </w:rPr>
                        <w:t>Judy Fletcher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</w:t>
                      </w:r>
                      <w:hyperlink r:id="rId5" w:history="1">
                        <w:r w:rsidRPr="007C4A36">
                          <w:rPr>
                            <w:rFonts w:ascii="Arial" w:eastAsia="Lucida Sans Unicode" w:hAnsi="Arial" w:cs="Arial"/>
                            <w:kern w:val="3"/>
                            <w:sz w:val="22"/>
                            <w:szCs w:val="22"/>
                            <w:u w:val="single"/>
                            <w:lang w:val="en-US" w:eastAsia="en-AU"/>
                          </w:rPr>
                          <w:t>fletcherjj@bigpond.com</w:t>
                        </w:r>
                      </w:hyperlink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u w:val="single"/>
                          <w:lang w:val="en-US" w:eastAsia="en-AU"/>
                        </w:rPr>
                        <w:t>Ph: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 0407 874</w:t>
                      </w:r>
                      <w:r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>739</w:t>
                      </w:r>
                    </w:p>
                    <w:p w14:paraId="3142F51D" w14:textId="77777777" w:rsidR="002F7B67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highlight w:val="yellow"/>
                          <w:u w:val="single"/>
                          <w:lang w:val="en-US" w:eastAsia="en-AU"/>
                        </w:rPr>
                      </w:pPr>
                    </w:p>
                    <w:p w14:paraId="70C218FF" w14:textId="77777777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0"/>
                          <w:szCs w:val="24"/>
                          <w:lang w:val="en-US" w:eastAsia="en-AU"/>
                        </w:rPr>
                      </w:pP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highlight w:val="lightGray"/>
                          <w:u w:val="single"/>
                          <w:lang w:val="en-US" w:eastAsia="en-AU"/>
                        </w:rPr>
                        <w:t>Note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highlight w:val="lightGray"/>
                          <w:lang w:val="en-US" w:eastAsia="en-AU"/>
                        </w:rPr>
                        <w:t>:</w:t>
                      </w:r>
                      <w:r w:rsidRPr="00705252">
                        <w:rPr>
                          <w:rFonts w:ascii="Arial" w:eastAsia="Lucida Sans Unicode" w:hAnsi="Arial" w:cs="Arial"/>
                          <w:kern w:val="3"/>
                          <w:sz w:val="20"/>
                          <w:szCs w:val="24"/>
                          <w:highlight w:val="lightGray"/>
                          <w:lang w:val="en-US" w:eastAsia="en-AU"/>
                        </w:rPr>
                        <w:t xml:space="preserve"> 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20"/>
                          <w:szCs w:val="24"/>
                          <w:highlight w:val="lightGray"/>
                          <w:lang w:val="en-US" w:eastAsia="en-AU"/>
                        </w:rPr>
                        <w:t>Advise Judy of your Direct Deposit in bank   details quantity/payment</w:t>
                      </w:r>
                    </w:p>
                    <w:p w14:paraId="6145E911" w14:textId="77777777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520B29E2" w14:textId="77777777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bCs/>
                          <w:i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Contact details for payment by cheque</w:t>
                      </w:r>
                      <w:r w:rsidRPr="007C4A36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:</w:t>
                      </w:r>
                      <w:proofErr w:type="gramStart"/>
                      <w:r w:rsidRPr="007C4A36">
                        <w:rPr>
                          <w:rFonts w:ascii="Arial" w:eastAsia="Lucida Sans Unicode" w:hAnsi="Arial" w:cs="Arial"/>
                          <w:i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</w:t>
                      </w:r>
                      <w:r w:rsidRPr="007C4A36">
                        <w:rPr>
                          <w:rFonts w:ascii="Arial" w:eastAsia="Lucida Sans Unicode" w:hAnsi="Arial" w:cs="Arial"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>(</w:t>
                      </w:r>
                      <w:proofErr w:type="gramEnd"/>
                      <w:r w:rsidRPr="007C4A36">
                        <w:rPr>
                          <w:rFonts w:ascii="Arial" w:eastAsia="Lucida Sans Unicode" w:hAnsi="Arial" w:cs="Arial"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>No Money Orders please)</w:t>
                      </w:r>
                    </w:p>
                    <w:p w14:paraId="1152B4D9" w14:textId="77777777" w:rsidR="002F7B67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i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Post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: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    BCT Treasurer, Derek Poole, 55 Bulwer Street, Longford   Tas.  7310</w:t>
                      </w:r>
                    </w:p>
                    <w:p w14:paraId="33726707" w14:textId="77777777" w:rsidR="0001436E" w:rsidRPr="007C4A36" w:rsidRDefault="0001436E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2CF091F8" w14:textId="77777777" w:rsidR="002F7B67" w:rsidRPr="007C4A36" w:rsidRDefault="002F7B67" w:rsidP="002F7B67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tbl>
                      <w:tblPr>
                        <w:tblW w:w="10346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D9D9D9"/>
                        <w:tblLook w:val="04A0" w:firstRow="1" w:lastRow="0" w:firstColumn="1" w:lastColumn="0" w:noHBand="0" w:noVBand="1"/>
                      </w:tblPr>
                      <w:tblGrid>
                        <w:gridCol w:w="10346"/>
                      </w:tblGrid>
                      <w:tr w:rsidR="002F7B67" w:rsidRPr="007C4A36" w14:paraId="707E5CDE" w14:textId="77777777" w:rsidTr="0001436E">
                        <w:trPr>
                          <w:trHeight w:val="517"/>
                        </w:trPr>
                        <w:tc>
                          <w:tcPr>
                            <w:tcW w:w="10346" w:type="dxa"/>
                            <w:shd w:val="clear" w:color="auto" w:fill="D9D9D9"/>
                          </w:tcPr>
                          <w:p w14:paraId="241CA638" w14:textId="77777777" w:rsidR="002F7B67" w:rsidRPr="007C4A36" w:rsidRDefault="002F7B67" w:rsidP="007C4A3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Direct Deposit to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:</w:t>
                            </w:r>
                          </w:p>
                          <w:p w14:paraId="7A2184FD" w14:textId="77777777" w:rsidR="002F7B67" w:rsidRPr="007C4A36" w:rsidRDefault="002F7B67" w:rsidP="007C4A36">
                            <w:pPr>
                              <w:widowControl w:val="0"/>
                              <w:suppressAutoHyphens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Bank Account Name: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Budgerigar Council of Tasmania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Bank: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Commonwealth Bank</w:t>
                            </w:r>
                          </w:p>
                          <w:p w14:paraId="72F7C529" w14:textId="77777777" w:rsidR="002F7B67" w:rsidRPr="00ED7F96" w:rsidRDefault="002F7B67" w:rsidP="007C4A3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1440" w:hanging="1440"/>
                              <w:textAlignment w:val="baseline"/>
                              <w:rPr>
                                <w:rFonts w:ascii="Arial" w:eastAsia="Lucida Sans Unicode" w:hAnsi="Arial" w:cs="Arial"/>
                                <w:color w:val="4472C4" w:themeColor="accent1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BSB No: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067024         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Account No: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28007306            </w:t>
                            </w:r>
                            <w:r w:rsidRPr="00126871">
                              <w:rPr>
                                <w:rFonts w:ascii="Arial" w:eastAsia="Lucida Sans Unicode" w:hAnsi="Arial" w:cs="Arial"/>
                                <w:i/>
                                <w:color w:val="000000" w:themeColor="text1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Payment ID:</w:t>
                            </w:r>
                            <w:r w:rsidRPr="00126871">
                              <w:rPr>
                                <w:rFonts w:ascii="Arial" w:eastAsia="Lucida Sans Unicode" w:hAnsi="Arial" w:cs="Arial"/>
                                <w:color w:val="000000" w:themeColor="text1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 xml:space="preserve">   </w:t>
                            </w:r>
                            <w:proofErr w:type="spellStart"/>
                            <w:r w:rsidRPr="00126871">
                              <w:rPr>
                                <w:rFonts w:ascii="Arial" w:eastAsia="Lucida Sans Unicode" w:hAnsi="Arial" w:cs="Arial"/>
                                <w:color w:val="000000" w:themeColor="text1"/>
                                <w:kern w:val="3"/>
                                <w:sz w:val="20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eg.</w:t>
                            </w:r>
                            <w:proofErr w:type="spellEnd"/>
                            <w:r w:rsidRPr="00126871">
                              <w:rPr>
                                <w:rFonts w:ascii="Arial" w:eastAsia="Lucida Sans Unicode" w:hAnsi="Arial" w:cs="Arial"/>
                                <w:color w:val="000000" w:themeColor="text1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 xml:space="preserve"> </w:t>
                            </w:r>
                            <w:r w:rsidRPr="00126871">
                              <w:rPr>
                                <w:rFonts w:ascii="Arial" w:eastAsia="Lucida Sans Unicode" w:hAnsi="Arial" w:cs="Arial"/>
                                <w:i/>
                                <w:color w:val="000000" w:themeColor="text1"/>
                                <w:kern w:val="3"/>
                                <w:sz w:val="20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Surname</w:t>
                            </w:r>
                            <w:r w:rsidRPr="00126871">
                              <w:rPr>
                                <w:rFonts w:ascii="Arial" w:eastAsia="Lucida Sans Unicode" w:hAnsi="Arial" w:cs="Arial"/>
                                <w:color w:val="000000" w:themeColor="text1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Rings22</w:t>
                            </w:r>
                          </w:p>
                          <w:p w14:paraId="26539B6D" w14:textId="77777777" w:rsidR="002F7B67" w:rsidRPr="007C4A36" w:rsidRDefault="002F7B67" w:rsidP="007C4A3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16"/>
                                <w:szCs w:val="16"/>
                                <w:u w:val="single"/>
                                <w:lang w:val="en-US" w:eastAsia="en-AU"/>
                              </w:rPr>
                            </w:pPr>
                          </w:p>
                        </w:tc>
                      </w:tr>
                    </w:tbl>
                    <w:p w14:paraId="2F3FA5A4" w14:textId="77777777" w:rsidR="002F7B67" w:rsidRPr="00F24C5B" w:rsidRDefault="002F7B67" w:rsidP="002F7B67"/>
                  </w:txbxContent>
                </v:textbox>
                <w10:wrap type="square" anchorx="margin"/>
              </v:shape>
            </w:pict>
          </mc:Fallback>
        </mc:AlternateContent>
      </w:r>
    </w:p>
    <w:sectPr w:rsidR="002F7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we Lt B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67"/>
    <w:rsid w:val="00012148"/>
    <w:rsid w:val="0001436E"/>
    <w:rsid w:val="000C0125"/>
    <w:rsid w:val="001A6AC6"/>
    <w:rsid w:val="00235258"/>
    <w:rsid w:val="002F7B67"/>
    <w:rsid w:val="0031379A"/>
    <w:rsid w:val="00513CEA"/>
    <w:rsid w:val="00614C93"/>
    <w:rsid w:val="00682C54"/>
    <w:rsid w:val="006A7A10"/>
    <w:rsid w:val="00870D19"/>
    <w:rsid w:val="009C76D4"/>
    <w:rsid w:val="00CA0EBE"/>
    <w:rsid w:val="00D245FA"/>
    <w:rsid w:val="00D51DB7"/>
    <w:rsid w:val="00E3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4714"/>
  <w15:chartTrackingRefBased/>
  <w15:docId w15:val="{32C07D51-0F2D-44BD-8019-61061B52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B67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letcherjj@bigpond.com" TargetMode="External"/><Relationship Id="rId4" Type="http://schemas.openxmlformats.org/officeDocument/2006/relationships/hyperlink" Target="mailto:fletcherjj@bigpon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&amp; J Fletcher</dc:creator>
  <cp:keywords/>
  <dc:description/>
  <cp:lastModifiedBy>J &amp; J Fletcher</cp:lastModifiedBy>
  <cp:revision>2</cp:revision>
  <dcterms:created xsi:type="dcterms:W3CDTF">2021-12-21T11:15:00Z</dcterms:created>
  <dcterms:modified xsi:type="dcterms:W3CDTF">2021-12-21T11:15:00Z</dcterms:modified>
</cp:coreProperties>
</file>