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lower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upper limit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1,796.614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807.409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2,801.757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3,252.688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5,232.110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4,747.165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3,687.648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5,812.523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7,212.460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8,239.566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1,478.664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4,117.265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3,925.289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6,605.784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4,457.514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3,101.459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5,797.528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6,922.809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5,592.463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8,271.264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4,789.745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3,635.757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6,000.124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7,255.040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6,045.978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8,407.114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2025-06-09T15:05:53Z</dcterms:modified>
  <cp:category/>
</cp:coreProperties>
</file>