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4B0082"/>
          <w:sz w:val="36"/>
          <w:szCs w:val="36"/>
        </w:rPr>
        <w:t xml:space="preserve">BRUNO DELNOZ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Expert Cybersécurité Purple Team • Offensive + Défensive</w:t>
      </w:r>
    </w:p>
    <w:p>
      <w:pPr>
        <w:spacing w:after="40"/>
        <w:jc w:val="center"/>
      </w:pPr>
      <w:r>
        <w:rPr>
          <w:sz w:val="20"/>
          <w:szCs w:val="20"/>
        </w:rPr>
        <w:t xml:space="preserve">30+ Ans IT • 226+ Projets Pentest • 500+ GitHub Stars</w:t>
      </w:r>
    </w:p>
    <w:p>
      <w:pPr>
        <w:spacing w:after="280"/>
        <w:jc w:val="center"/>
      </w:pPr>
      <w:r>
        <w:rPr>
          <w:sz w:val="18"/>
          <w:szCs w:val="18"/>
        </w:rPr>
        <w:t xml:space="preserve">Rochefort, Belgique • bruno.delnoz@protonmail.com • WhatsApp • GitHub: bdelnoz</w:t>
      </w:r>
    </w:p>
    <w:p>
      <w:pPr>
        <w:pStyle w:val="H1"/>
      </w:pPr>
      <w:r>
        <w:t xml:space="preserve">PHILOSOPHIE PURPLE TEAM</w:t>
      </w:r>
    </w:p>
    <w:p>
      <w:pPr>
        <w:spacing w:after="200"/>
        <w:jc w:val="both"/>
      </w:pPr>
      <w:r>
        <w:rPr>
          <w:i/>
          <w:iCs/>
          <w:sz w:val="22"/>
          <w:szCs w:val="22"/>
        </w:rPr>
        <w:t xml:space="preserve">La cybersécurité efficace combine offensive ET défensive. Après 30 ans dans l'IT, j'ai développé une approche unique : mes outils offensifs (WiFi DoS automation v55, 226+ projets pentest) informent mes stratégies défensives (scan_security v1.13.0, LUKS encryption, firewall automation). Mon portfolio GitHub (500+ stars) démontre cette dualité : cmd.airmon-dos pour tester mes propres défenses WiFi, NoXoZVorteX pour analyse comportementale (900+ conversations IA), braveVTTextension (100% privacy) prouvant ma compréhension enjeux confidentialité. Un expert Purple Team ne se contente pas de théorie - il code, teste, casse, et répare. Le hacking n'est pas que de la tech - c'est un mindset : curiosité permanente, remise en question systématique, pensée latérale.</w:t>
      </w:r>
    </w:p>
    <w:p>
      <w:pPr>
        <w:pStyle w:val="H1"/>
      </w:pPr>
      <w:r>
        <w:t xml:space="preserve">MINDSET PURPLE TEAM</w:t>
      </w:r>
    </w:p>
    <w:p>
      <w:pPr>
        <w:pStyle w:val="H2"/>
      </w:pPr>
      <w:r>
        <w:t xml:space="preserve">Think Like Attacker (Red Team)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WiFi offensive mastery</w:t>
      </w:r>
      <w:r>
        <w:t xml:space="preserve"> : cmd.airmon-dos v55 (production tool) - deauth attacks, channel forcing, client targeting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226+ projets pentest</w:t>
      </w:r>
      <w:r>
        <w:t xml:space="preserve"> : Expérience réelle offensive, pas théorique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OSINT &amp; data analysis</w:t>
      </w:r>
      <w:r>
        <w:t xml:space="preserve"> : NoXoZVorteX v2.7 - analyse 900+ conversations IA, extraction skills, behavioral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Kill chain mastery</w:t>
      </w:r>
      <w:r>
        <w:t xml:space="preserve"> : Reconnaissance → Exploitation → Persistence → Lateral movement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Payload creation</w:t>
      </w:r>
      <w:r>
        <w:t xml:space="preserve"> : Shellcode, obfuscation, AV/EDR evasion</w:t>
      </w:r>
    </w:p>
    <w:p>
      <w:pPr>
        <w:pStyle w:val="H2"/>
      </w:pPr>
      <w:r>
        <w:t xml:space="preserve">Defend Based on Reality (Blue Team)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Assume breach mentality</w:t>
      </w:r>
      <w:r>
        <w:t xml:space="preserve"> : Mes outils offensifs prouvent compromission possible → focus détection/réponse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Defense in depth</w:t>
      </w:r>
      <w:r>
        <w:t xml:space="preserve"> : Layered security, zero trust, least privilege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Infrastructure hardening</w:t>
      </w:r>
      <w:r>
        <w:t xml:space="preserve"> : scan_security v1.13.0 automation (ClamAV, rkhunter, chkrootkit, 50+ malware signatures)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 mastery</w:t>
      </w:r>
      <w:r>
        <w:t xml:space="preserve"> : LUKS automation (usb_enc), TLS/SSL, VPN, GPG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Monitoring automation</w:t>
      </w:r>
      <w:r>
        <w:t xml:space="preserve"> : Risk scoring, intelligent reporting, anomaly detection</w:t>
      </w:r>
    </w:p>
    <w:p>
      <w:pPr>
        <w:pStyle w:val="H2"/>
      </w:pPr>
      <w:r>
        <w:t xml:space="preserve">Human Factor Security (Non-Technical)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 hacking n'est pas que la tech</w:t>
      </w:r>
      <w:r>
        <w:t xml:space="preserve"> : Mindset &gt; outils - curiosité, créativité, adaptation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Privacy-first philosophy</w:t>
      </w:r>
      <w:r>
        <w:t xml:space="preserve"> : braveVTTextension v3.0 (Whisper local STT, 100% privacy, zero cloud)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OSINT reconnaissance</w:t>
      </w:r>
      <w:r>
        <w:t xml:space="preserve"> : Exploitation infos publiques, footprinting, intelligence gathering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Social engineering awareness</w:t>
      </w:r>
      <w:r>
        <w:t xml:space="preserve"> : Manipulation psychologique, phishing, pretexting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Security awareness training</w:t>
      </w:r>
      <w:r>
        <w:t xml:space="preserve"> : Formateur certifié, human firewall</w:t>
      </w:r>
    </w:p>
    <w:p>
      <w:pPr>
        <w:pStyle w:val="H1"/>
      </w:pPr>
      <w:r>
        <w:t xml:space="preserve">PROJETS PORTFOLIO GITHUB (500+ STARS)</w:t>
      </w:r>
    </w:p>
    <w:p>
      <w:pPr>
        <w:pStyle w:val="H2"/>
      </w:pPr>
      <w:r>
        <w:t xml:space="preserve">1. NoXoZVorteX v2.7 (AI Conversation Analyzer)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Analyseur conversations IA exportées (ChatGPT, Claude, LeChat/Mistral) - 900+ conversations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Extraction</w:t>
      </w:r>
      <w:r>
        <w:t xml:space="preserve"> : Skills professionnels, compétences techniques, domaines expertise (35+ catégories)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</w:t>
      </w:r>
      <w:r>
        <w:t xml:space="preserve"> : 11 modules Python, auto-détection format, parallel processing (5+ workers concurrents)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Intelligence</w:t>
      </w:r>
      <w:r>
        <w:t xml:space="preserve"> : Smart token management (&gt;31K), classification auto, AI/ML skills weighted 3x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Reporting</w:t>
      </w:r>
      <w:r>
        <w:t xml:space="preserve"> : CSV data + TXT ultra-détaillé + matrices compétences, multi-file consolidation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Technologies</w:t>
      </w:r>
      <w:r>
        <w:t xml:space="preserve"> : Python 3.8+, tiktoken (OpenAI), requests (API), tqdm (progress), concurrent.futures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Importance</w:t>
      </w:r>
      <w:r>
        <w:t xml:space="preserve"> : Démontre capacités OSINT, data extraction, analyse comportementale, intelligence gathering</w:t>
      </w:r>
    </w:p>
    <w:p>
      <w:pPr>
        <w:pStyle w:val="H2"/>
      </w:pPr>
      <w:r>
        <w:t xml:space="preserve">2. cmd.airmon-dos v55 (WiFi Offensive)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Surveillance WiFi avancée + détection DOS automatisée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Fonctionnalités</w:t>
      </w:r>
      <w:r>
        <w:t xml:space="preserve"> : Scan airodump-ng, deauth attacks (aireplay-ng), channel forcing, client targeting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</w:t>
      </w:r>
      <w:r>
        <w:t xml:space="preserve"> : Loop/once modes, CSV parsing, manufacturer detection (OUI), exclusion MAC list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Options</w:t>
      </w:r>
      <w:r>
        <w:t xml:space="preserve"> : Real/simulation modes, configurable deauth count, max cycles, interval timing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Usage</w:t>
      </w:r>
      <w:r>
        <w:t xml:space="preserve"> : Test robustesse mes propres réseaux WiFi - validation défenses</w:t>
      </w:r>
    </w:p>
    <w:p>
      <w:pPr>
        <w:pStyle w:val="H2"/>
      </w:pPr>
      <w:r>
        <w:t xml:space="preserve">3. scan_security v1.13.0 (Security Suite)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Suite scanning sécurité modulaire, non-destructive, multi-niveaux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Scanners</w:t>
      </w:r>
      <w:r>
        <w:t xml:space="preserve"> : ClamAV (malware), rkhunter (rootkits), chkrootkit, custom ports, processes,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Intelligence</w:t>
      </w:r>
      <w:r>
        <w:t xml:space="preserve"> : 50+ malware signatures, risk scoring (0-200), intelligent reporting Markdown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Automation</w:t>
      </w:r>
      <w:r>
        <w:t xml:space="preserve"> : Levels 1-4 (quick→paranoid), simulation mode, log filtering (INFO/WARN/ERROR/DEBUG)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Standards</w:t>
      </w:r>
      <w:r>
        <w:t xml:space="preserve"> : V116 scripting rules, documentation exhaustive (README, CHANGELOG, USAGE, INSTALL)</w:t>
      </w:r>
    </w:p>
    <w:p>
      <w:pPr>
        <w:pStyle w:val="H2"/>
      </w:pPr>
      <w:r>
        <w:t xml:space="preserve">4. braveVTTextension v3.0 (Privacy-First AI)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Extension Brave pour transcription vocale 100% locale via whisper.cpp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Privacy</w:t>
      </w:r>
      <w:r>
        <w:t xml:space="preserve"> : ZÉRO cloud, ZÉRO API externe, tout reste sur machine locale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</w:t>
      </w:r>
      <w:r>
        <w:t xml:space="preserve"> : Floating widget, Native Messaging Host, model selection dynamique, server monitoring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Features</w:t>
      </w:r>
      <w:r>
        <w:t xml:space="preserve"> : 9+ langues, auto-stop silence (5-30s), auto ENTER, draggable, minimizable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Philosophy</w:t>
      </w:r>
      <w:r>
        <w:t xml:space="preserve"> : Démontre compréhension profonde enjeux confidentialité, approche privacy-first</w:t>
      </w:r>
    </w:p>
    <w:p>
      <w:pPr>
        <w:pStyle w:val="H2"/>
      </w:pPr>
      <w:r>
        <w:t xml:space="preserve">5. usb_enc (LUKS Automation)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Automation complète encryption LUKS pour USB/partitions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Scripts</w:t>
      </w:r>
      <w:r>
        <w:t xml:space="preserve"> : setup_usb.sh (partition+format+encrypt), mount_usb1g (auto-mount), umount_usb1g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Features</w:t>
      </w:r>
      <w:r>
        <w:t xml:space="preserve"> : UUID fixes, logging complet, key management, automated mounting via cryptsetup</w:t>
      </w:r>
    </w:p>
    <w:p>
      <w:pPr>
        <w:pStyle w:val="H1"/>
      </w:pPr>
      <w:r>
        <w:t xml:space="preserve">COMPÉTENCES TECHNIQUES PURPLE TEAM</w:t>
      </w:r>
    </w:p>
    <w:p>
      <w:pPr>
        <w:pStyle w:val="H2"/>
      </w:pPr>
      <w:r>
        <w:t xml:space="preserve">Offensive Security (Red Team)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WiFi attacks</w:t>
      </w:r>
      <w:r>
        <w:t xml:space="preserve"> : WEP/WPA/WPA2/WPA3 cracking, deauth, Evil Twin, Rogue AP, packet injection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 pentest</w:t>
      </w:r>
      <w:r>
        <w:t xml:space="preserve"> : nmap NSE, Metasploit, custom exploits, MitM, ARP spoofing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OSINT &amp; data analysis</w:t>
      </w:r>
      <w:r>
        <w:t xml:space="preserve"> : NoXoZVorteX (conversation analysis), reconnaissance, intelligence gathering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Password attacks</w:t>
      </w:r>
      <w:r>
        <w:t xml:space="preserve"> : Hashcat GPU, John, Hydra, credential dumping, pass-the-hash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 attacks</w:t>
      </w:r>
      <w:r>
        <w:t xml:space="preserve"> : SQLi, XSS, CSRF, RCE, Burp Suite, SQLmap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Tools mastery</w:t>
      </w:r>
      <w:r>
        <w:t xml:space="preserve"> : Wireshark, Metasploit, Aircrack-ng suite, Burp, nmap</w:t>
      </w:r>
    </w:p>
    <w:p>
      <w:pPr>
        <w:pStyle w:val="H2"/>
      </w:pPr>
      <w:r>
        <w:t xml:space="preserve">Defensive Security (Blue Team)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 automation</w:t>
      </w:r>
      <w:r>
        <w:t xml:space="preserve"> : scan_security v1.13.0, 109+ Bash scripts, 37+ Python projects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</w:t>
      </w:r>
      <w:r>
        <w:t xml:space="preserve"> : LUKS (full-disk), TLS/SSL, VPN (OpenVPN/WireGuard), GPG/PGP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</w:t>
      </w:r>
      <w:r>
        <w:t xml:space="preserve"> : IDS/IPS (Snort/Suricata), SIEM basics, log analysis, anomaly detection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Hardening</w:t>
      </w:r>
      <w:r>
        <w:t xml:space="preserve"> : CIS benchmarks, SELinux/AppArmor, kernel tuning, service minimization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IAM</w:t>
      </w:r>
      <w:r>
        <w:t xml:space="preserve"> : OAuth 2.0, SAML 2.0, JWT, MFA, PKI</w:t>
      </w:r>
    </w:p>
    <w:p>
      <w:pPr>
        <w:pStyle w:val="H2"/>
      </w:pPr>
      <w:r>
        <w:t xml:space="preserve">Scripting &amp;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Bash expert</w:t>
      </w:r>
      <w:r>
        <w:t xml:space="preserve"> : 109+ scripts production, 25+ ans, automation workflows pentest/défense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3</w:t>
      </w:r>
      <w:r>
        <w:t xml:space="preserve"> : 37+ projets, exploit development, security tooling, AI integration, data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Standards</w:t>
      </w:r>
      <w:r>
        <w:t xml:space="preserve"> : V116 scripting rules, documentation exhaustive, version control Git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Infrastructure as Code</w:t>
      </w:r>
      <w:r>
        <w:t xml:space="preserve"> : Ansible basics, Docker security, CI/CD (GitHub Actions)</w:t>
      </w:r>
    </w:p>
    <w:p>
      <w:pPr>
        <w:pStyle w:val="H2"/>
      </w:pPr>
      <w:r>
        <w:t xml:space="preserve">Systèmes &amp; Réseaux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Linux mastery</w:t>
      </w:r>
      <w:r>
        <w:t xml:space="preserve"> : 30+ ans, Kali Linux (environnement quotidien), Debian/Ubuntu, kernel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 architecture</w:t>
      </w:r>
      <w:r>
        <w:t xml:space="preserve"> : Deep TCP/IP, routing, VLANs, VPN, micro-segmentation, firewall (iptables/nftables)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Protocols</w:t>
      </w:r>
      <w:r>
        <w:t xml:space="preserve"> : DNS/DNSSEC, DHCP, HTTP/HTTPS, SSH, SSL/TLS, SMTP/IMAP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Tools</w:t>
      </w:r>
      <w:r>
        <w:t xml:space="preserve"> : Wireshark expert, tcpdump/tshark, nmap, netstat/ss, curl/wget</w:t>
      </w:r>
    </w:p>
    <w:p>
      <w:pPr>
        <w:pStyle w:val="H1"/>
      </w:pPr>
      <w:r>
        <w:t xml:space="preserve">EXPÉRIENCE PROFESSIONNELLE</w:t>
      </w:r>
    </w:p>
    <w:p>
      <w:pPr>
        <w:pStyle w:val="H2"/>
      </w:pPr>
      <w:r>
        <w:t xml:space="preserve">Freelance Consultant IA/ML &amp; Security (2024-2025)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11 applications production</w:t>
      </w:r>
      <w:r>
        <w:t xml:space="preserve"> : Privacy-first AI tools, sécurisation workflows 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NoXoZVorteX v2.7</w:t>
      </w:r>
      <w:r>
        <w:t xml:space="preserve"> : Analyseur 900+ conversations IA, extraction skills, data analysis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500+ GitHub stars</w:t>
      </w:r>
      <w:r>
        <w:t xml:space="preserve"> : Reconnaissance communauté sécurité qualité code offensive+défensive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 research</w:t>
      </w:r>
      <w:r>
        <w:t xml:space="preserve"> : AI security, prompt injection defense, LLM safety, adversarial attacks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Portfolio public</w:t>
      </w:r>
      <w:r>
        <w:t xml:space="preserve"> : github.com/bdelnoz - code auditable, transparent</w:t>
      </w:r>
    </w:p>
    <w:p>
      <w:pPr>
        <w:pStyle w:val="H2"/>
      </w:pPr>
      <w:r>
        <w:t xml:space="preserve">ING Belgium - Senior Middleware Integration Architect (2019-2025, 6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Coordination 150+ partenaires</w:t>
      </w:r>
      <w:r>
        <w:t xml:space="preserve"> : Reporting CA/productivité, analytics dashboards, Business Intelligence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Hackathon winner</w:t>
      </w:r>
      <w:r>
        <w:t xml:space="preserve"> : 92% réduction temps traitement, automation workflow, innovation digitale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Infrastructure monitoring</w:t>
      </w:r>
      <w:r>
        <w:t xml:space="preserve"> : 18 mois ZÉRO downtime, 1000+ metrics surveillance temps réel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Middleware expertise</w:t>
      </w:r>
      <w:r>
        <w:t xml:space="preserve"> : Integration platforms, API management, data flows, message queuing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Security</w:t>
      </w:r>
      <w:r>
        <w:t xml:space="preserve"> : OAuth 2.0, API security, transit encryption, compliance bancaire</w:t>
      </w:r>
    </w:p>
    <w:p>
      <w:pPr>
        <w:pStyle w:val="H2"/>
      </w:pPr>
      <w:r>
        <w:t xml:space="preserve">Axway Software - Consultant Senior (2007-2018, 11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40+ projets middleware critiques</w:t>
      </w:r>
      <w:r>
        <w:t xml:space="preserve"> : 98% success rate, infrastructure haute disponibilité multi-pays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Sécurité flux critiques</w:t>
      </w:r>
      <w:r>
        <w:t xml:space="preserve"> : OAuth/SAML/JWT, chiffrement transits, API security, PKI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Gouvernance France</w:t>
      </w:r>
      <w:r>
        <w:t xml:space="preserve"> : Ministère des Finances (administration Macron) - infrastructure sensible gouvernementale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Formateur certifié</w:t>
      </w:r>
      <w:r>
        <w:t xml:space="preserve"> : Security best practices transmission, threat modeling, architecture défensive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Compliance</w:t>
      </w:r>
      <w:r>
        <w:t xml:space="preserve"> : PCI-DSS, PSD2, audits ZÉRO critical findings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Multi-pays</w:t>
      </w:r>
      <w:r>
        <w:t xml:space="preserve"> : France, Belgique, Luxembourg, international - conformité multi-juridictions</w:t>
      </w:r>
    </w:p>
    <w:p>
      <w:pPr>
        <w:pStyle w:val="H1"/>
      </w:pPr>
      <w:r>
        <w:t xml:space="preserve">VALEUR AJOUTÉE</w:t>
      </w:r>
    </w:p>
    <w:p>
      <w:pPr>
        <w:pStyle w:val="H2"/>
      </w:pPr>
      <w:r>
        <w:t xml:space="preserve">Approche Purple Team Unique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 + Blue = Best Defense</w:t>
      </w:r>
      <w:r>
        <w:t xml:space="preserve"> : Outils offensifs (WiFi DoS v55, NoXoZVorteX) informent défenses (scan_security v1.13.0)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Portfolio prouvé</w:t>
      </w:r>
      <w:r>
        <w:t xml:space="preserve"> : 500+ GitHub stars démontrent reconnaissance communauté - pas que théorie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Production tools</w:t>
      </w:r>
      <w:r>
        <w:t xml:space="preserve"> : Code utilisé quotidiennement, pas slides PowerPoint - déployable immédiatement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Think like attacker</w:t>
      </w:r>
      <w:r>
        <w:t xml:space="preserve"> : 226+ projets pentest + validation défenses réelles</w:t>
      </w:r>
    </w:p>
    <w:p>
      <w:pPr>
        <w:pStyle w:val="H2"/>
      </w:pPr>
      <w:r>
        <w:t xml:space="preserve">Mindset &gt; Tech (Human Factor)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 hacking n'est pas que la tech</w:t>
      </w:r>
      <w:r>
        <w:t xml:space="preserve"> : Curiosité, créativité, adaptation, remise en question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Privacy philosophy</w:t>
      </w:r>
      <w:r>
        <w:t xml:space="preserve"> : braveVTTextension (100% local) démontre compréhension enjeux confidentialité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OSINT &amp; data analysis</w:t>
      </w:r>
      <w:r>
        <w:t xml:space="preserve"> : NoXoZVorteX (900+ conversations), reconnaissance, intelligence gathering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Autodidacte acharné</w:t>
      </w:r>
      <w:r>
        <w:t xml:space="preserve"> : 30 ans apprentissage autonome, veille sécurité quotidienne</w:t>
      </w:r>
    </w:p>
    <w:p>
      <w:pPr>
        <w:pStyle w:val="H2"/>
      </w:pPr>
      <w:r>
        <w:t xml:space="preserve">Infrastructure Critique &amp; 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Gouvernance expérience</w:t>
      </w:r>
      <w:r>
        <w:t xml:space="preserve"> : Ministère Finances France (Macron) + ING Belgium (6 ans bancaire)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Haute disponibilité</w:t>
      </w:r>
      <w:r>
        <w:t xml:space="preserve"> : ING 18 mois ZÉRO downtime + Axway 40+ projets 98% success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Compliance multi-juridictions</w:t>
      </w:r>
      <w:r>
        <w:t xml:space="preserve"> : France, Belgique, Luxembourg - PCI-DSS, PSD2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Encryption mastery</w:t>
      </w:r>
      <w:r>
        <w:t xml:space="preserve"> : LUKS, TLS/SSL, VPN, GPG - protection data at rest + transit</w:t>
      </w:r>
    </w:p>
    <w:p>
      <w:pPr>
        <w:pStyle w:val="H2"/>
      </w:pPr>
      <w:r>
        <w:t xml:space="preserve">Knowledge Transfer &amp; Team Building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Formateur certifié Axway</w:t>
      </w:r>
      <w:r>
        <w:t xml:space="preserve"> : Best practices transmission, threat modeling, architecture sécurisée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Documentation exhaustive</w:t>
      </w:r>
      <w:r>
        <w:t xml:space="preserve"> : V116 standards - README, CHANGELOG, USAGE, INSTALL pour tous projets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 source philosophy</w:t>
      </w:r>
      <w:r>
        <w:t xml:space="preserve"> : Partage knowledge, communauté 500+ stars, code auditable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Mentorship</w:t>
      </w:r>
      <w:r>
        <w:t xml:space="preserve"> : 30+ développeurs mentorés, 200+ heures formation</w:t>
      </w:r>
    </w:p>
    <w:p>
      <w:pPr>
        <w:pStyle w:val="H1"/>
      </w:pPr>
      <w:r>
        <w:t xml:space="preserve">CERTIFICATIONS &amp; FORMATION CONTINUE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CCSP (en cours)</w:t>
      </w:r>
      <w:r>
        <w:t xml:space="preserve"> : 6 cours complétés - Cloud security, cryptographie, 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Autodidacte</w:t>
      </w:r>
      <w:r>
        <w:t xml:space="preserve"> : 30 ans apprentissage autonome, veille CVE quotidienne, CTF participation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Formateur certifié Axway</w:t>
      </w:r>
      <w:r>
        <w:t xml:space="preserve"> : Middleware, sécurité API, threat modeling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Standards awareness</w:t>
      </w:r>
      <w:r>
        <w:t xml:space="preserve"> : ISO 27001, NIST CSF, CIS Controls, MITRE ATT&amp;CK, GDPR</w:t>
      </w:r>
    </w:p>
    <w:p>
      <w:pPr>
        <w:pStyle w:val="H1"/>
      </w:pPr>
      <w:r>
        <w:t xml:space="preserve">INFORMATIONS COMPLÉMENTAIRES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Localisation</w:t>
      </w:r>
      <w:r>
        <w:t xml:space="preserve"> : Rochefort, Belgique - Disponibilité immédiate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Langues</w:t>
      </w:r>
      <w:r>
        <w:t xml:space="preserve"> : Français (natif), Anglais (professionnel - lecture/écriture technique C1)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</w:t>
      </w:r>
      <w:r>
        <w:t xml:space="preserve"> : github.com/bdelnoz - Portfolio public 500+ stars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Portfolio web</w:t>
      </w:r>
      <w:r>
        <w:t xml:space="preserve"> : bdelnoz.github.io - CV technique ultra-détaillé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Habilitation</w:t>
      </w:r>
      <w:r>
        <w:t xml:space="preserve"> : Disponible sur demande pour clearance sécurité</w:t>
      </w:r>
    </w:p>
    <w:p>
      <w:pPr>
        <w:spacing w:before="400"/>
        <w:jc w:val="center"/>
      </w:pPr>
      <w:r>
        <w:rPr>
          <w:i/>
          <w:iCs/>
          <w:color w:val="4B0082"/>
          <w:sz w:val="18"/>
          <w:szCs w:val="18"/>
        </w:rPr>
        <w:t xml:space="preserve">Purple Team v2.0.0 • 2025-12-29 • 30 Ans IT • 226+ Projets Pentest • 500+ GitHub Stars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1">
    <w:name w:val="Heading 1"/>
    <w:basedOn w:val="Normal"/>
    <w:pPr>
      <w:spacing w:before="240" w:after="120"/>
      <w:outlineLvl w:val="0"/>
    </w:pPr>
    <w:rPr>
      <w:b/>
      <w:bCs/>
      <w:color w:val="4B0082"/>
      <w:sz w:val="28"/>
      <w:szCs w:val="28"/>
    </w:rPr>
  </w:style>
  <w:style w:type="paragraph" w:styleId="H2">
    <w:name w:val="Heading 2"/>
    <w:basedOn w:val="Normal"/>
    <w:pPr>
      <w:spacing w:before="180" w:after="100"/>
      <w:outlineLvl w:val="1"/>
    </w:pPr>
    <w:rPr>
      <w:b/>
      <w:bCs/>
      <w:color w:val="4B00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2025-12-29T20:35:00.834Z</dcterms:created>
  <dcterms:modified xsi:type="dcterms:W3CDTF">2025-12-29T20:35:00.835Z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