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2DFE" w14:textId="2B3B2A01" w:rsidR="00C56807" w:rsidRDefault="005A030C">
      <w:r>
        <w:t xml:space="preserve">Lien dépôt Git public : </w:t>
      </w:r>
      <w:hyperlink r:id="rId4" w:history="1">
        <w:r w:rsidR="00260761" w:rsidRPr="00EF48B6">
          <w:rPr>
            <w:rStyle w:val="Lienhypertexte"/>
          </w:rPr>
          <w:t>https://github.com/bdomat/quai-antique.git</w:t>
        </w:r>
      </w:hyperlink>
    </w:p>
    <w:p w14:paraId="232029CA" w14:textId="561A5E98" w:rsidR="00260761" w:rsidRDefault="00260761">
      <w:r>
        <w:t xml:space="preserve">Lien vers logiciel de gestion de projet : </w:t>
      </w:r>
      <w:hyperlink r:id="rId5" w:history="1">
        <w:r w:rsidRPr="00EF48B6">
          <w:rPr>
            <w:rStyle w:val="Lienhypertexte"/>
          </w:rPr>
          <w:t>https://nostalgic-aftershave-7a3.notion.site/70dba1c2ff424b1b9a668fbd0d785861</w:t>
        </w:r>
      </w:hyperlink>
    </w:p>
    <w:p w14:paraId="794DF594" w14:textId="77777777" w:rsidR="00260761" w:rsidRDefault="00260761"/>
    <w:p w14:paraId="5881BDD3" w14:textId="77777777" w:rsidR="00260761" w:rsidRDefault="00260761"/>
    <w:sectPr w:rsidR="00260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DD"/>
    <w:rsid w:val="000E6DDD"/>
    <w:rsid w:val="00260761"/>
    <w:rsid w:val="005A030C"/>
    <w:rsid w:val="005A7CA7"/>
    <w:rsid w:val="00C5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556"/>
  <w15:chartTrackingRefBased/>
  <w15:docId w15:val="{BC7BBAB0-4F2A-4B11-BB6E-77D7E42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07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076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60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stalgic-aftershave-7a3.notion.site/70dba1c2ff424b1b9a668fbd0d785861" TargetMode="External"/><Relationship Id="rId4" Type="http://schemas.openxmlformats.org/officeDocument/2006/relationships/hyperlink" Target="https://github.com/bdomat/quai-antiqu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Domat</dc:creator>
  <cp:keywords/>
  <dc:description/>
  <cp:lastModifiedBy>Bertrand Domat</cp:lastModifiedBy>
  <cp:revision>4</cp:revision>
  <dcterms:created xsi:type="dcterms:W3CDTF">2023-02-13T14:36:00Z</dcterms:created>
  <dcterms:modified xsi:type="dcterms:W3CDTF">2023-02-13T16:30:00Z</dcterms:modified>
</cp:coreProperties>
</file>