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 conformations 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 : G C2p_exo anti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: G C4p_exo anti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 : U C3p_endo anti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 : U C3p_endo anti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 : U C4p_exo anti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 : C C4p_exo anti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 : U C2p_exo anti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 : U C3p_endo anti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 : U C2p_exo anti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 : U C3p_endo anti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 : U C3p_endo anti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 : A C3p_endo anti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A13 : G C3p_endo anti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A14 : U C3p_endo anti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 : G C3p_endo anti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 : A C2p_exo anti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 : U C3p_endo anti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 : U C3p_endo anti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 : U C2p_exo anti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A20 : U C3p_endo anti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A21 : U C3p_endo anti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A22 : C C3p_endo anti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 : C C3p_endo anti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A24 : A C3p_endo anti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 : A C3p_endo anti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A26 : A O4p_endo anti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A27 : C C3p_endo anti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A28 : C C4p_exo anti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A29 : C O4p_endo anti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A30 : C C1p_exo anti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A31 : U C2p_endo anti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A32 : U C3p_endo anti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A33 : U C4p_exo anti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A34 : G C2p_endo anti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A35 : U C2p_exo anti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 : G O4p_endo anti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A37 : C C3p_exo anti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A38 : A O4p_endo anti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A39 : A O4p_endo anti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A40 : A C3p_endo anti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A41 : A C3p_endo anti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A42 : A C3p_endo anti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A43 : U C4p_exo anti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A44 : C C4p_exo anti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A45 : A C3p_endo anti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A46 : U C2p_exo anti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A47 : U C3p_endo anti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A48 : A C3p_endo anti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Adjacent stackings 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A1-A2 : adjacent_5p upward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A2-A3 : adjacent_5p upward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A3-A4 : adjacent_5p upward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A4-A5 : adjacent_5p upward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A12-A13 : adjacent_5p upward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A13-A14 : adjacent_5p upward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A14-A15 : adjacent_5p upward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A15-A16 : adjacent_5p upward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A16-A17 : adjacent_5p upward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A17-A18 : adjacent_5p upward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A18-A19 : adjacent_5p upward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A19-A20 : adjacent_5p upward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A22-A23 : adjacent_5p upward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A23-A24 : adjacent_5p upward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A24-A25 : adjacent_5p upward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A25-A26 : adjacent_5p upward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A26-A27 : adjacent_5p upward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A27-A28 : adjacent_5p upward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A32-A33 : adjacent_5p upward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A38-A39 : adjacent_5p upward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A39-A40 : adjacent_5p upward pairing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A40-A41 : adjacent_5p upward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A41-A42 : adjacent_5p upward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A42-A43 : adjacent_5p upward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A43-A44 : adjacent_5p upward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A45-A46 : adjacent_5p upward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Non-Adjacent stackings ------------------------------------------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A5-A34 : upward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A6-A34 : downward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A15-A45 : outward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A24-A34 : outward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A34-A36 : upward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A36-A38 : upward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stackings = 32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adjacent stackings = 26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non adjacent stackings = 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Base-pairs ------------------------------------------------------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A1-A28 : G-C Ww/Ww pairing antiparallel cis XIX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A2-A27 : G-C Ww/Ww pairing antiparallel cis XIX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A3-A26 : U-A Ww/Ww pairing antiparallel cis XX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A4-A25 : U-A Ww/Ww pairing antiparallel cis XX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A5-A24 : U-A Ww/Ww pairing antiparallel cis XX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A7-A38 : U-A Ww/Hh pairing parallel cis XXIII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A8-A39 : U-A Ww/Hh pairing parallel cis XXIII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A9-A40 : U-A Ww/Hh pairing parallel cis XXIII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A10-A41 : U-A Ww/Hh pairing parallel cis XXIII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A11-A42 : U-A Ww/Hh pairing parallel cis XXIII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A12-A47 : A-U Ww/Ww pairing antiparallel cis XX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A13-A46 : G-U Ww/Ws pairing antiparallel cis one_hbond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A14-A45 : U-A Ww/Ww pairing antiparallel cis XX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A15-A44 : G-C Ww/Ww pairing antiparallel cis XIX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A16-A43 : A-U Ww/Ww pairing antiparallel cis XX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A17-A42 : U-A Ww/Ww pairing antiparallel cis XX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A18-A41 : U-A Ww/Ww pairing antiparallel cis XX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A19-A40 : U-A Ww/Ww pairing antiparallel cis XX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A20-A39 : U-A Ww/Ww pairing antiparallel cis XX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A21-A38 : U-A Ww/Ww pairing antiparallel cis XX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A22-A36 : C-G Ww/Ww pairing antiparallel cis XIX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A23-A34 : C-G Ww/Ww pairing antiparallel cis XIX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A25-A33 : A-U Bs/Wh pairing antiparallel cis one_hbond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A26-A31 : A-U Ss/Ww pairing parallel trans one_hbond 42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A27-A30 : C-C O2P/Bh pairing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A28-A29 : C-C O2P/Ww adjacent_5p pairing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A39-A40 : A-A O2'/C8 adjacent_5p upward pairing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