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0978E8" w:rsidRPr="00F406F5" w14:paraId="7778CC49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18123C61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0EA31E26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2C8412B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2AE360A3" w14:textId="77777777" w:rsidTr="00F57298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041F92A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E00A8C9" w14:textId="77777777" w:rsidR="000978E8" w:rsidRPr="003F0159" w:rsidRDefault="000978E8" w:rsidP="00F57298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6A57E97B" w14:textId="77777777" w:rsidR="000978E8" w:rsidRDefault="000978E8" w:rsidP="00FC339C">
            <w:pPr>
              <w:rPr>
                <w:rFonts w:cs="Arial"/>
                <w:b/>
                <w:szCs w:val="24"/>
              </w:rPr>
            </w:pPr>
          </w:p>
          <w:p w14:paraId="49A4F1F1" w14:textId="707ECD27" w:rsidR="000978E8" w:rsidRPr="00F406F5" w:rsidRDefault="00B130CD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57E297B8" w14:textId="5428C435" w:rsidR="000978E8" w:rsidRPr="00F406F5" w:rsidRDefault="000978E8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  <w:r w:rsidR="007044E4">
              <w:rPr>
                <w:rFonts w:cs="Arial"/>
                <w:b/>
                <w:szCs w:val="24"/>
              </w:rPr>
              <w:t>Concise and precise</w:t>
            </w:r>
          </w:p>
        </w:tc>
      </w:tr>
      <w:tr w:rsidR="00F57298" w:rsidRPr="00F406F5" w14:paraId="2BEDB1A5" w14:textId="77777777" w:rsidTr="00241909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6FFF0B2E" w14:textId="77777777" w:rsidR="00F57298" w:rsidRDefault="00F57298" w:rsidP="00F57298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265CC5DE" w14:textId="77777777" w:rsidR="00F57298" w:rsidRDefault="00F57298" w:rsidP="00F57298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501FADB0" w14:textId="70339CC0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6A57232F" w14:textId="16D1A167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Does well!</w:t>
            </w:r>
          </w:p>
        </w:tc>
      </w:tr>
      <w:tr w:rsidR="00F57298" w:rsidRPr="00F406F5" w14:paraId="7B7FB7BE" w14:textId="77777777" w:rsidTr="00F57298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58C4CC2D" w14:textId="77777777" w:rsidR="00F57298" w:rsidRDefault="00F5729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0D9ADE5" w14:textId="1F648CD9" w:rsidR="00F57298" w:rsidRDefault="00B130CD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9F0F1FA" w14:textId="54BB7C60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Yes, very efficiently!</w:t>
            </w:r>
          </w:p>
        </w:tc>
      </w:tr>
      <w:tr w:rsidR="000978E8" w:rsidRPr="00F406F5" w14:paraId="1EC4E9B1" w14:textId="77777777" w:rsidTr="00241909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6DB8EF81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6AC90EE3" w14:textId="77777777" w:rsidR="000978E8" w:rsidRPr="00F406F5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3E4D1160" w14:textId="6FE0941D" w:rsidR="000978E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  <w:p w14:paraId="2DA073E8" w14:textId="77777777" w:rsidR="000978E8" w:rsidRPr="00F406F5" w:rsidRDefault="000978E8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F8B518F" w14:textId="08D90DAA" w:rsidR="000978E8" w:rsidRPr="00F406F5" w:rsidRDefault="0097166A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Yes!</w:t>
            </w:r>
          </w:p>
        </w:tc>
      </w:tr>
      <w:tr w:rsidR="00241909" w:rsidRPr="00F406F5" w14:paraId="2D9F7FA1" w14:textId="77777777" w:rsidTr="00241909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345DFD4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2AA88828" w14:textId="77777777" w:rsidR="00241909" w:rsidRDefault="00241909" w:rsidP="00241909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1E7C2C98" w14:textId="0A9ED8C6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CC78755" w14:textId="6265F2E0" w:rsidR="00241909" w:rsidRPr="00F406F5" w:rsidRDefault="00B130CD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Right to the point</w:t>
            </w:r>
          </w:p>
        </w:tc>
      </w:tr>
      <w:tr w:rsidR="00241909" w:rsidRPr="00F406F5" w14:paraId="24D99507" w14:textId="77777777" w:rsidTr="00241909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5AEFFC5C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43B12A17" w14:textId="3EC0FA95" w:rsidR="00241909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EA897EF" w14:textId="6E341736" w:rsidR="00241909" w:rsidRPr="00F406F5" w:rsidRDefault="007044E4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ready</w:t>
            </w:r>
          </w:p>
        </w:tc>
      </w:tr>
      <w:tr w:rsidR="000978E8" w:rsidRPr="00F406F5" w14:paraId="03BE4B23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A36E1EB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685CCF0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613E17D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62852603" w14:textId="77777777" w:rsidTr="00241909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F35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7A9B1582" w14:textId="77777777" w:rsidR="000978E8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1397" w14:textId="40EEEA9A" w:rsidR="000978E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48F8" w14:textId="56344CF3" w:rsidR="000978E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After proper literature evaluation</w:t>
            </w:r>
          </w:p>
        </w:tc>
      </w:tr>
      <w:tr w:rsidR="00241909" w:rsidRPr="00F406F5" w14:paraId="12CF5F88" w14:textId="77777777" w:rsidTr="00241909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2BB7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6C69D129" w14:textId="77777777" w:rsidR="00241909" w:rsidRDefault="00241909" w:rsidP="00241909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0F40" w14:textId="6D22C250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DFBE" w14:textId="763BB165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Yes!</w:t>
            </w:r>
          </w:p>
        </w:tc>
      </w:tr>
      <w:tr w:rsidR="00241909" w:rsidRPr="00F406F5" w14:paraId="2051D9BA" w14:textId="77777777" w:rsidTr="00241909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A046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C4B" w14:textId="37543FBD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FB12" w14:textId="569985EE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Easy to read and integrate</w:t>
            </w:r>
          </w:p>
        </w:tc>
      </w:tr>
      <w:tr w:rsidR="000978E8" w:rsidRPr="00F406F5" w14:paraId="1FDEC3AE" w14:textId="77777777" w:rsidTr="007044E4">
        <w:trPr>
          <w:trHeight w:val="611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1A7588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351BCEC1" w14:textId="77777777" w:rsidR="000978E8" w:rsidRPr="00F406F5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8CC814" w14:textId="362682A3" w:rsidR="000978E8" w:rsidRPr="00F406F5" w:rsidRDefault="00B130CD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E456B2" w14:textId="04D74FAC" w:rsidR="000978E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 effort required</w:t>
            </w:r>
          </w:p>
        </w:tc>
      </w:tr>
      <w:tr w:rsidR="00241909" w:rsidRPr="00F406F5" w14:paraId="65F961F4" w14:textId="77777777" w:rsidTr="00241909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5BBF5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08865D" w14:textId="6CF88EAF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1767E3" w14:textId="1A832EF9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up for improvements</w:t>
            </w:r>
          </w:p>
        </w:tc>
      </w:tr>
      <w:tr w:rsidR="000978E8" w:rsidRPr="00F406F5" w14:paraId="52CC51C7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2B2FBC76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15DC724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5ADACD5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10B1382D" w14:textId="77777777" w:rsidTr="00241909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36A1670" w14:textId="77777777" w:rsidR="000978E8" w:rsidRPr="00241909" w:rsidRDefault="000978E8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7EB83AF" w14:textId="2D18EF61" w:rsidR="000978E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41277E81" w14:textId="77777777" w:rsidR="000978E8" w:rsidRPr="00F406F5" w:rsidRDefault="000978E8" w:rsidP="00FC339C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32D01F7" w14:textId="5FD62BF6" w:rsidR="000978E8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A spirited team member always!</w:t>
            </w:r>
          </w:p>
        </w:tc>
      </w:tr>
      <w:tr w:rsidR="00241909" w:rsidRPr="00F406F5" w14:paraId="06BDD1F6" w14:textId="77777777" w:rsidTr="00241909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9C4C8D9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D5A1702" w14:textId="30A42645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54316A0A" w14:textId="3661627F" w:rsidR="00241909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Definitely</w:t>
            </w:r>
          </w:p>
        </w:tc>
      </w:tr>
      <w:tr w:rsidR="00241909" w:rsidRPr="00F406F5" w14:paraId="3E77539F" w14:textId="77777777" w:rsidTr="00241909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B2C730E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46ABC4" w14:textId="245CEA3A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39384336" w14:textId="17FFB3E4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On or before time but never late</w:t>
            </w:r>
          </w:p>
        </w:tc>
      </w:tr>
      <w:tr w:rsidR="00241909" w:rsidRPr="00F406F5" w14:paraId="3A9AFA34" w14:textId="77777777" w:rsidTr="00FC339C">
        <w:tc>
          <w:tcPr>
            <w:tcW w:w="4860" w:type="dxa"/>
            <w:tcBorders>
              <w:top w:val="single" w:sz="12" w:space="0" w:color="auto"/>
            </w:tcBorders>
          </w:tcPr>
          <w:p w14:paraId="02CFCEE9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79417371" w14:textId="1B927FA6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5EF6BC19" w14:textId="47A4FB7C" w:rsidR="00241909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Fully involved</w:t>
            </w:r>
          </w:p>
        </w:tc>
      </w:tr>
    </w:tbl>
    <w:p w14:paraId="667D5EAD" w14:textId="73C07EA2" w:rsidR="003B1968" w:rsidRDefault="003368B1" w:rsidP="00D75A96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 xml:space="preserve">Total </w:t>
      </w:r>
      <w:r w:rsidR="00DB2159" w:rsidRPr="000F3C3F">
        <w:rPr>
          <w:b/>
          <w:sz w:val="20"/>
        </w:rPr>
        <w:t>score</w:t>
      </w:r>
      <w:r w:rsidRPr="000F3C3F">
        <w:rPr>
          <w:b/>
          <w:sz w:val="20"/>
        </w:rPr>
        <w:t>:</w:t>
      </w:r>
      <w:r w:rsidRPr="003B1968">
        <w:rPr>
          <w:b/>
          <w:szCs w:val="24"/>
        </w:rPr>
        <w:t xml:space="preserve"> </w:t>
      </w:r>
      <w:r w:rsidR="000F3C3F">
        <w:rPr>
          <w:b/>
          <w:szCs w:val="24"/>
        </w:rPr>
        <w:t>_____</w:t>
      </w:r>
      <w:r w:rsidR="007044E4">
        <w:rPr>
          <w:b/>
          <w:szCs w:val="24"/>
        </w:rPr>
        <w:t>143</w:t>
      </w:r>
      <w:r w:rsidR="000F3C3F">
        <w:rPr>
          <w:b/>
          <w:szCs w:val="24"/>
        </w:rPr>
        <w:t xml:space="preserve">_____ </w:t>
      </w:r>
      <w:r w:rsidR="000F3C3F" w:rsidRPr="00291AFD">
        <w:rPr>
          <w:b/>
          <w:sz w:val="20"/>
        </w:rPr>
        <w:t>points</w:t>
      </w:r>
      <w:r w:rsidR="00395472" w:rsidRPr="00291AFD">
        <w:rPr>
          <w:b/>
          <w:sz w:val="20"/>
        </w:rPr>
        <w:t xml:space="preserve"> </w:t>
      </w:r>
      <w:r w:rsidR="00395472" w:rsidRPr="003B1968">
        <w:rPr>
          <w:b/>
          <w:szCs w:val="24"/>
        </w:rPr>
        <w:t xml:space="preserve">             </w:t>
      </w:r>
    </w:p>
    <w:p w14:paraId="72A5FF1E" w14:textId="009D4BCD" w:rsidR="00E236C4" w:rsidRDefault="00DB2159" w:rsidP="000A0882">
      <w:pPr>
        <w:spacing w:before="120" w:after="120"/>
        <w:jc w:val="both"/>
        <w:rPr>
          <w:b/>
          <w:sz w:val="20"/>
        </w:rPr>
      </w:pPr>
      <w:r w:rsidRPr="00DF3513">
        <w:rPr>
          <w:b/>
          <w:sz w:val="20"/>
        </w:rPr>
        <w:t>Course grade %</w:t>
      </w:r>
      <w:r w:rsidR="003368B1" w:rsidRPr="00DF3513">
        <w:rPr>
          <w:b/>
          <w:sz w:val="20"/>
        </w:rPr>
        <w:t xml:space="preserve">: Total </w:t>
      </w:r>
      <w:r w:rsidRPr="00DF3513">
        <w:rPr>
          <w:b/>
          <w:sz w:val="20"/>
        </w:rPr>
        <w:t xml:space="preserve">score </w:t>
      </w:r>
      <w:r w:rsidR="003368B1" w:rsidRPr="00DF3513">
        <w:rPr>
          <w:b/>
          <w:sz w:val="20"/>
        </w:rPr>
        <w:t>/</w:t>
      </w:r>
      <w:r w:rsidRPr="00DF3513">
        <w:rPr>
          <w:b/>
          <w:sz w:val="20"/>
        </w:rPr>
        <w:t xml:space="preserve"> </w:t>
      </w:r>
      <w:r w:rsidR="00DA60B0">
        <w:rPr>
          <w:b/>
          <w:sz w:val="20"/>
        </w:rPr>
        <w:t>3</w:t>
      </w:r>
      <w:r w:rsidR="00E24A87" w:rsidRPr="00DF3513">
        <w:rPr>
          <w:b/>
          <w:sz w:val="20"/>
        </w:rPr>
        <w:t>0</w:t>
      </w:r>
      <w:r w:rsidR="00CD5B05" w:rsidRPr="00DF3513">
        <w:rPr>
          <w:b/>
          <w:sz w:val="20"/>
        </w:rPr>
        <w:t xml:space="preserve"> </w:t>
      </w:r>
      <w:r w:rsidR="003368B1" w:rsidRPr="00DF3513">
        <w:rPr>
          <w:b/>
          <w:sz w:val="20"/>
        </w:rPr>
        <w:t>=</w:t>
      </w:r>
      <w:r w:rsidR="003368B1" w:rsidRPr="00DF3513">
        <w:rPr>
          <w:b/>
          <w:szCs w:val="24"/>
        </w:rPr>
        <w:t xml:space="preserve"> </w:t>
      </w:r>
      <w:r w:rsidR="000F3C3F" w:rsidRPr="00DF3513">
        <w:rPr>
          <w:b/>
          <w:szCs w:val="24"/>
        </w:rPr>
        <w:t>____</w:t>
      </w:r>
      <w:r w:rsidR="007044E4">
        <w:rPr>
          <w:b/>
          <w:szCs w:val="24"/>
        </w:rPr>
        <w:t>4.77</w:t>
      </w:r>
      <w:r w:rsidR="000F3C3F" w:rsidRPr="00DF3513">
        <w:rPr>
          <w:b/>
          <w:szCs w:val="24"/>
        </w:rPr>
        <w:t xml:space="preserve">______ </w:t>
      </w:r>
      <w:r w:rsidR="003368B1" w:rsidRPr="00DF3513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634708" w:rsidRPr="00F406F5" w14:paraId="48944F28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65390DCB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8D3142A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4B96CEB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698046BC" w14:textId="77777777" w:rsidTr="0021363F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CAD9EEC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BB6CB6E" w14:textId="77777777" w:rsidR="00634708" w:rsidRPr="003F0159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EA71301" w14:textId="1686B5DB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0A90D140" w14:textId="77777777" w:rsidR="00634708" w:rsidRPr="00F406F5" w:rsidRDefault="00634708" w:rsidP="0021363F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70B84D74" w14:textId="635C2172" w:rsidR="00634708" w:rsidRPr="00F406F5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Precise</w:t>
            </w:r>
          </w:p>
        </w:tc>
      </w:tr>
      <w:tr w:rsidR="00634708" w:rsidRPr="00F406F5" w14:paraId="50C819FC" w14:textId="77777777" w:rsidTr="0021363F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926943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58107D09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0B999CB6" w14:textId="48FB43C9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1F1DAED0" w14:textId="607C04FA" w:rsidR="00634708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 the point</w:t>
            </w:r>
          </w:p>
        </w:tc>
      </w:tr>
      <w:tr w:rsidR="00634708" w:rsidRPr="00F406F5" w14:paraId="5FDC0837" w14:textId="77777777" w:rsidTr="0021363F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2799A9C5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D12C082" w14:textId="6C677A26" w:rsidR="00634708" w:rsidRDefault="00B130CD" w:rsidP="00B130C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6370222D" w14:textId="0D83F689" w:rsidR="00634708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Shares good technical knowledge</w:t>
            </w:r>
          </w:p>
        </w:tc>
      </w:tr>
      <w:tr w:rsidR="00634708" w:rsidRPr="00F406F5" w14:paraId="29D95C58" w14:textId="77777777" w:rsidTr="0021363F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7340717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4200C06B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C0DAE5E" w14:textId="2749C639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3E741F0" w14:textId="14AA6ABD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Definitely</w:t>
            </w:r>
          </w:p>
        </w:tc>
      </w:tr>
      <w:tr w:rsidR="00634708" w:rsidRPr="00F406F5" w14:paraId="19F047A5" w14:textId="77777777" w:rsidTr="0021363F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2B872BD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49167D2C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7ECCE9E1" w14:textId="54463BB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6356855" w14:textId="5A677AB1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Again to the point</w:t>
            </w:r>
          </w:p>
        </w:tc>
      </w:tr>
      <w:tr w:rsidR="00634708" w:rsidRPr="00F406F5" w14:paraId="7D2A8D43" w14:textId="77777777" w:rsidTr="0021363F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31F9325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400D5D05" w14:textId="256CDDFA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5BB656BE" w14:textId="39E7BE9C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Great at GUI design!</w:t>
            </w:r>
          </w:p>
        </w:tc>
      </w:tr>
      <w:tr w:rsidR="00634708" w:rsidRPr="00F406F5" w14:paraId="50E1F031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647A462A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1E298CB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D0C6DED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03124B9E" w14:textId="77777777" w:rsidTr="0021363F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281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52DD6527" w14:textId="77777777" w:rsidR="00634708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5C0B" w14:textId="0D043A10" w:rsidR="0063470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16E" w14:textId="5A924FA2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Good knowledge of GUI development</w:t>
            </w:r>
          </w:p>
        </w:tc>
      </w:tr>
      <w:tr w:rsidR="00634708" w:rsidRPr="00F406F5" w14:paraId="19E17F0C" w14:textId="77777777" w:rsidTr="0021363F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7C8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3C2AB404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EA2" w14:textId="3B812158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DD3E" w14:textId="763427B0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</w:t>
            </w:r>
          </w:p>
        </w:tc>
      </w:tr>
      <w:tr w:rsidR="00634708" w:rsidRPr="00F406F5" w14:paraId="26179DA7" w14:textId="77777777" w:rsidTr="0021363F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BC0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91F6" w14:textId="63E90622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604F" w14:textId="6EB89A0D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Well documented code</w:t>
            </w:r>
          </w:p>
        </w:tc>
      </w:tr>
      <w:tr w:rsidR="00634708" w:rsidRPr="00F406F5" w14:paraId="53D6C6F8" w14:textId="77777777" w:rsidTr="0021363F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07D95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0F290DD6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8A6F16" w14:textId="7D9D2608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D45BE9" w14:textId="291A0AD4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As mentioned earlier, well documented, hence easy!</w:t>
            </w:r>
          </w:p>
        </w:tc>
      </w:tr>
      <w:tr w:rsidR="00634708" w:rsidRPr="00F406F5" w14:paraId="7C671C0C" w14:textId="77777777" w:rsidTr="0021363F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9C0350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38117F" w14:textId="10C8FF63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3EB4F" w14:textId="671E2BF3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ready for making improvements!</w:t>
            </w:r>
          </w:p>
        </w:tc>
      </w:tr>
      <w:tr w:rsidR="00634708" w:rsidRPr="00F406F5" w14:paraId="0F2B6CE1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1AABFD36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31DB60A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5DD8B07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598AEB73" w14:textId="77777777" w:rsidTr="0021363F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FFCA558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A5FDDE2" w14:textId="09FA43D2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7AD01ACA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CA0A29C" w14:textId="1CC52F4F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Brings positive energy</w:t>
            </w:r>
          </w:p>
        </w:tc>
      </w:tr>
      <w:tr w:rsidR="00634708" w:rsidRPr="00F406F5" w14:paraId="19B3BC71" w14:textId="77777777" w:rsidTr="0021363F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1777E22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02EB2A6" w14:textId="6108945F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3A884B0B" w14:textId="64A2E289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 great person to talk with</w:t>
            </w:r>
          </w:p>
        </w:tc>
      </w:tr>
      <w:tr w:rsidR="00634708" w:rsidRPr="00F406F5" w14:paraId="6F804999" w14:textId="77777777" w:rsidTr="0021363F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F50ED8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EB62464" w14:textId="2130EC7C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C9F1F4B" w14:textId="57D99ED3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Yes, very particular</w:t>
            </w:r>
          </w:p>
        </w:tc>
      </w:tr>
      <w:tr w:rsidR="00634708" w:rsidRPr="00F406F5" w14:paraId="54707343" w14:textId="77777777" w:rsidTr="0021363F">
        <w:tc>
          <w:tcPr>
            <w:tcW w:w="4860" w:type="dxa"/>
            <w:tcBorders>
              <w:top w:val="single" w:sz="12" w:space="0" w:color="auto"/>
            </w:tcBorders>
          </w:tcPr>
          <w:p w14:paraId="27946C1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0404865B" w14:textId="6CED211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3CA3012A" w14:textId="52AEE48F" w:rsidR="00634708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Full participation in each aspect of the project</w:t>
            </w:r>
          </w:p>
        </w:tc>
      </w:tr>
    </w:tbl>
    <w:p w14:paraId="7902A45B" w14:textId="7C2B2449" w:rsidR="00E236C4" w:rsidRDefault="00E236C4" w:rsidP="00E236C4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7044E4">
        <w:rPr>
          <w:b/>
          <w:szCs w:val="24"/>
        </w:rPr>
        <w:t>142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75684126" w14:textId="315A4C99" w:rsidR="00E236C4" w:rsidRDefault="00E236C4" w:rsidP="00E236C4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7044E4">
        <w:rPr>
          <w:b/>
          <w:szCs w:val="24"/>
        </w:rPr>
        <w:t>4.73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634708" w:rsidRPr="00F406F5" w14:paraId="17072833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B984604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BC2E0FE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E3E4C6F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18540546" w14:textId="77777777" w:rsidTr="0021363F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089DF94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F700C74" w14:textId="77777777" w:rsidR="00634708" w:rsidRPr="003F0159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5C8BF7F3" w14:textId="601A8914" w:rsidR="00634708" w:rsidRPr="00F406F5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0B419F2" w14:textId="77777777" w:rsidR="00634708" w:rsidRPr="00F406F5" w:rsidRDefault="00634708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634708" w:rsidRPr="00F406F5" w14:paraId="1168EBA7" w14:textId="77777777" w:rsidTr="0021363F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6A5B164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4372DB47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28531267" w14:textId="7509A080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15F5CA91" w14:textId="77777777" w:rsidR="00634708" w:rsidRDefault="00634708" w:rsidP="0021363F">
            <w:pPr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439ABB76" w14:textId="77777777" w:rsidTr="0021363F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01252A6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09D7945F" w14:textId="0D5F3F58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2E63BEC8" w14:textId="77777777" w:rsidR="00634708" w:rsidRDefault="00634708" w:rsidP="0021363F">
            <w:pPr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793BEC7A" w14:textId="77777777" w:rsidTr="0021363F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221673ED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526A02FE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04E75CD8" w14:textId="1A0DDBBA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3AE1886F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B8C5AC8" w14:textId="77777777" w:rsidTr="0021363F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AEC029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1B2B9DCB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735126CC" w14:textId="20B3305C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0B4A46D7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1521DA40" w14:textId="77777777" w:rsidTr="0021363F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28378BC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8BB821D" w14:textId="1552FF55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2C7B66C2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02802FE7" w14:textId="77777777" w:rsidTr="0097166A">
        <w:trPr>
          <w:trHeight w:val="312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EBE7E73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7D05DA44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4935065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70BF55EE" w14:textId="77777777" w:rsidTr="0021363F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20A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28EA080D" w14:textId="77777777" w:rsidR="00634708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B0F5" w14:textId="08022DD3" w:rsidR="00634708" w:rsidRDefault="0097166A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7439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60CF2454" w14:textId="77777777" w:rsidTr="0021363F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7BE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65ADC127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E197" w14:textId="021A1C9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3153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463C05BF" w14:textId="77777777" w:rsidTr="0021363F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88EE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C0D8" w14:textId="3EC69DF9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E2A8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1EEAB61D" w14:textId="77777777" w:rsidTr="0021363F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B54B81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511E428B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94522E" w14:textId="64A7353F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218B53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D4C9714" w14:textId="77777777" w:rsidTr="0021363F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592A8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C1A5DB" w14:textId="7DB28FEB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04A577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2025471E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E4CB3BB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F97E221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0CAD39F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3CD1546B" w14:textId="77777777" w:rsidTr="0021363F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2600E5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245CE1C" w14:textId="46482900" w:rsidR="00634708" w:rsidRPr="00F406F5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0B00E802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4264E4C" w14:textId="77777777" w:rsidTr="0021363F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5A04F7B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2160DE2" w14:textId="5959BDF0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31F55AB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2BCF5E40" w14:textId="77777777" w:rsidTr="0021363F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C9696E5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827AE7F" w14:textId="62D89154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55E4024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71BCACAB" w14:textId="77777777" w:rsidTr="0021363F">
        <w:tc>
          <w:tcPr>
            <w:tcW w:w="4860" w:type="dxa"/>
            <w:tcBorders>
              <w:top w:val="single" w:sz="12" w:space="0" w:color="auto"/>
            </w:tcBorders>
          </w:tcPr>
          <w:p w14:paraId="4D5F876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64DB5A0E" w14:textId="294C27FF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4E1AB5C9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</w:tbl>
    <w:p w14:paraId="6E39155A" w14:textId="06378350" w:rsidR="00E236C4" w:rsidRDefault="00E236C4" w:rsidP="00E236C4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_____</w:t>
      </w:r>
      <w:r w:rsidR="0097166A">
        <w:rPr>
          <w:b/>
          <w:szCs w:val="24"/>
        </w:rPr>
        <w:t>142</w:t>
      </w:r>
      <w:r>
        <w:rPr>
          <w:b/>
          <w:szCs w:val="24"/>
        </w:rPr>
        <w:t xml:space="preserve">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1EF51A01" w14:textId="34CBCA3B" w:rsidR="00E236C4" w:rsidRDefault="00E236C4" w:rsidP="00E236C4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97166A">
        <w:rPr>
          <w:b/>
          <w:szCs w:val="24"/>
        </w:rPr>
        <w:t>4.73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9977F9" w:rsidRPr="00F406F5" w14:paraId="6FD9D27C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BF35907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01AB3205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FAAA071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4EFC5720" w14:textId="77777777" w:rsidTr="005D06B1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126CE22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762D8706" w14:textId="77777777" w:rsidR="009977F9" w:rsidRPr="003F0159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BA1F79A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  <w:p w14:paraId="1FA4A3B1" w14:textId="77777777" w:rsidR="009977F9" w:rsidRPr="00F406F5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A28817D" w14:textId="77777777" w:rsidR="009977F9" w:rsidRPr="00F406F5" w:rsidRDefault="009977F9" w:rsidP="005D06B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9977F9" w:rsidRPr="00F406F5" w14:paraId="67DE1E1F" w14:textId="77777777" w:rsidTr="005D06B1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41A741B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4891C4B4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B340D74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36F4C95F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4728F9E7" w14:textId="77777777" w:rsidTr="005D06B1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4F367895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77BCC67D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2017ABDD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03061E9" w14:textId="77777777" w:rsidTr="005D06B1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A07EAB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6CC503A3" w14:textId="77777777" w:rsidR="009977F9" w:rsidRPr="00F406F5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D298025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1C25F611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75DAFDB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B255A75" w14:textId="77777777" w:rsidTr="005D06B1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3B292380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3443C901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27830D99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69AD5F13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78F0DB9F" w14:textId="77777777" w:rsidTr="005D06B1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230C0C54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2041B37B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38F3BAB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58A7B9DA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B264E0F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78D737D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8943450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584FF82B" w14:textId="77777777" w:rsidTr="005D06B1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C367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34020CC7" w14:textId="77777777" w:rsidR="009977F9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F746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0F2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5315A7F" w14:textId="77777777" w:rsidTr="005D06B1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76A5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3A04566F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A688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90D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210ADE1" w14:textId="77777777" w:rsidTr="005D06B1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994C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C650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AC66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A21FE68" w14:textId="77777777" w:rsidTr="005D06B1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EB6F13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4710F9AE" w14:textId="77777777" w:rsidR="009977F9" w:rsidRPr="00F406F5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475084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57E8BCA8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A57AB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2B392B8B" w14:textId="77777777" w:rsidTr="005D06B1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29B9F7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D01EEE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3F876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416295C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B4839C7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CDD6FAB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611CDEF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3DF3AE5A" w14:textId="77777777" w:rsidTr="005D06B1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3D789A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E487F0B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7E3E8D54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40C0C288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0FCA3A30" w14:textId="77777777" w:rsidTr="005D06B1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8748F75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AB05066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9092B2E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7C153A5" w14:textId="77777777" w:rsidTr="005D06B1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C26F8EF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E28DD30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60BA57A6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48FEC165" w14:textId="77777777" w:rsidTr="005D06B1">
        <w:tc>
          <w:tcPr>
            <w:tcW w:w="4860" w:type="dxa"/>
            <w:tcBorders>
              <w:top w:val="single" w:sz="12" w:space="0" w:color="auto"/>
            </w:tcBorders>
          </w:tcPr>
          <w:p w14:paraId="7EB2C0B2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2A97721D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0F018959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</w:tbl>
    <w:p w14:paraId="704E2405" w14:textId="77777777" w:rsidR="009977F9" w:rsidRDefault="009977F9" w:rsidP="009977F9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 xml:space="preserve">__________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00C8B5FA" w14:textId="40D1E9BE" w:rsidR="009977F9" w:rsidRDefault="009977F9" w:rsidP="009977F9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 xml:space="preserve">__________ </w:t>
      </w:r>
      <w:r w:rsidRPr="00291AFD">
        <w:rPr>
          <w:b/>
          <w:sz w:val="20"/>
        </w:rPr>
        <w:t>%</w:t>
      </w:r>
    </w:p>
    <w:p w14:paraId="2EF9E980" w14:textId="77777777" w:rsidR="009977F9" w:rsidRDefault="009977F9" w:rsidP="00E236C4">
      <w:pPr>
        <w:spacing w:before="120" w:after="120"/>
        <w:jc w:val="both"/>
        <w:rPr>
          <w:b/>
          <w:sz w:val="20"/>
        </w:rPr>
      </w:pPr>
    </w:p>
    <w:p w14:paraId="447F9763" w14:textId="77777777" w:rsidR="00F35B31" w:rsidRPr="00265123" w:rsidRDefault="00F35B31" w:rsidP="00F35B31">
      <w:pPr>
        <w:jc w:val="both"/>
        <w:rPr>
          <w:sz w:val="22"/>
          <w:szCs w:val="22"/>
        </w:rPr>
      </w:pPr>
    </w:p>
    <w:p w14:paraId="6DDF85AB" w14:textId="77777777" w:rsidR="00F35B31" w:rsidRPr="00265123" w:rsidRDefault="00F35B31" w:rsidP="00F35B31">
      <w:pPr>
        <w:rPr>
          <w:rFonts w:cs="Arial"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Team Evaluation </w:t>
      </w:r>
      <w:r w:rsidRPr="00265123">
        <w:rPr>
          <w:b/>
          <w:sz w:val="22"/>
          <w:szCs w:val="22"/>
          <w:u w:val="single"/>
        </w:rPr>
        <w:t>Summary Sheet:</w:t>
      </w:r>
      <w:r w:rsidRPr="00265123">
        <w:rPr>
          <w:rFonts w:cs="Arial"/>
          <w:b/>
          <w:sz w:val="22"/>
          <w:szCs w:val="22"/>
          <w:u w:val="single"/>
        </w:rPr>
        <w:t xml:space="preserve"> </w:t>
      </w:r>
    </w:p>
    <w:p w14:paraId="3317EB68" w14:textId="77777777" w:rsidR="00F35B31" w:rsidRDefault="00F35B31" w:rsidP="00F35B31">
      <w:pPr>
        <w:jc w:val="both"/>
        <w:rPr>
          <w:b/>
          <w:sz w:val="22"/>
          <w:szCs w:val="22"/>
          <w:u w:val="single"/>
        </w:rPr>
      </w:pPr>
    </w:p>
    <w:p w14:paraId="37AEB90B" w14:textId="77777777" w:rsidR="00F35B31" w:rsidRPr="00265123" w:rsidRDefault="00F35B31" w:rsidP="00F35B31">
      <w:pPr>
        <w:jc w:val="both"/>
        <w:rPr>
          <w:b/>
          <w:sz w:val="22"/>
          <w:szCs w:val="22"/>
          <w:u w:val="single"/>
        </w:rPr>
      </w:pPr>
    </w:p>
    <w:p w14:paraId="44FDA0AE" w14:textId="77777777" w:rsidR="00F35B31" w:rsidRPr="000978E8" w:rsidRDefault="00F35B31" w:rsidP="000978E8">
      <w:pPr>
        <w:ind w:left="360" w:right="360"/>
        <w:jc w:val="both"/>
        <w:rPr>
          <w:szCs w:val="22"/>
        </w:rPr>
      </w:pPr>
      <w:r w:rsidRPr="000978E8">
        <w:rPr>
          <w:szCs w:val="22"/>
        </w:rPr>
        <w:t>Please use percentage, where the total effort from all of your team members should be 100%, and should reflect your comments above in the detailed grading sheet.  (The table is designed for up to three team members.)</w:t>
      </w:r>
    </w:p>
    <w:p w14:paraId="510A0A34" w14:textId="77777777" w:rsidR="00F35B31" w:rsidRDefault="00F35B31" w:rsidP="00F35B31">
      <w:pPr>
        <w:ind w:left="360"/>
        <w:jc w:val="both"/>
        <w:rPr>
          <w:sz w:val="22"/>
          <w:szCs w:val="22"/>
        </w:rPr>
      </w:pPr>
    </w:p>
    <w:p w14:paraId="09364250" w14:textId="77777777" w:rsidR="00F35B31" w:rsidRDefault="00F35B31" w:rsidP="00F35B31">
      <w:pPr>
        <w:ind w:left="360"/>
        <w:jc w:val="both"/>
        <w:rPr>
          <w:sz w:val="22"/>
          <w:szCs w:val="22"/>
        </w:rPr>
      </w:pPr>
    </w:p>
    <w:p w14:paraId="019AAD3D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If you need to make additional comments, please write below.</w:t>
      </w:r>
    </w:p>
    <w:p w14:paraId="25F4BD27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</w:p>
    <w:p w14:paraId="3909394B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088"/>
        <w:gridCol w:w="2088"/>
        <w:gridCol w:w="2088"/>
        <w:gridCol w:w="2088"/>
      </w:tblGrid>
      <w:tr w:rsidR="00F35B31" w:rsidRPr="00F2148F" w14:paraId="433F7864" w14:textId="77777777" w:rsidTr="00FC339C">
        <w:tc>
          <w:tcPr>
            <w:tcW w:w="2088" w:type="dxa"/>
          </w:tcPr>
          <w:p w14:paraId="31E7B31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Team Member Name</w:t>
            </w:r>
          </w:p>
        </w:tc>
        <w:tc>
          <w:tcPr>
            <w:tcW w:w="2088" w:type="dxa"/>
          </w:tcPr>
          <w:p w14:paraId="20CE94C2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Literature Critique</w:t>
            </w:r>
          </w:p>
        </w:tc>
        <w:tc>
          <w:tcPr>
            <w:tcW w:w="2088" w:type="dxa"/>
          </w:tcPr>
          <w:p w14:paraId="302DA5AD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Methodology Design</w:t>
            </w:r>
          </w:p>
        </w:tc>
        <w:tc>
          <w:tcPr>
            <w:tcW w:w="2088" w:type="dxa"/>
          </w:tcPr>
          <w:p w14:paraId="6239B776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Systems Design</w:t>
            </w:r>
          </w:p>
        </w:tc>
        <w:tc>
          <w:tcPr>
            <w:tcW w:w="2088" w:type="dxa"/>
          </w:tcPr>
          <w:p w14:paraId="5B400CFF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Final Report</w:t>
            </w:r>
          </w:p>
        </w:tc>
      </w:tr>
      <w:tr w:rsidR="00F35B31" w:rsidRPr="00F2148F" w14:paraId="4A6D18B8" w14:textId="77777777" w:rsidTr="00FC339C">
        <w:tc>
          <w:tcPr>
            <w:tcW w:w="2088" w:type="dxa"/>
          </w:tcPr>
          <w:p w14:paraId="74FA616D" w14:textId="21AAABA9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Bahnisikha DUTTA</w:t>
            </w:r>
          </w:p>
        </w:tc>
        <w:tc>
          <w:tcPr>
            <w:tcW w:w="2088" w:type="dxa"/>
          </w:tcPr>
          <w:p w14:paraId="44788F47" w14:textId="486050A5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601D7A39" w14:textId="320292D9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65E6B7F8" w14:textId="27C85E8F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5F2C8813" w14:textId="4CE0519D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F35B31" w:rsidRPr="00F2148F" w14:paraId="67BAC0A1" w14:textId="77777777" w:rsidTr="00FC339C">
        <w:tc>
          <w:tcPr>
            <w:tcW w:w="2088" w:type="dxa"/>
          </w:tcPr>
          <w:p w14:paraId="565A2030" w14:textId="2B884352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Palash SHASTRI</w:t>
            </w:r>
          </w:p>
        </w:tc>
        <w:tc>
          <w:tcPr>
            <w:tcW w:w="2088" w:type="dxa"/>
          </w:tcPr>
          <w:p w14:paraId="5A91A701" w14:textId="54A7E0AE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20C0BBD7" w14:textId="47635B96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1CF2DEDB" w14:textId="49BD644E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2C5C306E" w14:textId="01BDE3E0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F35B31" w:rsidRPr="00F2148F" w14:paraId="31584DCE" w14:textId="77777777" w:rsidTr="00FC339C">
        <w:tc>
          <w:tcPr>
            <w:tcW w:w="2088" w:type="dxa"/>
          </w:tcPr>
          <w:p w14:paraId="027CC412" w14:textId="258B5ADC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Matheiu LAPEYRE</w:t>
            </w:r>
          </w:p>
        </w:tc>
        <w:tc>
          <w:tcPr>
            <w:tcW w:w="2088" w:type="dxa"/>
          </w:tcPr>
          <w:p w14:paraId="077AA961" w14:textId="6CDBAC30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7C0A29F" w14:textId="4269A6E6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42B5099" w14:textId="6A34A0E4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CBFB390" w14:textId="000D34C8" w:rsidR="003022E9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4F5E7C" w:rsidRPr="00F2148F" w14:paraId="75CC9ADD" w14:textId="77777777" w:rsidTr="00FC339C">
        <w:tc>
          <w:tcPr>
            <w:tcW w:w="2088" w:type="dxa"/>
          </w:tcPr>
          <w:p w14:paraId="23ADB2C1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59AF5DAB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37A954DE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7629AA21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377099E4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  <w:tr w:rsidR="00F35B31" w:rsidRPr="00F2148F" w14:paraId="420DAB27" w14:textId="77777777" w:rsidTr="00FC339C">
        <w:tc>
          <w:tcPr>
            <w:tcW w:w="2088" w:type="dxa"/>
          </w:tcPr>
          <w:p w14:paraId="455E04B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2088" w:type="dxa"/>
          </w:tcPr>
          <w:p w14:paraId="42E8118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5BF596ED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77ABD9FC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16D69B3A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</w:tr>
    </w:tbl>
    <w:p w14:paraId="216BE205" w14:textId="77777777" w:rsidR="00F35B31" w:rsidRDefault="00F35B31" w:rsidP="00F35B31">
      <w:pPr>
        <w:spacing w:before="120" w:after="120"/>
        <w:ind w:left="360"/>
        <w:jc w:val="both"/>
        <w:rPr>
          <w:sz w:val="22"/>
          <w:szCs w:val="22"/>
        </w:rPr>
      </w:pPr>
    </w:p>
    <w:p w14:paraId="42CA8E0B" w14:textId="77777777" w:rsidR="00F35B31" w:rsidRPr="00450E49" w:rsidRDefault="00F35B31" w:rsidP="00F35B31">
      <w:pPr>
        <w:spacing w:before="120" w:after="120"/>
        <w:ind w:left="360"/>
        <w:jc w:val="both"/>
        <w:rPr>
          <w:b/>
          <w:sz w:val="22"/>
          <w:szCs w:val="22"/>
          <w:u w:val="single"/>
        </w:rPr>
      </w:pPr>
      <w:r w:rsidRPr="00450E49">
        <w:rPr>
          <w:b/>
          <w:sz w:val="22"/>
          <w:szCs w:val="22"/>
          <w:u w:val="single"/>
        </w:rPr>
        <w:t>Additional Comments:</w:t>
      </w:r>
    </w:p>
    <w:p w14:paraId="01E2FEAC" w14:textId="5FA6BF30" w:rsidR="00F35B31" w:rsidRPr="00265123" w:rsidRDefault="0097166A" w:rsidP="00B130CD">
      <w:pPr>
        <w:jc w:val="both"/>
        <w:rPr>
          <w:sz w:val="22"/>
          <w:szCs w:val="22"/>
        </w:rPr>
      </w:pPr>
      <w:r>
        <w:rPr>
          <w:sz w:val="22"/>
          <w:szCs w:val="22"/>
        </w:rPr>
        <w:t>It was a team effort. Everyone was active in each and every aspect of the project so it should not come as a surprise that the contribution % is equally distributed. Everyone was 100% in their own tasks allotted and equal contributions in the common tasks. Overall it was an amazing experience to be a part of this awesome team!</w:t>
      </w:r>
      <w:bookmarkStart w:id="0" w:name="_GoBack"/>
      <w:bookmarkEnd w:id="0"/>
    </w:p>
    <w:p w14:paraId="7C50B82A" w14:textId="77777777" w:rsidR="00E236C4" w:rsidRPr="003B1968" w:rsidRDefault="00E236C4" w:rsidP="000A0882">
      <w:pPr>
        <w:spacing w:before="120" w:after="120"/>
        <w:jc w:val="both"/>
        <w:rPr>
          <w:b/>
          <w:szCs w:val="24"/>
          <w:u w:val="single"/>
        </w:rPr>
      </w:pPr>
    </w:p>
    <w:sectPr w:rsidR="00E236C4" w:rsidRPr="003B1968" w:rsidSect="000978E8">
      <w:headerReference w:type="default" r:id="rId7"/>
      <w:footerReference w:type="even" r:id="rId8"/>
      <w:footerReference w:type="default" r:id="rId9"/>
      <w:pgSz w:w="12240" w:h="15840"/>
      <w:pgMar w:top="720" w:right="99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FF9FB" w14:textId="77777777" w:rsidR="0027069D" w:rsidRDefault="0027069D">
      <w:r>
        <w:separator/>
      </w:r>
    </w:p>
  </w:endnote>
  <w:endnote w:type="continuationSeparator" w:id="0">
    <w:p w14:paraId="55A6633E" w14:textId="77777777" w:rsidR="0027069D" w:rsidRDefault="0027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347AD" w14:textId="77777777" w:rsidR="00DF3513" w:rsidRDefault="00DF3513" w:rsidP="005D06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0189E4" w14:textId="77777777" w:rsidR="00DF3513" w:rsidRDefault="00DF3513" w:rsidP="00FF3A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3DB6F" w14:textId="77777777" w:rsidR="00DF3513" w:rsidRDefault="00DF3513" w:rsidP="005D06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66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A15FF07" w14:textId="77777777" w:rsidR="00D66392" w:rsidRDefault="00D66392" w:rsidP="00FF3A2D">
    <w:pPr>
      <w:pStyle w:val="Footer"/>
      <w:ind w:right="360"/>
      <w:jc w:val="right"/>
    </w:pPr>
    <w:r>
      <w:tab/>
    </w:r>
    <w:r>
      <w:tab/>
      <w:t>- 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31C60" w14:textId="77777777" w:rsidR="0027069D" w:rsidRDefault="0027069D">
      <w:r>
        <w:separator/>
      </w:r>
    </w:p>
  </w:footnote>
  <w:footnote w:type="continuationSeparator" w:id="0">
    <w:p w14:paraId="47F95A63" w14:textId="77777777" w:rsidR="0027069D" w:rsidRDefault="00270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B9C6" w14:textId="500105B9" w:rsidR="00DC1673" w:rsidRPr="00AE55F4" w:rsidRDefault="00DC1673" w:rsidP="00DC1673">
    <w:pPr>
      <w:spacing w:before="120" w:after="120"/>
      <w:jc w:val="both"/>
      <w:rPr>
        <w:b/>
        <w:szCs w:val="24"/>
      </w:rPr>
    </w:pPr>
    <w:r>
      <w:rPr>
        <w:b/>
        <w:szCs w:val="24"/>
      </w:rPr>
      <w:t>BMED6780/ECE6780</w:t>
    </w:r>
    <w:r w:rsidR="00CD403A">
      <w:rPr>
        <w:b/>
        <w:szCs w:val="24"/>
      </w:rPr>
      <w:t>/BMED4783/ECE4783</w:t>
    </w:r>
    <w:r>
      <w:rPr>
        <w:b/>
        <w:szCs w:val="24"/>
      </w:rPr>
      <w:t xml:space="preserve"> (</w:t>
    </w:r>
    <w:r w:rsidR="0021616B">
      <w:rPr>
        <w:b/>
        <w:szCs w:val="24"/>
      </w:rPr>
      <w:t>201</w:t>
    </w:r>
    <w:r w:rsidR="009977F9">
      <w:rPr>
        <w:b/>
        <w:szCs w:val="24"/>
      </w:rPr>
      <w:t>6</w:t>
    </w:r>
    <w:r w:rsidR="0021616B">
      <w:rPr>
        <w:b/>
        <w:szCs w:val="24"/>
      </w:rPr>
      <w:t xml:space="preserve"> </w:t>
    </w:r>
    <w:r w:rsidRPr="00AE55F4">
      <w:rPr>
        <w:b/>
        <w:szCs w:val="24"/>
      </w:rPr>
      <w:t>Spring Semester) Peer &amp; Self Evaluation Form</w:t>
    </w:r>
  </w:p>
  <w:p w14:paraId="3F2AB719" w14:textId="77777777" w:rsidR="00DC1673" w:rsidRPr="00735FC8" w:rsidRDefault="00DC1673" w:rsidP="00814FF6">
    <w:pPr>
      <w:ind w:left="2160" w:hanging="2160"/>
      <w:rPr>
        <w:rFonts w:cs="Arial"/>
        <w:b/>
        <w:sz w:val="18"/>
        <w:szCs w:val="18"/>
      </w:rPr>
    </w:pPr>
    <w:r w:rsidRPr="00735FC8">
      <w:rPr>
        <w:rFonts w:cs="Arial"/>
        <w:b/>
        <w:sz w:val="18"/>
        <w:szCs w:val="18"/>
        <w:u w:val="single"/>
      </w:rPr>
      <w:t>Important Note:</w:t>
    </w:r>
    <w:r>
      <w:rPr>
        <w:rFonts w:cs="Arial"/>
        <w:b/>
        <w:sz w:val="18"/>
        <w:szCs w:val="18"/>
      </w:rPr>
      <w:t xml:space="preserve">     </w:t>
    </w:r>
    <w:r w:rsidRPr="00814FF6">
      <w:rPr>
        <w:rFonts w:cs="Arial"/>
        <w:b/>
        <w:sz w:val="22"/>
        <w:szCs w:val="18"/>
      </w:rPr>
      <w:t>You k</w:t>
    </w:r>
    <w:r w:rsidR="005A0178">
      <w:rPr>
        <w:rFonts w:cs="Arial"/>
        <w:b/>
        <w:sz w:val="22"/>
        <w:szCs w:val="18"/>
      </w:rPr>
      <w:t xml:space="preserve">now your team members the best. </w:t>
    </w:r>
    <w:r w:rsidR="00974C48">
      <w:rPr>
        <w:rFonts w:cs="Arial"/>
        <w:b/>
        <w:sz w:val="22"/>
        <w:szCs w:val="18"/>
        <w:u w:val="single"/>
      </w:rPr>
      <w:t>It is REQUIRED that you make</w:t>
    </w:r>
    <w:r w:rsidR="005A0178" w:rsidRPr="005A0178">
      <w:rPr>
        <w:rFonts w:cs="Arial"/>
        <w:b/>
        <w:sz w:val="22"/>
        <w:szCs w:val="18"/>
        <w:u w:val="single"/>
      </w:rPr>
      <w:t xml:space="preserve"> </w:t>
    </w:r>
    <w:r w:rsidRPr="005A0178">
      <w:rPr>
        <w:rFonts w:cs="Arial"/>
        <w:b/>
        <w:sz w:val="22"/>
        <w:szCs w:val="18"/>
        <w:u w:val="single"/>
      </w:rPr>
      <w:t>comments to justify your score</w:t>
    </w:r>
    <w:r w:rsidR="0073599B" w:rsidRPr="005A0178">
      <w:rPr>
        <w:rFonts w:cs="Arial"/>
        <w:b/>
        <w:sz w:val="22"/>
        <w:szCs w:val="18"/>
        <w:u w:val="single"/>
      </w:rPr>
      <w:t>s.</w:t>
    </w:r>
    <w:r w:rsidR="005A0178">
      <w:rPr>
        <w:rFonts w:cs="Arial"/>
        <w:b/>
        <w:sz w:val="22"/>
        <w:szCs w:val="18"/>
        <w:u w:val="single"/>
      </w:rPr>
      <w:t xml:space="preserve"> </w:t>
    </w:r>
  </w:p>
  <w:tbl>
    <w:tblPr>
      <w:tblW w:w="11118" w:type="dxa"/>
      <w:tblLook w:val="01E0" w:firstRow="1" w:lastRow="1" w:firstColumn="1" w:lastColumn="1" w:noHBand="0" w:noVBand="0"/>
    </w:tblPr>
    <w:tblGrid>
      <w:gridCol w:w="2178"/>
      <w:gridCol w:w="1787"/>
      <w:gridCol w:w="1788"/>
      <w:gridCol w:w="1787"/>
      <w:gridCol w:w="1789"/>
      <w:gridCol w:w="1789"/>
    </w:tblGrid>
    <w:tr w:rsidR="000A0882" w:rsidRPr="00DC1673" w14:paraId="7F78BFD5" w14:textId="77777777" w:rsidTr="0073599B">
      <w:trPr>
        <w:trHeight w:val="322"/>
      </w:trPr>
      <w:tc>
        <w:tcPr>
          <w:tcW w:w="2178" w:type="dxa"/>
          <w:vAlign w:val="center"/>
        </w:tcPr>
        <w:p w14:paraId="64BF0F93" w14:textId="77777777" w:rsidR="00814FF6" w:rsidRDefault="00814FF6" w:rsidP="00204B10">
          <w:pPr>
            <w:jc w:val="center"/>
            <w:rPr>
              <w:rFonts w:cs="Arial"/>
              <w:b/>
              <w:sz w:val="20"/>
              <w:u w:val="single"/>
            </w:rPr>
          </w:pPr>
        </w:p>
        <w:p w14:paraId="10C55DE9" w14:textId="77777777" w:rsidR="000A0882" w:rsidRPr="00DC1673" w:rsidRDefault="00DC1673" w:rsidP="0073599B">
          <w:pPr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  <w:u w:val="single"/>
            </w:rPr>
            <w:t>Scoring</w:t>
          </w:r>
          <w:r w:rsidR="0073599B">
            <w:rPr>
              <w:rFonts w:cs="Arial"/>
              <w:b/>
              <w:sz w:val="20"/>
              <w:u w:val="single"/>
            </w:rPr>
            <w:t xml:space="preserve"> Scale:</w:t>
          </w:r>
          <w:r>
            <w:rPr>
              <w:rFonts w:cs="Arial"/>
              <w:b/>
              <w:sz w:val="20"/>
            </w:rPr>
            <w:t xml:space="preserve">        </w:t>
          </w:r>
          <w:r w:rsidR="000A0882" w:rsidRPr="00DC1673">
            <w:rPr>
              <w:rFonts w:cs="Arial"/>
              <w:b/>
              <w:sz w:val="20"/>
            </w:rPr>
            <w:t>10</w:t>
          </w:r>
        </w:p>
      </w:tc>
      <w:tc>
        <w:tcPr>
          <w:tcW w:w="1787" w:type="dxa"/>
          <w:vAlign w:val="center"/>
        </w:tcPr>
        <w:p w14:paraId="7EB06F82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51B2D373" w14:textId="77777777" w:rsidR="000A0882" w:rsidRPr="00DC1673" w:rsidRDefault="00814FF6" w:rsidP="00204B10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              </w:t>
          </w:r>
          <w:r w:rsidR="000A0882" w:rsidRPr="00DC1673">
            <w:rPr>
              <w:rFonts w:cs="Arial"/>
              <w:b/>
              <w:sz w:val="20"/>
            </w:rPr>
            <w:t>8</w:t>
          </w:r>
        </w:p>
      </w:tc>
      <w:tc>
        <w:tcPr>
          <w:tcW w:w="1788" w:type="dxa"/>
          <w:vAlign w:val="center"/>
        </w:tcPr>
        <w:p w14:paraId="5466BB1E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04254DA9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6</w:t>
          </w:r>
        </w:p>
      </w:tc>
      <w:tc>
        <w:tcPr>
          <w:tcW w:w="1787" w:type="dxa"/>
          <w:vAlign w:val="center"/>
        </w:tcPr>
        <w:p w14:paraId="2621051E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5BCE16A1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4</w:t>
          </w:r>
        </w:p>
      </w:tc>
      <w:tc>
        <w:tcPr>
          <w:tcW w:w="1789" w:type="dxa"/>
          <w:vAlign w:val="center"/>
        </w:tcPr>
        <w:p w14:paraId="0C470A50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1C636127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2</w:t>
          </w:r>
        </w:p>
      </w:tc>
      <w:tc>
        <w:tcPr>
          <w:tcW w:w="1789" w:type="dxa"/>
          <w:vAlign w:val="center"/>
        </w:tcPr>
        <w:p w14:paraId="2B92D096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3A58E5E8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0</w:t>
          </w:r>
        </w:p>
      </w:tc>
    </w:tr>
    <w:tr w:rsidR="000A0882" w:rsidRPr="00DC1673" w14:paraId="3D0C1483" w14:textId="77777777" w:rsidTr="0073599B">
      <w:trPr>
        <w:trHeight w:val="322"/>
      </w:trPr>
      <w:tc>
        <w:tcPr>
          <w:tcW w:w="3965" w:type="dxa"/>
          <w:gridSpan w:val="2"/>
          <w:vAlign w:val="center"/>
        </w:tcPr>
        <w:p w14:paraId="56644451" w14:textId="77777777" w:rsidR="000A0882" w:rsidRPr="00DC1673" w:rsidRDefault="00814FF6" w:rsidP="00204B10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                   </w:t>
          </w:r>
          <w:r w:rsidR="000A0882" w:rsidRPr="00DC1673">
            <w:rPr>
              <w:rFonts w:cs="Arial"/>
              <w:b/>
              <w:sz w:val="20"/>
            </w:rPr>
            <w:t>Good</w:t>
          </w:r>
        </w:p>
      </w:tc>
      <w:tc>
        <w:tcPr>
          <w:tcW w:w="3575" w:type="dxa"/>
          <w:gridSpan w:val="2"/>
          <w:vAlign w:val="center"/>
        </w:tcPr>
        <w:p w14:paraId="5F9DADAB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Fair</w:t>
          </w:r>
        </w:p>
      </w:tc>
      <w:tc>
        <w:tcPr>
          <w:tcW w:w="3578" w:type="dxa"/>
          <w:gridSpan w:val="2"/>
          <w:vAlign w:val="center"/>
        </w:tcPr>
        <w:p w14:paraId="3F1C5595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Weak</w:t>
          </w:r>
        </w:p>
      </w:tc>
    </w:tr>
  </w:tbl>
  <w:p w14:paraId="137BC833" w14:textId="06D72511" w:rsidR="00974C48" w:rsidRPr="00974C48" w:rsidRDefault="00974C48" w:rsidP="00974C48">
    <w:pPr>
      <w:spacing w:before="120" w:after="120"/>
      <w:jc w:val="both"/>
      <w:rPr>
        <w:b/>
        <w:sz w:val="20"/>
      </w:rPr>
    </w:pPr>
    <w:r w:rsidRPr="00974C48">
      <w:rPr>
        <w:b/>
        <w:sz w:val="20"/>
      </w:rPr>
      <w:t>Team Number</w:t>
    </w:r>
    <w:r w:rsidR="00CD403A">
      <w:rPr>
        <w:b/>
        <w:sz w:val="20"/>
      </w:rPr>
      <w:t xml:space="preserve"> </w:t>
    </w:r>
    <w:r w:rsidRPr="00974C48">
      <w:rPr>
        <w:b/>
        <w:sz w:val="20"/>
      </w:rPr>
      <w:t>:__</w:t>
    </w:r>
    <w:r w:rsidR="00B130CD">
      <w:rPr>
        <w:b/>
        <w:sz w:val="20"/>
      </w:rPr>
      <w:t>9</w:t>
    </w:r>
    <w:r w:rsidRPr="00974C48">
      <w:rPr>
        <w:b/>
        <w:sz w:val="20"/>
      </w:rPr>
      <w:t>____________________________________________________________________</w:t>
    </w:r>
  </w:p>
  <w:p w14:paraId="0EBC0181" w14:textId="7F832B53" w:rsidR="00974C48" w:rsidRPr="00974C48" w:rsidRDefault="00974C48" w:rsidP="00974C48">
    <w:pPr>
      <w:spacing w:before="120" w:after="120"/>
      <w:jc w:val="both"/>
      <w:rPr>
        <w:b/>
        <w:sz w:val="20"/>
      </w:rPr>
    </w:pPr>
    <w:r w:rsidRPr="00974C48">
      <w:rPr>
        <w:rFonts w:cs="Arial"/>
        <w:b/>
        <w:sz w:val="20"/>
      </w:rPr>
      <w:t>Name of Team Member T</w:t>
    </w:r>
    <w:r w:rsidR="00B130CD">
      <w:rPr>
        <w:rFonts w:cs="Arial"/>
        <w:b/>
        <w:sz w:val="20"/>
      </w:rPr>
      <w:t>o Be Evaluated</w:t>
    </w:r>
    <w:r w:rsidR="007044E4">
      <w:rPr>
        <w:rFonts w:cs="Arial"/>
        <w:b/>
        <w:sz w:val="20"/>
      </w:rPr>
      <w:t xml:space="preserve"> : Bahnisikha DUTTA(first page), Mathieu LAPEYRE (second</w:t>
    </w:r>
    <w:r w:rsidR="00B130CD">
      <w:rPr>
        <w:rFonts w:cs="Arial"/>
        <w:b/>
        <w:sz w:val="20"/>
      </w:rPr>
      <w:t xml:space="preserve"> page)</w:t>
    </w:r>
    <w:r w:rsidR="007044E4">
      <w:rPr>
        <w:rFonts w:cs="Arial"/>
        <w:b/>
        <w:sz w:val="20"/>
      </w:rPr>
      <w:t>, Palash SHASTRI (Self evaluation, third page)</w:t>
    </w:r>
  </w:p>
  <w:p w14:paraId="5D927572" w14:textId="77777777" w:rsidR="00D66392" w:rsidRPr="00E27D40" w:rsidRDefault="00D66392" w:rsidP="00E27D40">
    <w:pPr>
      <w:spacing w:after="60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318D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F2D18"/>
    <w:multiLevelType w:val="hybridMultilevel"/>
    <w:tmpl w:val="400A459E"/>
    <w:lvl w:ilvl="0" w:tplc="3988A0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D1122"/>
    <w:multiLevelType w:val="hybridMultilevel"/>
    <w:tmpl w:val="8280E350"/>
    <w:lvl w:ilvl="0" w:tplc="819016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A479CB"/>
    <w:multiLevelType w:val="hybridMultilevel"/>
    <w:tmpl w:val="C6FA05CE"/>
    <w:lvl w:ilvl="0" w:tplc="0372A6F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8C6CAB"/>
    <w:multiLevelType w:val="hybridMultilevel"/>
    <w:tmpl w:val="355EE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A7B6E"/>
    <w:multiLevelType w:val="hybridMultilevel"/>
    <w:tmpl w:val="D722B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84B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EA617A8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AF63A68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95575A"/>
    <w:multiLevelType w:val="hybridMultilevel"/>
    <w:tmpl w:val="371EF5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82A9E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9270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1E392CD3"/>
    <w:multiLevelType w:val="hybridMultilevel"/>
    <w:tmpl w:val="A7B43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82463"/>
    <w:multiLevelType w:val="hybridMultilevel"/>
    <w:tmpl w:val="23221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C03775"/>
    <w:multiLevelType w:val="hybridMultilevel"/>
    <w:tmpl w:val="7662043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D42E13C">
      <w:start w:val="1"/>
      <w:numFmt w:val="decimal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4C5204C"/>
    <w:multiLevelType w:val="hybridMultilevel"/>
    <w:tmpl w:val="23C210C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142AE8">
      <w:start w:val="2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8F54E0A"/>
    <w:multiLevelType w:val="hybridMultilevel"/>
    <w:tmpl w:val="A94C7A0E"/>
    <w:lvl w:ilvl="0" w:tplc="F0FCAE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CD577A8"/>
    <w:multiLevelType w:val="hybridMultilevel"/>
    <w:tmpl w:val="08FCE9A4"/>
    <w:lvl w:ilvl="0" w:tplc="987C4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1E23C6"/>
    <w:multiLevelType w:val="hybridMultilevel"/>
    <w:tmpl w:val="31D08084"/>
    <w:lvl w:ilvl="0" w:tplc="8CE83CF6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3FC650E6"/>
    <w:multiLevelType w:val="hybridMultilevel"/>
    <w:tmpl w:val="CEB0DAF2"/>
    <w:lvl w:ilvl="0" w:tplc="CA12CF92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4630530C"/>
    <w:multiLevelType w:val="hybridMultilevel"/>
    <w:tmpl w:val="C52237FA"/>
    <w:lvl w:ilvl="0" w:tplc="AF54CEF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E80EDD8C">
      <w:start w:val="2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53645DC8"/>
    <w:multiLevelType w:val="hybridMultilevel"/>
    <w:tmpl w:val="95E039E6"/>
    <w:lvl w:ilvl="0" w:tplc="98660F0C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5A512EB8"/>
    <w:multiLevelType w:val="hybridMultilevel"/>
    <w:tmpl w:val="FB0A6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912140"/>
    <w:multiLevelType w:val="hybridMultilevel"/>
    <w:tmpl w:val="453CA5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D890B8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3A0A5D"/>
    <w:multiLevelType w:val="hybridMultilevel"/>
    <w:tmpl w:val="CF5EC736"/>
    <w:lvl w:ilvl="0" w:tplc="B756C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1621E0D"/>
    <w:multiLevelType w:val="hybridMultilevel"/>
    <w:tmpl w:val="F11AF448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33D34B9"/>
    <w:multiLevelType w:val="hybridMultilevel"/>
    <w:tmpl w:val="6B70431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C9069D"/>
    <w:multiLevelType w:val="hybridMultilevel"/>
    <w:tmpl w:val="D9D42A10"/>
    <w:lvl w:ilvl="0" w:tplc="5A78253C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75563ADF"/>
    <w:multiLevelType w:val="singleLevel"/>
    <w:tmpl w:val="71B25B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77070F6F"/>
    <w:multiLevelType w:val="hybridMultilevel"/>
    <w:tmpl w:val="7C30E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7060CB"/>
    <w:multiLevelType w:val="hybridMultilevel"/>
    <w:tmpl w:val="C520D266"/>
    <w:lvl w:ilvl="0" w:tplc="B106B7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C14708"/>
    <w:multiLevelType w:val="hybridMultilevel"/>
    <w:tmpl w:val="92485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8"/>
  </w:num>
  <w:num w:numId="4">
    <w:abstractNumId w:val="4"/>
  </w:num>
  <w:num w:numId="5">
    <w:abstractNumId w:val="9"/>
  </w:num>
  <w:num w:numId="6">
    <w:abstractNumId w:val="14"/>
  </w:num>
  <w:num w:numId="7">
    <w:abstractNumId w:val="17"/>
  </w:num>
  <w:num w:numId="8">
    <w:abstractNumId w:val="15"/>
  </w:num>
  <w:num w:numId="9">
    <w:abstractNumId w:val="6"/>
  </w:num>
  <w:num w:numId="10">
    <w:abstractNumId w:val="23"/>
  </w:num>
  <w:num w:numId="11">
    <w:abstractNumId w:val="26"/>
  </w:num>
  <w:num w:numId="12">
    <w:abstractNumId w:val="19"/>
  </w:num>
  <w:num w:numId="13">
    <w:abstractNumId w:val="24"/>
  </w:num>
  <w:num w:numId="14">
    <w:abstractNumId w:val="11"/>
  </w:num>
  <w:num w:numId="15">
    <w:abstractNumId w:val="10"/>
  </w:num>
  <w:num w:numId="16">
    <w:abstractNumId w:val="12"/>
  </w:num>
  <w:num w:numId="17">
    <w:abstractNumId w:val="20"/>
  </w:num>
  <w:num w:numId="18">
    <w:abstractNumId w:val="13"/>
  </w:num>
  <w:num w:numId="19">
    <w:abstractNumId w:val="16"/>
  </w:num>
  <w:num w:numId="20">
    <w:abstractNumId w:val="21"/>
  </w:num>
  <w:num w:numId="21">
    <w:abstractNumId w:val="1"/>
  </w:num>
  <w:num w:numId="22">
    <w:abstractNumId w:val="3"/>
  </w:num>
  <w:num w:numId="23">
    <w:abstractNumId w:val="5"/>
  </w:num>
  <w:num w:numId="24">
    <w:abstractNumId w:val="22"/>
  </w:num>
  <w:num w:numId="25">
    <w:abstractNumId w:val="2"/>
  </w:num>
  <w:num w:numId="26">
    <w:abstractNumId w:val="27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77"/>
    <w:rsid w:val="00001E43"/>
    <w:rsid w:val="000130E8"/>
    <w:rsid w:val="00022B09"/>
    <w:rsid w:val="000279D3"/>
    <w:rsid w:val="000464A2"/>
    <w:rsid w:val="0007380C"/>
    <w:rsid w:val="00073FB4"/>
    <w:rsid w:val="000775C2"/>
    <w:rsid w:val="0008687C"/>
    <w:rsid w:val="000978E8"/>
    <w:rsid w:val="000A0882"/>
    <w:rsid w:val="000C0DFB"/>
    <w:rsid w:val="000C29A7"/>
    <w:rsid w:val="000E52B3"/>
    <w:rsid w:val="000F1ECE"/>
    <w:rsid w:val="000F38B2"/>
    <w:rsid w:val="000F3C3F"/>
    <w:rsid w:val="00113141"/>
    <w:rsid w:val="00122E1B"/>
    <w:rsid w:val="00141E8A"/>
    <w:rsid w:val="00157CCA"/>
    <w:rsid w:val="0016135C"/>
    <w:rsid w:val="00166024"/>
    <w:rsid w:val="00177095"/>
    <w:rsid w:val="00177923"/>
    <w:rsid w:val="00181209"/>
    <w:rsid w:val="001846DC"/>
    <w:rsid w:val="001A1828"/>
    <w:rsid w:val="001B416F"/>
    <w:rsid w:val="001C3539"/>
    <w:rsid w:val="001C4CA2"/>
    <w:rsid w:val="001D3ECB"/>
    <w:rsid w:val="001D7A57"/>
    <w:rsid w:val="001E16BD"/>
    <w:rsid w:val="001E55D8"/>
    <w:rsid w:val="001F7378"/>
    <w:rsid w:val="00204B10"/>
    <w:rsid w:val="0021343B"/>
    <w:rsid w:val="0021363F"/>
    <w:rsid w:val="00214E83"/>
    <w:rsid w:val="0021616B"/>
    <w:rsid w:val="00241909"/>
    <w:rsid w:val="00265123"/>
    <w:rsid w:val="00265301"/>
    <w:rsid w:val="0027069D"/>
    <w:rsid w:val="00291AFD"/>
    <w:rsid w:val="002945B2"/>
    <w:rsid w:val="002958DB"/>
    <w:rsid w:val="002A0554"/>
    <w:rsid w:val="002A334B"/>
    <w:rsid w:val="002C66B2"/>
    <w:rsid w:val="002E54F8"/>
    <w:rsid w:val="002F01C9"/>
    <w:rsid w:val="002F2A99"/>
    <w:rsid w:val="003007B4"/>
    <w:rsid w:val="003022E9"/>
    <w:rsid w:val="003146B5"/>
    <w:rsid w:val="003321D2"/>
    <w:rsid w:val="003368B1"/>
    <w:rsid w:val="00343731"/>
    <w:rsid w:val="00347057"/>
    <w:rsid w:val="00360D9C"/>
    <w:rsid w:val="00361F56"/>
    <w:rsid w:val="00395472"/>
    <w:rsid w:val="003A4CD4"/>
    <w:rsid w:val="003B1968"/>
    <w:rsid w:val="003B31BF"/>
    <w:rsid w:val="003B36A8"/>
    <w:rsid w:val="003C14CA"/>
    <w:rsid w:val="003E5562"/>
    <w:rsid w:val="003F0159"/>
    <w:rsid w:val="003F1AD6"/>
    <w:rsid w:val="004045CB"/>
    <w:rsid w:val="00407516"/>
    <w:rsid w:val="00443C80"/>
    <w:rsid w:val="00450E49"/>
    <w:rsid w:val="0046238F"/>
    <w:rsid w:val="00465B37"/>
    <w:rsid w:val="0049437C"/>
    <w:rsid w:val="004F5E7C"/>
    <w:rsid w:val="00501C5A"/>
    <w:rsid w:val="005169ED"/>
    <w:rsid w:val="005519BF"/>
    <w:rsid w:val="00551BFC"/>
    <w:rsid w:val="005601B6"/>
    <w:rsid w:val="005A00CD"/>
    <w:rsid w:val="005A0178"/>
    <w:rsid w:val="005A1A40"/>
    <w:rsid w:val="005A1DD7"/>
    <w:rsid w:val="005C083B"/>
    <w:rsid w:val="005D06B1"/>
    <w:rsid w:val="005D3C7C"/>
    <w:rsid w:val="005F4BFB"/>
    <w:rsid w:val="00600F71"/>
    <w:rsid w:val="006046EC"/>
    <w:rsid w:val="00623CD0"/>
    <w:rsid w:val="00634708"/>
    <w:rsid w:val="00635D15"/>
    <w:rsid w:val="0066418E"/>
    <w:rsid w:val="00672577"/>
    <w:rsid w:val="006804D4"/>
    <w:rsid w:val="006B4C5B"/>
    <w:rsid w:val="006C558A"/>
    <w:rsid w:val="006D6558"/>
    <w:rsid w:val="006D7D96"/>
    <w:rsid w:val="006F1CA4"/>
    <w:rsid w:val="006F2E14"/>
    <w:rsid w:val="00701357"/>
    <w:rsid w:val="007044E4"/>
    <w:rsid w:val="007122DB"/>
    <w:rsid w:val="00721422"/>
    <w:rsid w:val="00722973"/>
    <w:rsid w:val="007325FC"/>
    <w:rsid w:val="00734310"/>
    <w:rsid w:val="0073487A"/>
    <w:rsid w:val="0073599B"/>
    <w:rsid w:val="00735FC8"/>
    <w:rsid w:val="0073783F"/>
    <w:rsid w:val="00751B49"/>
    <w:rsid w:val="00774DD1"/>
    <w:rsid w:val="007959D0"/>
    <w:rsid w:val="007B2447"/>
    <w:rsid w:val="007B2EB3"/>
    <w:rsid w:val="007D3703"/>
    <w:rsid w:val="007D52F9"/>
    <w:rsid w:val="007D63EC"/>
    <w:rsid w:val="00800150"/>
    <w:rsid w:val="00801EA4"/>
    <w:rsid w:val="0081472E"/>
    <w:rsid w:val="00814E91"/>
    <w:rsid w:val="00814FF6"/>
    <w:rsid w:val="008159FC"/>
    <w:rsid w:val="008166D8"/>
    <w:rsid w:val="00824082"/>
    <w:rsid w:val="00826278"/>
    <w:rsid w:val="00850396"/>
    <w:rsid w:val="0085098D"/>
    <w:rsid w:val="00853812"/>
    <w:rsid w:val="00856E64"/>
    <w:rsid w:val="0086655B"/>
    <w:rsid w:val="00872361"/>
    <w:rsid w:val="00875EBE"/>
    <w:rsid w:val="0089385C"/>
    <w:rsid w:val="008A4C59"/>
    <w:rsid w:val="008A7465"/>
    <w:rsid w:val="008B43D7"/>
    <w:rsid w:val="008C5C74"/>
    <w:rsid w:val="008F2BE3"/>
    <w:rsid w:val="008F4A17"/>
    <w:rsid w:val="0091799E"/>
    <w:rsid w:val="00922691"/>
    <w:rsid w:val="00926CF4"/>
    <w:rsid w:val="00957977"/>
    <w:rsid w:val="0096253E"/>
    <w:rsid w:val="00962FE6"/>
    <w:rsid w:val="0097166A"/>
    <w:rsid w:val="00974C48"/>
    <w:rsid w:val="00974CBA"/>
    <w:rsid w:val="009820D1"/>
    <w:rsid w:val="00987E8D"/>
    <w:rsid w:val="009975F7"/>
    <w:rsid w:val="009977F9"/>
    <w:rsid w:val="009F557F"/>
    <w:rsid w:val="009F6CCB"/>
    <w:rsid w:val="00A06EE1"/>
    <w:rsid w:val="00A179F5"/>
    <w:rsid w:val="00A272D2"/>
    <w:rsid w:val="00A505EF"/>
    <w:rsid w:val="00A564B9"/>
    <w:rsid w:val="00A72FE4"/>
    <w:rsid w:val="00A96E09"/>
    <w:rsid w:val="00AA32C6"/>
    <w:rsid w:val="00AC31AA"/>
    <w:rsid w:val="00AD39FB"/>
    <w:rsid w:val="00AD5E78"/>
    <w:rsid w:val="00AE1E24"/>
    <w:rsid w:val="00AE3BEB"/>
    <w:rsid w:val="00AE5338"/>
    <w:rsid w:val="00AE55F4"/>
    <w:rsid w:val="00B017AA"/>
    <w:rsid w:val="00B130CD"/>
    <w:rsid w:val="00B21659"/>
    <w:rsid w:val="00B307D5"/>
    <w:rsid w:val="00B34351"/>
    <w:rsid w:val="00B37019"/>
    <w:rsid w:val="00B52449"/>
    <w:rsid w:val="00B5451D"/>
    <w:rsid w:val="00B75C5D"/>
    <w:rsid w:val="00B853DF"/>
    <w:rsid w:val="00BA184E"/>
    <w:rsid w:val="00BC7835"/>
    <w:rsid w:val="00C05FF1"/>
    <w:rsid w:val="00C1344D"/>
    <w:rsid w:val="00C16AC6"/>
    <w:rsid w:val="00C34FA9"/>
    <w:rsid w:val="00C350B8"/>
    <w:rsid w:val="00C46463"/>
    <w:rsid w:val="00C56AE6"/>
    <w:rsid w:val="00C61B6F"/>
    <w:rsid w:val="00C70EBF"/>
    <w:rsid w:val="00C72C09"/>
    <w:rsid w:val="00C77CD0"/>
    <w:rsid w:val="00C8016D"/>
    <w:rsid w:val="00CA72A8"/>
    <w:rsid w:val="00CB6F77"/>
    <w:rsid w:val="00CC0883"/>
    <w:rsid w:val="00CC6D9F"/>
    <w:rsid w:val="00CD403A"/>
    <w:rsid w:val="00CD5B05"/>
    <w:rsid w:val="00CD7121"/>
    <w:rsid w:val="00CF6613"/>
    <w:rsid w:val="00CF7076"/>
    <w:rsid w:val="00D3176C"/>
    <w:rsid w:val="00D57113"/>
    <w:rsid w:val="00D66392"/>
    <w:rsid w:val="00D75A96"/>
    <w:rsid w:val="00D76003"/>
    <w:rsid w:val="00D814E1"/>
    <w:rsid w:val="00D879EE"/>
    <w:rsid w:val="00DA60B0"/>
    <w:rsid w:val="00DB2159"/>
    <w:rsid w:val="00DC1673"/>
    <w:rsid w:val="00DD0D96"/>
    <w:rsid w:val="00DD5CCE"/>
    <w:rsid w:val="00DE0F46"/>
    <w:rsid w:val="00DF3513"/>
    <w:rsid w:val="00DF68D6"/>
    <w:rsid w:val="00E236C4"/>
    <w:rsid w:val="00E24A87"/>
    <w:rsid w:val="00E275C4"/>
    <w:rsid w:val="00E27D40"/>
    <w:rsid w:val="00E54A5F"/>
    <w:rsid w:val="00E73B18"/>
    <w:rsid w:val="00EE37BE"/>
    <w:rsid w:val="00F00DA1"/>
    <w:rsid w:val="00F12500"/>
    <w:rsid w:val="00F26FBE"/>
    <w:rsid w:val="00F35B31"/>
    <w:rsid w:val="00F406F5"/>
    <w:rsid w:val="00F54A1D"/>
    <w:rsid w:val="00F57298"/>
    <w:rsid w:val="00F61BA2"/>
    <w:rsid w:val="00F6235D"/>
    <w:rsid w:val="00F63F65"/>
    <w:rsid w:val="00F7071B"/>
    <w:rsid w:val="00F70D0A"/>
    <w:rsid w:val="00F73F4D"/>
    <w:rsid w:val="00F76C24"/>
    <w:rsid w:val="00F8013E"/>
    <w:rsid w:val="00FA2AA6"/>
    <w:rsid w:val="00FA5B70"/>
    <w:rsid w:val="00FA6488"/>
    <w:rsid w:val="00FC2CEC"/>
    <w:rsid w:val="00FC339C"/>
    <w:rsid w:val="00FC68B5"/>
    <w:rsid w:val="00FD23F4"/>
    <w:rsid w:val="00FF3A2D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034908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Caption">
    <w:name w:val="caption"/>
    <w:basedOn w:val="Normal"/>
    <w:next w:val="Normal"/>
    <w:qFormat/>
    <w:pPr>
      <w:ind w:left="720"/>
    </w:pPr>
    <w:rPr>
      <w:b/>
      <w:bCs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879EE"/>
    <w:pPr>
      <w:widowControl w:val="0"/>
    </w:pPr>
    <w:rPr>
      <w:rFonts w:ascii="Courier New" w:hAnsi="Courier New"/>
      <w:snapToGrid w:val="0"/>
    </w:rPr>
  </w:style>
  <w:style w:type="table" w:styleId="TableGrid">
    <w:name w:val="Table Grid"/>
    <w:basedOn w:val="TableNormal"/>
    <w:rsid w:val="0033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977F9"/>
    <w:rPr>
      <w:sz w:val="18"/>
      <w:szCs w:val="18"/>
    </w:rPr>
  </w:style>
  <w:style w:type="character" w:customStyle="1" w:styleId="BalloonTextChar">
    <w:name w:val="Balloon Text Char"/>
    <w:link w:val="BalloonText"/>
    <w:rsid w:val="009977F9"/>
    <w:rPr>
      <w:sz w:val="18"/>
      <w:szCs w:val="18"/>
      <w:lang w:eastAsia="en-US"/>
    </w:rPr>
  </w:style>
  <w:style w:type="character" w:styleId="PageNumber">
    <w:name w:val="page number"/>
    <w:rsid w:val="00D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769</Words>
  <Characters>4386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for BMED6780 medical image processing</vt:lpstr>
    </vt:vector>
  </TitlesOfParts>
  <Company>Emory University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for BMED6780 medical image processing</dc:title>
  <dc:subject/>
  <dc:creator>May D. Wang</dc:creator>
  <cp:keywords/>
  <cp:lastModifiedBy>Microsoft Office User</cp:lastModifiedBy>
  <cp:revision>5</cp:revision>
  <cp:lastPrinted>2008-02-14T04:51:00Z</cp:lastPrinted>
  <dcterms:created xsi:type="dcterms:W3CDTF">2016-04-25T14:36:00Z</dcterms:created>
  <dcterms:modified xsi:type="dcterms:W3CDTF">2016-05-03T03:25:00Z</dcterms:modified>
</cp:coreProperties>
</file>