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369507EC" w:rsidR="00743134" w:rsidRPr="00240DD2" w:rsidRDefault="00F76EB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>
              <w:rPr>
                <w:rFonts w:ascii="굴림" w:eastAsia="굴림" w:hAnsi="굴림" w:hint="eastAsia"/>
                <w:b/>
              </w:rPr>
              <w:t>기본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756DA0C6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F76EB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F76EBC">
              <w:rPr>
                <w:rFonts w:eastAsia="굴림"/>
              </w:rPr>
              <w:t>01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57C26CE" w14:textId="477EB357" w:rsidR="00A331A5" w:rsidRDefault="00A331A5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반복문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 ~ in ~, while</w:t>
            </w:r>
          </w:p>
          <w:p w14:paraId="06B42605" w14:textId="233A58B0" w:rsidR="00A331A5" w:rsidRDefault="00A331A5" w:rsidP="0058096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or ‘</w:t>
            </w:r>
            <w:r>
              <w:rPr>
                <w:rFonts w:hint="eastAsia"/>
                <w:sz w:val="16"/>
                <w:szCs w:val="16"/>
              </w:rPr>
              <w:t>변수명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i</w:t>
            </w:r>
            <w:r>
              <w:rPr>
                <w:sz w:val="16"/>
                <w:szCs w:val="16"/>
              </w:rPr>
              <w:t>n ‘</w:t>
            </w:r>
            <w:r>
              <w:rPr>
                <w:rFonts w:hint="eastAsia"/>
                <w:sz w:val="16"/>
                <w:szCs w:val="16"/>
              </w:rPr>
              <w:t>반복자료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’”</w:t>
            </w:r>
            <w:r>
              <w:rPr>
                <w:rFonts w:hint="eastAsia"/>
                <w:sz w:val="16"/>
                <w:szCs w:val="16"/>
              </w:rPr>
              <w:t>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이용</w:t>
            </w:r>
          </w:p>
          <w:p w14:paraId="586E91A2" w14:textId="24D5D470" w:rsidR="00A331A5" w:rsidRPr="00A331A5" w:rsidRDefault="00A331A5" w:rsidP="00580963">
            <w:pPr>
              <w:jc w:val="left"/>
              <w:rPr>
                <w:sz w:val="16"/>
                <w:szCs w:val="16"/>
              </w:rPr>
            </w:pPr>
          </w:p>
          <w:p w14:paraId="4B5B9ACD" w14:textId="2F0D0EAA" w:rsidR="00A331A5" w:rsidRDefault="00A331A5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hile ‘</w:t>
            </w:r>
            <w:r>
              <w:rPr>
                <w:rFonts w:hint="eastAsia"/>
                <w:sz w:val="16"/>
                <w:szCs w:val="16"/>
              </w:rPr>
              <w:t>조건</w:t>
            </w:r>
            <w:r>
              <w:rPr>
                <w:sz w:val="16"/>
                <w:szCs w:val="16"/>
              </w:rPr>
              <w:t>’</w:t>
            </w:r>
          </w:p>
          <w:p w14:paraId="0C0DB3C8" w14:textId="1E7F2A3C" w:rsidR="00A331A5" w:rsidRDefault="00A331A5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조건이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rue</w:t>
            </w:r>
            <w:r>
              <w:rPr>
                <w:rFonts w:hint="eastAsia"/>
                <w:sz w:val="16"/>
                <w:szCs w:val="16"/>
              </w:rPr>
              <w:t>일때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아래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문장을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계속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반복함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중간에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반복을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탈출할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조건을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만들어야함</w:t>
            </w:r>
          </w:p>
          <w:p w14:paraId="0F83FBBE" w14:textId="5EBDF163" w:rsidR="005A5D92" w:rsidRDefault="005A5D92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rea</w:t>
            </w:r>
            <w:r>
              <w:rPr>
                <w:rFonts w:hint="eastAsia"/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ontinue </w:t>
            </w:r>
            <w:r>
              <w:rPr>
                <w:rFonts w:hint="eastAsia"/>
                <w:sz w:val="16"/>
                <w:szCs w:val="16"/>
              </w:rPr>
              <w:t>키워드</w:t>
            </w:r>
            <w:r>
              <w:rPr>
                <w:rFonts w:hint="eastAsia"/>
                <w:sz w:val="16"/>
                <w:szCs w:val="16"/>
              </w:rPr>
              <w:t xml:space="preserve"> b</w:t>
            </w:r>
            <w:r>
              <w:rPr>
                <w:sz w:val="16"/>
                <w:szCs w:val="16"/>
              </w:rPr>
              <w:t xml:space="preserve">reak – </w:t>
            </w:r>
            <w:r>
              <w:rPr>
                <w:rFonts w:hint="eastAsia"/>
                <w:sz w:val="16"/>
                <w:szCs w:val="16"/>
              </w:rPr>
              <w:t>반복문을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벗어날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</w:p>
          <w:p w14:paraId="37E24186" w14:textId="2BA99B58" w:rsidR="005A5D92" w:rsidRDefault="005A5D92" w:rsidP="00580963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         </w:t>
            </w: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ontinue – </w:t>
            </w:r>
            <w:r>
              <w:rPr>
                <w:rFonts w:hint="eastAsia"/>
                <w:sz w:val="16"/>
                <w:szCs w:val="16"/>
              </w:rPr>
              <w:t>현재의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반복을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생략하고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다음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반복으로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넘어감</w:t>
            </w:r>
          </w:p>
          <w:p w14:paraId="708A0AF1" w14:textId="77777777" w:rsidR="00A331A5" w:rsidRDefault="00A331A5" w:rsidP="00580963">
            <w:pPr>
              <w:jc w:val="left"/>
              <w:rPr>
                <w:sz w:val="16"/>
                <w:szCs w:val="16"/>
              </w:rPr>
            </w:pPr>
          </w:p>
          <w:p w14:paraId="28C6A2E0" w14:textId="77777777" w:rsidR="00A331A5" w:rsidRDefault="00A331A5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딕셔너리</w:t>
            </w:r>
          </w:p>
          <w:p w14:paraId="4ED84FA0" w14:textId="62355387" w:rsidR="00A331A5" w:rsidRDefault="00A331A5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키를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기반으로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저장하는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것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값을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형태로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저장하는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것도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가능</w:t>
            </w:r>
          </w:p>
          <w:p w14:paraId="17118845" w14:textId="2B4D419A" w:rsidR="00A331A5" w:rsidRDefault="00A331A5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x)”</w:t>
            </w:r>
            <w:r>
              <w:rPr>
                <w:rFonts w:hint="eastAsia"/>
                <w:sz w:val="16"/>
                <w:szCs w:val="16"/>
              </w:rPr>
              <w:t>키</w:t>
            </w: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”(</w:t>
            </w:r>
            <w:r>
              <w:rPr>
                <w:rFonts w:hint="eastAsia"/>
                <w:sz w:val="16"/>
                <w:szCs w:val="16"/>
              </w:rPr>
              <w:t>키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:10(</w:t>
            </w:r>
            <w:r>
              <w:rPr>
                <w:rFonts w:hint="eastAsia"/>
                <w:sz w:val="16"/>
                <w:szCs w:val="16"/>
              </w:rPr>
              <w:t>값</w:t>
            </w:r>
            <w:r>
              <w:rPr>
                <w:rFonts w:hint="eastAsia"/>
                <w:sz w:val="16"/>
                <w:szCs w:val="16"/>
              </w:rPr>
              <w:t xml:space="preserve">) </w:t>
            </w:r>
          </w:p>
          <w:p w14:paraId="4DDA6E29" w14:textId="4FC10418" w:rsidR="00A331A5" w:rsidRDefault="00A331A5" w:rsidP="00580963">
            <w:pPr>
              <w:jc w:val="left"/>
              <w:rPr>
                <w:sz w:val="16"/>
                <w:szCs w:val="16"/>
              </w:rPr>
            </w:pPr>
          </w:p>
          <w:p w14:paraId="3AC6E775" w14:textId="3B775DC7" w:rsidR="00A331A5" w:rsidRDefault="00A331A5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딕셔너리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추가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제거</w:t>
            </w:r>
          </w:p>
          <w:p w14:paraId="6D5561F3" w14:textId="7F077F8C" w:rsidR="00A331A5" w:rsidRDefault="00A331A5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딕셔너리</w:t>
            </w:r>
            <w:r>
              <w:rPr>
                <w:rFonts w:hint="eastAsia"/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새로운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키</w:t>
            </w:r>
            <w:r>
              <w:rPr>
                <w:rFonts w:hint="eastAsia"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>=</w:t>
            </w:r>
            <w:r>
              <w:rPr>
                <w:rFonts w:hint="eastAsia"/>
                <w:sz w:val="16"/>
                <w:szCs w:val="16"/>
              </w:rPr>
              <w:t>새로운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</w:t>
            </w:r>
          </w:p>
          <w:p w14:paraId="5DB50E7A" w14:textId="05F93877" w:rsidR="00A331A5" w:rsidRDefault="00A331A5" w:rsidP="00580963">
            <w:pPr>
              <w:jc w:val="left"/>
              <w:rPr>
                <w:sz w:val="16"/>
                <w:szCs w:val="16"/>
              </w:rPr>
            </w:pPr>
          </w:p>
          <w:p w14:paraId="44F7CE0D" w14:textId="34F5BC8E" w:rsidR="00A331A5" w:rsidRDefault="00A331A5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딕셔너리에서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n </w:t>
            </w:r>
            <w:r>
              <w:rPr>
                <w:rFonts w:hint="eastAsia"/>
                <w:sz w:val="16"/>
                <w:szCs w:val="16"/>
              </w:rPr>
              <w:t>키워드</w:t>
            </w:r>
          </w:p>
          <w:p w14:paraId="4D6C2B80" w14:textId="524F572C" w:rsidR="00A331A5" w:rsidRDefault="00A331A5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리스트에서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사용했던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것처럼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안에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있는지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확인할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</w:p>
          <w:p w14:paraId="48D006AE" w14:textId="6F9D16ED" w:rsidR="00A331A5" w:rsidRDefault="00A331A5" w:rsidP="00580963">
            <w:pPr>
              <w:jc w:val="left"/>
              <w:rPr>
                <w:sz w:val="16"/>
                <w:szCs w:val="16"/>
              </w:rPr>
            </w:pPr>
          </w:p>
          <w:p w14:paraId="0B1077F7" w14:textId="66DD45AA" w:rsidR="00A331A5" w:rsidRPr="00A331A5" w:rsidRDefault="00A331A5" w:rsidP="00580963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딕셔너리</w:t>
            </w:r>
            <w:r>
              <w:rPr>
                <w:rFonts w:hint="eastAsia"/>
                <w:sz w:val="16"/>
                <w:szCs w:val="16"/>
              </w:rPr>
              <w:t xml:space="preserve"> g</w:t>
            </w:r>
            <w:r>
              <w:rPr>
                <w:sz w:val="16"/>
                <w:szCs w:val="16"/>
              </w:rPr>
              <w:t>et()</w:t>
            </w:r>
            <w:r>
              <w:rPr>
                <w:rFonts w:hint="eastAsia"/>
                <w:sz w:val="16"/>
                <w:szCs w:val="16"/>
              </w:rPr>
              <w:t>함수</w:t>
            </w: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4BAA1841" w14:textId="77777777" w:rsidR="00932466" w:rsidRDefault="005A5D92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리스트에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적용할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기본함수</w:t>
            </w:r>
          </w:p>
          <w:p w14:paraId="6543273F" w14:textId="77777777" w:rsidR="005A5D92" w:rsidRDefault="005A5D92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m</w:t>
            </w:r>
            <w:r>
              <w:rPr>
                <w:rFonts w:eastAsia="굴림"/>
                <w:sz w:val="16"/>
                <w:szCs w:val="16"/>
              </w:rPr>
              <w:t xml:space="preserve">in() – </w:t>
            </w:r>
            <w:r>
              <w:rPr>
                <w:rFonts w:eastAsia="굴림" w:hint="eastAsia"/>
                <w:sz w:val="16"/>
                <w:szCs w:val="16"/>
              </w:rPr>
              <w:t>최솟값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출력</w:t>
            </w:r>
          </w:p>
          <w:p w14:paraId="3C1F724A" w14:textId="77777777" w:rsidR="005A5D92" w:rsidRDefault="005A5D92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m</w:t>
            </w:r>
            <w:r>
              <w:rPr>
                <w:rFonts w:eastAsia="굴림"/>
                <w:sz w:val="16"/>
                <w:szCs w:val="16"/>
              </w:rPr>
              <w:t xml:space="preserve">ax()- </w:t>
            </w:r>
            <w:r>
              <w:rPr>
                <w:rFonts w:eastAsia="굴림" w:hint="eastAsia"/>
                <w:sz w:val="16"/>
                <w:szCs w:val="16"/>
              </w:rPr>
              <w:t>최댓값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출력</w:t>
            </w:r>
          </w:p>
          <w:p w14:paraId="01F7D866" w14:textId="77777777" w:rsidR="005A5D92" w:rsidRDefault="005A5D92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s</w:t>
            </w:r>
            <w:r>
              <w:rPr>
                <w:rFonts w:eastAsia="굴림"/>
                <w:sz w:val="16"/>
                <w:szCs w:val="16"/>
              </w:rPr>
              <w:t xml:space="preserve">um()- </w:t>
            </w:r>
            <w:r>
              <w:rPr>
                <w:rFonts w:eastAsia="굴림" w:hint="eastAsia"/>
                <w:sz w:val="16"/>
                <w:szCs w:val="16"/>
              </w:rPr>
              <w:t>리스트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내부의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값을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더함</w:t>
            </w:r>
          </w:p>
          <w:p w14:paraId="550F63F5" w14:textId="77777777" w:rsidR="00BC75CE" w:rsidRDefault="00BC75C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r</w:t>
            </w:r>
            <w:r>
              <w:rPr>
                <w:rFonts w:eastAsia="굴림"/>
                <w:sz w:val="16"/>
                <w:szCs w:val="16"/>
              </w:rPr>
              <w:t xml:space="preserve">eversed() – </w:t>
            </w:r>
            <w:r>
              <w:rPr>
                <w:rFonts w:eastAsia="굴림" w:hint="eastAsia"/>
                <w:sz w:val="16"/>
                <w:szCs w:val="16"/>
              </w:rPr>
              <w:t>리스트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뒤집기</w:t>
            </w:r>
          </w:p>
          <w:p w14:paraId="5797D0C9" w14:textId="0E8DBAFD" w:rsidR="00BC75CE" w:rsidRDefault="00BC75CE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e</w:t>
            </w:r>
            <w:r>
              <w:rPr>
                <w:rFonts w:eastAsia="굴림"/>
                <w:sz w:val="16"/>
                <w:szCs w:val="16"/>
              </w:rPr>
              <w:t xml:space="preserve">numerate() – </w:t>
            </w:r>
            <w:r>
              <w:rPr>
                <w:rFonts w:eastAsia="굴림" w:hint="eastAsia"/>
                <w:sz w:val="16"/>
                <w:szCs w:val="16"/>
              </w:rPr>
              <w:t>리스트를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매개변수로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넣을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경우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인덱스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값을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쌍으로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반복문을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돌릴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해주는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</w:p>
          <w:p w14:paraId="06103580" w14:textId="4B4997CC" w:rsidR="00BC75CE" w:rsidRDefault="00BC75CE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i</w:t>
            </w:r>
            <w:r>
              <w:rPr>
                <w:rFonts w:eastAsia="굴림"/>
                <w:sz w:val="16"/>
                <w:szCs w:val="16"/>
              </w:rPr>
              <w:t xml:space="preserve">tems()- </w:t>
            </w:r>
            <w:r>
              <w:rPr>
                <w:rFonts w:eastAsia="굴림" w:hint="eastAsia"/>
                <w:sz w:val="16"/>
                <w:szCs w:val="16"/>
              </w:rPr>
              <w:t>키와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쌍으로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반복문을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돌릴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해주는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딕셔너리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</w:p>
          <w:p w14:paraId="77D94D8A" w14:textId="77777777" w:rsidR="00BC75CE" w:rsidRDefault="00BC75CE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7410C71A" w14:textId="77777777" w:rsidR="00BC75CE" w:rsidRDefault="00BC75C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리스트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내포</w:t>
            </w:r>
          </w:p>
          <w:p w14:paraId="5873AE76" w14:textId="77777777" w:rsidR="00BC75CE" w:rsidRDefault="00BC75C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반복문과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조건문을</w:t>
            </w:r>
            <w:r>
              <w:rPr>
                <w:rFonts w:eastAsia="굴림" w:hint="eastAsia"/>
                <w:sz w:val="16"/>
                <w:szCs w:val="16"/>
              </w:rPr>
              <w:t xml:space="preserve"> [</w:t>
            </w:r>
            <w:r>
              <w:rPr>
                <w:rFonts w:eastAsia="굴림"/>
                <w:sz w:val="16"/>
                <w:szCs w:val="16"/>
              </w:rPr>
              <w:t>]</w:t>
            </w:r>
            <w:r>
              <w:rPr>
                <w:rFonts w:eastAsia="굴림" w:hint="eastAsia"/>
                <w:sz w:val="16"/>
                <w:szCs w:val="16"/>
              </w:rPr>
              <w:t>안에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넣는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형태를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사용해서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리스트를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특수구문</w:t>
            </w:r>
          </w:p>
          <w:p w14:paraId="2CCC93FE" w14:textId="77777777" w:rsidR="00BC75CE" w:rsidRDefault="00BC75CE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7571FC7C" w14:textId="77777777" w:rsidR="00BC75CE" w:rsidRDefault="00BC75C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함수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만들기</w:t>
            </w:r>
          </w:p>
          <w:p w14:paraId="0293E646" w14:textId="77777777" w:rsidR="00BC75CE" w:rsidRDefault="00BC75C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d</w:t>
            </w:r>
            <w:r>
              <w:rPr>
                <w:rFonts w:eastAsia="굴림"/>
                <w:sz w:val="16"/>
                <w:szCs w:val="16"/>
              </w:rPr>
              <w:t xml:space="preserve">ef </w:t>
            </w:r>
            <w:r>
              <w:rPr>
                <w:rFonts w:eastAsia="굴림" w:hint="eastAsia"/>
                <w:sz w:val="16"/>
                <w:szCs w:val="16"/>
              </w:rPr>
              <w:t>함수이름</w:t>
            </w:r>
            <w:r>
              <w:rPr>
                <w:rFonts w:eastAsia="굴림" w:hint="eastAsia"/>
                <w:sz w:val="16"/>
                <w:szCs w:val="16"/>
              </w:rPr>
              <w:t>(</w:t>
            </w:r>
            <w:r>
              <w:rPr>
                <w:rFonts w:eastAsia="굴림"/>
                <w:sz w:val="16"/>
                <w:szCs w:val="16"/>
              </w:rPr>
              <w:t>):</w:t>
            </w:r>
          </w:p>
          <w:p w14:paraId="0C3E2F45" w14:textId="77777777" w:rsidR="00BC75CE" w:rsidRDefault="00BC75C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   </w:t>
            </w:r>
            <w:r>
              <w:rPr>
                <w:rFonts w:eastAsia="굴림" w:hint="eastAsia"/>
                <w:sz w:val="16"/>
                <w:szCs w:val="16"/>
              </w:rPr>
              <w:t>문장</w:t>
            </w:r>
          </w:p>
          <w:p w14:paraId="7579640B" w14:textId="77777777" w:rsidR="00BC75CE" w:rsidRDefault="00BC75CE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1C4B589C" w14:textId="77777777" w:rsidR="00BC75CE" w:rsidRDefault="00BC75C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매개변수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– </w:t>
            </w:r>
            <w:r>
              <w:rPr>
                <w:rFonts w:eastAsia="굴림" w:hint="eastAsia"/>
                <w:sz w:val="16"/>
                <w:szCs w:val="16"/>
              </w:rPr>
              <w:t>함수의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괄호안에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넣는것</w:t>
            </w:r>
          </w:p>
          <w:p w14:paraId="64FD1692" w14:textId="77777777" w:rsidR="00BC75CE" w:rsidRDefault="00BC75C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리턴값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– </w:t>
            </w:r>
            <w:r>
              <w:rPr>
                <w:rFonts w:eastAsia="굴림" w:hint="eastAsia"/>
                <w:sz w:val="16"/>
                <w:szCs w:val="16"/>
              </w:rPr>
              <w:t>함수의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최종적인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결과</w:t>
            </w:r>
          </w:p>
          <w:p w14:paraId="229A7ACD" w14:textId="77777777" w:rsidR="00BC75CE" w:rsidRDefault="00BC75C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가변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매개변수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– </w:t>
            </w:r>
            <w:r>
              <w:rPr>
                <w:rFonts w:eastAsia="굴림" w:hint="eastAsia"/>
                <w:sz w:val="16"/>
                <w:szCs w:val="16"/>
              </w:rPr>
              <w:t>매개변수를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원하는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만큼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받을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</w:p>
          <w:p w14:paraId="631C90F5" w14:textId="6EE90D98" w:rsidR="00BC75CE" w:rsidRPr="005A5D92" w:rsidRDefault="00BC75CE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기본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매개변수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– </w:t>
            </w:r>
            <w:r>
              <w:rPr>
                <w:rFonts w:eastAsia="굴림" w:hint="eastAsia"/>
                <w:sz w:val="16"/>
                <w:szCs w:val="16"/>
              </w:rPr>
              <w:t>매개변수에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아무것도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넣지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않아도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들어가는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값</w:t>
            </w: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33792" w14:textId="77777777" w:rsidR="00470C21" w:rsidRDefault="00470C21">
      <w:r>
        <w:separator/>
      </w:r>
    </w:p>
  </w:endnote>
  <w:endnote w:type="continuationSeparator" w:id="0">
    <w:p w14:paraId="4065E9E9" w14:textId="77777777" w:rsidR="00470C21" w:rsidRDefault="00470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7444A" w14:textId="77777777" w:rsidR="00470C21" w:rsidRDefault="00470C21">
      <w:r>
        <w:separator/>
      </w:r>
    </w:p>
  </w:footnote>
  <w:footnote w:type="continuationSeparator" w:id="0">
    <w:p w14:paraId="15351AF3" w14:textId="77777777" w:rsidR="00470C21" w:rsidRDefault="00470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951F7"/>
    <w:rsid w:val="001A614A"/>
    <w:rsid w:val="001B0C70"/>
    <w:rsid w:val="001C2B17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0C21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0963"/>
    <w:rsid w:val="00584E9E"/>
    <w:rsid w:val="00586E42"/>
    <w:rsid w:val="00597403"/>
    <w:rsid w:val="005A51B4"/>
    <w:rsid w:val="005A5D92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31A5"/>
    <w:rsid w:val="00A354A9"/>
    <w:rsid w:val="00A37BF0"/>
    <w:rsid w:val="00A40A99"/>
    <w:rsid w:val="00A43676"/>
    <w:rsid w:val="00A50437"/>
    <w:rsid w:val="00A614E4"/>
    <w:rsid w:val="00A62736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A0C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C75CE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95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76EB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12</cp:revision>
  <cp:lastPrinted>2013-04-03T01:01:00Z</cp:lastPrinted>
  <dcterms:created xsi:type="dcterms:W3CDTF">2021-10-26T08:21:00Z</dcterms:created>
  <dcterms:modified xsi:type="dcterms:W3CDTF">2021-11-01T08:22:00Z</dcterms:modified>
</cp:coreProperties>
</file>