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561"/>
        <w:tblW w:w="604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9"/>
        <w:gridCol w:w="419"/>
        <w:gridCol w:w="2570"/>
        <w:gridCol w:w="1526"/>
        <w:gridCol w:w="1341"/>
        <w:gridCol w:w="2865"/>
      </w:tblGrid>
      <w:tr w:rsidR="001C6CA6" w:rsidRPr="00B1632A" w:rsidTr="001D4C8A">
        <w:trPr>
          <w:trHeight w:val="630"/>
        </w:trPr>
        <w:tc>
          <w:tcPr>
            <w:tcW w:w="5000" w:type="pct"/>
            <w:gridSpan w:val="6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6CA6" w:rsidRPr="00B1632A" w:rsidRDefault="001C6CA6" w:rsidP="001D4C8A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FA2420">
              <w:rPr>
                <w:rFonts w:ascii="標楷體" w:eastAsia="標楷體" w:hAnsi="標楷體" w:hint="eastAsia"/>
                <w:b/>
                <w:sz w:val="36"/>
                <w:szCs w:val="36"/>
              </w:rPr>
              <w:t>國防部</w:t>
            </w:r>
            <w:r>
              <w:rPr>
                <w:rFonts w:ascii="標楷體" w:eastAsia="標楷體" w:hAnsi="標楷體" w:hint="eastAsia"/>
                <w:b/>
                <w:sz w:val="36"/>
                <w:szCs w:val="36"/>
              </w:rPr>
              <w:t>國防採購室採購</w:t>
            </w:r>
            <w:proofErr w:type="gramStart"/>
            <w:r w:rsidRPr="00FA2420">
              <w:rPr>
                <w:rFonts w:ascii="標楷體" w:eastAsia="標楷體" w:hAnsi="標楷體" w:hint="eastAsia"/>
                <w:b/>
                <w:sz w:val="36"/>
                <w:szCs w:val="36"/>
              </w:rPr>
              <w:t>簽辦單</w:t>
            </w:r>
            <w:proofErr w:type="gramEnd"/>
          </w:p>
        </w:tc>
      </w:tr>
      <w:tr w:rsidR="001C6CA6" w:rsidRPr="00B1632A" w:rsidTr="003059E8">
        <w:trPr>
          <w:trHeight w:val="630"/>
        </w:trPr>
        <w:tc>
          <w:tcPr>
            <w:tcW w:w="674" w:type="pc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6CA6" w:rsidRPr="009F7FFC" w:rsidRDefault="001C6CA6" w:rsidP="001D4C8A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購案編號 </w:t>
            </w:r>
          </w:p>
        </w:tc>
        <w:tc>
          <w:tcPr>
            <w:tcW w:w="1483" w:type="pct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6CA6" w:rsidRPr="00B35AD8" w:rsidRDefault="0048399D" w:rsidP="001D4C8A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B35AD8">
              <w:rPr>
                <w:rFonts w:ascii="標楷體" w:eastAsia="標楷體" w:hAnsi="標楷體"/>
                <w:sz w:val="28"/>
                <w:szCs w:val="28"/>
              </w:rPr>
              <w:t xml:space="preserve">TT08001W111</w:t>
            </w:r>
          </w:p>
        </w:tc>
        <w:tc>
          <w:tcPr>
            <w:tcW w:w="757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6CA6" w:rsidRPr="009F7FFC" w:rsidRDefault="001C6CA6" w:rsidP="001D4C8A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sz w:val="28"/>
                <w:szCs w:val="28"/>
              </w:rPr>
              <w:t xml:space="preserve">購案名稱 </w:t>
            </w:r>
          </w:p>
        </w:tc>
        <w:tc>
          <w:tcPr>
            <w:tcW w:w="2087" w:type="pct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6CA6" w:rsidRPr="00B35AD8" w:rsidRDefault="0048399D" w:rsidP="001D4C8A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B35AD8">
              <w:rPr>
                <w:rFonts w:ascii="標楷體" w:eastAsia="標楷體" w:hAnsi="標楷體"/>
                <w:sz w:val="28"/>
                <w:szCs w:val="28"/>
              </w:rPr>
              <w:t xml:space="preserve">TEST1080121</w:t>
            </w:r>
          </w:p>
        </w:tc>
      </w:tr>
      <w:tr w:rsidR="001C6CA6" w:rsidRPr="00353D1A" w:rsidTr="003059E8">
        <w:trPr>
          <w:trHeight w:val="630"/>
        </w:trPr>
        <w:tc>
          <w:tcPr>
            <w:tcW w:w="67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6CA6" w:rsidRPr="009F7FFC" w:rsidRDefault="001C6CA6" w:rsidP="001D4C8A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b/>
                <w:sz w:val="28"/>
                <w:szCs w:val="28"/>
              </w:rPr>
              <w:t>核定文號</w:t>
            </w:r>
          </w:p>
        </w:tc>
        <w:tc>
          <w:tcPr>
            <w:tcW w:w="148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6CA6" w:rsidRPr="00B35AD8" w:rsidRDefault="00850AF7" w:rsidP="00853681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B35AD8">
              <w:rPr>
                <w:rFonts w:ascii="標楷體" w:eastAsia="標楷體" w:hAnsi="標楷體"/>
                <w:sz w:val="28"/>
                <w:szCs w:val="28"/>
              </w:rPr>
              <w:t xml:space="preserve"/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6CA6" w:rsidRPr="009F7FFC" w:rsidRDefault="001C6CA6" w:rsidP="001D4C8A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sz w:val="28"/>
                <w:szCs w:val="28"/>
              </w:rPr>
              <w:t>招標方式</w:t>
            </w:r>
          </w:p>
        </w:tc>
        <w:tc>
          <w:tcPr>
            <w:tcW w:w="20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6CA6" w:rsidRPr="00B35AD8" w:rsidRDefault="0048399D" w:rsidP="001D4C8A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B35AD8">
              <w:rPr>
                <w:rFonts w:ascii="標楷體" w:eastAsia="標楷體" w:hAnsi="標楷體"/>
                <w:sz w:val="28"/>
                <w:szCs w:val="28"/>
              </w:rPr>
              <w:t xml:space="preserve">公開招標</w:t>
            </w:r>
          </w:p>
        </w:tc>
      </w:tr>
      <w:tr w:rsidR="001C6CA6" w:rsidRPr="00353D1A" w:rsidTr="003059E8">
        <w:tc>
          <w:tcPr>
            <w:tcW w:w="67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6CA6" w:rsidRPr="009F7FFC" w:rsidRDefault="001C6CA6" w:rsidP="001D4C8A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b/>
                <w:sz w:val="28"/>
                <w:szCs w:val="28"/>
              </w:rPr>
              <w:t>決標原則</w:t>
            </w:r>
          </w:p>
        </w:tc>
        <w:tc>
          <w:tcPr>
            <w:tcW w:w="148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6CA6" w:rsidRPr="00B35AD8" w:rsidRDefault="00575CC8" w:rsidP="004C5179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="00853681" w:rsidRPr="00B35AD8">
              <w:rPr>
                <w:rFonts w:ascii="標楷體" w:eastAsia="標楷體" w:hAnsi="標楷體" w:hint="eastAsia"/>
                <w:sz w:val="28"/>
                <w:szCs w:val="28"/>
              </w:rPr>
              <w:t xml:space="preserve"/>
            </w:r>
            <w:r w:rsidR="00CD609E" w:rsidRPr="00B35AD8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="00CD609E" w:rsidRPr="00B35AD8">
              <w:rPr>
                <w:rFonts w:ascii="標楷體" w:eastAsia="標楷體" w:hAnsi="標楷體" w:hint="eastAsia"/>
                <w:sz w:val="28"/>
                <w:szCs w:val="28"/>
              </w:rPr>
              <w:t xml:space="preserve"/>
            </w:r>
            <w:r w:rsidR="00CD609E" w:rsidRPr="00B35AD8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="00CD609E" w:rsidRPr="00B35AD8">
              <w:rPr>
                <w:rFonts w:ascii="標楷體" w:eastAsia="標楷體" w:hAnsi="標楷體" w:hint="eastAsia"/>
                <w:sz w:val="28"/>
                <w:szCs w:val="28"/>
              </w:rPr>
              <w:t xml:space="preserve"/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6CA6" w:rsidRPr="009F7FFC" w:rsidRDefault="001C6CA6" w:rsidP="001D4C8A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sz w:val="28"/>
                <w:szCs w:val="28"/>
              </w:rPr>
              <w:t xml:space="preserve">預算金額 </w:t>
            </w:r>
            <w:r w:rsidRPr="009F7FFC">
              <w:rPr>
                <w:rFonts w:ascii="標楷體" w:eastAsia="標楷體" w:hAnsi="標楷體" w:hint="eastAsia"/>
                <w:sz w:val="28"/>
                <w:szCs w:val="28"/>
              </w:rPr>
              <w:br/>
              <w:t>(採購金額)</w:t>
            </w:r>
          </w:p>
        </w:tc>
        <w:tc>
          <w:tcPr>
            <w:tcW w:w="20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01B34" w:rsidRPr="00B35AD8" w:rsidRDefault="00501B34" w:rsidP="00732A71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B35AD8">
              <w:rPr>
                <w:rFonts w:ascii="標楷體" w:eastAsia="標楷體" w:hAnsi="標楷體"/>
                <w:sz w:val="28"/>
                <w:szCs w:val="28"/>
              </w:rPr>
              <w:t xml:space="preserve"> 10,000.00</w:t>
            </w:r>
          </w:p>
          <w:p w:rsidR="00CD609E" w:rsidRPr="00B35AD8" w:rsidRDefault="002F77B1" w:rsidP="00CD609E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B35AD8">
              <w:rPr>
                <w:rFonts w:ascii="標楷體" w:eastAsia="標楷體" w:hAnsi="標楷體" w:hint="eastAsia"/>
                <w:sz w:val="28"/>
                <w:szCs w:val="28"/>
              </w:rPr>
              <w:t>(</w:t>
            </w:r>
            <w:r w:rsidR="00CD609E" w:rsidRPr="00B35AD8">
              <w:rPr>
                <w:rFonts w:ascii="標楷體" w:eastAsia="標楷體" w:hAnsi="標楷體"/>
                <w:sz w:val="28"/>
                <w:szCs w:val="28"/>
              </w:rPr>
              <w:t xml:space="preserve">123.00</w:t>
            </w:r>
            <w:r w:rsidRPr="00B35AD8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</w:tr>
      <w:tr w:rsidR="001C6CA6" w:rsidRPr="00353D1A" w:rsidTr="003059E8">
        <w:tc>
          <w:tcPr>
            <w:tcW w:w="67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6CA6" w:rsidRPr="009F7FFC" w:rsidRDefault="001C6CA6" w:rsidP="001D4C8A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proofErr w:type="gramStart"/>
            <w:r w:rsidRPr="009F7FFC">
              <w:rPr>
                <w:rFonts w:ascii="標楷體" w:eastAsia="標楷體" w:hAnsi="標楷體" w:hint="eastAsia"/>
                <w:b/>
                <w:sz w:val="28"/>
                <w:szCs w:val="28"/>
              </w:rPr>
              <w:t>押</w:t>
            </w:r>
            <w:proofErr w:type="gramEnd"/>
            <w:r w:rsidRPr="009F7FFC">
              <w:rPr>
                <w:rFonts w:ascii="標楷體" w:eastAsia="標楷體" w:hAnsi="標楷體" w:hint="eastAsia"/>
                <w:b/>
                <w:sz w:val="28"/>
                <w:szCs w:val="28"/>
              </w:rPr>
              <w:t>標金</w:t>
            </w:r>
          </w:p>
          <w:p w:rsidR="001C6CA6" w:rsidRPr="009F7FFC" w:rsidRDefault="001C6CA6" w:rsidP="001D4C8A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b/>
                <w:sz w:val="28"/>
                <w:szCs w:val="28"/>
              </w:rPr>
              <w:t>額度</w:t>
            </w:r>
          </w:p>
        </w:tc>
        <w:tc>
          <w:tcPr>
            <w:tcW w:w="148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6CA6" w:rsidRPr="00B35AD8" w:rsidRDefault="00501B34" w:rsidP="001D4C8A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B35AD8">
              <w:rPr>
                <w:rFonts w:ascii="標楷體" w:eastAsia="標楷體" w:hAnsi="標楷體"/>
                <w:sz w:val="28"/>
                <w:szCs w:val="28"/>
              </w:rPr>
              <w:t xml:space="preserve">免繳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6CA6" w:rsidRPr="009F7FFC" w:rsidRDefault="001C6CA6" w:rsidP="001D4C8A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9F7FFC">
              <w:rPr>
                <w:rFonts w:ascii="標楷體" w:eastAsia="標楷體" w:hAnsi="標楷體" w:hint="eastAsia"/>
                <w:sz w:val="28"/>
                <w:szCs w:val="28"/>
              </w:rPr>
              <w:t>委購單位</w:t>
            </w:r>
            <w:proofErr w:type="gramEnd"/>
          </w:p>
        </w:tc>
        <w:tc>
          <w:tcPr>
            <w:tcW w:w="20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6CA6" w:rsidRPr="00B35AD8" w:rsidRDefault="00501B34" w:rsidP="009F4B84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B35AD8">
              <w:rPr>
                <w:rFonts w:ascii="標楷體" w:eastAsia="標楷體" w:hAnsi="標楷體"/>
                <w:sz w:val="28"/>
                <w:szCs w:val="28"/>
              </w:rPr>
              <w:t xml:space="preserve">國防部政務辦公室</w:t>
            </w:r>
          </w:p>
        </w:tc>
      </w:tr>
      <w:tr w:rsidR="001C6CA6" w:rsidRPr="00353D1A" w:rsidTr="003059E8">
        <w:tc>
          <w:tcPr>
            <w:tcW w:w="67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6CA6" w:rsidRPr="009F7FFC" w:rsidRDefault="001C6CA6" w:rsidP="001D4C8A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b/>
                <w:sz w:val="28"/>
                <w:szCs w:val="28"/>
              </w:rPr>
              <w:t>等標期</w:t>
            </w:r>
          </w:p>
        </w:tc>
        <w:tc>
          <w:tcPr>
            <w:tcW w:w="148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6CA6" w:rsidRPr="00B35AD8" w:rsidRDefault="00575CC8" w:rsidP="001D4C8A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 w:hint="eastAsia"/>
                  <w:sz w:val="28"/>
                  <w:szCs w:val="28"/>
                </w:rPr>
                <w:alias w:val="OVC_DWAIT"/>
                <w:tag w:val="OVC_DWAIT"/>
                <w:id w:val="-1469126193"/>
                <w:placeholder>
                  <w:docPart w:val="DefaultPlaceholder_1082065158"/>
                </w:placeholder>
              </w:sdtPr>
              <w:sdtEndPr/>
              <w:sdtContent>
                <w:r w:rsidR="00501B34" w:rsidRPr="00B35AD8">
                  <w:rPr>
                    <w:rFonts w:ascii="標楷體" w:eastAsia="標楷體" w:hAnsi="標楷體"/>
                    <w:sz w:val="28"/>
                    <w:szCs w:val="28"/>
                  </w:rPr>
                  <w:t xml:space="preserve"> </w:t>
                </w:r>
                <w:r w:rsidR="00853681" w:rsidRPr="00B35AD8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sdtContent>
            </w:sdt>
            <w:r w:rsidR="003F46BC" w:rsidRPr="00B35AD8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6CA6" w:rsidRPr="009F7FFC" w:rsidRDefault="001C6CA6" w:rsidP="001D4C8A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sz w:val="28"/>
                <w:szCs w:val="28"/>
              </w:rPr>
              <w:t>開標</w:t>
            </w:r>
          </w:p>
          <w:p w:rsidR="001C6CA6" w:rsidRPr="009F7FFC" w:rsidRDefault="001C6CA6" w:rsidP="001D4C8A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sz w:val="28"/>
                <w:szCs w:val="28"/>
              </w:rPr>
              <w:t>主持人</w:t>
            </w:r>
          </w:p>
        </w:tc>
        <w:tc>
          <w:tcPr>
            <w:tcW w:w="2087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sdt>
            <w:sdtPr>
              <w:rPr>
                <w:rFonts w:ascii="標楷體" w:eastAsia="標楷體" w:hAnsi="標楷體" w:hint="eastAsia"/>
                <w:sz w:val="28"/>
                <w:szCs w:val="28"/>
              </w:rPr>
              <w:alias w:val="OVC_CHAIRMAN"/>
              <w:tag w:val="OVC_CHAIRMAN"/>
              <w:id w:val="1189186288"/>
              <w:placeholder>
                <w:docPart w:val="DefaultPlaceholder_1082065158"/>
              </w:placeholder>
            </w:sdtPr>
            <w:sdtEndPr/>
            <w:sdtContent>
              <w:p w:rsidR="001C6CA6" w:rsidRPr="00B35AD8" w:rsidRDefault="0048399D" w:rsidP="001D4C8A">
                <w:pPr>
                  <w:spacing w:line="0" w:lineRule="atLeast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B35AD8">
                  <w:rPr>
                    <w:rFonts w:ascii="標楷體" w:eastAsia="標楷體" w:hAnsi="標楷體"/>
                    <w:sz w:val="28"/>
                    <w:szCs w:val="28"/>
                  </w:rPr>
                  <w:t xml:space="preserve"> </w:t>
                </w:r>
                <w:r w:rsidR="00853681" w:rsidRPr="00B35AD8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p>
            </w:sdtContent>
          </w:sdt>
        </w:tc>
      </w:tr>
      <w:tr w:rsidR="001C6CA6" w:rsidRPr="00C26295" w:rsidTr="003059E8">
        <w:trPr>
          <w:trHeight w:val="9473"/>
        </w:trPr>
        <w:tc>
          <w:tcPr>
            <w:tcW w:w="67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6CA6" w:rsidRPr="009F7FFC" w:rsidRDefault="001C6CA6" w:rsidP="001D4C8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sz w:val="28"/>
                <w:szCs w:val="28"/>
              </w:rPr>
              <w:t>說明事項</w:t>
            </w:r>
          </w:p>
        </w:tc>
        <w:tc>
          <w:tcPr>
            <w:tcW w:w="4326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sdt>
            <w:sdtPr>
              <w:rPr>
                <w:rFonts w:ascii="標楷體" w:eastAsia="標楷體" w:hAnsi="標楷體" w:hint="eastAsia"/>
                <w:sz w:val="28"/>
                <w:szCs w:val="28"/>
              </w:rPr>
              <w:alias w:val="OVC_DESC"/>
              <w:tag w:val="OVC_DESC"/>
              <w:id w:val="-1722199483"/>
              <w:placeholder>
                <w:docPart w:val="DefaultPlaceholder_1082065158"/>
              </w:placeholder>
            </w:sdtPr>
            <w:sdtEndPr/>
            <w:sdtContent>
              <w:p w:rsidR="00D53F77" w:rsidRPr="009F7FFC" w:rsidRDefault="00C17CD3" w:rsidP="00D17076">
                <w:pPr>
                  <w:autoSpaceDE w:val="0"/>
                  <w:autoSpaceDN w:val="0"/>
                  <w:adjustRightInd w:val="0"/>
                  <w:spacing w:line="340" w:lineRule="exact"/>
                  <w:ind w:left="2"/>
                  <w:jc w:val="both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9F7FFC">
                  <w:rPr>
                    <w:rFonts w:ascii="標楷體" w:eastAsia="標楷體" w:hAnsi="標楷體" w:hint="eastAsia"/>
                  </w:rPr>
                  <w:t xml:space="preserve"> </w:t>
                </w:r>
              </w:p>
            </w:sdtContent>
          </w:sdt>
        </w:tc>
      </w:tr>
      <w:tr w:rsidR="0030604F" w:rsidRPr="00C26295" w:rsidTr="003059E8">
        <w:trPr>
          <w:trHeight w:val="826"/>
        </w:trPr>
        <w:tc>
          <w:tcPr>
            <w:tcW w:w="882" w:type="pct"/>
            <w:gridSpan w:val="2"/>
            <w:vMerge w:val="restart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604F" w:rsidRPr="009F7FFC" w:rsidRDefault="0030604F" w:rsidP="0030604F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9F7FFC">
              <w:rPr>
                <w:rFonts w:ascii="標楷體" w:eastAsia="標楷體" w:hAnsi="標楷體" w:hint="eastAsia"/>
                <w:sz w:val="32"/>
                <w:szCs w:val="32"/>
              </w:rPr>
              <w:lastRenderedPageBreak/>
              <w:t>作業要項</w:t>
            </w:r>
          </w:p>
        </w:tc>
        <w:tc>
          <w:tcPr>
            <w:tcW w:w="1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0604F" w:rsidRPr="009F7FFC" w:rsidRDefault="0030604F" w:rsidP="0030604F">
            <w:pPr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sz w:val="28"/>
                <w:szCs w:val="28"/>
              </w:rPr>
              <w:t>上傳招標資訊</w:t>
            </w:r>
          </w:p>
        </w:tc>
        <w:tc>
          <w:tcPr>
            <w:tcW w:w="284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0604F" w:rsidRPr="00F50A53" w:rsidRDefault="0030604F" w:rsidP="0030604F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50A53">
              <w:rPr>
                <w:rFonts w:ascii="標楷體" w:eastAsia="標楷體" w:hAnsi="標楷體" w:hint="eastAsia"/>
                <w:sz w:val="28"/>
                <w:szCs w:val="28"/>
              </w:rPr>
              <w:t>奉核後傳輸</w:t>
            </w:r>
          </w:p>
        </w:tc>
      </w:tr>
      <w:tr w:rsidR="0030604F" w:rsidRPr="00C26295" w:rsidTr="003059E8">
        <w:trPr>
          <w:trHeight w:val="826"/>
        </w:trPr>
        <w:tc>
          <w:tcPr>
            <w:tcW w:w="882" w:type="pct"/>
            <w:gridSpan w:val="2"/>
            <w:vMerge/>
            <w:tcBorders>
              <w:left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604F" w:rsidRPr="009F7FFC" w:rsidRDefault="0030604F" w:rsidP="0030604F">
            <w:pPr>
              <w:autoSpaceDE w:val="0"/>
              <w:autoSpaceDN w:val="0"/>
              <w:adjustRightInd w:val="0"/>
              <w:spacing w:line="34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0604F" w:rsidRPr="009F7FFC" w:rsidRDefault="0030604F" w:rsidP="0030604F">
            <w:pPr>
              <w:spacing w:line="300" w:lineRule="auto"/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sz w:val="28"/>
                <w:szCs w:val="28"/>
              </w:rPr>
              <w:t>刊登採購公報</w:t>
            </w:r>
          </w:p>
        </w:tc>
        <w:tc>
          <w:tcPr>
            <w:tcW w:w="284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0604F" w:rsidRPr="00F50A53" w:rsidRDefault="00D1005E" w:rsidP="0030604F">
            <w:pPr>
              <w:spacing w:line="300" w:lineRule="auto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50A53">
              <w:rPr>
                <w:rFonts w:ascii="標楷體" w:eastAsia="標楷體" w:hAnsi="標楷體" w:hint="eastAsia"/>
                <w:sz w:val="28"/>
                <w:szCs w:val="28"/>
              </w:rPr>
              <w:t xml:space="preserve">108年03月20日</w:t>
            </w:r>
          </w:p>
        </w:tc>
      </w:tr>
      <w:tr w:rsidR="003059E8" w:rsidRPr="00C26295" w:rsidTr="003059E8">
        <w:trPr>
          <w:trHeight w:val="826"/>
        </w:trPr>
        <w:tc>
          <w:tcPr>
            <w:tcW w:w="882" w:type="pct"/>
            <w:gridSpan w:val="2"/>
            <w:vMerge/>
            <w:tcBorders>
              <w:left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9E8" w:rsidRPr="009F7FFC" w:rsidRDefault="003059E8" w:rsidP="0030604F">
            <w:pPr>
              <w:autoSpaceDE w:val="0"/>
              <w:autoSpaceDN w:val="0"/>
              <w:adjustRightInd w:val="0"/>
              <w:spacing w:line="34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059E8" w:rsidRPr="009F7FFC" w:rsidRDefault="003059E8" w:rsidP="0030604F">
            <w:pPr>
              <w:spacing w:line="30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9F7FFC">
              <w:rPr>
                <w:rFonts w:ascii="標楷體" w:eastAsia="標楷體" w:hAnsi="標楷體" w:hint="eastAsia"/>
                <w:sz w:val="26"/>
                <w:szCs w:val="26"/>
              </w:rPr>
              <w:t>領標及投標期限</w:t>
            </w:r>
          </w:p>
        </w:tc>
        <w:tc>
          <w:tcPr>
            <w:tcW w:w="142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059E8" w:rsidRDefault="003059E8" w:rsidP="0030604F">
            <w:pPr>
              <w:snapToGrid w:val="0"/>
              <w:spacing w:line="300" w:lineRule="auto"/>
              <w:ind w:left="34" w:hanging="34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FA2420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自刊登公告日起至</w:t>
            </w:r>
          </w:p>
          <w:p w:rsidR="003059E8" w:rsidRPr="00F50A53" w:rsidRDefault="00575CC8" w:rsidP="0030604F">
            <w:pPr>
              <w:snapToGrid w:val="0"/>
              <w:spacing w:line="300" w:lineRule="auto"/>
              <w:ind w:left="34" w:hanging="34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="003059E8" w:rsidRPr="00F50A53">
              <w:rPr>
                <w:rFonts w:ascii="標楷體" w:eastAsia="標楷體" w:hAnsi="標楷體" w:hint="eastAsia"/>
                <w:sz w:val="28"/>
                <w:szCs w:val="28"/>
              </w:rPr>
              <w:t xml:space="preserve">108年03月20日</w:t>
            </w:r>
            <w:r w:rsidR="003059E8">
              <w:rPr>
                <w:rFonts w:ascii="標楷體" w:eastAsia="標楷體" w:hAnsi="標楷體" w:hint="eastAsia"/>
                <w:sz w:val="28"/>
                <w:szCs w:val="28"/>
              </w:rPr>
              <w:t>止</w:t>
            </w:r>
          </w:p>
        </w:tc>
        <w:tc>
          <w:tcPr>
            <w:tcW w:w="1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059E8" w:rsidRDefault="003059E8" w:rsidP="0030604F">
            <w:pPr>
              <w:snapToGrid w:val="0"/>
              <w:spacing w:line="300" w:lineRule="auto"/>
              <w:ind w:left="34" w:hanging="34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FA2420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自</w:t>
            </w:r>
            <w:proofErr w:type="gramStart"/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函邀</w:t>
            </w:r>
            <w:r w:rsidRPr="00FA2420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日起</w:t>
            </w:r>
            <w:proofErr w:type="gramEnd"/>
            <w:r w:rsidRPr="00FA2420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至</w:t>
            </w:r>
          </w:p>
          <w:p w:rsidR="003059E8" w:rsidRPr="00F50A53" w:rsidRDefault="00575CC8" w:rsidP="0030604F">
            <w:pPr>
              <w:snapToGrid w:val="0"/>
              <w:spacing w:line="300" w:lineRule="auto"/>
              <w:ind w:left="34" w:hanging="34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="003059E8" w:rsidRPr="00F50A53">
              <w:rPr>
                <w:rFonts w:ascii="標楷體" w:eastAsia="標楷體" w:hAnsi="標楷體" w:hint="eastAsia"/>
                <w:sz w:val="28"/>
                <w:szCs w:val="28"/>
              </w:rPr>
              <w:t xml:space="preserve">108年03月20日</w:t>
            </w:r>
            <w:r w:rsidR="003059E8">
              <w:rPr>
                <w:rFonts w:ascii="標楷體" w:eastAsia="標楷體" w:hAnsi="標楷體" w:hint="eastAsia"/>
                <w:sz w:val="28"/>
                <w:szCs w:val="28"/>
              </w:rPr>
              <w:t>止</w:t>
            </w:r>
          </w:p>
        </w:tc>
      </w:tr>
      <w:tr w:rsidR="0030604F" w:rsidRPr="00C26295" w:rsidTr="003059E8">
        <w:trPr>
          <w:trHeight w:val="826"/>
        </w:trPr>
        <w:tc>
          <w:tcPr>
            <w:tcW w:w="882" w:type="pct"/>
            <w:gridSpan w:val="2"/>
            <w:vMerge/>
            <w:tcBorders>
              <w:left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604F" w:rsidRPr="009F7FFC" w:rsidRDefault="0030604F" w:rsidP="0030604F">
            <w:pPr>
              <w:autoSpaceDE w:val="0"/>
              <w:autoSpaceDN w:val="0"/>
              <w:adjustRightInd w:val="0"/>
              <w:spacing w:line="34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0604F" w:rsidRPr="009F7FFC" w:rsidRDefault="0030604F" w:rsidP="0030604F">
            <w:pPr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sz w:val="28"/>
                <w:szCs w:val="28"/>
              </w:rPr>
              <w:t>開標時間</w:t>
            </w:r>
          </w:p>
        </w:tc>
        <w:tc>
          <w:tcPr>
            <w:tcW w:w="284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0604F" w:rsidRPr="00F50A53" w:rsidRDefault="00575CC8" w:rsidP="0030604F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="00D1005E" w:rsidRPr="00F50A53">
              <w:rPr>
                <w:rFonts w:ascii="標楷體" w:eastAsia="標楷體" w:hAnsi="標楷體" w:hint="eastAsia"/>
                <w:sz w:val="28"/>
                <w:szCs w:val="28"/>
              </w:rPr>
              <w:t xml:space="preserve">108年03月20日</w:t>
            </w:r>
            <w:r w:rsidR="0030604F" w:rsidRPr="00F50A53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="00D1005E" w:rsidRPr="00F50A53">
              <w:rPr>
                <w:rFonts w:ascii="標楷體" w:eastAsia="標楷體" w:hAnsi="標楷體" w:hint="eastAsia"/>
                <w:sz w:val="28"/>
                <w:szCs w:val="28"/>
              </w:rPr>
              <w:t xml:space="preserve">15</w:t>
            </w:r>
            <w:r w:rsidR="0030604F" w:rsidRPr="00F50A53">
              <w:rPr>
                <w:rFonts w:ascii="標楷體" w:eastAsia="標楷體" w:hAnsi="標楷體" w:hint="eastAsia"/>
                <w:sz w:val="28"/>
                <w:szCs w:val="28"/>
              </w:rPr>
              <w:t>時</w:t>
            </w:r>
          </w:p>
        </w:tc>
      </w:tr>
      <w:tr w:rsidR="0030604F" w:rsidRPr="00C26295" w:rsidTr="003059E8">
        <w:trPr>
          <w:trHeight w:val="826"/>
        </w:trPr>
        <w:tc>
          <w:tcPr>
            <w:tcW w:w="882" w:type="pct"/>
            <w:gridSpan w:val="2"/>
            <w:vMerge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604F" w:rsidRDefault="0030604F" w:rsidP="0030604F">
            <w:pPr>
              <w:autoSpaceDE w:val="0"/>
              <w:autoSpaceDN w:val="0"/>
              <w:adjustRightInd w:val="0"/>
              <w:spacing w:line="340" w:lineRule="exact"/>
              <w:jc w:val="both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0604F" w:rsidRPr="009F7FFC" w:rsidRDefault="0030604F" w:rsidP="0030604F">
            <w:pPr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sz w:val="28"/>
                <w:szCs w:val="28"/>
              </w:rPr>
              <w:t>開標地點</w:t>
            </w:r>
          </w:p>
        </w:tc>
        <w:tc>
          <w:tcPr>
            <w:tcW w:w="284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0604F" w:rsidRPr="009F7FFC" w:rsidRDefault="00D1005E" w:rsidP="0030604F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sz w:val="28"/>
                <w:szCs w:val="28"/>
              </w:rPr>
              <w:t xml:space="preserve">國防部武德樓1樓開標室</w:t>
            </w:r>
          </w:p>
        </w:tc>
      </w:tr>
      <w:tr w:rsidR="0030604F" w:rsidRPr="00C26295" w:rsidTr="0030604F">
        <w:trPr>
          <w:trHeight w:val="8103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71CC6" w:rsidRDefault="0030604F" w:rsidP="0030604F">
            <w:pPr>
              <w:autoSpaceDE w:val="0"/>
              <w:autoSpaceDN w:val="0"/>
              <w:adjustRightInd w:val="0"/>
              <w:spacing w:line="340" w:lineRule="exact"/>
              <w:jc w:val="both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b/>
                <w:sz w:val="28"/>
                <w:szCs w:val="28"/>
              </w:rPr>
              <w:t>擬辦：</w:t>
            </w:r>
            <w:r w:rsidR="00674AD3" w:rsidRPr="009F7FFC">
              <w:rPr>
                <w:rFonts w:ascii="標楷體" w:eastAsia="標楷體" w:hAnsi="標楷體" w:hint="eastAsia"/>
                <w:sz w:val="28"/>
                <w:szCs w:val="28"/>
              </w:rPr>
              <w:t xml:space="preserve">奉核後，訂於108年03月20日(星期三)15時辦理本案第1次開標，並附呈〈標單稿(財勞務)招標須知稿(工程類)〉；另借用軍網、民網USB隨身碟各乙枚，辦理公告上傳事宜。</w:t>
            </w:r>
            <w:bookmarkStart w:id="0" w:name="_GoBack"/>
            <w:bookmarkEnd w:id="0"/>
          </w:p>
          <w:p w:rsidR="00AC4D26" w:rsidRDefault="00AC4D26" w:rsidP="0030604F">
            <w:pPr>
              <w:autoSpaceDE w:val="0"/>
              <w:autoSpaceDN w:val="0"/>
              <w:adjustRightInd w:val="0"/>
              <w:spacing w:line="34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:rsidR="00AC4D26" w:rsidRPr="009F7FFC" w:rsidRDefault="00AC4D26" w:rsidP="0030604F">
            <w:pPr>
              <w:autoSpaceDE w:val="0"/>
              <w:autoSpaceDN w:val="0"/>
              <w:adjustRightInd w:val="0"/>
              <w:spacing w:line="34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353D1A">
              <w:rPr>
                <w:rFonts w:ascii="標楷體" w:eastAsia="標楷體" w:hAnsi="標楷體" w:hint="eastAsia"/>
                <w:b/>
                <w:sz w:val="28"/>
                <w:szCs w:val="28"/>
              </w:rPr>
              <w:t>承辦單位：</w:t>
            </w:r>
          </w:p>
        </w:tc>
      </w:tr>
    </w:tbl>
    <w:p w:rsidR="0030604F" w:rsidRDefault="0030604F"/>
    <w:sectPr w:rsidR="0030604F" w:rsidSect="00C9700F">
      <w:pgSz w:w="11906" w:h="16838"/>
      <w:pgMar w:top="1440" w:right="1800" w:bottom="1134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CC8" w:rsidRDefault="00575CC8" w:rsidP="001C6CA6">
      <w:r>
        <w:separator/>
      </w:r>
    </w:p>
  </w:endnote>
  <w:endnote w:type="continuationSeparator" w:id="0">
    <w:p w:rsidR="00575CC8" w:rsidRDefault="00575CC8" w:rsidP="001C6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CC8" w:rsidRDefault="00575CC8" w:rsidP="001C6CA6">
      <w:r>
        <w:separator/>
      </w:r>
    </w:p>
  </w:footnote>
  <w:footnote w:type="continuationSeparator" w:id="0">
    <w:p w:rsidR="00575CC8" w:rsidRDefault="00575CC8" w:rsidP="001C6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923DA"/>
    <w:multiLevelType w:val="hybridMultilevel"/>
    <w:tmpl w:val="BED0B932"/>
    <w:lvl w:ilvl="0" w:tplc="924ABDAA">
      <w:start w:val="1"/>
      <w:numFmt w:val="taiwaneseCountingThousand"/>
      <w:lvlText w:val="%1、"/>
      <w:lvlJc w:val="left"/>
      <w:pPr>
        <w:ind w:left="720" w:hanging="72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31C"/>
    <w:rsid w:val="0002345B"/>
    <w:rsid w:val="000B356C"/>
    <w:rsid w:val="00101311"/>
    <w:rsid w:val="001C6CA6"/>
    <w:rsid w:val="001D4C8A"/>
    <w:rsid w:val="00217B1A"/>
    <w:rsid w:val="0029136B"/>
    <w:rsid w:val="002F77B1"/>
    <w:rsid w:val="003059E8"/>
    <w:rsid w:val="0030604F"/>
    <w:rsid w:val="00395018"/>
    <w:rsid w:val="003972FB"/>
    <w:rsid w:val="003D0439"/>
    <w:rsid w:val="003F46BC"/>
    <w:rsid w:val="0048399D"/>
    <w:rsid w:val="004B15AD"/>
    <w:rsid w:val="004C5179"/>
    <w:rsid w:val="00501B34"/>
    <w:rsid w:val="00575CC8"/>
    <w:rsid w:val="005A0C78"/>
    <w:rsid w:val="005B60F6"/>
    <w:rsid w:val="00601FBF"/>
    <w:rsid w:val="00634568"/>
    <w:rsid w:val="00644C25"/>
    <w:rsid w:val="00662992"/>
    <w:rsid w:val="00674AD3"/>
    <w:rsid w:val="007127F9"/>
    <w:rsid w:val="00732A71"/>
    <w:rsid w:val="0074075C"/>
    <w:rsid w:val="00850AF7"/>
    <w:rsid w:val="00853681"/>
    <w:rsid w:val="008D68BE"/>
    <w:rsid w:val="009452D0"/>
    <w:rsid w:val="009F4B84"/>
    <w:rsid w:val="009F7FFC"/>
    <w:rsid w:val="00AC4D26"/>
    <w:rsid w:val="00AC77C4"/>
    <w:rsid w:val="00B0462C"/>
    <w:rsid w:val="00B35AD8"/>
    <w:rsid w:val="00B45548"/>
    <w:rsid w:val="00C17CD3"/>
    <w:rsid w:val="00C84D57"/>
    <w:rsid w:val="00C9700F"/>
    <w:rsid w:val="00CA6762"/>
    <w:rsid w:val="00CB3795"/>
    <w:rsid w:val="00CC0304"/>
    <w:rsid w:val="00CD609E"/>
    <w:rsid w:val="00CF43B8"/>
    <w:rsid w:val="00D1005E"/>
    <w:rsid w:val="00D17076"/>
    <w:rsid w:val="00D423E5"/>
    <w:rsid w:val="00D53F77"/>
    <w:rsid w:val="00D65D4A"/>
    <w:rsid w:val="00D8231C"/>
    <w:rsid w:val="00DE4B31"/>
    <w:rsid w:val="00E1688F"/>
    <w:rsid w:val="00E572DB"/>
    <w:rsid w:val="00EE4AB4"/>
    <w:rsid w:val="00F50A53"/>
    <w:rsid w:val="00F71CC6"/>
    <w:rsid w:val="00FA1995"/>
    <w:rsid w:val="00FD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CA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C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6CA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6C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6CA6"/>
    <w:rPr>
      <w:sz w:val="20"/>
      <w:szCs w:val="20"/>
    </w:rPr>
  </w:style>
  <w:style w:type="paragraph" w:styleId="a7">
    <w:name w:val="List Paragraph"/>
    <w:basedOn w:val="a"/>
    <w:uiPriority w:val="34"/>
    <w:qFormat/>
    <w:rsid w:val="001C6CA6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CB37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B3795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CB379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CA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C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6CA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6C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6CA6"/>
    <w:rPr>
      <w:sz w:val="20"/>
      <w:szCs w:val="20"/>
    </w:rPr>
  </w:style>
  <w:style w:type="paragraph" w:styleId="a7">
    <w:name w:val="List Paragraph"/>
    <w:basedOn w:val="a"/>
    <w:uiPriority w:val="34"/>
    <w:qFormat/>
    <w:rsid w:val="001C6CA6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CB37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B3795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CB37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5957805-0D4D-41D9-B32E-C7D40FB7C737}"/>
      </w:docPartPr>
      <w:docPartBody>
        <w:p w:rsidR="00646E2F" w:rsidRDefault="0008682C"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4D3FF64C56184817989001B40CD9F93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B5816FC-7D25-448D-88FA-C318E3C7F1D9}"/>
      </w:docPartPr>
      <w:docPartBody>
        <w:p w:rsidR="00C65C13" w:rsidRDefault="00FB3DDE" w:rsidP="00FB3DDE">
          <w:pPr>
            <w:pStyle w:val="4D3FF64C56184817989001B40CD9F93F"/>
          </w:pPr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9857B365017D4861808E16D87A5CB4D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DC7333B-6AA5-4E40-BFFB-B14FB62FA68F}"/>
      </w:docPartPr>
      <w:docPartBody>
        <w:p w:rsidR="00C65C13" w:rsidRDefault="00FB3DDE" w:rsidP="00FB3DDE">
          <w:pPr>
            <w:pStyle w:val="9857B365017D4861808E16D87A5CB4D1"/>
          </w:pPr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23C319B96DD44C09BAD127810868C32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D3D348A-BFEF-4DE3-AC89-41F0F34567CD}"/>
      </w:docPartPr>
      <w:docPartBody>
        <w:p w:rsidR="00C65C13" w:rsidRDefault="00FB3DDE" w:rsidP="00FB3DDE">
          <w:pPr>
            <w:pStyle w:val="23C319B96DD44C09BAD127810868C322"/>
          </w:pPr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E6C45A47E0F246CEB20D11B76066499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472A2A3-9519-4DB2-A8EB-FD1FB7566DB3}"/>
      </w:docPartPr>
      <w:docPartBody>
        <w:p w:rsidR="00E95B0B" w:rsidRDefault="00FD3D71" w:rsidP="00FD3D71">
          <w:pPr>
            <w:pStyle w:val="E6C45A47E0F246CEB20D11B76066499F"/>
          </w:pPr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51C392E74D1E4F06B65A4167A01A831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3D1F755-830C-4843-9917-C36AB3207B14}"/>
      </w:docPartPr>
      <w:docPartBody>
        <w:p w:rsidR="00445987" w:rsidRDefault="00A647E5" w:rsidP="00A647E5">
          <w:pPr>
            <w:pStyle w:val="51C392E74D1E4F06B65A4167A01A831A"/>
          </w:pPr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16509496E6594651BC2FCA5B0213C98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5E94013-AD18-4084-B499-E5D6D8AB0F98}"/>
      </w:docPartPr>
      <w:docPartBody>
        <w:p w:rsidR="00445987" w:rsidRDefault="00A647E5" w:rsidP="00A647E5">
          <w:pPr>
            <w:pStyle w:val="16509496E6594651BC2FCA5B0213C98D"/>
          </w:pPr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740855FD7D4245E9B2BA95B8932118E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8D85A1E-B81B-4D78-BA6F-90C962900710}"/>
      </w:docPartPr>
      <w:docPartBody>
        <w:p w:rsidR="00AF024A" w:rsidRDefault="00D8070D" w:rsidP="00D8070D">
          <w:pPr>
            <w:pStyle w:val="740855FD7D4245E9B2BA95B8932118E4"/>
          </w:pPr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972BD23CD0EA485F90CD5CAF2B43B02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7893D5B-BA30-4E8E-AFBB-0C003B02881E}"/>
      </w:docPartPr>
      <w:docPartBody>
        <w:p w:rsidR="00AF024A" w:rsidRDefault="00D8070D" w:rsidP="00D8070D">
          <w:pPr>
            <w:pStyle w:val="972BD23CD0EA485F90CD5CAF2B43B029"/>
          </w:pPr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8427A888D9A4AAF91EE13003470876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E412E7A-5556-4761-901F-5CD32F1AA848}"/>
      </w:docPartPr>
      <w:docPartBody>
        <w:p w:rsidR="00AF024A" w:rsidRDefault="00D8070D" w:rsidP="00D8070D">
          <w:pPr>
            <w:pStyle w:val="D8427A888D9A4AAF91EE130034708768"/>
          </w:pPr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5E13F5C98A7A417BB405A56E4C482D4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D744D6D-82B8-4AB1-B7D6-B3612E27DF44}"/>
      </w:docPartPr>
      <w:docPartBody>
        <w:p w:rsidR="00656D04" w:rsidRDefault="00E634BB" w:rsidP="00E634BB">
          <w:pPr>
            <w:pStyle w:val="5E13F5C98A7A417BB405A56E4C482D47"/>
          </w:pPr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82C"/>
    <w:rsid w:val="0008682C"/>
    <w:rsid w:val="00102B43"/>
    <w:rsid w:val="00445987"/>
    <w:rsid w:val="004D21A6"/>
    <w:rsid w:val="005A0365"/>
    <w:rsid w:val="005E25A7"/>
    <w:rsid w:val="00646E2F"/>
    <w:rsid w:val="00656D04"/>
    <w:rsid w:val="00813397"/>
    <w:rsid w:val="00927DEC"/>
    <w:rsid w:val="00A647E5"/>
    <w:rsid w:val="00AF024A"/>
    <w:rsid w:val="00AF46E5"/>
    <w:rsid w:val="00B0090B"/>
    <w:rsid w:val="00B75238"/>
    <w:rsid w:val="00C65C13"/>
    <w:rsid w:val="00D753BD"/>
    <w:rsid w:val="00D8070D"/>
    <w:rsid w:val="00DE3390"/>
    <w:rsid w:val="00E634BB"/>
    <w:rsid w:val="00E95B0B"/>
    <w:rsid w:val="00EA4EB5"/>
    <w:rsid w:val="00EF4261"/>
    <w:rsid w:val="00FB3DDE"/>
    <w:rsid w:val="00FD3D71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34BB"/>
    <w:rPr>
      <w:color w:val="808080"/>
    </w:rPr>
  </w:style>
  <w:style w:type="paragraph" w:customStyle="1" w:styleId="BC35F2F08E9D46B3B9B809891E857D6B">
    <w:name w:val="BC35F2F08E9D46B3B9B809891E857D6B"/>
    <w:rsid w:val="0008682C"/>
    <w:pPr>
      <w:widowControl w:val="0"/>
    </w:pPr>
  </w:style>
  <w:style w:type="paragraph" w:customStyle="1" w:styleId="19D8DF02608D4A08B808086E77EEBDFF">
    <w:name w:val="19D8DF02608D4A08B808086E77EEBDFF"/>
    <w:rsid w:val="0008682C"/>
    <w:pPr>
      <w:widowControl w:val="0"/>
    </w:pPr>
  </w:style>
  <w:style w:type="paragraph" w:customStyle="1" w:styleId="07DEC9801E2647CD9B0F614099E27875">
    <w:name w:val="07DEC9801E2647CD9B0F614099E27875"/>
    <w:rsid w:val="0008682C"/>
    <w:pPr>
      <w:widowControl w:val="0"/>
    </w:pPr>
  </w:style>
  <w:style w:type="paragraph" w:customStyle="1" w:styleId="9C0B8CEF9B224689A35B43E5F427712B">
    <w:name w:val="9C0B8CEF9B224689A35B43E5F427712B"/>
    <w:rsid w:val="0008682C"/>
    <w:pPr>
      <w:widowControl w:val="0"/>
    </w:pPr>
  </w:style>
  <w:style w:type="paragraph" w:customStyle="1" w:styleId="C24C64A87B9A403AB88B77B019863417">
    <w:name w:val="C24C64A87B9A403AB88B77B019863417"/>
    <w:rsid w:val="00FB3DDE"/>
    <w:pPr>
      <w:widowControl w:val="0"/>
    </w:pPr>
  </w:style>
  <w:style w:type="paragraph" w:customStyle="1" w:styleId="19C5AEFD6BB2461B8800EB8FDDCCC3B5">
    <w:name w:val="19C5AEFD6BB2461B8800EB8FDDCCC3B5"/>
    <w:rsid w:val="00FB3DDE"/>
    <w:pPr>
      <w:widowControl w:val="0"/>
    </w:pPr>
  </w:style>
  <w:style w:type="paragraph" w:customStyle="1" w:styleId="22893C33A3514630822078BF7F63A64E">
    <w:name w:val="22893C33A3514630822078BF7F63A64E"/>
    <w:rsid w:val="00FB3DDE"/>
    <w:pPr>
      <w:widowControl w:val="0"/>
    </w:pPr>
  </w:style>
  <w:style w:type="paragraph" w:customStyle="1" w:styleId="3339DA19FBA8470388934DAD54C085B4">
    <w:name w:val="3339DA19FBA8470388934DAD54C085B4"/>
    <w:rsid w:val="00FB3DDE"/>
    <w:pPr>
      <w:widowControl w:val="0"/>
    </w:pPr>
  </w:style>
  <w:style w:type="paragraph" w:customStyle="1" w:styleId="B3A25A08905D4E88BB9A50934F427055">
    <w:name w:val="B3A25A08905D4E88BB9A50934F427055"/>
    <w:rsid w:val="00FB3DDE"/>
    <w:pPr>
      <w:widowControl w:val="0"/>
    </w:pPr>
  </w:style>
  <w:style w:type="paragraph" w:customStyle="1" w:styleId="8F62A4FE9000480684D148499E2BC5D4">
    <w:name w:val="8F62A4FE9000480684D148499E2BC5D4"/>
    <w:rsid w:val="00FB3DDE"/>
    <w:pPr>
      <w:widowControl w:val="0"/>
    </w:pPr>
  </w:style>
  <w:style w:type="paragraph" w:customStyle="1" w:styleId="0C21B335437C402DA49FB48505C4DDD1">
    <w:name w:val="0C21B335437C402DA49FB48505C4DDD1"/>
    <w:rsid w:val="00FB3DDE"/>
    <w:pPr>
      <w:widowControl w:val="0"/>
    </w:pPr>
  </w:style>
  <w:style w:type="paragraph" w:customStyle="1" w:styleId="C7ACBEA0EF154C83A0A9C2A79CB220D2">
    <w:name w:val="C7ACBEA0EF154C83A0A9C2A79CB220D2"/>
    <w:rsid w:val="00FB3DDE"/>
    <w:pPr>
      <w:widowControl w:val="0"/>
    </w:pPr>
  </w:style>
  <w:style w:type="paragraph" w:customStyle="1" w:styleId="82524EEF74E14324B6DB903F2D02E880">
    <w:name w:val="82524EEF74E14324B6DB903F2D02E880"/>
    <w:rsid w:val="00FB3DDE"/>
    <w:pPr>
      <w:widowControl w:val="0"/>
    </w:pPr>
  </w:style>
  <w:style w:type="paragraph" w:customStyle="1" w:styleId="369B967FDBD3499EB21EB6021B1AF478">
    <w:name w:val="369B967FDBD3499EB21EB6021B1AF478"/>
    <w:rsid w:val="00FB3DDE"/>
    <w:pPr>
      <w:widowControl w:val="0"/>
    </w:pPr>
  </w:style>
  <w:style w:type="paragraph" w:customStyle="1" w:styleId="5C80AD48D95841A8926ABEF1A13DC627">
    <w:name w:val="5C80AD48D95841A8926ABEF1A13DC627"/>
    <w:rsid w:val="00FB3DDE"/>
    <w:pPr>
      <w:widowControl w:val="0"/>
    </w:pPr>
  </w:style>
  <w:style w:type="paragraph" w:customStyle="1" w:styleId="3710CD96921A4DEDAF41C123312B0CB5">
    <w:name w:val="3710CD96921A4DEDAF41C123312B0CB5"/>
    <w:rsid w:val="00FB3DDE"/>
    <w:pPr>
      <w:widowControl w:val="0"/>
    </w:pPr>
  </w:style>
  <w:style w:type="paragraph" w:customStyle="1" w:styleId="D751E9B2D7844CA9A3660A26CF7FF289">
    <w:name w:val="D751E9B2D7844CA9A3660A26CF7FF289"/>
    <w:rsid w:val="00FB3DDE"/>
    <w:pPr>
      <w:widowControl w:val="0"/>
    </w:pPr>
  </w:style>
  <w:style w:type="paragraph" w:customStyle="1" w:styleId="FB06521F9BE741098115DF4C1C2AD742">
    <w:name w:val="FB06521F9BE741098115DF4C1C2AD742"/>
    <w:rsid w:val="00FB3DDE"/>
    <w:pPr>
      <w:widowControl w:val="0"/>
    </w:pPr>
  </w:style>
  <w:style w:type="paragraph" w:customStyle="1" w:styleId="94C0296A63E94F86919FBCE59F2204DF">
    <w:name w:val="94C0296A63E94F86919FBCE59F2204DF"/>
    <w:rsid w:val="00FB3DDE"/>
    <w:pPr>
      <w:widowControl w:val="0"/>
    </w:pPr>
  </w:style>
  <w:style w:type="paragraph" w:customStyle="1" w:styleId="D109FC1608D2436780FC444A0ED2321B">
    <w:name w:val="D109FC1608D2436780FC444A0ED2321B"/>
    <w:rsid w:val="00FB3DDE"/>
    <w:pPr>
      <w:widowControl w:val="0"/>
    </w:pPr>
  </w:style>
  <w:style w:type="paragraph" w:customStyle="1" w:styleId="62D45F7F74E342CAB996479521DE09B9">
    <w:name w:val="62D45F7F74E342CAB996479521DE09B9"/>
    <w:rsid w:val="00FB3DDE"/>
    <w:pPr>
      <w:widowControl w:val="0"/>
    </w:pPr>
  </w:style>
  <w:style w:type="paragraph" w:customStyle="1" w:styleId="F77227C3ED2F4592888304673A8DA965">
    <w:name w:val="F77227C3ED2F4592888304673A8DA965"/>
    <w:rsid w:val="00FB3DDE"/>
    <w:pPr>
      <w:widowControl w:val="0"/>
    </w:pPr>
  </w:style>
  <w:style w:type="paragraph" w:customStyle="1" w:styleId="5E7754A229074ADBAD6AB4EDDFF20C1F">
    <w:name w:val="5E7754A229074ADBAD6AB4EDDFF20C1F"/>
    <w:rsid w:val="00FB3DDE"/>
    <w:pPr>
      <w:widowControl w:val="0"/>
    </w:pPr>
  </w:style>
  <w:style w:type="paragraph" w:customStyle="1" w:styleId="0175AFEE285F4A22A7B344B7B7497673">
    <w:name w:val="0175AFEE285F4A22A7B344B7B7497673"/>
    <w:rsid w:val="00FB3DDE"/>
    <w:pPr>
      <w:widowControl w:val="0"/>
    </w:pPr>
  </w:style>
  <w:style w:type="paragraph" w:customStyle="1" w:styleId="57E7551E19974E7AABE7485CB37AC4CB">
    <w:name w:val="57E7551E19974E7AABE7485CB37AC4CB"/>
    <w:rsid w:val="00FB3DDE"/>
    <w:pPr>
      <w:widowControl w:val="0"/>
    </w:pPr>
  </w:style>
  <w:style w:type="paragraph" w:customStyle="1" w:styleId="8EFC349AC7CC4B8FB159255D9D5FFEA5">
    <w:name w:val="8EFC349AC7CC4B8FB159255D9D5FFEA5"/>
    <w:rsid w:val="00FB3DDE"/>
    <w:pPr>
      <w:widowControl w:val="0"/>
    </w:pPr>
  </w:style>
  <w:style w:type="paragraph" w:customStyle="1" w:styleId="012E7E996E1E4B89A8BFD78DF453987E">
    <w:name w:val="012E7E996E1E4B89A8BFD78DF453987E"/>
    <w:rsid w:val="00FB3DDE"/>
    <w:pPr>
      <w:widowControl w:val="0"/>
    </w:pPr>
  </w:style>
  <w:style w:type="paragraph" w:customStyle="1" w:styleId="C4603A375D954535942FD4C51D2D15EE">
    <w:name w:val="C4603A375D954535942FD4C51D2D15EE"/>
    <w:rsid w:val="00FB3DDE"/>
    <w:pPr>
      <w:widowControl w:val="0"/>
    </w:pPr>
  </w:style>
  <w:style w:type="paragraph" w:customStyle="1" w:styleId="468FB228AB96404FBDF9F5A29FCF83D1">
    <w:name w:val="468FB228AB96404FBDF9F5A29FCF83D1"/>
    <w:rsid w:val="00FB3DDE"/>
    <w:pPr>
      <w:widowControl w:val="0"/>
    </w:pPr>
  </w:style>
  <w:style w:type="paragraph" w:customStyle="1" w:styleId="E46CB9623B9D422E854B66744BFC106B">
    <w:name w:val="E46CB9623B9D422E854B66744BFC106B"/>
    <w:rsid w:val="00FB3DDE"/>
    <w:pPr>
      <w:widowControl w:val="0"/>
    </w:pPr>
  </w:style>
  <w:style w:type="paragraph" w:customStyle="1" w:styleId="528F3A19F99C4B0C9E6A42575172D3F0">
    <w:name w:val="528F3A19F99C4B0C9E6A42575172D3F0"/>
    <w:rsid w:val="00FB3DDE"/>
    <w:pPr>
      <w:widowControl w:val="0"/>
    </w:pPr>
  </w:style>
  <w:style w:type="paragraph" w:customStyle="1" w:styleId="A89E0F00163B4B949DC3FD6EC53E40A0">
    <w:name w:val="A89E0F00163B4B949DC3FD6EC53E40A0"/>
    <w:rsid w:val="00FB3DDE"/>
    <w:pPr>
      <w:widowControl w:val="0"/>
    </w:pPr>
  </w:style>
  <w:style w:type="paragraph" w:customStyle="1" w:styleId="D34B1A9BCB8C4421807923F9AE2499B2">
    <w:name w:val="D34B1A9BCB8C4421807923F9AE2499B2"/>
    <w:rsid w:val="00FB3DDE"/>
    <w:pPr>
      <w:widowControl w:val="0"/>
    </w:pPr>
  </w:style>
  <w:style w:type="paragraph" w:customStyle="1" w:styleId="28C99BA0C1F94800A1CE30B8270DD80A">
    <w:name w:val="28C99BA0C1F94800A1CE30B8270DD80A"/>
    <w:rsid w:val="00FB3DDE"/>
    <w:pPr>
      <w:widowControl w:val="0"/>
    </w:pPr>
  </w:style>
  <w:style w:type="paragraph" w:customStyle="1" w:styleId="E1287FF8EF1D4C558952437E235E2B24">
    <w:name w:val="E1287FF8EF1D4C558952437E235E2B24"/>
    <w:rsid w:val="00FB3DDE"/>
    <w:pPr>
      <w:widowControl w:val="0"/>
    </w:pPr>
  </w:style>
  <w:style w:type="paragraph" w:customStyle="1" w:styleId="4D3FF64C56184817989001B40CD9F93F">
    <w:name w:val="4D3FF64C56184817989001B40CD9F93F"/>
    <w:rsid w:val="00FB3DDE"/>
    <w:pPr>
      <w:widowControl w:val="0"/>
    </w:pPr>
  </w:style>
  <w:style w:type="paragraph" w:customStyle="1" w:styleId="38E59323DD9940C19F603D0ABAA06E42">
    <w:name w:val="38E59323DD9940C19F603D0ABAA06E42"/>
    <w:rsid w:val="00FB3DDE"/>
    <w:pPr>
      <w:widowControl w:val="0"/>
    </w:pPr>
  </w:style>
  <w:style w:type="paragraph" w:customStyle="1" w:styleId="9857B365017D4861808E16D87A5CB4D1">
    <w:name w:val="9857B365017D4861808E16D87A5CB4D1"/>
    <w:rsid w:val="00FB3DDE"/>
    <w:pPr>
      <w:widowControl w:val="0"/>
    </w:pPr>
  </w:style>
  <w:style w:type="paragraph" w:customStyle="1" w:styleId="23C319B96DD44C09BAD127810868C322">
    <w:name w:val="23C319B96DD44C09BAD127810868C322"/>
    <w:rsid w:val="00FB3DDE"/>
    <w:pPr>
      <w:widowControl w:val="0"/>
    </w:pPr>
  </w:style>
  <w:style w:type="paragraph" w:customStyle="1" w:styleId="59FB7A51275B4CAF8FFBD0DFE33C5289">
    <w:name w:val="59FB7A51275B4CAF8FFBD0DFE33C5289"/>
    <w:rsid w:val="00FB3DDE"/>
    <w:pPr>
      <w:widowControl w:val="0"/>
    </w:pPr>
  </w:style>
  <w:style w:type="paragraph" w:customStyle="1" w:styleId="E6C45A47E0F246CEB20D11B76066499F">
    <w:name w:val="E6C45A47E0F246CEB20D11B76066499F"/>
    <w:rsid w:val="00FD3D71"/>
    <w:pPr>
      <w:widowControl w:val="0"/>
    </w:pPr>
  </w:style>
  <w:style w:type="paragraph" w:customStyle="1" w:styleId="1C0120B17CE34E02A9AD70AE0D75C28F">
    <w:name w:val="1C0120B17CE34E02A9AD70AE0D75C28F"/>
    <w:rsid w:val="00A647E5"/>
    <w:pPr>
      <w:widowControl w:val="0"/>
    </w:pPr>
  </w:style>
  <w:style w:type="paragraph" w:customStyle="1" w:styleId="51C392E74D1E4F06B65A4167A01A831A">
    <w:name w:val="51C392E74D1E4F06B65A4167A01A831A"/>
    <w:rsid w:val="00A647E5"/>
    <w:pPr>
      <w:widowControl w:val="0"/>
    </w:pPr>
  </w:style>
  <w:style w:type="paragraph" w:customStyle="1" w:styleId="16509496E6594651BC2FCA5B0213C98D">
    <w:name w:val="16509496E6594651BC2FCA5B0213C98D"/>
    <w:rsid w:val="00A647E5"/>
    <w:pPr>
      <w:widowControl w:val="0"/>
    </w:pPr>
  </w:style>
  <w:style w:type="paragraph" w:customStyle="1" w:styleId="740855FD7D4245E9B2BA95B8932118E4">
    <w:name w:val="740855FD7D4245E9B2BA95B8932118E4"/>
    <w:rsid w:val="00D8070D"/>
    <w:pPr>
      <w:widowControl w:val="0"/>
    </w:pPr>
  </w:style>
  <w:style w:type="paragraph" w:customStyle="1" w:styleId="972BD23CD0EA485F90CD5CAF2B43B029">
    <w:name w:val="972BD23CD0EA485F90CD5CAF2B43B029"/>
    <w:rsid w:val="00D8070D"/>
    <w:pPr>
      <w:widowControl w:val="0"/>
    </w:pPr>
  </w:style>
  <w:style w:type="paragraph" w:customStyle="1" w:styleId="D8427A888D9A4AAF91EE130034708768">
    <w:name w:val="D8427A888D9A4AAF91EE130034708768"/>
    <w:rsid w:val="00D8070D"/>
    <w:pPr>
      <w:widowControl w:val="0"/>
    </w:pPr>
  </w:style>
  <w:style w:type="paragraph" w:customStyle="1" w:styleId="8F50BBF189CA4B04AAAD1A1A600D829F">
    <w:name w:val="8F50BBF189CA4B04AAAD1A1A600D829F"/>
    <w:rsid w:val="00DE3390"/>
    <w:pPr>
      <w:widowControl w:val="0"/>
    </w:pPr>
  </w:style>
  <w:style w:type="paragraph" w:customStyle="1" w:styleId="CA9DF58FFCB2494E87BA2821D91AD9AB">
    <w:name w:val="CA9DF58FFCB2494E87BA2821D91AD9AB"/>
    <w:rsid w:val="00DE3390"/>
    <w:pPr>
      <w:widowControl w:val="0"/>
    </w:pPr>
  </w:style>
  <w:style w:type="paragraph" w:customStyle="1" w:styleId="5E13F5C98A7A417BB405A56E4C482D47">
    <w:name w:val="5E13F5C98A7A417BB405A56E4C482D47"/>
    <w:rsid w:val="00E634BB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34BB"/>
    <w:rPr>
      <w:color w:val="808080"/>
    </w:rPr>
  </w:style>
  <w:style w:type="paragraph" w:customStyle="1" w:styleId="BC35F2F08E9D46B3B9B809891E857D6B">
    <w:name w:val="BC35F2F08E9D46B3B9B809891E857D6B"/>
    <w:rsid w:val="0008682C"/>
    <w:pPr>
      <w:widowControl w:val="0"/>
    </w:pPr>
  </w:style>
  <w:style w:type="paragraph" w:customStyle="1" w:styleId="19D8DF02608D4A08B808086E77EEBDFF">
    <w:name w:val="19D8DF02608D4A08B808086E77EEBDFF"/>
    <w:rsid w:val="0008682C"/>
    <w:pPr>
      <w:widowControl w:val="0"/>
    </w:pPr>
  </w:style>
  <w:style w:type="paragraph" w:customStyle="1" w:styleId="07DEC9801E2647CD9B0F614099E27875">
    <w:name w:val="07DEC9801E2647CD9B0F614099E27875"/>
    <w:rsid w:val="0008682C"/>
    <w:pPr>
      <w:widowControl w:val="0"/>
    </w:pPr>
  </w:style>
  <w:style w:type="paragraph" w:customStyle="1" w:styleId="9C0B8CEF9B224689A35B43E5F427712B">
    <w:name w:val="9C0B8CEF9B224689A35B43E5F427712B"/>
    <w:rsid w:val="0008682C"/>
    <w:pPr>
      <w:widowControl w:val="0"/>
    </w:pPr>
  </w:style>
  <w:style w:type="paragraph" w:customStyle="1" w:styleId="C24C64A87B9A403AB88B77B019863417">
    <w:name w:val="C24C64A87B9A403AB88B77B019863417"/>
    <w:rsid w:val="00FB3DDE"/>
    <w:pPr>
      <w:widowControl w:val="0"/>
    </w:pPr>
  </w:style>
  <w:style w:type="paragraph" w:customStyle="1" w:styleId="19C5AEFD6BB2461B8800EB8FDDCCC3B5">
    <w:name w:val="19C5AEFD6BB2461B8800EB8FDDCCC3B5"/>
    <w:rsid w:val="00FB3DDE"/>
    <w:pPr>
      <w:widowControl w:val="0"/>
    </w:pPr>
  </w:style>
  <w:style w:type="paragraph" w:customStyle="1" w:styleId="22893C33A3514630822078BF7F63A64E">
    <w:name w:val="22893C33A3514630822078BF7F63A64E"/>
    <w:rsid w:val="00FB3DDE"/>
    <w:pPr>
      <w:widowControl w:val="0"/>
    </w:pPr>
  </w:style>
  <w:style w:type="paragraph" w:customStyle="1" w:styleId="3339DA19FBA8470388934DAD54C085B4">
    <w:name w:val="3339DA19FBA8470388934DAD54C085B4"/>
    <w:rsid w:val="00FB3DDE"/>
    <w:pPr>
      <w:widowControl w:val="0"/>
    </w:pPr>
  </w:style>
  <w:style w:type="paragraph" w:customStyle="1" w:styleId="B3A25A08905D4E88BB9A50934F427055">
    <w:name w:val="B3A25A08905D4E88BB9A50934F427055"/>
    <w:rsid w:val="00FB3DDE"/>
    <w:pPr>
      <w:widowControl w:val="0"/>
    </w:pPr>
  </w:style>
  <w:style w:type="paragraph" w:customStyle="1" w:styleId="8F62A4FE9000480684D148499E2BC5D4">
    <w:name w:val="8F62A4FE9000480684D148499E2BC5D4"/>
    <w:rsid w:val="00FB3DDE"/>
    <w:pPr>
      <w:widowControl w:val="0"/>
    </w:pPr>
  </w:style>
  <w:style w:type="paragraph" w:customStyle="1" w:styleId="0C21B335437C402DA49FB48505C4DDD1">
    <w:name w:val="0C21B335437C402DA49FB48505C4DDD1"/>
    <w:rsid w:val="00FB3DDE"/>
    <w:pPr>
      <w:widowControl w:val="0"/>
    </w:pPr>
  </w:style>
  <w:style w:type="paragraph" w:customStyle="1" w:styleId="C7ACBEA0EF154C83A0A9C2A79CB220D2">
    <w:name w:val="C7ACBEA0EF154C83A0A9C2A79CB220D2"/>
    <w:rsid w:val="00FB3DDE"/>
    <w:pPr>
      <w:widowControl w:val="0"/>
    </w:pPr>
  </w:style>
  <w:style w:type="paragraph" w:customStyle="1" w:styleId="82524EEF74E14324B6DB903F2D02E880">
    <w:name w:val="82524EEF74E14324B6DB903F2D02E880"/>
    <w:rsid w:val="00FB3DDE"/>
    <w:pPr>
      <w:widowControl w:val="0"/>
    </w:pPr>
  </w:style>
  <w:style w:type="paragraph" w:customStyle="1" w:styleId="369B967FDBD3499EB21EB6021B1AF478">
    <w:name w:val="369B967FDBD3499EB21EB6021B1AF478"/>
    <w:rsid w:val="00FB3DDE"/>
    <w:pPr>
      <w:widowControl w:val="0"/>
    </w:pPr>
  </w:style>
  <w:style w:type="paragraph" w:customStyle="1" w:styleId="5C80AD48D95841A8926ABEF1A13DC627">
    <w:name w:val="5C80AD48D95841A8926ABEF1A13DC627"/>
    <w:rsid w:val="00FB3DDE"/>
    <w:pPr>
      <w:widowControl w:val="0"/>
    </w:pPr>
  </w:style>
  <w:style w:type="paragraph" w:customStyle="1" w:styleId="3710CD96921A4DEDAF41C123312B0CB5">
    <w:name w:val="3710CD96921A4DEDAF41C123312B0CB5"/>
    <w:rsid w:val="00FB3DDE"/>
    <w:pPr>
      <w:widowControl w:val="0"/>
    </w:pPr>
  </w:style>
  <w:style w:type="paragraph" w:customStyle="1" w:styleId="D751E9B2D7844CA9A3660A26CF7FF289">
    <w:name w:val="D751E9B2D7844CA9A3660A26CF7FF289"/>
    <w:rsid w:val="00FB3DDE"/>
    <w:pPr>
      <w:widowControl w:val="0"/>
    </w:pPr>
  </w:style>
  <w:style w:type="paragraph" w:customStyle="1" w:styleId="FB06521F9BE741098115DF4C1C2AD742">
    <w:name w:val="FB06521F9BE741098115DF4C1C2AD742"/>
    <w:rsid w:val="00FB3DDE"/>
    <w:pPr>
      <w:widowControl w:val="0"/>
    </w:pPr>
  </w:style>
  <w:style w:type="paragraph" w:customStyle="1" w:styleId="94C0296A63E94F86919FBCE59F2204DF">
    <w:name w:val="94C0296A63E94F86919FBCE59F2204DF"/>
    <w:rsid w:val="00FB3DDE"/>
    <w:pPr>
      <w:widowControl w:val="0"/>
    </w:pPr>
  </w:style>
  <w:style w:type="paragraph" w:customStyle="1" w:styleId="D109FC1608D2436780FC444A0ED2321B">
    <w:name w:val="D109FC1608D2436780FC444A0ED2321B"/>
    <w:rsid w:val="00FB3DDE"/>
    <w:pPr>
      <w:widowControl w:val="0"/>
    </w:pPr>
  </w:style>
  <w:style w:type="paragraph" w:customStyle="1" w:styleId="62D45F7F74E342CAB996479521DE09B9">
    <w:name w:val="62D45F7F74E342CAB996479521DE09B9"/>
    <w:rsid w:val="00FB3DDE"/>
    <w:pPr>
      <w:widowControl w:val="0"/>
    </w:pPr>
  </w:style>
  <w:style w:type="paragraph" w:customStyle="1" w:styleId="F77227C3ED2F4592888304673A8DA965">
    <w:name w:val="F77227C3ED2F4592888304673A8DA965"/>
    <w:rsid w:val="00FB3DDE"/>
    <w:pPr>
      <w:widowControl w:val="0"/>
    </w:pPr>
  </w:style>
  <w:style w:type="paragraph" w:customStyle="1" w:styleId="5E7754A229074ADBAD6AB4EDDFF20C1F">
    <w:name w:val="5E7754A229074ADBAD6AB4EDDFF20C1F"/>
    <w:rsid w:val="00FB3DDE"/>
    <w:pPr>
      <w:widowControl w:val="0"/>
    </w:pPr>
  </w:style>
  <w:style w:type="paragraph" w:customStyle="1" w:styleId="0175AFEE285F4A22A7B344B7B7497673">
    <w:name w:val="0175AFEE285F4A22A7B344B7B7497673"/>
    <w:rsid w:val="00FB3DDE"/>
    <w:pPr>
      <w:widowControl w:val="0"/>
    </w:pPr>
  </w:style>
  <w:style w:type="paragraph" w:customStyle="1" w:styleId="57E7551E19974E7AABE7485CB37AC4CB">
    <w:name w:val="57E7551E19974E7AABE7485CB37AC4CB"/>
    <w:rsid w:val="00FB3DDE"/>
    <w:pPr>
      <w:widowControl w:val="0"/>
    </w:pPr>
  </w:style>
  <w:style w:type="paragraph" w:customStyle="1" w:styleId="8EFC349AC7CC4B8FB159255D9D5FFEA5">
    <w:name w:val="8EFC349AC7CC4B8FB159255D9D5FFEA5"/>
    <w:rsid w:val="00FB3DDE"/>
    <w:pPr>
      <w:widowControl w:val="0"/>
    </w:pPr>
  </w:style>
  <w:style w:type="paragraph" w:customStyle="1" w:styleId="012E7E996E1E4B89A8BFD78DF453987E">
    <w:name w:val="012E7E996E1E4B89A8BFD78DF453987E"/>
    <w:rsid w:val="00FB3DDE"/>
    <w:pPr>
      <w:widowControl w:val="0"/>
    </w:pPr>
  </w:style>
  <w:style w:type="paragraph" w:customStyle="1" w:styleId="C4603A375D954535942FD4C51D2D15EE">
    <w:name w:val="C4603A375D954535942FD4C51D2D15EE"/>
    <w:rsid w:val="00FB3DDE"/>
    <w:pPr>
      <w:widowControl w:val="0"/>
    </w:pPr>
  </w:style>
  <w:style w:type="paragraph" w:customStyle="1" w:styleId="468FB228AB96404FBDF9F5A29FCF83D1">
    <w:name w:val="468FB228AB96404FBDF9F5A29FCF83D1"/>
    <w:rsid w:val="00FB3DDE"/>
    <w:pPr>
      <w:widowControl w:val="0"/>
    </w:pPr>
  </w:style>
  <w:style w:type="paragraph" w:customStyle="1" w:styleId="E46CB9623B9D422E854B66744BFC106B">
    <w:name w:val="E46CB9623B9D422E854B66744BFC106B"/>
    <w:rsid w:val="00FB3DDE"/>
    <w:pPr>
      <w:widowControl w:val="0"/>
    </w:pPr>
  </w:style>
  <w:style w:type="paragraph" w:customStyle="1" w:styleId="528F3A19F99C4B0C9E6A42575172D3F0">
    <w:name w:val="528F3A19F99C4B0C9E6A42575172D3F0"/>
    <w:rsid w:val="00FB3DDE"/>
    <w:pPr>
      <w:widowControl w:val="0"/>
    </w:pPr>
  </w:style>
  <w:style w:type="paragraph" w:customStyle="1" w:styleId="A89E0F00163B4B949DC3FD6EC53E40A0">
    <w:name w:val="A89E0F00163B4B949DC3FD6EC53E40A0"/>
    <w:rsid w:val="00FB3DDE"/>
    <w:pPr>
      <w:widowControl w:val="0"/>
    </w:pPr>
  </w:style>
  <w:style w:type="paragraph" w:customStyle="1" w:styleId="D34B1A9BCB8C4421807923F9AE2499B2">
    <w:name w:val="D34B1A9BCB8C4421807923F9AE2499B2"/>
    <w:rsid w:val="00FB3DDE"/>
    <w:pPr>
      <w:widowControl w:val="0"/>
    </w:pPr>
  </w:style>
  <w:style w:type="paragraph" w:customStyle="1" w:styleId="28C99BA0C1F94800A1CE30B8270DD80A">
    <w:name w:val="28C99BA0C1F94800A1CE30B8270DD80A"/>
    <w:rsid w:val="00FB3DDE"/>
    <w:pPr>
      <w:widowControl w:val="0"/>
    </w:pPr>
  </w:style>
  <w:style w:type="paragraph" w:customStyle="1" w:styleId="E1287FF8EF1D4C558952437E235E2B24">
    <w:name w:val="E1287FF8EF1D4C558952437E235E2B24"/>
    <w:rsid w:val="00FB3DDE"/>
    <w:pPr>
      <w:widowControl w:val="0"/>
    </w:pPr>
  </w:style>
  <w:style w:type="paragraph" w:customStyle="1" w:styleId="4D3FF64C56184817989001B40CD9F93F">
    <w:name w:val="4D3FF64C56184817989001B40CD9F93F"/>
    <w:rsid w:val="00FB3DDE"/>
    <w:pPr>
      <w:widowControl w:val="0"/>
    </w:pPr>
  </w:style>
  <w:style w:type="paragraph" w:customStyle="1" w:styleId="38E59323DD9940C19F603D0ABAA06E42">
    <w:name w:val="38E59323DD9940C19F603D0ABAA06E42"/>
    <w:rsid w:val="00FB3DDE"/>
    <w:pPr>
      <w:widowControl w:val="0"/>
    </w:pPr>
  </w:style>
  <w:style w:type="paragraph" w:customStyle="1" w:styleId="9857B365017D4861808E16D87A5CB4D1">
    <w:name w:val="9857B365017D4861808E16D87A5CB4D1"/>
    <w:rsid w:val="00FB3DDE"/>
    <w:pPr>
      <w:widowControl w:val="0"/>
    </w:pPr>
  </w:style>
  <w:style w:type="paragraph" w:customStyle="1" w:styleId="23C319B96DD44C09BAD127810868C322">
    <w:name w:val="23C319B96DD44C09BAD127810868C322"/>
    <w:rsid w:val="00FB3DDE"/>
    <w:pPr>
      <w:widowControl w:val="0"/>
    </w:pPr>
  </w:style>
  <w:style w:type="paragraph" w:customStyle="1" w:styleId="59FB7A51275B4CAF8FFBD0DFE33C5289">
    <w:name w:val="59FB7A51275B4CAF8FFBD0DFE33C5289"/>
    <w:rsid w:val="00FB3DDE"/>
    <w:pPr>
      <w:widowControl w:val="0"/>
    </w:pPr>
  </w:style>
  <w:style w:type="paragraph" w:customStyle="1" w:styleId="E6C45A47E0F246CEB20D11B76066499F">
    <w:name w:val="E6C45A47E0F246CEB20D11B76066499F"/>
    <w:rsid w:val="00FD3D71"/>
    <w:pPr>
      <w:widowControl w:val="0"/>
    </w:pPr>
  </w:style>
  <w:style w:type="paragraph" w:customStyle="1" w:styleId="1C0120B17CE34E02A9AD70AE0D75C28F">
    <w:name w:val="1C0120B17CE34E02A9AD70AE0D75C28F"/>
    <w:rsid w:val="00A647E5"/>
    <w:pPr>
      <w:widowControl w:val="0"/>
    </w:pPr>
  </w:style>
  <w:style w:type="paragraph" w:customStyle="1" w:styleId="51C392E74D1E4F06B65A4167A01A831A">
    <w:name w:val="51C392E74D1E4F06B65A4167A01A831A"/>
    <w:rsid w:val="00A647E5"/>
    <w:pPr>
      <w:widowControl w:val="0"/>
    </w:pPr>
  </w:style>
  <w:style w:type="paragraph" w:customStyle="1" w:styleId="16509496E6594651BC2FCA5B0213C98D">
    <w:name w:val="16509496E6594651BC2FCA5B0213C98D"/>
    <w:rsid w:val="00A647E5"/>
    <w:pPr>
      <w:widowControl w:val="0"/>
    </w:pPr>
  </w:style>
  <w:style w:type="paragraph" w:customStyle="1" w:styleId="740855FD7D4245E9B2BA95B8932118E4">
    <w:name w:val="740855FD7D4245E9B2BA95B8932118E4"/>
    <w:rsid w:val="00D8070D"/>
    <w:pPr>
      <w:widowControl w:val="0"/>
    </w:pPr>
  </w:style>
  <w:style w:type="paragraph" w:customStyle="1" w:styleId="972BD23CD0EA485F90CD5CAF2B43B029">
    <w:name w:val="972BD23CD0EA485F90CD5CAF2B43B029"/>
    <w:rsid w:val="00D8070D"/>
    <w:pPr>
      <w:widowControl w:val="0"/>
    </w:pPr>
  </w:style>
  <w:style w:type="paragraph" w:customStyle="1" w:styleId="D8427A888D9A4AAF91EE130034708768">
    <w:name w:val="D8427A888D9A4AAF91EE130034708768"/>
    <w:rsid w:val="00D8070D"/>
    <w:pPr>
      <w:widowControl w:val="0"/>
    </w:pPr>
  </w:style>
  <w:style w:type="paragraph" w:customStyle="1" w:styleId="8F50BBF189CA4B04AAAD1A1A600D829F">
    <w:name w:val="8F50BBF189CA4B04AAAD1A1A600D829F"/>
    <w:rsid w:val="00DE3390"/>
    <w:pPr>
      <w:widowControl w:val="0"/>
    </w:pPr>
  </w:style>
  <w:style w:type="paragraph" w:customStyle="1" w:styleId="CA9DF58FFCB2494E87BA2821D91AD9AB">
    <w:name w:val="CA9DF58FFCB2494E87BA2821D91AD9AB"/>
    <w:rsid w:val="00DE3390"/>
    <w:pPr>
      <w:widowControl w:val="0"/>
    </w:pPr>
  </w:style>
  <w:style w:type="paragraph" w:customStyle="1" w:styleId="5E13F5C98A7A417BB405A56E4C482D47">
    <w:name w:val="5E13F5C98A7A417BB405A56E4C482D47"/>
    <w:rsid w:val="00E634BB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賴長志</dc:creator>
  <cp:keywords/>
  <dc:description/>
  <cp:lastModifiedBy>123</cp:lastModifiedBy>
  <cp:revision>41</cp:revision>
  <dcterms:created xsi:type="dcterms:W3CDTF">2015-11-19T06:32:00Z</dcterms:created>
  <dcterms:modified xsi:type="dcterms:W3CDTF">2018-08-23T07:15:00Z</dcterms:modified>
</cp:coreProperties>
</file>