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146A7" w:rsidRPr="009146A7" w:rsidTr="00914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Tasks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Ryan Oo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Andrew Wong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Business logo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To suggest improvements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To create logo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systems in context diagram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requirements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create a set of requirements</w:t>
            </w:r>
          </w:p>
        </w:tc>
        <w:tc>
          <w:tcPr>
            <w:tcW w:w="2839" w:type="dxa"/>
          </w:tcPr>
          <w:p w:rsidR="009146A7" w:rsidRP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selection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create and makes prices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Screen design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Homepage layout screen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to create draft</w:t>
            </w:r>
          </w:p>
        </w:tc>
        <w:tc>
          <w:tcPr>
            <w:tcW w:w="2839" w:type="dxa"/>
          </w:tcPr>
          <w:p w:rsidR="009146A7" w:rsidRP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actual HTML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details screen</w:t>
            </w:r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to create draft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actual HTML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methods screen</w:t>
            </w:r>
          </w:p>
        </w:tc>
        <w:tc>
          <w:tcPr>
            <w:tcW w:w="2839" w:type="dxa"/>
          </w:tcPr>
          <w:p w:rsid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to create draft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actual HTML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ticketing</w:t>
            </w:r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using access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letterhead and invoice</w:t>
            </w:r>
          </w:p>
        </w:tc>
        <w:tc>
          <w:tcPr>
            <w:tcW w:w="2839" w:type="dxa"/>
          </w:tcPr>
          <w:p w:rsid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Advertisement in newspaper</w:t>
            </w:r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report</w:t>
            </w:r>
          </w:p>
        </w:tc>
        <w:tc>
          <w:tcPr>
            <w:tcW w:w="2839" w:type="dxa"/>
          </w:tcPr>
          <w:p w:rsid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4371C4" w:rsidRPr="009146A7" w:rsidRDefault="004371C4">
      <w:pPr>
        <w:rPr>
          <w:sz w:val="22"/>
          <w:szCs w:val="22"/>
        </w:rPr>
      </w:pPr>
    </w:p>
    <w:sectPr w:rsidR="004371C4" w:rsidRPr="009146A7" w:rsidSect="00223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A7"/>
    <w:rsid w:val="00223E06"/>
    <w:rsid w:val="004371C4"/>
    <w:rsid w:val="009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42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146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146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Macintosh Word</Application>
  <DocSecurity>0</DocSecurity>
  <Lines>5</Lines>
  <Paragraphs>1</Paragraphs>
  <ScaleCrop>false</ScaleCrop>
  <Company>Ryan Oo Billionaire's Club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Oo</dc:creator>
  <cp:keywords/>
  <dc:description/>
  <cp:lastModifiedBy>Ryan Oo</cp:lastModifiedBy>
  <cp:revision>1</cp:revision>
  <dcterms:created xsi:type="dcterms:W3CDTF">2014-06-09T05:19:00Z</dcterms:created>
  <dcterms:modified xsi:type="dcterms:W3CDTF">2014-06-09T05:36:00Z</dcterms:modified>
</cp:coreProperties>
</file>