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6" name="image8.png"/>
            <a:graphic>
              <a:graphicData uri="http://schemas.openxmlformats.org/drawingml/2006/picture">
                <pic:pic>
                  <pic:nvPicPr>
                    <pic:cNvPr descr="Escola Britânica de Artes Criativas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Beatriz Sobrinho de Morais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Maracaí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estudo desenvolve uma avaliação da qualidade do software do principal serviço de streaming de música atual, Spotify. O aplicativo foi analisado através de evidências que abordam a percepção do usuário final ao utilizar a plataforma. Os resultados desta avaliação ajudarão a informar as partes interessadas sobre a qualidade geral do produto Spotify e sua usabilidade para o usuário final. Esta pesquisa contribui para uma melhor compreensão dos fatores que influenciam a satisfação do cliente com produtos digitais como o Spotify e como estes podem ser usados para criar uma experiência ótima para o usuário.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pStyle w:val="Heading1"/>
            <w:numPr>
              <w:ilvl w:val="0"/>
              <w:numId w:val="1"/>
            </w:numPr>
            <w:ind w:left="720" w:hanging="360"/>
            <w:rPr/>
          </w:pPr>
          <w:bookmarkStart w:colFirst="0" w:colLast="0" w:name="_heading=h.30j0zll" w:id="1"/>
          <w:bookmarkEnd w:id="1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ou serviço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</w:r>
          <w:r w:rsidDel="00000000" w:rsidR="00000000" w:rsidRPr="00000000">
            <w:fldChar w:fldCharType="end"/>
          </w: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line="360" w:lineRule="auto"/>
            <w:jc w:val="both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trabalho é um estudo de qualidade da aplicação Spotify, com uma análise profunda das características, experiência do usuário e vantagens únicas que a plataforma oferece. Os principais atributos do serviço como usabilidade, desempenho e design são fatores-chave na análise deste trabalho e na experiência do usuário com o serviço Spotify. As evidências da aplicação serão usadas para medir estes atributos e avaliar como eles impactam a percepção dos usuários. O serviço Spotify deve se esforçar para garantir que estes atributos sejam abordados de forma a proporcionar a seus usuários uma experiência ótima. Espera-se que esta pesquisa qualifique a eficácia da plataforma através da experiência do usuário. Isto é importante, pois uma plataforma deve ser útil e fácil de usar para que os usuários alcancem os resultados desejados. Estaremos avaliando os resultados para determinar se a plataforma atende aos padrões esperados para seu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 PROJETO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Nesse estudo de qualidade o produto escolhido foi o Spotify. Como um dos serviços musicais mais populares disponíveis atualmente, o Spotify oferece aos seus usuários acesso a uma vasta biblioteca de canções e podcasts. O aplicativo fornece desde a recursos básicos, sendo gratuito porém com limitações, como propagandas, até recursos adicionais, como qualidade de transmissão aprimorada e downloads de música, oferecidos para assinaturas pagas.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Detalhes do produto ou serviço</w:t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8"/>
        <w:tblGridChange w:id="0">
          <w:tblGrid>
            <w:gridCol w:w="3823"/>
            <w:gridCol w:w="5528"/>
          </w:tblGrid>
        </w:tblGridChange>
      </w:tblGrid>
      <w:tr>
        <w:trPr>
          <w:cantSplit w:val="0"/>
          <w:trHeight w:val="615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Spotify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Daniel 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Desde 2006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Serviço de transmissão de música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Tabela de Análise</w:t>
      </w:r>
    </w:p>
    <w:tbl>
      <w:tblPr>
        <w:tblStyle w:val="Table2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3945"/>
        <w:gridCol w:w="3570"/>
        <w:tblGridChange w:id="0">
          <w:tblGrid>
            <w:gridCol w:w="1980"/>
            <w:gridCol w:w="3945"/>
            <w:gridCol w:w="357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Sua percepção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 da evidência </w:t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Spotify é compatível com uma variedade de sistemas, o que torna possível ouvir músicas em qualquer lugar.</w:t>
            </w:r>
            <w:r w:rsidDel="00000000" w:rsidR="00000000" w:rsidRPr="00000000">
              <w:rPr>
                <w:rFonts w:ascii="Arial" w:cs="Arial" w:eastAsia="Arial" w:hAnsi="Arial"/>
                <w:color w:val="212529"/>
                <w:sz w:val="24"/>
                <w:szCs w:val="24"/>
                <w:highlight w:val="white"/>
                <w:rtl w:val="0"/>
              </w:rPr>
              <w:t xml:space="preserve"> O sistema é projetado para ser intuitivamente visível, com elementos organizados de acordo com a afinidade do ouvinte. Os recursos fornecidos pela plataforma podem ser facilmente visualizados, o que é um grande benefício para os usuários. Isto lhes permite tomar decisões informadas de forma rápida e precisa, ajudando-os a utilizar o serviço da maneira mais eficaz possível.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Imagem 1: Tela inicial do Spotify.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 prima: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Spotify usa uma abordagem orientada por inteligência artificial que é responsável por manipular as informações do aplicativo. Isto permite uma experiência personalizada para cada ouvinte.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Imagem 6: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Playlist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personalizada para o ouvinte.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serviço  garante eficácia em seus recursos tanto na trilha gratuita quanto na premium. Com a diferença que, na trilha premium o usuário tem acesso a uma qualidade melhor de áudio e a possibilidade de escutar músicas off-line. Em ambas os ouvintes </w:t>
            </w:r>
          </w:p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tem a liberdade de criar suas próprias playlists, procurar a música, álbum ou artista desejado. É também possível ativar a economia de dados para usuários que utilizam franquia limitada de dados. O Spotify dá suporte para tocar a música em outros dispositivos, controlado pelo aplicativo do celular. Pelo dispositivo móvel o Spotify traz as letras das músicas e a tradução sincronizada com a canção.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Imagem 3: Busca do Spotify.</w:t>
            </w:r>
          </w:p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Imagem 4: Escolher os dispositivos disponíveis.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Imagem 5: Letra da música.</w:t>
            </w:r>
          </w:p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8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interface consiste em um padrão visual minimalista de telas escuras e textos brancos com destaque nos elementos interativos na cor verde. Esse contraste permite o reconhecimento visual dos usuários. O aplicativo em todo momento deixa o usuário informado da tela que ele se encontra.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Imagem 2: Sua Biblioteca.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 Relatório 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Uso o Spotify de modo constante, em vários dispositivos, como celular e notebook e algumas vezes na Smart TV. Assinei o conteúdo premium pela frequência que utilizo o aplicativo, já que, a trilha gratuita não satisfazia mais as minhas exigências, principalmente escutar música off-line.  Acho a plataforma simples de usar e bem agradável, algumas vezes é até mesmo divertido ver o "conteúdo personalizado” que o Spotify proporciona, como por exemplo, </w:t>
      </w:r>
      <w:r w:rsidDel="00000000" w:rsidR="00000000" w:rsidRPr="00000000">
        <w:rPr>
          <w:rFonts w:ascii="Arial" w:cs="Arial" w:eastAsia="Arial" w:hAnsi="Arial"/>
          <w:i w:val="1"/>
          <w:color w:val="202124"/>
          <w:sz w:val="24"/>
          <w:szCs w:val="24"/>
          <w:highlight w:val="white"/>
          <w:rtl w:val="0"/>
        </w:rPr>
        <w:t xml:space="preserve">playlist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de acordo com o seu humor. A plataforma reúne todas as informações necessárias para um ouvinte com telas minimalistas, isso faz com que os usuários não se cansem de navegar pelo aplicativo. A busca é muito eficaz, trazendo resultados sem precisar especificar com detalhes o que está buscando. O Spotify possibilita que você “curte” suas músicas favoritas, assim, ficando salvas na “Sua Biblioteca”, isso faz com que os ouvintes não precisem acessar várias telas ou seja o trajeto que o usuário faz é muito básico.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 Evidências 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Nessa sessão se encontram as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provas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visuais 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item de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análise, 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potify,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e detalhes demonstrando o que foi analisado,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telas. 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2448724" cy="4543200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8724" cy="45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Imagem 1: Tela inicial do Spotify.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Imagem 2: Sua Biblioteca.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417453" cy="4543200"/>
            <wp:effectExtent b="0" l="0" r="0" t="0"/>
            <wp:wrapTopAndBottom distB="114300" distT="11430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7453" cy="454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13696950</wp:posOffset>
            </wp:positionV>
            <wp:extent cx="2307755" cy="4543200"/>
            <wp:effectExtent b="0" l="0" r="0" t="0"/>
            <wp:wrapTopAndBottom distB="114300" distT="114300"/>
            <wp:docPr id="1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7755" cy="454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492612" cy="45432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2612" cy="45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Imagem 3: Busca do Spotify.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445210" cy="4543200"/>
            <wp:effectExtent b="0" l="0" r="0" t="0"/>
            <wp:docPr id="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5210" cy="45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Imagem 4: Escolher os dispositivos disponíveis.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307755" cy="4543200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7755" cy="45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Imagem 5: Letra da música.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448724" cy="4543200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8724" cy="45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Imagem 6: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Playlist </w:t>
      </w:r>
      <w:r w:rsidDel="00000000" w:rsidR="00000000" w:rsidRPr="00000000">
        <w:rPr>
          <w:rFonts w:ascii="Arial" w:cs="Arial" w:eastAsia="Arial" w:hAnsi="Arial"/>
          <w:rtl w:val="0"/>
        </w:rPr>
        <w:t xml:space="preserve">personalizada para o ouvinte. 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Onde encontrar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Spotify é um aplicativo que pode ser encontrado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tanto na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Play Store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quanto na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Ap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ple Store.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desktop,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tem a opção de usar o próprio site 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Player Web,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ou baixar o aplicativo disponível no site.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resultados do estudo demonstram que Spotify é uma excelente escolha para a transmissão de música, oferecendo uma seleção inigualável de músicas e uma interface de usuário intuitiva. Através deste estudo, ficou claramente estabelecido que Spotify é uma plataforma de transmissão de música de primeira linha, proporcionando aos usuários uma experiência de qualidade.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ind w:firstLine="72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6B1007"/>
    <w:pPr>
      <w:numPr>
        <w:numId w:val="9"/>
      </w:numPr>
      <w:spacing w:line="360" w:lineRule="auto"/>
      <w:jc w:val="both"/>
      <w:outlineLvl w:val="0"/>
    </w:pPr>
    <w:rPr>
      <w:rFonts w:ascii="Arial" w:cs="Arial" w:eastAsia="Arial" w:hAnsi="Arial"/>
      <w:b w:val="1"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 w:val="1"/>
    <w:qFormat w:val="1"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cs="Arial" w:hAnsi="Arial"/>
      <w:b w:val="1"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 w:val="1"/>
    <w:rsid w:val="00872A27"/>
    <w:pPr>
      <w:ind w:left="720"/>
      <w:contextualSpacing w:val="1"/>
    </w:pPr>
  </w:style>
  <w:style w:type="paragraph" w:styleId="Ttulo">
    <w:name w:val="Title"/>
    <w:basedOn w:val="Normal"/>
    <w:next w:val="Normal"/>
    <w:link w:val="TtuloChar"/>
    <w:uiPriority w:val="10"/>
    <w:qFormat w:val="1"/>
    <w:rsid w:val="0005157A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05157A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0000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cs="Arial" w:eastAsia="Arial" w:hAnsi="Arial"/>
      <w:b w:val="1"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cs="Arial" w:hAnsi="Arial"/>
      <w:b w:val="1"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0A411C"/>
    <w:pPr>
      <w:keepNext w:val="1"/>
      <w:keepLines w:val="1"/>
      <w:numPr>
        <w:numId w:val="0"/>
      </w:numPr>
      <w:spacing w:after="0" w:before="480" w:line="276" w:lineRule="auto"/>
      <w:jc w:val="left"/>
      <w:outlineLvl w:val="9"/>
    </w:pPr>
    <w:rPr>
      <w:rFonts w:asciiTheme="majorHAnsi" w:cstheme="majorBidi" w:eastAsiaTheme="majorEastAsia" w:hAnsiTheme="majorHAnsi"/>
      <w:bCs w:val="1"/>
      <w:color w:val="2e74b5" w:themeColor="accent1" w:themeShade="0000BF"/>
      <w:sz w:val="28"/>
      <w:szCs w:val="28"/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0A411C"/>
    <w:pPr>
      <w:spacing w:after="0" w:before="120"/>
    </w:pPr>
    <w:rPr>
      <w:b w:val="1"/>
      <w:bCs w:val="1"/>
      <w:i w:val="1"/>
      <w:iCs w:val="1"/>
      <w:sz w:val="24"/>
      <w:szCs w:val="24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0A411C"/>
    <w:pPr>
      <w:spacing w:after="0" w:before="120"/>
      <w:ind w:left="220"/>
    </w:pPr>
    <w:rPr>
      <w:b w:val="1"/>
      <w:bCs w:val="1"/>
    </w:rPr>
  </w:style>
  <w:style w:type="paragraph" w:styleId="Sumrio3">
    <w:name w:val="toc 3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760"/>
    </w:pPr>
    <w:rPr>
      <w:sz w:val="20"/>
      <w:szCs w:val="20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7.jpg"/><Relationship Id="rId13" Type="http://schemas.openxmlformats.org/officeDocument/2006/relationships/image" Target="media/image2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/PBxfqvt9juB5mJN/djYy+xTzA==">AMUW2mVlN/G4FCmkRkt1nIeEqMfFlH/vfGje0GwbrczME+1En+5fM3HJ9lw8XchJRdqOuGODLKUi9Oiv3ytMxBRwINlmBjdxowKTlfb5swNsuTfKPqIdtmOkBN0ZZbIwR48PAhpMDGXt7TiwlzzXRnl7PfnsXmtp1BQETXSVUjjanZ6Z+IdBJDr9NeQ2GUO2268V44gniWYlE3hVE2zLIPVtQOTransItt6XI7yRWmhWM8IVuBEvSnkqz7UySgFv3t7BAAN9QDPHO3rUS1JhFsdHxD2GNBKf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</cp:coreProperties>
</file>