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Hamsyah Suryadarma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17 Oktober 2002</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Laki-laki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089635758385</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 Sukorejo, Kec.Turi, Kab.Lamongan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Teknisi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{{tanda_tangan}}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