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D3A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SPRAWOZDANIE</w:t>
      </w:r>
    </w:p>
    <w:p w14:paraId="36DCC44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Zajęcia: Grafika Komputerowa</w:t>
      </w:r>
    </w:p>
    <w:p w14:paraId="4E628F2A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Prowadzący: </w:t>
      </w:r>
      <w:r w:rsidR="00356572" w:rsidRPr="00356572">
        <w:rPr>
          <w:rFonts w:ascii="Times New Roman" w:eastAsia="Times New Roman" w:hAnsi="Times New Roman" w:cs="Times New Roman"/>
          <w:sz w:val="36"/>
          <w:szCs w:val="36"/>
        </w:rPr>
        <w:t>mgr inż. Mikołaj Grygiel</w:t>
      </w:r>
    </w:p>
    <w:p w14:paraId="361B21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9CE595D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7267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C843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92705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AABA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F0512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62404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9D61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6FD7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647D3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E26B9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03C1C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EBACA" w14:textId="7F05F385" w:rsidR="00236D08" w:rsidRPr="00F54CED" w:rsidRDefault="00236D08" w:rsidP="00236D08">
      <w:pPr>
        <w:jc w:val="center"/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Laboratorium: </w:t>
      </w:r>
      <w:r w:rsidR="00F54CED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8</w:t>
      </w:r>
    </w:p>
    <w:p w14:paraId="2A90AF33" w14:textId="22098A8D" w:rsidR="00236D08" w:rsidRP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Data: </w:t>
      </w:r>
      <w:r w:rsidR="00CF0BF4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23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.0</w:t>
      </w:r>
      <w:r w:rsidR="00715B4B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4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.202</w:t>
      </w:r>
      <w:r>
        <w:rPr>
          <w:rFonts w:ascii="Times New Roman" w:eastAsia="Times New Roman" w:hAnsi="Times New Roman" w:cs="Times New Roman"/>
          <w:bCs/>
          <w:sz w:val="34"/>
          <w:szCs w:val="34"/>
          <w:lang w:val="uk-UA"/>
        </w:rPr>
        <w:t>5</w:t>
      </w:r>
    </w:p>
    <w:p w14:paraId="0B9E0CE0" w14:textId="61928DDB" w:rsidR="00236D08" w:rsidRPr="00FE7E02" w:rsidRDefault="00236D08" w:rsidP="00F54CED">
      <w:pPr>
        <w:jc w:val="center"/>
        <w:rPr>
          <w:rFonts w:ascii="Times New Roman" w:eastAsia="Times New Roman" w:hAnsi="Times New Roman" w:cs="Times New Roman"/>
          <w:sz w:val="34"/>
          <w:szCs w:val="34"/>
          <w:lang w:val="pl-PL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Temat: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"</w:t>
      </w:r>
      <w:r w:rsidR="00AA43F9" w:rsidRPr="00AA43F9">
        <w:t xml:space="preserve"> </w:t>
      </w:r>
      <w:r w:rsidR="00CF0BF4" w:rsidRPr="00CF0BF4">
        <w:rPr>
          <w:rFonts w:ascii="Times New Roman" w:eastAsia="Times New Roman" w:hAnsi="Times New Roman" w:cs="Times New Roman"/>
          <w:sz w:val="34"/>
          <w:szCs w:val="34"/>
        </w:rPr>
        <w:t>Podstawy Three.js</w:t>
      </w:r>
      <w:r>
        <w:rPr>
          <w:rFonts w:ascii="Times New Roman" w:eastAsia="Times New Roman" w:hAnsi="Times New Roman" w:cs="Times New Roman"/>
          <w:sz w:val="34"/>
          <w:szCs w:val="34"/>
        </w:rPr>
        <w:t>"</w:t>
      </w:r>
    </w:p>
    <w:p w14:paraId="49609C9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</w:p>
    <w:p w14:paraId="1A63C43E" w14:textId="77777777" w:rsidR="00236D08" w:rsidRPr="00AA43F9" w:rsidRDefault="00236D08" w:rsidP="00AA43F9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Wariant:</w:t>
      </w:r>
      <w:r w:rsidR="00AA43F9">
        <w:rPr>
          <w:rFonts w:ascii="Times New Roman" w:eastAsia="Times New Roman" w:hAnsi="Times New Roman" w:cs="Times New Roman"/>
          <w:b/>
          <w:sz w:val="34"/>
          <w:szCs w:val="34"/>
        </w:rPr>
        <w:t xml:space="preserve"> 14</w:t>
      </w:r>
    </w:p>
    <w:p w14:paraId="006C3646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6AD44D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5F62A4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581C9F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4EE0F2" w14:textId="77777777" w:rsidR="00236D08" w:rsidRDefault="00236D08" w:rsidP="00236D0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186DF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pl-PL"/>
        </w:rPr>
        <w:t>Illia Bryka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793EA21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Informatyka I stopień, </w:t>
      </w:r>
    </w:p>
    <w:p w14:paraId="72DC7F7A" w14:textId="4F86DD62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stacjonarne, </w:t>
      </w:r>
    </w:p>
    <w:p w14:paraId="10135DBD" w14:textId="4FB5BEA8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 semestr, </w:t>
      </w:r>
    </w:p>
    <w:p w14:paraId="51FFDD39" w14:textId="0649E309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Gr.1a</w:t>
      </w:r>
    </w:p>
    <w:p w14:paraId="5FD6AB12" w14:textId="637A653B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Zadanie 1</w:t>
      </w:r>
    </w:p>
    <w:p w14:paraId="496DC9CC" w14:textId="70A1A14B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38568" w14:textId="054CCB2A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1A8A5" w14:textId="128B7399" w:rsidR="00AA43F9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Polecenie:</w:t>
      </w:r>
    </w:p>
    <w:p w14:paraId="6C064B99" w14:textId="671E349D" w:rsidR="00FE7E02" w:rsidRDefault="00CF0BF4" w:rsidP="00236D08">
      <w:pPr>
        <w:rPr>
          <w:rFonts w:ascii="Times New Roman" w:eastAsia="Times New Roman" w:hAnsi="Times New Roman" w:cs="Times New Roman"/>
          <w:sz w:val="28"/>
          <w:szCs w:val="28"/>
        </w:rPr>
      </w:pPr>
      <w:r w:rsidRPr="00CF0BF4">
        <w:rPr>
          <w:rFonts w:ascii="Times New Roman" w:eastAsia="Times New Roman" w:hAnsi="Times New Roman" w:cs="Times New Roman"/>
          <w:bCs/>
          <w:sz w:val="28"/>
          <w:szCs w:val="28"/>
        </w:rPr>
        <w:t xml:space="preserve">Celem jest konstruowanie złożonego modelu za pomocą three.js - animowanej </w:t>
      </w:r>
      <w:proofErr w:type="gramStart"/>
      <w:r w:rsidRPr="00CF0BF4">
        <w:rPr>
          <w:rFonts w:ascii="Times New Roman" w:eastAsia="Times New Roman" w:hAnsi="Times New Roman" w:cs="Times New Roman"/>
          <w:bCs/>
          <w:sz w:val="28"/>
          <w:szCs w:val="28"/>
        </w:rPr>
        <w:t>karuzeli  (</w:t>
      </w:r>
      <w:proofErr w:type="gramEnd"/>
      <w:r w:rsidRPr="00CF0BF4">
        <w:rPr>
          <w:rFonts w:ascii="Times New Roman" w:eastAsia="Times New Roman" w:hAnsi="Times New Roman" w:cs="Times New Roman"/>
          <w:bCs/>
          <w:sz w:val="28"/>
          <w:szCs w:val="28"/>
        </w:rPr>
        <w:t>podstawa karuzeli jest wielokątem odpowiednio z konfiguracją zadania) i co najmniej jednego innego wybranego modelu (patrz Fig.). Pliki do pobrania znajdują się poniżej. Głównym plikiem jest </w:t>
      </w:r>
      <w:r w:rsidRPr="00CF0BF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lab9.html</w:t>
      </w:r>
      <w:r w:rsidRPr="00CF0BF4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4">
        <w:rPr>
          <w:rFonts w:ascii="Times New Roman" w:eastAsia="Times New Roman" w:hAnsi="Times New Roman" w:cs="Times New Roman"/>
          <w:bCs/>
          <w:sz w:val="28"/>
          <w:szCs w:val="28"/>
        </w:rPr>
        <w:t>Podfolder</w:t>
      </w:r>
      <w:proofErr w:type="spellEnd"/>
      <w:r w:rsidRPr="00CF0BF4">
        <w:rPr>
          <w:rFonts w:ascii="Times New Roman" w:eastAsia="Times New Roman" w:hAnsi="Times New Roman" w:cs="Times New Roman"/>
          <w:bCs/>
          <w:sz w:val="28"/>
          <w:szCs w:val="28"/>
        </w:rPr>
        <w:t xml:space="preserve"> zasobów </w:t>
      </w:r>
      <w:proofErr w:type="spellStart"/>
      <w:r w:rsidRPr="00CF0BF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resources</w:t>
      </w:r>
      <w:proofErr w:type="spellEnd"/>
      <w:r w:rsidRPr="00CF0BF4">
        <w:rPr>
          <w:rFonts w:ascii="Times New Roman" w:eastAsia="Times New Roman" w:hAnsi="Times New Roman" w:cs="Times New Roman"/>
          <w:bCs/>
          <w:sz w:val="28"/>
          <w:szCs w:val="28"/>
        </w:rPr>
        <w:t> zawiera dwa pliki JavaScript używane przez program oraz model konia, którego używamy w karuzeli. Zawiera również kilka plików graficznych, które można wykorzystać jako tekstury.</w:t>
      </w:r>
    </w:p>
    <w:p w14:paraId="37F809DE" w14:textId="07CBEC04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5CA4E" w14:textId="1422DC55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90A95" w14:textId="48C96CC6" w:rsidR="00236D08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Wykorzystane komendy: </w:t>
      </w:r>
    </w:p>
    <w:p w14:paraId="5D501FA8" w14:textId="490F72E7" w:rsidR="00EA05E8" w:rsidRDefault="000F5C5A" w:rsidP="005A42B3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C5A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29B67E8" wp14:editId="0A8B297B">
            <wp:simplePos x="0" y="0"/>
            <wp:positionH relativeFrom="column">
              <wp:posOffset>-205740</wp:posOffset>
            </wp:positionH>
            <wp:positionV relativeFrom="paragraph">
              <wp:posOffset>1790700</wp:posOffset>
            </wp:positionV>
            <wp:extent cx="3184525" cy="3008630"/>
            <wp:effectExtent l="0" t="0" r="0" b="1270"/>
            <wp:wrapTopAndBottom/>
            <wp:docPr id="130375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4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C5A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B63EF35" wp14:editId="540F0C24">
            <wp:simplePos x="0" y="0"/>
            <wp:positionH relativeFrom="column">
              <wp:posOffset>0</wp:posOffset>
            </wp:positionH>
            <wp:positionV relativeFrom="paragraph">
              <wp:posOffset>385445</wp:posOffset>
            </wp:positionV>
            <wp:extent cx="2114550" cy="1276350"/>
            <wp:effectExtent l="0" t="0" r="0" b="0"/>
            <wp:wrapTopAndBottom/>
            <wp:docPr id="158086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6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E02" w:rsidRPr="00FE7E02">
        <w:rPr>
          <w:rFonts w:ascii="Times New Roman" w:eastAsia="Times New Roman" w:hAnsi="Times New Roman" w:cs="Times New Roman"/>
          <w:sz w:val="28"/>
          <w:szCs w:val="28"/>
        </w:rPr>
        <w:t>Do wykonania zadania należało zmodyfikować kod</w:t>
      </w:r>
      <w:r w:rsidR="00087B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5E8527" w14:textId="5C15CBFF" w:rsidR="00447454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C5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BE5F30C" wp14:editId="54EE99F2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5181600" cy="6049645"/>
            <wp:effectExtent l="0" t="0" r="0" b="8255"/>
            <wp:wrapTopAndBottom/>
            <wp:docPr id="42451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1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8C6C7" w14:textId="381A17F4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C961D5" w14:textId="6D48A55F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8BC983" w14:textId="3D78F2AD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184AD" w14:textId="4B9AE59C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37CF9" w14:textId="60380F6A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74E4ED" w14:textId="18932EF7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D5177" w14:textId="029FDACB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9F5C2E" w14:textId="2D72EE64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8412D5" w14:textId="63887247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C5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8BB0A35" wp14:editId="7E787F0D">
            <wp:simplePos x="0" y="0"/>
            <wp:positionH relativeFrom="column">
              <wp:posOffset>-274320</wp:posOffset>
            </wp:positionH>
            <wp:positionV relativeFrom="paragraph">
              <wp:posOffset>0</wp:posOffset>
            </wp:positionV>
            <wp:extent cx="4820323" cy="4677428"/>
            <wp:effectExtent l="0" t="0" r="0" b="8890"/>
            <wp:wrapTopAndBottom/>
            <wp:docPr id="68565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54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C57C6" w14:textId="74957EA8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EBC36" w14:textId="6DCAF291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C5A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DC886D6" wp14:editId="30E9716C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3277057" cy="962159"/>
            <wp:effectExtent l="0" t="0" r="0" b="9525"/>
            <wp:wrapTopAndBottom/>
            <wp:docPr id="211018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8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441D3" w14:textId="6A2D455C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262369" w14:textId="1C967185" w:rsidR="00CF0BF4" w:rsidRDefault="00CF0BF4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1B9B80" w14:textId="64EEAD3D" w:rsidR="00CF0BF4" w:rsidRDefault="00CF0BF4" w:rsidP="000F5C5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954FF2" w14:textId="4831DAB9" w:rsidR="00CF0BF4" w:rsidRDefault="00CF0BF4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88423D" w14:textId="0FDAA0F4" w:rsidR="00CF0BF4" w:rsidRDefault="00CF0BF4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7A82F6" w14:textId="64F08E9D" w:rsidR="00CF0BF4" w:rsidRPr="000F5C5A" w:rsidRDefault="00CF0BF4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09DF6FFD" w14:textId="5FDEAA14" w:rsidR="00BE0445" w:rsidRDefault="00BE0445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445">
        <w:rPr>
          <w:rFonts w:ascii="Times New Roman" w:eastAsia="Times New Roman" w:hAnsi="Times New Roman" w:cs="Times New Roman"/>
          <w:b/>
          <w:sz w:val="28"/>
          <w:szCs w:val="28"/>
        </w:rPr>
        <w:t xml:space="preserve">Link do Repozytorium: </w:t>
      </w:r>
    </w:p>
    <w:p w14:paraId="75AB7083" w14:textId="27FEBB06" w:rsidR="00F920F2" w:rsidRDefault="00F73D14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3D14">
        <w:rPr>
          <w:rFonts w:ascii="Times New Roman" w:eastAsia="Times New Roman" w:hAnsi="Times New Roman" w:cs="Times New Roman"/>
          <w:bCs/>
          <w:sz w:val="28"/>
          <w:szCs w:val="28"/>
        </w:rPr>
        <w:t>https://github.com/bebrabimba/Grafika-Komputerowa/tree/main/Lab</w:t>
      </w:r>
      <w:r w:rsidR="00CF0BF4">
        <w:rPr>
          <w:rFonts w:ascii="Times New Roman" w:eastAsia="Times New Roman" w:hAnsi="Times New Roman" w:cs="Times New Roman"/>
          <w:bCs/>
          <w:sz w:val="28"/>
          <w:szCs w:val="28"/>
        </w:rPr>
        <w:t>9</w:t>
      </w:r>
    </w:p>
    <w:p w14:paraId="50D55173" w14:textId="32768286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5CA3A" w14:textId="4907BF4D" w:rsidR="00BE0445" w:rsidRPr="00CF0BF4" w:rsidRDefault="00F54CED" w:rsidP="00CF0BF4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F0BF4">
        <w:rPr>
          <w:rFonts w:ascii="Times New Roman" w:eastAsia="Times New Roman" w:hAnsi="Times New Roman" w:cs="Times New Roman"/>
          <w:b/>
          <w:sz w:val="28"/>
          <w:szCs w:val="28"/>
        </w:rPr>
        <w:t>Wyniki</w:t>
      </w:r>
    </w:p>
    <w:p w14:paraId="24785721" w14:textId="3795A89D" w:rsidR="00CF0BF4" w:rsidRDefault="00CF0BF4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6567671" w14:textId="58E45DCA" w:rsidR="00CF0BF4" w:rsidRDefault="00CF0BF4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7ABE1C7" w14:textId="470D5B4E" w:rsidR="00CF0BF4" w:rsidRDefault="00CF0BF4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6B08398E" w14:textId="30E5575D" w:rsidR="00CF0BF4" w:rsidRDefault="00CF0BF4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CF0B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 wp14:anchorId="5CC0B822" wp14:editId="51FF99D6">
            <wp:simplePos x="0" y="0"/>
            <wp:positionH relativeFrom="column">
              <wp:posOffset>137160</wp:posOffset>
            </wp:positionH>
            <wp:positionV relativeFrom="paragraph">
              <wp:posOffset>416560</wp:posOffset>
            </wp:positionV>
            <wp:extent cx="5173980" cy="2561590"/>
            <wp:effectExtent l="0" t="0" r="7620" b="0"/>
            <wp:wrapTopAndBottom/>
            <wp:docPr id="37874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48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8DB00" w14:textId="11161AB7" w:rsidR="00CF0BF4" w:rsidRDefault="00CF0BF4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77910DD7" w14:textId="43B1BAA9" w:rsidR="00CF0BF4" w:rsidRDefault="00CF0BF4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74A43CC" w14:textId="1B8CD882" w:rsidR="00CF0BF4" w:rsidRDefault="00CF0BF4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48CC315A" w14:textId="58A3A5D3" w:rsidR="00CF0BF4" w:rsidRPr="00CF0BF4" w:rsidRDefault="00CF0BF4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1F782C0" w14:textId="0E0ACD24" w:rsidR="00236D08" w:rsidRDefault="00236D08" w:rsidP="00236D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Wnioski:</w:t>
      </w:r>
    </w:p>
    <w:p w14:paraId="5F5FB805" w14:textId="195A08DD" w:rsidR="00236D08" w:rsidRDefault="00236D08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38176" w14:textId="25571F43" w:rsidR="00C07E50" w:rsidRDefault="00CF0BF4" w:rsidP="00CF0BF4">
      <w:r w:rsidRPr="00CF0BF4">
        <w:rPr>
          <w:rFonts w:ascii="Times New Roman" w:eastAsia="Times New Roman" w:hAnsi="Times New Roman" w:cs="Times New Roman"/>
          <w:sz w:val="28"/>
          <w:szCs w:val="28"/>
        </w:rPr>
        <w:t xml:space="preserve">Biblioteka Three.js to narzędzie dające ogromne możliwości tworzenia grafiki 3D wyświetlanej na stronach internetowych. Biblioteka udostępnia masę funkcjonalności, dzięki którym przy odrobinie wiedzy można stworzyć zaawansowane struktury, które są </w:t>
      </w:r>
      <w:proofErr w:type="spellStart"/>
      <w:r w:rsidRPr="00CF0BF4">
        <w:rPr>
          <w:rFonts w:ascii="Times New Roman" w:eastAsia="Times New Roman" w:hAnsi="Times New Roman" w:cs="Times New Roman"/>
          <w:sz w:val="28"/>
          <w:szCs w:val="28"/>
        </w:rPr>
        <w:t>oteskturowane</w:t>
      </w:r>
      <w:proofErr w:type="spellEnd"/>
      <w:r w:rsidRPr="00CF0BF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CF0BF4">
        <w:rPr>
          <w:rFonts w:ascii="Times New Roman" w:eastAsia="Times New Roman" w:hAnsi="Times New Roman" w:cs="Times New Roman"/>
          <w:sz w:val="28"/>
          <w:szCs w:val="28"/>
        </w:rPr>
        <w:t>animowalne</w:t>
      </w:r>
      <w:proofErr w:type="spellEnd"/>
      <w:r w:rsidRPr="00CF0BF4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C07E50" w:rsidSect="0023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B11AB"/>
    <w:multiLevelType w:val="multilevel"/>
    <w:tmpl w:val="17AEE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246D3D"/>
    <w:multiLevelType w:val="multilevel"/>
    <w:tmpl w:val="036C9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71DD1"/>
    <w:multiLevelType w:val="multilevel"/>
    <w:tmpl w:val="06C886A2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2873906">
    <w:abstractNumId w:val="1"/>
  </w:num>
  <w:num w:numId="2" w16cid:durableId="498932778">
    <w:abstractNumId w:val="2"/>
  </w:num>
  <w:num w:numId="3" w16cid:durableId="97996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8"/>
    <w:rsid w:val="000755BF"/>
    <w:rsid w:val="00087BAA"/>
    <w:rsid w:val="000F5C5A"/>
    <w:rsid w:val="001B5AA6"/>
    <w:rsid w:val="0022022C"/>
    <w:rsid w:val="00236D08"/>
    <w:rsid w:val="0030774C"/>
    <w:rsid w:val="00356572"/>
    <w:rsid w:val="003B0A79"/>
    <w:rsid w:val="003E5625"/>
    <w:rsid w:val="00447454"/>
    <w:rsid w:val="004C50BD"/>
    <w:rsid w:val="005479A3"/>
    <w:rsid w:val="005A42B3"/>
    <w:rsid w:val="005D6843"/>
    <w:rsid w:val="005E388B"/>
    <w:rsid w:val="00715B4B"/>
    <w:rsid w:val="00876FD5"/>
    <w:rsid w:val="00AA43F9"/>
    <w:rsid w:val="00AC2A7B"/>
    <w:rsid w:val="00B44FBF"/>
    <w:rsid w:val="00B95B4A"/>
    <w:rsid w:val="00BC232C"/>
    <w:rsid w:val="00BE0445"/>
    <w:rsid w:val="00C07E50"/>
    <w:rsid w:val="00CD1884"/>
    <w:rsid w:val="00CF0BF4"/>
    <w:rsid w:val="00E37215"/>
    <w:rsid w:val="00EA05E8"/>
    <w:rsid w:val="00EC2165"/>
    <w:rsid w:val="00EF6C47"/>
    <w:rsid w:val="00F020A6"/>
    <w:rsid w:val="00F54CED"/>
    <w:rsid w:val="00F73D14"/>
    <w:rsid w:val="00F90B98"/>
    <w:rsid w:val="00F920F2"/>
    <w:rsid w:val="00F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F791"/>
  <w15:chartTrackingRefBased/>
  <w15:docId w15:val="{0F58A8B5-1510-4CBC-94A6-B5EF07E4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D08"/>
    <w:pPr>
      <w:spacing w:after="0" w:line="276" w:lineRule="auto"/>
    </w:pPr>
    <w:rPr>
      <w:rFonts w:ascii="Arial" w:eastAsia="Arial" w:hAnsi="Arial" w:cs="Arial"/>
      <w:kern w:val="0"/>
      <w:lang w:val="p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D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D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D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D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D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D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D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D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D0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D0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D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D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D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D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D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D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D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D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D08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36D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Bryka</dc:creator>
  <cp:keywords/>
  <dc:description/>
  <cp:lastModifiedBy>Illia Bryka</cp:lastModifiedBy>
  <cp:revision>11</cp:revision>
  <cp:lastPrinted>2025-04-23T12:57:00Z</cp:lastPrinted>
  <dcterms:created xsi:type="dcterms:W3CDTF">2025-03-17T16:34:00Z</dcterms:created>
  <dcterms:modified xsi:type="dcterms:W3CDTF">2025-05-06T20:52:00Z</dcterms:modified>
</cp:coreProperties>
</file>