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75DE1" w14:textId="72091B6E" w:rsidR="00FA539E" w:rsidRPr="005379B0" w:rsidRDefault="00FA539E" w:rsidP="00E835FC">
      <w:pPr>
        <w:pStyle w:val="Heading2"/>
        <w:numPr>
          <w:ilvl w:val="0"/>
          <w:numId w:val="4"/>
        </w:numPr>
      </w:pPr>
      <w:bookmarkStart w:id="0" w:name="_Toc252966197"/>
      <w:proofErr w:type="spellStart"/>
      <w:r w:rsidRPr="005379B0">
        <w:rPr>
          <w:rtl/>
        </w:rPr>
        <w:t>ماهو</w:t>
      </w:r>
      <w:proofErr w:type="spellEnd"/>
      <w:r w:rsidRPr="005379B0">
        <w:rPr>
          <w:rtl/>
        </w:rPr>
        <w:t xml:space="preserve"> بنك </w:t>
      </w:r>
      <w:r w:rsidR="002E0D7F">
        <w:t>NBK</w:t>
      </w:r>
      <w:r w:rsidRPr="005379B0">
        <w:rPr>
          <w:rtl/>
        </w:rPr>
        <w:t>؟</w:t>
      </w:r>
      <w:bookmarkEnd w:id="0"/>
    </w:p>
    <w:p w14:paraId="6EA93603" w14:textId="77388630" w:rsidR="00FA539E" w:rsidRPr="005379B0" w:rsidRDefault="00FA539E" w:rsidP="00E835FC">
      <w:pPr>
        <w:jc w:val="right"/>
      </w:pPr>
      <w:r w:rsidRPr="005379B0">
        <w:rPr>
          <w:rtl/>
        </w:rPr>
        <w:t xml:space="preserve">بنك </w:t>
      </w:r>
      <w:r w:rsidR="002E0D7F">
        <w:t>NBK</w:t>
      </w:r>
      <w:r w:rsidRPr="005379B0">
        <w:rPr>
          <w:rtl/>
        </w:rPr>
        <w:t xml:space="preserve"> هو بنك مرخص من قبل مصرف </w:t>
      </w:r>
      <w:bookmarkStart w:id="1" w:name="_GoBack"/>
      <w:bookmarkEnd w:id="1"/>
      <w:r w:rsidR="002E0D7F">
        <w:rPr>
          <w:rtl/>
        </w:rPr>
        <w:t>الكويت</w:t>
      </w:r>
      <w:r w:rsidRPr="005379B0">
        <w:rPr>
          <w:rtl/>
        </w:rPr>
        <w:t xml:space="preserve">المركزي وخاضع لإشرافه ورقابته على نحو كامل ومتوافق مع </w:t>
      </w:r>
      <w:proofErr w:type="spellStart"/>
      <w:r w:rsidRPr="005379B0">
        <w:rPr>
          <w:rtl/>
        </w:rPr>
        <w:t>مبادىء</w:t>
      </w:r>
      <w:proofErr w:type="spellEnd"/>
      <w:r w:rsidRPr="005379B0">
        <w:rPr>
          <w:rtl/>
        </w:rPr>
        <w:t xml:space="preserve"> واحكام الشريعة الاسلامية</w:t>
      </w:r>
    </w:p>
    <w:p w14:paraId="6C89F08C" w14:textId="77777777" w:rsidR="00FA539E" w:rsidRPr="005379B0" w:rsidRDefault="00FA539E" w:rsidP="00E835FC">
      <w:pPr>
        <w:pStyle w:val="Heading2"/>
      </w:pPr>
    </w:p>
    <w:p w14:paraId="02DE1496" w14:textId="530DF6F8" w:rsidR="00FA539E" w:rsidRPr="005379B0" w:rsidRDefault="00FA539E" w:rsidP="00E835FC">
      <w:pPr>
        <w:pStyle w:val="Heading2"/>
        <w:numPr>
          <w:ilvl w:val="0"/>
          <w:numId w:val="4"/>
        </w:numPr>
      </w:pPr>
      <w:r w:rsidRPr="005379B0">
        <w:rPr>
          <w:rtl/>
        </w:rPr>
        <w:t xml:space="preserve">الذي يجعل منتجات بنك </w:t>
      </w:r>
      <w:r w:rsidR="002E0D7F">
        <w:t>NBK</w:t>
      </w:r>
      <w:r w:rsidRPr="005379B0">
        <w:rPr>
          <w:rtl/>
        </w:rPr>
        <w:t xml:space="preserve"> متوافقة مع الشريعة الاسلامية؟</w:t>
      </w:r>
    </w:p>
    <w:p w14:paraId="1CC87D5C" w14:textId="78C93ACB" w:rsidR="00FA539E" w:rsidRPr="005379B0" w:rsidRDefault="009D5344" w:rsidP="00E835FC">
      <w:pPr>
        <w:jc w:val="right"/>
        <w:rPr>
          <w:rStyle w:val="qnbarabicsubheader-15px"/>
          <w:rFonts w:asciiTheme="minorBidi" w:hAnsiTheme="minorBidi"/>
          <w:b/>
          <w:bCs/>
        </w:rPr>
      </w:pPr>
      <w:proofErr w:type="gramStart"/>
      <w:r>
        <w:t>.</w:t>
      </w:r>
      <w:r w:rsidR="00FA539E" w:rsidRPr="005379B0">
        <w:rPr>
          <w:rtl/>
        </w:rPr>
        <w:t>جميع</w:t>
      </w:r>
      <w:proofErr w:type="gramEnd"/>
      <w:r w:rsidR="00FA539E" w:rsidRPr="005379B0">
        <w:rPr>
          <w:rtl/>
        </w:rPr>
        <w:t xml:space="preserve"> خدمات بنك </w:t>
      </w:r>
      <w:r w:rsidR="002E0D7F">
        <w:t>NBK</w:t>
      </w:r>
      <w:r w:rsidR="00FA539E" w:rsidRPr="005379B0">
        <w:rPr>
          <w:rtl/>
        </w:rPr>
        <w:t xml:space="preserve"> خاضعة لموافقة هيئة الرقابة الشرعية المعتمدة وأحكام الشريعة الاسلامية الغراء</w:t>
      </w:r>
    </w:p>
    <w:p w14:paraId="527DF51C" w14:textId="77777777" w:rsidR="00FA539E" w:rsidRPr="005379B0" w:rsidRDefault="00FA539E" w:rsidP="00E835FC">
      <w:pPr>
        <w:pStyle w:val="Heading2"/>
      </w:pPr>
    </w:p>
    <w:p w14:paraId="453116FA" w14:textId="2A561FFD" w:rsidR="00FA539E" w:rsidRPr="005379B0" w:rsidRDefault="00FA539E" w:rsidP="00E835FC">
      <w:pPr>
        <w:pStyle w:val="Heading2"/>
        <w:numPr>
          <w:ilvl w:val="0"/>
          <w:numId w:val="4"/>
        </w:numPr>
      </w:pPr>
      <w:bookmarkStart w:id="2" w:name="_Toc252966200"/>
      <w:r w:rsidRPr="005379B0">
        <w:rPr>
          <w:rtl/>
        </w:rPr>
        <w:t>كيف أفتح حساباً مصرفياً وما هي الوثائق المطلوبة؟</w:t>
      </w:r>
      <w:bookmarkEnd w:id="2"/>
    </w:p>
    <w:p w14:paraId="074B4C91" w14:textId="13EF4FF7" w:rsidR="00FA539E" w:rsidRPr="005379B0" w:rsidRDefault="00FA539E" w:rsidP="00E835FC">
      <w:pPr>
        <w:jc w:val="right"/>
      </w:pPr>
      <w:r w:rsidRPr="005379B0">
        <w:t xml:space="preserve"> </w:t>
      </w:r>
      <w:r w:rsidRPr="005379B0">
        <w:rPr>
          <w:rtl/>
        </w:rPr>
        <w:t xml:space="preserve">لفتح حساب تفضل بزيارة اي من فروع بنك </w:t>
      </w:r>
      <w:r w:rsidR="002E0D7F">
        <w:t>NBK</w:t>
      </w:r>
      <w:r w:rsidRPr="005379B0">
        <w:rPr>
          <w:rtl/>
        </w:rPr>
        <w:t xml:space="preserve"> واحمل معك البطاقة الشخصية و جواز </w:t>
      </w:r>
      <w:proofErr w:type="gramStart"/>
      <w:r w:rsidRPr="005379B0">
        <w:rPr>
          <w:rtl/>
        </w:rPr>
        <w:t>سفرك  مع</w:t>
      </w:r>
      <w:proofErr w:type="gramEnd"/>
      <w:r w:rsidRPr="005379B0">
        <w:rPr>
          <w:rtl/>
        </w:rPr>
        <w:t xml:space="preserve"> إقامة سارية المفعول (للمقيمين) و شهادة عن الراتب (عند تحويل الراتب)</w:t>
      </w:r>
    </w:p>
    <w:p w14:paraId="6EC4FEAF" w14:textId="77777777" w:rsidR="00FA539E" w:rsidRPr="005379B0" w:rsidRDefault="00FA539E" w:rsidP="00E835FC">
      <w:pPr>
        <w:pStyle w:val="Heading2"/>
      </w:pPr>
    </w:p>
    <w:p w14:paraId="166B7FA1" w14:textId="7DDCB70E" w:rsidR="00FA539E" w:rsidRPr="005379B0" w:rsidRDefault="00FA539E" w:rsidP="00E835FC">
      <w:pPr>
        <w:pStyle w:val="Heading2"/>
        <w:numPr>
          <w:ilvl w:val="0"/>
          <w:numId w:val="4"/>
        </w:numPr>
        <w:rPr>
          <w:rtl/>
        </w:rPr>
      </w:pPr>
      <w:bookmarkStart w:id="3" w:name="_Toc252966201"/>
      <w:r w:rsidRPr="005379B0">
        <w:rPr>
          <w:rtl/>
        </w:rPr>
        <w:t>كيف أُغيّر عنواني وتفاصيل الاتصال بي؟</w:t>
      </w:r>
      <w:bookmarkEnd w:id="3"/>
    </w:p>
    <w:p w14:paraId="350C074D" w14:textId="2191EFEC" w:rsidR="00FA539E" w:rsidRPr="005379B0" w:rsidRDefault="00FA539E" w:rsidP="00E835FC">
      <w:pPr>
        <w:jc w:val="right"/>
      </w:pPr>
      <w:r w:rsidRPr="005379B0">
        <w:rPr>
          <w:rtl/>
        </w:rPr>
        <w:t xml:space="preserve">لتغيير عنوانك أو تفاصيل </w:t>
      </w:r>
      <w:proofErr w:type="spellStart"/>
      <w:r w:rsidRPr="005379B0">
        <w:rPr>
          <w:rtl/>
        </w:rPr>
        <w:t>الإتصال</w:t>
      </w:r>
      <w:proofErr w:type="spellEnd"/>
      <w:r w:rsidRPr="005379B0">
        <w:rPr>
          <w:rtl/>
        </w:rPr>
        <w:t xml:space="preserve"> الخاصة بك تفضل بزيارة فرع بنـك </w:t>
      </w:r>
      <w:r w:rsidR="002E0D7F">
        <w:t>NBK</w:t>
      </w:r>
      <w:r w:rsidRPr="005379B0">
        <w:rPr>
          <w:rtl/>
        </w:rPr>
        <w:t xml:space="preserve"> </w:t>
      </w:r>
    </w:p>
    <w:p w14:paraId="2980D736" w14:textId="77777777" w:rsidR="00FA539E" w:rsidRPr="005379B0" w:rsidRDefault="00FA539E" w:rsidP="00E835FC">
      <w:pPr>
        <w:pStyle w:val="Heading2"/>
      </w:pPr>
    </w:p>
    <w:p w14:paraId="4ECCFBF9" w14:textId="3F7965AF" w:rsidR="00FA539E" w:rsidRPr="005379B0" w:rsidRDefault="00FA539E" w:rsidP="00E835FC">
      <w:pPr>
        <w:pStyle w:val="Heading2"/>
        <w:numPr>
          <w:ilvl w:val="0"/>
          <w:numId w:val="4"/>
        </w:numPr>
        <w:rPr>
          <w:rtl/>
        </w:rPr>
      </w:pPr>
      <w:bookmarkStart w:id="4" w:name="_Toc252966202"/>
      <w:r w:rsidRPr="005379B0">
        <w:rPr>
          <w:rtl/>
        </w:rPr>
        <w:t>هل يمكنني تلقي رسائل إشعار حول حسابي المصرفي عبر الهاتف الجوال؟</w:t>
      </w:r>
      <w:bookmarkEnd w:id="4"/>
    </w:p>
    <w:p w14:paraId="28EB52A1" w14:textId="77777777" w:rsidR="00FA539E" w:rsidRPr="005379B0" w:rsidRDefault="00FA539E" w:rsidP="00E835FC">
      <w:pPr>
        <w:jc w:val="right"/>
        <w:rPr>
          <w:rtl/>
        </w:rPr>
      </w:pPr>
      <w:r w:rsidRPr="005379B0">
        <w:rPr>
          <w:rtl/>
        </w:rPr>
        <w:t xml:space="preserve">بإمكانك عبر خدمة </w:t>
      </w:r>
      <w:r w:rsidRPr="005379B0">
        <w:t>SMS</w:t>
      </w:r>
      <w:r w:rsidRPr="005379B0">
        <w:rPr>
          <w:rtl/>
        </w:rPr>
        <w:t xml:space="preserve"> المصرفية لدينا متابعة آخر معاملات حسابك من أي مكان في العالم على مدار 24 ساعة</w:t>
      </w:r>
    </w:p>
    <w:p w14:paraId="66CDB5CA" w14:textId="77777777" w:rsidR="00FA539E" w:rsidRPr="005379B0" w:rsidRDefault="00FA539E" w:rsidP="00E835FC">
      <w:pPr>
        <w:jc w:val="right"/>
      </w:pPr>
      <w:r w:rsidRPr="005379B0">
        <w:rPr>
          <w:rtl/>
        </w:rPr>
        <w:t>خدمة</w:t>
      </w:r>
      <w:r w:rsidRPr="005379B0">
        <w:t xml:space="preserve"> SMS </w:t>
      </w:r>
      <w:r w:rsidRPr="005379B0">
        <w:rPr>
          <w:rtl/>
        </w:rPr>
        <w:t>المصرفية لدينا تُعلمك متى تتم المعاملات في حسابك و عندما يحول راتبك في الحساب و</w:t>
      </w:r>
      <w:r w:rsidRPr="005379B0">
        <w:t xml:space="preserve"> </w:t>
      </w:r>
      <w:r w:rsidRPr="005379B0">
        <w:rPr>
          <w:rtl/>
        </w:rPr>
        <w:t xml:space="preserve">أيضاً عندما تتم الموافقة على المعاملات في بطاقة الائتمان (الخصم </w:t>
      </w:r>
      <w:proofErr w:type="gramStart"/>
      <w:r w:rsidRPr="005379B0">
        <w:rPr>
          <w:rtl/>
        </w:rPr>
        <w:t>المباشر )</w:t>
      </w:r>
      <w:proofErr w:type="gramEnd"/>
      <w:r w:rsidR="009D5344" w:rsidRPr="005379B0">
        <w:rPr>
          <w:rtl/>
        </w:rPr>
        <w:t xml:space="preserve"> </w:t>
      </w:r>
      <w:r w:rsidRPr="005379B0">
        <w:rPr>
          <w:rtl/>
        </w:rPr>
        <w:t>بإمكان هذه الخدمة ان ترسل لك ايضاً المعلومات والتحديثات حول جميع الارصدة في حساباتك وفي بطاقة الائتمان (الخصم المباشر) بالإضافة الى البيانات والمعاملات وذلك عن طريق استخدام نظام الترميز البسيط والسهل الاستخدام (يرجي الرجوع لنظام الترميز).</w:t>
      </w:r>
    </w:p>
    <w:p w14:paraId="7CC3F546" w14:textId="77777777" w:rsidR="00FA539E" w:rsidRPr="005379B0" w:rsidRDefault="00FA539E" w:rsidP="00E835FC">
      <w:pPr>
        <w:pStyle w:val="Heading2"/>
      </w:pPr>
    </w:p>
    <w:p w14:paraId="04A5780B" w14:textId="6DA7B9BD" w:rsidR="00FA539E" w:rsidRPr="005379B0" w:rsidRDefault="00FA539E" w:rsidP="00E835FC">
      <w:pPr>
        <w:pStyle w:val="Heading2"/>
        <w:numPr>
          <w:ilvl w:val="0"/>
          <w:numId w:val="4"/>
        </w:numPr>
        <w:rPr>
          <w:highlight w:val="yellow"/>
          <w:rtl/>
        </w:rPr>
      </w:pPr>
      <w:bookmarkStart w:id="5" w:name="_Toc252966203"/>
      <w:r w:rsidRPr="005379B0">
        <w:rPr>
          <w:rtl/>
        </w:rPr>
        <w:t>ما هي أحكام وشروط حسابي؟</w:t>
      </w:r>
      <w:bookmarkEnd w:id="5"/>
    </w:p>
    <w:p w14:paraId="5AFAE9FA" w14:textId="77777777" w:rsidR="00FA539E" w:rsidRPr="005379B0" w:rsidRDefault="00FA539E" w:rsidP="00E835FC">
      <w:pPr>
        <w:jc w:val="right"/>
        <w:rPr>
          <w:rtl/>
        </w:rPr>
      </w:pPr>
      <w:r w:rsidRPr="005379B0">
        <w:rPr>
          <w:rtl/>
        </w:rPr>
        <w:t xml:space="preserve">عندما تفتح حساباً تُوقّع على الاحكام والشروط الخاصة بفتح الحساب و يتم تسليمك نسخة </w:t>
      </w:r>
      <w:proofErr w:type="gramStart"/>
      <w:r w:rsidRPr="005379B0">
        <w:rPr>
          <w:rtl/>
        </w:rPr>
        <w:t>عنها .</w:t>
      </w:r>
      <w:proofErr w:type="gramEnd"/>
    </w:p>
    <w:p w14:paraId="66EF0D8F" w14:textId="77777777" w:rsidR="00FA539E" w:rsidRPr="005379B0" w:rsidRDefault="00FA539E" w:rsidP="00E835FC">
      <w:pPr>
        <w:jc w:val="right"/>
        <w:rPr>
          <w:rtl/>
        </w:rPr>
      </w:pPr>
      <w:r w:rsidRPr="005379B0">
        <w:rPr>
          <w:rtl/>
        </w:rPr>
        <w:t>تخضع بعض الحسابات الاخرى لأحكام وشروط معينة مُفصلة في كتيب الترحيب بك.</w:t>
      </w:r>
    </w:p>
    <w:p w14:paraId="7BE81CCF" w14:textId="77777777" w:rsidR="00FA539E" w:rsidRPr="005379B0" w:rsidRDefault="00FA539E" w:rsidP="00E835FC">
      <w:pPr>
        <w:pStyle w:val="Heading2"/>
      </w:pPr>
    </w:p>
    <w:p w14:paraId="12A626B1" w14:textId="08C81567" w:rsidR="00FA539E" w:rsidRPr="005379B0" w:rsidRDefault="00FA539E" w:rsidP="00E835FC">
      <w:pPr>
        <w:pStyle w:val="Heading2"/>
        <w:numPr>
          <w:ilvl w:val="0"/>
          <w:numId w:val="4"/>
        </w:numPr>
        <w:rPr>
          <w:rtl/>
        </w:rPr>
      </w:pPr>
      <w:bookmarkStart w:id="6" w:name="_Toc252966208"/>
      <w:r w:rsidRPr="005379B0">
        <w:rPr>
          <w:rtl/>
        </w:rPr>
        <w:t xml:space="preserve">ماهي انواع الودائع المتاحة لدى بنك </w:t>
      </w:r>
      <w:r w:rsidR="002E0D7F">
        <w:t>NBK</w:t>
      </w:r>
      <w:r w:rsidRPr="005379B0">
        <w:rPr>
          <w:rtl/>
        </w:rPr>
        <w:t xml:space="preserve">؟ </w:t>
      </w:r>
      <w:proofErr w:type="gramStart"/>
      <w:r w:rsidRPr="005379B0">
        <w:rPr>
          <w:rtl/>
        </w:rPr>
        <w:t>وماهي  مميزاتها</w:t>
      </w:r>
      <w:proofErr w:type="gramEnd"/>
      <w:r w:rsidRPr="005379B0">
        <w:rPr>
          <w:rtl/>
        </w:rPr>
        <w:t>؟</w:t>
      </w:r>
      <w:bookmarkEnd w:id="6"/>
    </w:p>
    <w:p w14:paraId="0B270096" w14:textId="04805B27" w:rsidR="00FA539E" w:rsidRPr="00E835FC" w:rsidRDefault="00FA539E" w:rsidP="00E835FC">
      <w:pPr>
        <w:jc w:val="right"/>
        <w:rPr>
          <w:rtl/>
        </w:rPr>
      </w:pPr>
      <w:r w:rsidRPr="005379B0">
        <w:rPr>
          <w:rtl/>
        </w:rPr>
        <w:t xml:space="preserve">يوفر بنك </w:t>
      </w:r>
      <w:r w:rsidR="002E0D7F">
        <w:t>NBK</w:t>
      </w:r>
      <w:r w:rsidRPr="005379B0">
        <w:rPr>
          <w:rtl/>
        </w:rPr>
        <w:t xml:space="preserve"> نوعان من الودائع </w:t>
      </w:r>
      <w:proofErr w:type="gramStart"/>
      <w:r w:rsidRPr="005379B0">
        <w:rPr>
          <w:rtl/>
        </w:rPr>
        <w:t>و هما</w:t>
      </w:r>
      <w:proofErr w:type="gramEnd"/>
      <w:r w:rsidRPr="005379B0">
        <w:rPr>
          <w:rtl/>
        </w:rPr>
        <w:t xml:space="preserve"> الودائع </w:t>
      </w:r>
      <w:proofErr w:type="spellStart"/>
      <w:r w:rsidRPr="005379B0">
        <w:rPr>
          <w:rtl/>
        </w:rPr>
        <w:t>الثابته</w:t>
      </w:r>
      <w:proofErr w:type="spellEnd"/>
      <w:r w:rsidRPr="005379B0">
        <w:rPr>
          <w:rtl/>
        </w:rPr>
        <w:t xml:space="preserve"> و ودائع تحت الطل</w:t>
      </w:r>
      <w:r w:rsidR="009D5344" w:rsidRPr="005379B0">
        <w:rPr>
          <w:rtl/>
        </w:rPr>
        <w:t xml:space="preserve">ب </w:t>
      </w:r>
      <w:r w:rsidRPr="005379B0">
        <w:rPr>
          <w:rtl/>
        </w:rPr>
        <w:t xml:space="preserve">وتختلف مدة </w:t>
      </w:r>
      <w:proofErr w:type="spellStart"/>
      <w:r w:rsidRPr="005379B0">
        <w:rPr>
          <w:rtl/>
        </w:rPr>
        <w:t>الوديعه</w:t>
      </w:r>
      <w:proofErr w:type="spellEnd"/>
      <w:r w:rsidRPr="005379B0">
        <w:rPr>
          <w:rtl/>
        </w:rPr>
        <w:t xml:space="preserve"> بحسب رغبة العميل </w:t>
      </w:r>
      <w:r w:rsidRPr="00E835FC">
        <w:rPr>
          <w:rtl/>
        </w:rPr>
        <w:t>كالتالي</w:t>
      </w:r>
      <w:r w:rsidR="009D5344" w:rsidRPr="00E835FC">
        <w:rPr>
          <w:rtl/>
        </w:rPr>
        <w:t xml:space="preserve"> </w:t>
      </w:r>
      <w:r w:rsidRPr="00E835FC">
        <w:rPr>
          <w:rtl/>
        </w:rPr>
        <w:t>لمدة 3 شهور / 6 شهور / 9 شهور / و لمدة سن</w:t>
      </w:r>
      <w:r w:rsidR="009D5344" w:rsidRPr="00E835FC">
        <w:rPr>
          <w:rtl/>
        </w:rPr>
        <w:t xml:space="preserve">ة </w:t>
      </w:r>
      <w:r w:rsidRPr="00E835FC">
        <w:rPr>
          <w:rtl/>
        </w:rPr>
        <w:t>العملات المتوفرة للودائع هي:</w:t>
      </w:r>
    </w:p>
    <w:p w14:paraId="724E3B61" w14:textId="77777777" w:rsidR="00FA539E" w:rsidRPr="00E835FC" w:rsidRDefault="00FA539E" w:rsidP="00E835FC">
      <w:pPr>
        <w:jc w:val="right"/>
      </w:pPr>
      <w:r w:rsidRPr="00E835FC">
        <w:rPr>
          <w:rtl/>
        </w:rPr>
        <w:t xml:space="preserve">الريال القطري بحد أدني </w:t>
      </w:r>
      <w:r w:rsidRPr="00E835FC">
        <w:t>15,000</w:t>
      </w:r>
    </w:p>
    <w:p w14:paraId="3E48DD9E" w14:textId="77777777" w:rsidR="00FA539E" w:rsidRPr="00E835FC" w:rsidRDefault="00FA539E" w:rsidP="00E835FC">
      <w:pPr>
        <w:jc w:val="right"/>
        <w:rPr>
          <w:rtl/>
        </w:rPr>
      </w:pPr>
      <w:r w:rsidRPr="00E835FC">
        <w:rPr>
          <w:rtl/>
        </w:rPr>
        <w:t>اليورو بحد أدني</w:t>
      </w:r>
      <w:r w:rsidRPr="00E835FC">
        <w:t xml:space="preserve">    7,500 </w:t>
      </w:r>
    </w:p>
    <w:p w14:paraId="0C6AC71A" w14:textId="77777777" w:rsidR="00FA539E" w:rsidRPr="00E835FC" w:rsidRDefault="00FA539E" w:rsidP="00E835FC">
      <w:pPr>
        <w:jc w:val="right"/>
        <w:rPr>
          <w:rtl/>
        </w:rPr>
      </w:pPr>
      <w:r w:rsidRPr="00E835FC">
        <w:rPr>
          <w:rtl/>
        </w:rPr>
        <w:t xml:space="preserve">الباوند بحد </w:t>
      </w:r>
      <w:proofErr w:type="gramStart"/>
      <w:r w:rsidRPr="00E835FC">
        <w:rPr>
          <w:rtl/>
        </w:rPr>
        <w:t>أدني</w:t>
      </w:r>
      <w:r w:rsidRPr="00E835FC">
        <w:t xml:space="preserve">  5,000</w:t>
      </w:r>
      <w:proofErr w:type="gramEnd"/>
      <w:r w:rsidRPr="00E835FC">
        <w:t xml:space="preserve"> </w:t>
      </w:r>
    </w:p>
    <w:p w14:paraId="7764D59B" w14:textId="77777777" w:rsidR="00FA539E" w:rsidRPr="00E835FC" w:rsidRDefault="00FA539E" w:rsidP="00E835FC">
      <w:pPr>
        <w:jc w:val="right"/>
      </w:pPr>
      <w:r w:rsidRPr="00E835FC">
        <w:rPr>
          <w:rtl/>
        </w:rPr>
        <w:t>الدولار الامريكي بحد أدني</w:t>
      </w:r>
      <w:r w:rsidRPr="00E835FC">
        <w:t xml:space="preserve"> 7,500 </w:t>
      </w:r>
    </w:p>
    <w:p w14:paraId="72639F1B" w14:textId="77777777" w:rsidR="00FA539E" w:rsidRPr="005379B0" w:rsidRDefault="00FA539E" w:rsidP="00E835FC">
      <w:pPr>
        <w:jc w:val="right"/>
      </w:pPr>
      <w:r w:rsidRPr="00E835FC">
        <w:rPr>
          <w:rtl/>
        </w:rPr>
        <w:t xml:space="preserve">اما الودائع تحت الطلب فيتم التعامل معها كحساب توفير من حيث نسبة الارباح و الحد </w:t>
      </w:r>
      <w:proofErr w:type="spellStart"/>
      <w:r w:rsidRPr="00E835FC">
        <w:rPr>
          <w:rtl/>
        </w:rPr>
        <w:t>الادني</w:t>
      </w:r>
      <w:proofErr w:type="spellEnd"/>
      <w:r w:rsidRPr="00E835FC">
        <w:rPr>
          <w:rtl/>
        </w:rPr>
        <w:t xml:space="preserve"> لفتح الحساب هو 15,000 ريال قطري ويمكن للعميل السحب والايداع في اي وقت (</w:t>
      </w:r>
      <w:proofErr w:type="spellStart"/>
      <w:r w:rsidRPr="00E835FC">
        <w:rPr>
          <w:rtl/>
        </w:rPr>
        <w:t>لايوجد</w:t>
      </w:r>
      <w:proofErr w:type="spellEnd"/>
      <w:r w:rsidRPr="00E835FC">
        <w:rPr>
          <w:rtl/>
        </w:rPr>
        <w:t xml:space="preserve"> بطاقة سحب آلي </w:t>
      </w:r>
      <w:proofErr w:type="gramStart"/>
      <w:r w:rsidRPr="00E835FC">
        <w:rPr>
          <w:rtl/>
        </w:rPr>
        <w:t>للودائع )</w:t>
      </w:r>
      <w:proofErr w:type="gramEnd"/>
    </w:p>
    <w:p w14:paraId="72DBBC20" w14:textId="77777777" w:rsidR="00071434" w:rsidRPr="005379B0" w:rsidRDefault="002E0D7F" w:rsidP="00E835FC">
      <w:pPr>
        <w:pStyle w:val="Heading2"/>
        <w:bidi w:val="0"/>
      </w:pPr>
    </w:p>
    <w:p w14:paraId="72CD186D" w14:textId="40BA01A5" w:rsidR="00FA539E" w:rsidRPr="005379B0" w:rsidRDefault="00FA539E" w:rsidP="00E835FC">
      <w:pPr>
        <w:pStyle w:val="Heading2"/>
        <w:numPr>
          <w:ilvl w:val="0"/>
          <w:numId w:val="4"/>
        </w:numPr>
        <w:rPr>
          <w:rtl/>
        </w:rPr>
      </w:pPr>
      <w:bookmarkStart w:id="7" w:name="_Toc252966209"/>
      <w:r w:rsidRPr="005379B0">
        <w:rPr>
          <w:rtl/>
        </w:rPr>
        <w:t xml:space="preserve">هل يمكن كسر الودائع </w:t>
      </w:r>
      <w:proofErr w:type="spellStart"/>
      <w:r w:rsidRPr="005379B0">
        <w:rPr>
          <w:rtl/>
        </w:rPr>
        <w:t>الثابته</w:t>
      </w:r>
      <w:proofErr w:type="spellEnd"/>
      <w:r w:rsidRPr="005379B0">
        <w:rPr>
          <w:rtl/>
        </w:rPr>
        <w:t>؟</w:t>
      </w:r>
      <w:bookmarkEnd w:id="7"/>
      <w:r w:rsidRPr="005379B0">
        <w:rPr>
          <w:rtl/>
        </w:rPr>
        <w:t xml:space="preserve"> </w:t>
      </w:r>
    </w:p>
    <w:p w14:paraId="412EF0BA" w14:textId="77777777" w:rsidR="00FA539E" w:rsidRPr="005379B0" w:rsidRDefault="00FA539E" w:rsidP="00E835FC">
      <w:pPr>
        <w:jc w:val="right"/>
        <w:rPr>
          <w:rtl/>
        </w:rPr>
      </w:pPr>
      <w:proofErr w:type="gramStart"/>
      <w:r w:rsidRPr="005379B0">
        <w:rPr>
          <w:rtl/>
        </w:rPr>
        <w:t>نعم,</w:t>
      </w:r>
      <w:proofErr w:type="gramEnd"/>
      <w:r w:rsidRPr="005379B0">
        <w:rPr>
          <w:rtl/>
        </w:rPr>
        <w:t xml:space="preserve"> يمكن كسر الودائع الثابتة و تتم مراجعة الفرع بخصوص الأرباح.</w:t>
      </w:r>
    </w:p>
    <w:p w14:paraId="40D5F566" w14:textId="77777777" w:rsidR="00FA539E" w:rsidRPr="005379B0" w:rsidRDefault="00FA539E" w:rsidP="00E835FC">
      <w:pPr>
        <w:pStyle w:val="Heading2"/>
        <w:bidi w:val="0"/>
      </w:pPr>
    </w:p>
    <w:p w14:paraId="6B341E1F" w14:textId="50EDC36D" w:rsidR="00FA539E" w:rsidRPr="005379B0" w:rsidRDefault="00FA539E" w:rsidP="00E835FC">
      <w:pPr>
        <w:pStyle w:val="Heading2"/>
        <w:numPr>
          <w:ilvl w:val="0"/>
          <w:numId w:val="4"/>
        </w:numPr>
        <w:rPr>
          <w:rtl/>
        </w:rPr>
      </w:pPr>
      <w:bookmarkStart w:id="8" w:name="_Toc252966215"/>
      <w:r w:rsidRPr="005379B0">
        <w:rPr>
          <w:rtl/>
        </w:rPr>
        <w:t>هل يمكن اصدار دفتر شيكات فوري؟</w:t>
      </w:r>
      <w:bookmarkEnd w:id="8"/>
    </w:p>
    <w:p w14:paraId="497483D2" w14:textId="61CE055F" w:rsidR="00FA539E" w:rsidRPr="005379B0" w:rsidRDefault="00FA539E" w:rsidP="00E835FC">
      <w:pPr>
        <w:jc w:val="right"/>
      </w:pPr>
      <w:r w:rsidRPr="005379B0">
        <w:rPr>
          <w:rtl/>
        </w:rPr>
        <w:t xml:space="preserve">نعم يمكن لعملاء بنك </w:t>
      </w:r>
      <w:r w:rsidR="002E0D7F">
        <w:t>NBK</w:t>
      </w:r>
      <w:r w:rsidRPr="005379B0">
        <w:rPr>
          <w:rtl/>
        </w:rPr>
        <w:t xml:space="preserve"> إصدار دفتر شيكات فوري (يخضع لموافقة وأحكام وشروط البنك)</w:t>
      </w:r>
    </w:p>
    <w:p w14:paraId="15F1F32C" w14:textId="77777777" w:rsidR="00FA539E" w:rsidRPr="005379B0" w:rsidRDefault="00FA539E" w:rsidP="00E835FC">
      <w:pPr>
        <w:pStyle w:val="Heading2"/>
      </w:pPr>
    </w:p>
    <w:p w14:paraId="7E0A9754" w14:textId="1CE0DDB9" w:rsidR="00FA539E" w:rsidRPr="005379B0" w:rsidRDefault="00FA539E" w:rsidP="00E835FC">
      <w:pPr>
        <w:pStyle w:val="Heading2"/>
        <w:numPr>
          <w:ilvl w:val="0"/>
          <w:numId w:val="4"/>
        </w:numPr>
        <w:rPr>
          <w:rtl/>
        </w:rPr>
      </w:pPr>
      <w:bookmarkStart w:id="9" w:name="_Toc252966216"/>
      <w:r w:rsidRPr="005379B0">
        <w:rPr>
          <w:rtl/>
        </w:rPr>
        <w:t xml:space="preserve">كم عدد اوراق دفاتر الشيكات </w:t>
      </w:r>
      <w:proofErr w:type="gramStart"/>
      <w:r w:rsidRPr="005379B0">
        <w:rPr>
          <w:rtl/>
        </w:rPr>
        <w:t>و كم</w:t>
      </w:r>
      <w:proofErr w:type="gramEnd"/>
      <w:r w:rsidRPr="005379B0">
        <w:rPr>
          <w:rtl/>
        </w:rPr>
        <w:t xml:space="preserve"> مبلغ الرسوم؟</w:t>
      </w:r>
      <w:bookmarkEnd w:id="9"/>
    </w:p>
    <w:p w14:paraId="775C6221" w14:textId="77777777" w:rsidR="00FA539E" w:rsidRPr="005379B0" w:rsidRDefault="00FA539E" w:rsidP="00E835FC">
      <w:pPr>
        <w:jc w:val="right"/>
      </w:pPr>
      <w:r w:rsidRPr="005379B0">
        <w:rPr>
          <w:rtl/>
        </w:rPr>
        <w:t>24 ورقة رسومها 24 ريال قطري</w:t>
      </w:r>
      <w:r w:rsidRPr="005379B0">
        <w:t xml:space="preserve"> 48</w:t>
      </w:r>
      <w:r w:rsidRPr="005379B0">
        <w:rPr>
          <w:rtl/>
        </w:rPr>
        <w:t xml:space="preserve"> ورقة رسومها 48 ريال قطري</w:t>
      </w:r>
    </w:p>
    <w:p w14:paraId="2E2D8C7E" w14:textId="77777777" w:rsidR="00FA539E" w:rsidRPr="005379B0" w:rsidRDefault="00FA539E" w:rsidP="00E835FC">
      <w:pPr>
        <w:pStyle w:val="Heading2"/>
      </w:pPr>
    </w:p>
    <w:p w14:paraId="24738508" w14:textId="49DD2C38" w:rsidR="00FA539E" w:rsidRPr="005379B0" w:rsidRDefault="00FA539E" w:rsidP="00E835FC">
      <w:pPr>
        <w:pStyle w:val="Heading2"/>
        <w:numPr>
          <w:ilvl w:val="0"/>
          <w:numId w:val="4"/>
        </w:numPr>
        <w:rPr>
          <w:rtl/>
        </w:rPr>
      </w:pPr>
      <w:bookmarkStart w:id="10" w:name="_Toc252966217"/>
      <w:r w:rsidRPr="005379B0">
        <w:rPr>
          <w:rtl/>
        </w:rPr>
        <w:t>ماذا افعل عند فقدان دفتر الشيكات؟ أو الرغبة في إيقاف شيك معين؟</w:t>
      </w:r>
      <w:bookmarkEnd w:id="10"/>
    </w:p>
    <w:p w14:paraId="7EC353C7" w14:textId="1B265CA9" w:rsidR="00FA539E" w:rsidRPr="005379B0" w:rsidRDefault="00FA539E" w:rsidP="00E835FC">
      <w:pPr>
        <w:jc w:val="right"/>
      </w:pPr>
      <w:r w:rsidRPr="005379B0">
        <w:rPr>
          <w:rtl/>
        </w:rPr>
        <w:t xml:space="preserve">يتم ذلك عن طريق بلاغ رسمي إلى مركز شرطة العاصمة و من ثم السرعة في ابلاغ </w:t>
      </w:r>
      <w:proofErr w:type="gramStart"/>
      <w:r w:rsidRPr="005379B0">
        <w:rPr>
          <w:rtl/>
        </w:rPr>
        <w:t>البنك</w:t>
      </w:r>
      <w:r w:rsidRPr="005379B0">
        <w:t xml:space="preserve"> </w:t>
      </w:r>
      <w:r w:rsidRPr="005379B0">
        <w:rPr>
          <w:rtl/>
        </w:rPr>
        <w:t xml:space="preserve"> عن</w:t>
      </w:r>
      <w:proofErr w:type="gramEnd"/>
      <w:r w:rsidRPr="005379B0">
        <w:rPr>
          <w:rtl/>
        </w:rPr>
        <w:t xml:space="preserve"> طريق خدمة الإنترنت ، الخدمة الهاتفية أو زيارة أقرب فرع من فروع بنك </w:t>
      </w:r>
      <w:r w:rsidR="002E0D7F">
        <w:t>NBK</w:t>
      </w:r>
      <w:r w:rsidRPr="005379B0">
        <w:rPr>
          <w:rtl/>
        </w:rPr>
        <w:t>.</w:t>
      </w:r>
    </w:p>
    <w:p w14:paraId="2671EB43" w14:textId="77777777" w:rsidR="00FA539E" w:rsidRPr="005379B0" w:rsidRDefault="00FA539E" w:rsidP="00E835FC">
      <w:pPr>
        <w:pStyle w:val="Heading2"/>
      </w:pPr>
    </w:p>
    <w:p w14:paraId="7B5B2774" w14:textId="64BB9D5F" w:rsidR="00FA539E" w:rsidRPr="005379B0" w:rsidRDefault="00FA539E" w:rsidP="00E835FC">
      <w:pPr>
        <w:pStyle w:val="Heading2"/>
        <w:numPr>
          <w:ilvl w:val="0"/>
          <w:numId w:val="4"/>
        </w:numPr>
        <w:rPr>
          <w:rtl/>
        </w:rPr>
      </w:pPr>
      <w:bookmarkStart w:id="11" w:name="_Toc252966224"/>
      <w:r w:rsidRPr="005379B0">
        <w:rPr>
          <w:rtl/>
        </w:rPr>
        <w:t xml:space="preserve">ماهي انواع التمويل التي يمكن الحصول </w:t>
      </w:r>
      <w:proofErr w:type="gramStart"/>
      <w:r w:rsidRPr="005379B0">
        <w:rPr>
          <w:rtl/>
        </w:rPr>
        <w:t>عليها</w:t>
      </w:r>
      <w:r w:rsidRPr="005379B0">
        <w:t xml:space="preserve"> </w:t>
      </w:r>
      <w:r w:rsidRPr="005379B0">
        <w:rPr>
          <w:rtl/>
        </w:rPr>
        <w:t xml:space="preserve"> من</w:t>
      </w:r>
      <w:proofErr w:type="gramEnd"/>
      <w:r w:rsidRPr="005379B0">
        <w:rPr>
          <w:rtl/>
        </w:rPr>
        <w:t xml:space="preserve"> بنك </w:t>
      </w:r>
      <w:r w:rsidR="002E0D7F">
        <w:t>NBK</w:t>
      </w:r>
      <w:r w:rsidRPr="005379B0">
        <w:rPr>
          <w:rtl/>
        </w:rPr>
        <w:t>؟</w:t>
      </w:r>
      <w:bookmarkEnd w:id="11"/>
    </w:p>
    <w:p w14:paraId="73057D3B" w14:textId="77777777" w:rsidR="00FA539E" w:rsidRPr="005379B0" w:rsidRDefault="00FA539E" w:rsidP="00E835FC">
      <w:pPr>
        <w:jc w:val="right"/>
      </w:pPr>
      <w:r w:rsidRPr="005379B0">
        <w:rPr>
          <w:rtl/>
        </w:rPr>
        <w:t xml:space="preserve">يوفر بنك بروه العديد من أنواع التمويل </w:t>
      </w:r>
      <w:proofErr w:type="spellStart"/>
      <w:r w:rsidRPr="005379B0">
        <w:rPr>
          <w:rtl/>
        </w:rPr>
        <w:t>للافراد</w:t>
      </w:r>
      <w:proofErr w:type="spellEnd"/>
      <w:r w:rsidRPr="005379B0">
        <w:rPr>
          <w:rtl/>
        </w:rPr>
        <w:t xml:space="preserve"> والشركات.</w:t>
      </w:r>
      <w:r w:rsidR="00666506" w:rsidRPr="005379B0">
        <w:rPr>
          <w:rtl/>
        </w:rPr>
        <w:t xml:space="preserve"> </w:t>
      </w:r>
      <w:r w:rsidRPr="005379B0">
        <w:rPr>
          <w:rtl/>
        </w:rPr>
        <w:t>الخدمات التمويلية للأفراد</w:t>
      </w:r>
      <w:r w:rsidR="00666506" w:rsidRPr="005379B0">
        <w:rPr>
          <w:rtl/>
        </w:rPr>
        <w:t xml:space="preserve"> </w:t>
      </w:r>
      <w:r w:rsidRPr="005379B0">
        <w:rPr>
          <w:rtl/>
        </w:rPr>
        <w:t>مرابحة مركبات (سيارات)</w:t>
      </w:r>
    </w:p>
    <w:p w14:paraId="34A23672" w14:textId="77777777" w:rsidR="00FA539E" w:rsidRDefault="00FA539E" w:rsidP="00E835FC">
      <w:pPr>
        <w:jc w:val="right"/>
      </w:pPr>
      <w:r w:rsidRPr="005379B0">
        <w:rPr>
          <w:rtl/>
        </w:rPr>
        <w:lastRenderedPageBreak/>
        <w:t>إجارة عقارات</w:t>
      </w:r>
      <w:r w:rsidR="00666506" w:rsidRPr="005379B0">
        <w:rPr>
          <w:rtl/>
        </w:rPr>
        <w:t xml:space="preserve"> </w:t>
      </w:r>
      <w:r w:rsidRPr="005379B0">
        <w:rPr>
          <w:rtl/>
        </w:rPr>
        <w:t>مرابحة بضاعة متنوعة</w:t>
      </w:r>
      <w:r w:rsidR="00666506" w:rsidRPr="005379B0">
        <w:rPr>
          <w:rtl/>
        </w:rPr>
        <w:t xml:space="preserve"> </w:t>
      </w:r>
      <w:proofErr w:type="spellStart"/>
      <w:r w:rsidRPr="005379B0">
        <w:rPr>
          <w:rtl/>
        </w:rPr>
        <w:t>التورق</w:t>
      </w:r>
      <w:proofErr w:type="spellEnd"/>
    </w:p>
    <w:p w14:paraId="4E0F908D" w14:textId="77777777" w:rsidR="00666506" w:rsidRPr="005379B0" w:rsidRDefault="00666506" w:rsidP="00E835FC"/>
    <w:p w14:paraId="46294298" w14:textId="77777777" w:rsidR="00FA539E" w:rsidRPr="005379B0" w:rsidRDefault="00FA539E" w:rsidP="00E835FC">
      <w:pPr>
        <w:pStyle w:val="Heading2"/>
        <w:numPr>
          <w:ilvl w:val="0"/>
          <w:numId w:val="4"/>
        </w:numPr>
        <w:bidi w:val="0"/>
        <w:rPr>
          <w:rtl/>
        </w:rPr>
      </w:pPr>
      <w:bookmarkStart w:id="12" w:name="_Toc252966225"/>
      <w:r w:rsidRPr="005379B0">
        <w:rPr>
          <w:rtl/>
        </w:rPr>
        <w:t>ماهي الشروط والمستندات المطلوبة للحصول على مرابحة المركبات (سيارات)؟</w:t>
      </w:r>
      <w:bookmarkEnd w:id="12"/>
    </w:p>
    <w:p w14:paraId="37ECA519" w14:textId="007EAC5B" w:rsidR="00FA539E" w:rsidRPr="005379B0" w:rsidRDefault="00FA539E" w:rsidP="00E835FC">
      <w:pPr>
        <w:jc w:val="right"/>
      </w:pPr>
      <w:r w:rsidRPr="005379B0">
        <w:rPr>
          <w:rtl/>
        </w:rPr>
        <w:t xml:space="preserve">يجب ان تكون عميل لدى بنك </w:t>
      </w:r>
      <w:r w:rsidR="002E0D7F">
        <w:t>NBK</w:t>
      </w:r>
      <w:r w:rsidRPr="005379B0">
        <w:rPr>
          <w:rtl/>
        </w:rPr>
        <w:t xml:space="preserve"> للحصول على مرابحة المركبات وان يتم تحويل راتبك إلى بنك </w:t>
      </w:r>
      <w:r w:rsidR="002E0D7F">
        <w:t>NBK</w:t>
      </w:r>
      <w:r w:rsidRPr="005379B0">
        <w:rPr>
          <w:rtl/>
        </w:rPr>
        <w:t>.</w:t>
      </w:r>
    </w:p>
    <w:p w14:paraId="0C868ECB" w14:textId="77777777" w:rsidR="00FA539E" w:rsidRPr="005379B0" w:rsidRDefault="00FA539E" w:rsidP="00E835FC">
      <w:pPr>
        <w:jc w:val="right"/>
      </w:pPr>
      <w:r w:rsidRPr="005379B0">
        <w:rPr>
          <w:rtl/>
        </w:rPr>
        <w:t xml:space="preserve">بالنسبة للعملاء الجدد يتوجب احضار كشف حساب 6 </w:t>
      </w:r>
      <w:proofErr w:type="spellStart"/>
      <w:r w:rsidRPr="005379B0">
        <w:rPr>
          <w:rtl/>
        </w:rPr>
        <w:t>شهو</w:t>
      </w:r>
      <w:proofErr w:type="spellEnd"/>
      <w:r w:rsidR="00666506" w:rsidRPr="005379B0">
        <w:rPr>
          <w:rtl/>
        </w:rPr>
        <w:t xml:space="preserve"> </w:t>
      </w:r>
      <w:r w:rsidRPr="005379B0">
        <w:rPr>
          <w:rtl/>
        </w:rPr>
        <w:t xml:space="preserve">يجب ان </w:t>
      </w:r>
      <w:proofErr w:type="spellStart"/>
      <w:r w:rsidRPr="005379B0">
        <w:rPr>
          <w:rtl/>
        </w:rPr>
        <w:t>لايقل</w:t>
      </w:r>
      <w:proofErr w:type="spellEnd"/>
      <w:r w:rsidRPr="005379B0">
        <w:rPr>
          <w:rtl/>
        </w:rPr>
        <w:t xml:space="preserve"> الراتب عن 7000 ريال </w:t>
      </w:r>
      <w:proofErr w:type="spellStart"/>
      <w:r w:rsidRPr="005379B0">
        <w:rPr>
          <w:rtl/>
        </w:rPr>
        <w:t>قطرالتزامات</w:t>
      </w:r>
      <w:proofErr w:type="spellEnd"/>
      <w:r w:rsidRPr="005379B0">
        <w:rPr>
          <w:rtl/>
        </w:rPr>
        <w:t xml:space="preserve"> العميل يجب ان </w:t>
      </w:r>
      <w:proofErr w:type="spellStart"/>
      <w:r w:rsidRPr="005379B0">
        <w:rPr>
          <w:rtl/>
        </w:rPr>
        <w:t>لاتتجاوز</w:t>
      </w:r>
      <w:proofErr w:type="spellEnd"/>
      <w:r w:rsidRPr="005379B0">
        <w:rPr>
          <w:rtl/>
        </w:rPr>
        <w:t xml:space="preserve"> ال 50% من الراتب</w:t>
      </w:r>
      <w:r w:rsidR="0013169E" w:rsidRPr="005379B0">
        <w:rPr>
          <w:rtl/>
        </w:rPr>
        <w:t xml:space="preserve"> </w:t>
      </w:r>
      <w:r w:rsidRPr="005379B0">
        <w:rPr>
          <w:rtl/>
        </w:rPr>
        <w:t xml:space="preserve">الحد الاعلى للتمويل هو 2,500,000 ريال </w:t>
      </w:r>
      <w:proofErr w:type="spellStart"/>
      <w:r w:rsidRPr="005379B0">
        <w:rPr>
          <w:rtl/>
        </w:rPr>
        <w:t>للقطريي</w:t>
      </w:r>
      <w:proofErr w:type="spellEnd"/>
      <w:r w:rsidR="0013169E" w:rsidRPr="005379B0">
        <w:rPr>
          <w:rtl/>
        </w:rPr>
        <w:t xml:space="preserve"> </w:t>
      </w:r>
      <w:r w:rsidRPr="005379B0">
        <w:rPr>
          <w:rtl/>
        </w:rPr>
        <w:t>الحد الأعلى للتمويل لغير القطريين 250,000 ريال</w:t>
      </w:r>
      <w:r w:rsidR="0013169E" w:rsidRPr="005379B0">
        <w:rPr>
          <w:rtl/>
        </w:rPr>
        <w:t xml:space="preserve"> </w:t>
      </w:r>
      <w:r w:rsidRPr="005379B0">
        <w:rPr>
          <w:rtl/>
        </w:rPr>
        <w:t>احضار البطاقة الشخصية سارية المفعول.</w:t>
      </w:r>
    </w:p>
    <w:p w14:paraId="2120CC01" w14:textId="19E49811" w:rsidR="00FA539E" w:rsidRPr="005379B0" w:rsidRDefault="00FA539E" w:rsidP="00E835FC">
      <w:pPr>
        <w:jc w:val="right"/>
      </w:pPr>
      <w:r w:rsidRPr="005379B0">
        <w:t xml:space="preserve"> </w:t>
      </w:r>
      <w:r w:rsidRPr="005379B0">
        <w:rPr>
          <w:rtl/>
        </w:rPr>
        <w:t xml:space="preserve">احضار عرض السعر موجة لبنك </w:t>
      </w:r>
      <w:r w:rsidR="002E0D7F">
        <w:t>NBK</w:t>
      </w:r>
      <w:r w:rsidRPr="005379B0">
        <w:rPr>
          <w:rtl/>
        </w:rPr>
        <w:t xml:space="preserve"> ساري المفعول</w:t>
      </w:r>
      <w:r w:rsidR="0013169E" w:rsidRPr="005379B0">
        <w:rPr>
          <w:rtl/>
        </w:rPr>
        <w:t xml:space="preserve"> </w:t>
      </w:r>
      <w:r w:rsidRPr="005379B0">
        <w:rPr>
          <w:rtl/>
        </w:rPr>
        <w:t>مراجعة الفرع</w:t>
      </w:r>
      <w:r w:rsidR="0013169E">
        <w:t xml:space="preserve"> </w:t>
      </w:r>
      <w:r w:rsidRPr="005379B0">
        <w:rPr>
          <w:rtl/>
        </w:rPr>
        <w:t>في حالة السيارات المستعملة يجب ان لا تتعدى 3 سنوات</w:t>
      </w:r>
      <w:r w:rsidR="0013169E" w:rsidRPr="005379B0">
        <w:rPr>
          <w:rtl/>
        </w:rPr>
        <w:t xml:space="preserve"> </w:t>
      </w:r>
      <w:r w:rsidRPr="005379B0">
        <w:rPr>
          <w:rtl/>
        </w:rPr>
        <w:t xml:space="preserve">في حال اذا كانت السيارة مستعملة </w:t>
      </w:r>
      <w:proofErr w:type="gramStart"/>
      <w:r w:rsidRPr="005379B0">
        <w:rPr>
          <w:rtl/>
        </w:rPr>
        <w:t>ويتم  شرائها</w:t>
      </w:r>
      <w:proofErr w:type="gramEnd"/>
      <w:r w:rsidRPr="005379B0">
        <w:rPr>
          <w:rtl/>
        </w:rPr>
        <w:t xml:space="preserve"> عن طريق المعرض</w:t>
      </w:r>
      <w:r w:rsidR="0013169E" w:rsidRPr="005379B0">
        <w:rPr>
          <w:rtl/>
        </w:rPr>
        <w:t xml:space="preserve"> </w:t>
      </w:r>
      <w:r w:rsidRPr="005379B0">
        <w:rPr>
          <w:rtl/>
        </w:rPr>
        <w:t>يجب احضار عرض السعر</w:t>
      </w:r>
      <w:r w:rsidR="0013169E" w:rsidRPr="005379B0">
        <w:rPr>
          <w:rtl/>
        </w:rPr>
        <w:t xml:space="preserve"> </w:t>
      </w:r>
      <w:r w:rsidRPr="005379B0">
        <w:rPr>
          <w:rtl/>
        </w:rPr>
        <w:t>في حال اذا كانت السيارة مستعملة ويتم  شرائها عن طريق المالك مباشرة يجب احضار صورة الملكية مع صورة بطاقة المالك الشخصية</w:t>
      </w:r>
    </w:p>
    <w:p w14:paraId="023EF611" w14:textId="77777777" w:rsidR="00FA539E" w:rsidRPr="005379B0" w:rsidRDefault="00FA539E" w:rsidP="00E835FC">
      <w:pPr>
        <w:pStyle w:val="Heading2"/>
      </w:pPr>
    </w:p>
    <w:p w14:paraId="4472AA64" w14:textId="77777777" w:rsidR="00FA539E" w:rsidRPr="005379B0" w:rsidRDefault="00FA539E" w:rsidP="00E835FC">
      <w:pPr>
        <w:pStyle w:val="Heading2"/>
        <w:numPr>
          <w:ilvl w:val="0"/>
          <w:numId w:val="4"/>
        </w:numPr>
        <w:rPr>
          <w:rtl/>
        </w:rPr>
      </w:pPr>
      <w:r w:rsidRPr="005379B0">
        <w:rPr>
          <w:rtl/>
        </w:rPr>
        <w:t>ماهي نسبة الربح للمرابحة؟</w:t>
      </w:r>
    </w:p>
    <w:p w14:paraId="7DFF8B5A" w14:textId="77777777" w:rsidR="00FA539E" w:rsidRDefault="00FA539E" w:rsidP="00E835FC">
      <w:pPr>
        <w:jc w:val="right"/>
      </w:pPr>
      <w:r w:rsidRPr="005379B0">
        <w:rPr>
          <w:rtl/>
        </w:rPr>
        <w:t xml:space="preserve">النسبة 4.75% </w:t>
      </w:r>
      <w:proofErr w:type="gramStart"/>
      <w:r w:rsidRPr="005379B0">
        <w:rPr>
          <w:rtl/>
        </w:rPr>
        <w:t>للقطريين5</w:t>
      </w:r>
      <w:proofErr w:type="gramEnd"/>
      <w:r w:rsidRPr="005379B0">
        <w:rPr>
          <w:rtl/>
        </w:rPr>
        <w:t>% للمقيمين</w:t>
      </w:r>
    </w:p>
    <w:p w14:paraId="4F920869" w14:textId="77777777" w:rsidR="0013169E" w:rsidRPr="005379B0" w:rsidRDefault="0013169E" w:rsidP="00E835FC"/>
    <w:p w14:paraId="305982C8" w14:textId="77777777" w:rsidR="00FA539E" w:rsidRPr="005379B0" w:rsidRDefault="00FA539E" w:rsidP="00E835FC">
      <w:pPr>
        <w:pStyle w:val="Heading2"/>
        <w:numPr>
          <w:ilvl w:val="0"/>
          <w:numId w:val="4"/>
        </w:numPr>
        <w:rPr>
          <w:rtl/>
        </w:rPr>
      </w:pPr>
      <w:bookmarkStart w:id="13" w:name="_Toc252966226"/>
      <w:r w:rsidRPr="005379B0">
        <w:rPr>
          <w:rtl/>
        </w:rPr>
        <w:t>هل يمكن سداد مديونية بنوك أخرى؟</w:t>
      </w:r>
      <w:bookmarkEnd w:id="13"/>
    </w:p>
    <w:p w14:paraId="74FAF5F0" w14:textId="77777777" w:rsidR="00FA539E" w:rsidRPr="005379B0" w:rsidRDefault="00FA539E" w:rsidP="00E835FC">
      <w:pPr>
        <w:jc w:val="right"/>
      </w:pPr>
      <w:r w:rsidRPr="005379B0">
        <w:rPr>
          <w:rtl/>
        </w:rPr>
        <w:t xml:space="preserve">نعم يمكن سداد مديونية بنوك أخرى كما تخضع لشروط </w:t>
      </w:r>
      <w:proofErr w:type="gramStart"/>
      <w:r w:rsidRPr="005379B0">
        <w:rPr>
          <w:rtl/>
        </w:rPr>
        <w:t>و أحكام</w:t>
      </w:r>
      <w:proofErr w:type="gramEnd"/>
      <w:r w:rsidRPr="005379B0">
        <w:rPr>
          <w:rtl/>
        </w:rPr>
        <w:t xml:space="preserve"> البنك</w:t>
      </w:r>
    </w:p>
    <w:p w14:paraId="5AB9FCBC" w14:textId="77777777" w:rsidR="00FA539E" w:rsidRPr="005379B0" w:rsidRDefault="00FA539E" w:rsidP="00E835FC">
      <w:pPr>
        <w:pStyle w:val="Heading2"/>
      </w:pPr>
    </w:p>
    <w:p w14:paraId="2C219E93" w14:textId="7D1B5E79" w:rsidR="00FA539E" w:rsidRPr="005379B0" w:rsidRDefault="00FA539E" w:rsidP="00E835FC">
      <w:pPr>
        <w:pStyle w:val="Heading2"/>
        <w:numPr>
          <w:ilvl w:val="0"/>
          <w:numId w:val="4"/>
        </w:numPr>
      </w:pPr>
      <w:bookmarkStart w:id="14" w:name="_Toc242761200"/>
      <w:bookmarkStart w:id="15" w:name="_Toc252966251"/>
      <w:r w:rsidRPr="005379B0">
        <w:rPr>
          <w:rtl/>
        </w:rPr>
        <w:t>ما الفرق بين بطاقة السحب الآلي وبطاقة الائتمان (الخصم المباشر)؟</w:t>
      </w:r>
      <w:bookmarkEnd w:id="14"/>
      <w:bookmarkEnd w:id="15"/>
    </w:p>
    <w:p w14:paraId="20CD44EC" w14:textId="77777777" w:rsidR="00FA539E" w:rsidRPr="005379B0" w:rsidRDefault="00FA539E" w:rsidP="00E835FC">
      <w:pPr>
        <w:jc w:val="right"/>
      </w:pPr>
      <w:r w:rsidRPr="005379B0">
        <w:rPr>
          <w:rtl/>
        </w:rPr>
        <w:t>بطاقة السحب الآلي</w:t>
      </w:r>
      <w:r w:rsidRPr="005379B0">
        <w:t xml:space="preserve"> </w:t>
      </w:r>
      <w:r w:rsidRPr="005379B0">
        <w:rPr>
          <w:rtl/>
        </w:rPr>
        <w:t xml:space="preserve">تسمح لك بأن تسحب المال من الصراف الآلي وان تدفع قيمة السلع والخدمات في اماكن البيع </w:t>
      </w:r>
      <w:proofErr w:type="gramStart"/>
      <w:r w:rsidRPr="005379B0">
        <w:rPr>
          <w:rtl/>
        </w:rPr>
        <w:t>و خصم</w:t>
      </w:r>
      <w:proofErr w:type="gramEnd"/>
      <w:r w:rsidRPr="005379B0">
        <w:rPr>
          <w:rtl/>
        </w:rPr>
        <w:t xml:space="preserve"> </w:t>
      </w:r>
      <w:proofErr w:type="spellStart"/>
      <w:r w:rsidRPr="005379B0">
        <w:rPr>
          <w:rtl/>
        </w:rPr>
        <w:t>هذة</w:t>
      </w:r>
      <w:proofErr w:type="spellEnd"/>
      <w:r w:rsidRPr="005379B0">
        <w:rPr>
          <w:rtl/>
        </w:rPr>
        <w:t xml:space="preserve"> المبالغ من رصيد حسابك فورا يجب ان يتضمن حسابك </w:t>
      </w:r>
      <w:proofErr w:type="spellStart"/>
      <w:r w:rsidRPr="005379B0">
        <w:rPr>
          <w:rtl/>
        </w:rPr>
        <w:t>مايكفي</w:t>
      </w:r>
      <w:proofErr w:type="spellEnd"/>
      <w:r w:rsidRPr="005379B0">
        <w:rPr>
          <w:rtl/>
        </w:rPr>
        <w:t xml:space="preserve"> لتغطية معاملاتك المصرفية</w:t>
      </w:r>
    </w:p>
    <w:p w14:paraId="7DD9CB33" w14:textId="77777777" w:rsidR="00FA539E" w:rsidRPr="005379B0" w:rsidRDefault="00FA539E" w:rsidP="00E835FC">
      <w:pPr>
        <w:jc w:val="right"/>
      </w:pPr>
      <w:r w:rsidRPr="005379B0">
        <w:t xml:space="preserve"> </w:t>
      </w:r>
      <w:r w:rsidRPr="005379B0">
        <w:rPr>
          <w:rtl/>
        </w:rPr>
        <w:t xml:space="preserve">بطاقة الائتمان (الخصم المباشر) منفصلة عن حسابك الجاري وهي تقدم تسهيلات ائتمانية إضافية تسمح لك بسحب مبالغ من الصراف الآلي و بشراء السلع والخدمات من اماكن البيع و يتم خصم المبالغ من الحساب بشكل </w:t>
      </w:r>
      <w:proofErr w:type="gramStart"/>
      <w:r w:rsidRPr="005379B0">
        <w:rPr>
          <w:rtl/>
        </w:rPr>
        <w:t>شهري,</w:t>
      </w:r>
      <w:proofErr w:type="gramEnd"/>
      <w:r w:rsidRPr="005379B0">
        <w:rPr>
          <w:rtl/>
        </w:rPr>
        <w:t xml:space="preserve"> لديك الخيار في تسديد الحساب فور استلام كشف الحساب</w:t>
      </w:r>
      <w:r w:rsidRPr="005379B0">
        <w:t xml:space="preserve"> </w:t>
      </w:r>
      <w:r w:rsidRPr="005379B0">
        <w:rPr>
          <w:rtl/>
        </w:rPr>
        <w:t>عن طرق وسائل الدفع المذكورة لاحقا (الفواتير والدفع والاستفسار).</w:t>
      </w:r>
    </w:p>
    <w:p w14:paraId="27556FF2" w14:textId="77777777" w:rsidR="00FA539E" w:rsidRPr="005379B0" w:rsidRDefault="00FA539E" w:rsidP="00E835FC">
      <w:pPr>
        <w:pStyle w:val="Heading2"/>
      </w:pPr>
    </w:p>
    <w:p w14:paraId="13B459AE" w14:textId="2E14DB6F" w:rsidR="00FA539E" w:rsidRPr="005379B0" w:rsidRDefault="00FA539E" w:rsidP="00E835FC">
      <w:pPr>
        <w:pStyle w:val="Heading2"/>
        <w:numPr>
          <w:ilvl w:val="0"/>
          <w:numId w:val="4"/>
        </w:numPr>
      </w:pPr>
      <w:bookmarkStart w:id="16" w:name="_Toc252966252"/>
      <w:r w:rsidRPr="005379B0">
        <w:rPr>
          <w:rtl/>
        </w:rPr>
        <w:t>هل بإمكاني استخدام بطاقة السحب الآلي في الخارج؟</w:t>
      </w:r>
      <w:bookmarkEnd w:id="16"/>
    </w:p>
    <w:p w14:paraId="08E1159F" w14:textId="77777777" w:rsidR="00FA539E" w:rsidRPr="005379B0" w:rsidRDefault="00FA539E" w:rsidP="00E835FC">
      <w:pPr>
        <w:jc w:val="right"/>
        <w:rPr>
          <w:rtl/>
        </w:rPr>
      </w:pPr>
      <w:proofErr w:type="gramStart"/>
      <w:r w:rsidRPr="005379B0">
        <w:rPr>
          <w:rtl/>
        </w:rPr>
        <w:t>نعم,</w:t>
      </w:r>
      <w:proofErr w:type="gramEnd"/>
      <w:r w:rsidRPr="005379B0">
        <w:rPr>
          <w:rtl/>
        </w:rPr>
        <w:t xml:space="preserve"> جميع بطاقاتنا </w:t>
      </w:r>
      <w:proofErr w:type="spellStart"/>
      <w:r w:rsidRPr="005379B0">
        <w:rPr>
          <w:rtl/>
        </w:rPr>
        <w:t>مُرمّزة</w:t>
      </w:r>
      <w:proofErr w:type="spellEnd"/>
      <w:r w:rsidRPr="005379B0">
        <w:rPr>
          <w:rtl/>
        </w:rPr>
        <w:t xml:space="preserve"> لمزيد من الامان وهي مقبولة في أكثر من 32 مليون مركزا في العالم.</w:t>
      </w:r>
    </w:p>
    <w:p w14:paraId="3E072B16" w14:textId="77777777" w:rsidR="00FA539E" w:rsidRDefault="00FA539E" w:rsidP="00E835FC">
      <w:pPr>
        <w:jc w:val="right"/>
      </w:pPr>
      <w:r w:rsidRPr="005379B0">
        <w:rPr>
          <w:rtl/>
        </w:rPr>
        <w:t xml:space="preserve">وبإمكانك أيضا سحب المال نقدا من </w:t>
      </w:r>
      <w:proofErr w:type="gramStart"/>
      <w:r w:rsidRPr="005379B0">
        <w:rPr>
          <w:rtl/>
        </w:rPr>
        <w:t>اكثر</w:t>
      </w:r>
      <w:proofErr w:type="gramEnd"/>
      <w:r w:rsidRPr="005379B0">
        <w:rPr>
          <w:rtl/>
        </w:rPr>
        <w:t xml:space="preserve"> من مليون صراف آلي حول العالم حيث يعرض عليه شعار فيزا كارد.</w:t>
      </w:r>
    </w:p>
    <w:p w14:paraId="340CB8EB" w14:textId="77777777" w:rsidR="005379B0" w:rsidRDefault="005379B0" w:rsidP="00E835FC">
      <w:pPr>
        <w:pStyle w:val="Heading2"/>
      </w:pPr>
    </w:p>
    <w:p w14:paraId="671EE59D" w14:textId="77777777" w:rsidR="005379B0" w:rsidRDefault="005379B0" w:rsidP="00E835FC">
      <w:pPr>
        <w:pStyle w:val="Heading2"/>
      </w:pPr>
    </w:p>
    <w:p w14:paraId="275B9480" w14:textId="4AF5E393" w:rsidR="005379B0" w:rsidRPr="005379B0" w:rsidRDefault="005379B0" w:rsidP="00E835FC">
      <w:pPr>
        <w:pStyle w:val="Heading2"/>
        <w:numPr>
          <w:ilvl w:val="0"/>
          <w:numId w:val="4"/>
        </w:numPr>
        <w:bidi w:val="0"/>
      </w:pPr>
      <w:bookmarkStart w:id="17" w:name="_Toc252966253"/>
      <w:r w:rsidRPr="005379B0">
        <w:rPr>
          <w:rtl/>
        </w:rPr>
        <w:t>كيف يمكنني تقديم طلب للحصول على بطاقة ائتمانية</w:t>
      </w:r>
      <w:bookmarkEnd w:id="17"/>
      <w:r w:rsidRPr="005379B0">
        <w:rPr>
          <w:rtl/>
        </w:rPr>
        <w:t>؟</w:t>
      </w:r>
      <w:r w:rsidRPr="005379B0">
        <w:rPr>
          <w:rFonts w:hint="cs"/>
          <w:rtl/>
        </w:rPr>
        <w:t xml:space="preserve"> و </w:t>
      </w:r>
      <w:r w:rsidRPr="005379B0">
        <w:rPr>
          <w:rtl/>
        </w:rPr>
        <w:t xml:space="preserve">ما هي معايير </w:t>
      </w:r>
      <w:proofErr w:type="gramStart"/>
      <w:r w:rsidRPr="005379B0">
        <w:rPr>
          <w:rtl/>
        </w:rPr>
        <w:t>الأهلية ؟</w:t>
      </w:r>
      <w:proofErr w:type="gramEnd"/>
    </w:p>
    <w:p w14:paraId="7F5CAB84" w14:textId="77777777" w:rsidR="00FA539E" w:rsidRPr="005379B0" w:rsidRDefault="00FA539E" w:rsidP="00E835FC">
      <w:pPr>
        <w:jc w:val="right"/>
      </w:pPr>
      <w:r w:rsidRPr="005379B0">
        <w:rPr>
          <w:rtl/>
        </w:rPr>
        <w:t xml:space="preserve">يمكنك أن تقوم بزيارة أي من فروع بنك بروه واستكمال عملية تقديم الطلب </w:t>
      </w:r>
      <w:proofErr w:type="spellStart"/>
      <w:proofErr w:type="gramStart"/>
      <w:r w:rsidRPr="005379B0">
        <w:rPr>
          <w:rtl/>
        </w:rPr>
        <w:t>بنفسك.يجب</w:t>
      </w:r>
      <w:proofErr w:type="spellEnd"/>
      <w:proofErr w:type="gramEnd"/>
      <w:r w:rsidRPr="005379B0">
        <w:rPr>
          <w:rtl/>
        </w:rPr>
        <w:t xml:space="preserve"> ان يكون الدخل /الراتب مقداره 7000 ريال قطري   وما فوق لعملاء البنك. كما يجب أن يكون عمرك فوق 18 سنة من العمر ولديك تصريح إقامة ساري المفعول. وسيتم إصدار البطاقات وفقاً لسياسة البنك</w:t>
      </w:r>
      <w:r w:rsidR="0013169E" w:rsidRPr="005379B0">
        <w:rPr>
          <w:rtl/>
        </w:rPr>
        <w:t xml:space="preserve"> </w:t>
      </w:r>
      <w:r w:rsidRPr="005379B0">
        <w:rPr>
          <w:rtl/>
        </w:rPr>
        <w:t>يتم تزويد العميل ببطاقة الخصم المباشر مقابل تحويل راتبك أو ضمان نقدي.</w:t>
      </w:r>
    </w:p>
    <w:p w14:paraId="212CEFED" w14:textId="77777777" w:rsidR="00FA539E" w:rsidRPr="005379B0" w:rsidRDefault="00FA539E" w:rsidP="00E835FC">
      <w:pPr>
        <w:pStyle w:val="Heading2"/>
        <w:rPr>
          <w:rStyle w:val="Heading3Char"/>
          <w:rFonts w:asciiTheme="minorBidi" w:hAnsiTheme="minorBidi" w:cstheme="minorBidi"/>
        </w:rPr>
      </w:pPr>
    </w:p>
    <w:p w14:paraId="53FD0C12" w14:textId="155A3A27" w:rsidR="00FA539E" w:rsidRPr="005379B0" w:rsidRDefault="00FA539E" w:rsidP="00E835FC">
      <w:pPr>
        <w:pStyle w:val="Heading2"/>
        <w:numPr>
          <w:ilvl w:val="0"/>
          <w:numId w:val="4"/>
        </w:numPr>
        <w:rPr>
          <w:rFonts w:eastAsia="Times New Roman"/>
        </w:rPr>
      </w:pPr>
      <w:bookmarkStart w:id="18" w:name="_Toc252966254"/>
      <w:r w:rsidRPr="005379B0">
        <w:rPr>
          <w:rFonts w:eastAsia="Times New Roman"/>
          <w:rtl/>
        </w:rPr>
        <w:t xml:space="preserve">ما هي المستندات المطلوبة لتقديم طلب للحصول على بطاقة </w:t>
      </w:r>
      <w:proofErr w:type="gramStart"/>
      <w:r w:rsidRPr="005379B0">
        <w:rPr>
          <w:rFonts w:eastAsia="Times New Roman"/>
          <w:rtl/>
        </w:rPr>
        <w:t>ائتمانية</w:t>
      </w:r>
      <w:r w:rsidRPr="005379B0">
        <w:rPr>
          <w:rtl/>
        </w:rPr>
        <w:t>(</w:t>
      </w:r>
      <w:proofErr w:type="gramEnd"/>
      <w:r w:rsidRPr="005379B0">
        <w:rPr>
          <w:rtl/>
        </w:rPr>
        <w:t>الخصم المباشر)</w:t>
      </w:r>
      <w:r w:rsidRPr="005379B0">
        <w:rPr>
          <w:rFonts w:eastAsia="Times New Roman"/>
          <w:rtl/>
        </w:rPr>
        <w:t>؟</w:t>
      </w:r>
      <w:bookmarkEnd w:id="18"/>
    </w:p>
    <w:p w14:paraId="2DC4F87D" w14:textId="77777777" w:rsidR="00FA539E" w:rsidRDefault="00FA539E" w:rsidP="00E835FC">
      <w:pPr>
        <w:jc w:val="right"/>
      </w:pPr>
      <w:r w:rsidRPr="005379B0">
        <w:rPr>
          <w:noProof/>
        </w:rPr>
        <mc:AlternateContent>
          <mc:Choice Requires="wps">
            <w:drawing>
              <wp:inline distT="0" distB="0" distL="0" distR="0" wp14:anchorId="2E2F8068" wp14:editId="6F5DF384">
                <wp:extent cx="67945" cy="762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94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5D399" id="Rectangle 4" o:spid="_x0000_s1026" style="width:5.3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" filled="f" stroked="f">
                <o:lock v:ext="edit" aspectratio="t"/>
                <w10:anchorlock/>
              </v:rect>
            </w:pict>
          </mc:Fallback>
        </mc:AlternateContent>
      </w:r>
      <w:r w:rsidRPr="005379B0">
        <w:rPr>
          <w:color w:val="404040" w:themeColor="text1" w:themeTint="BF"/>
          <w:rtl/>
        </w:rPr>
        <w:t> </w:t>
      </w:r>
      <w:r w:rsidR="0013169E">
        <w:rPr>
          <w:rtl/>
        </w:rPr>
        <w:t>نموذج طلب معب</w:t>
      </w:r>
      <w:r w:rsidR="0013169E" w:rsidRPr="005379B0">
        <w:rPr>
          <w:rtl/>
        </w:rPr>
        <w:t xml:space="preserve"> </w:t>
      </w:r>
      <w:r w:rsidR="0013169E">
        <w:rPr>
          <w:rtl/>
        </w:rPr>
        <w:t>شيك تأمين</w:t>
      </w:r>
      <w:r w:rsidR="0013169E" w:rsidRPr="005379B0">
        <w:rPr>
          <w:rtl/>
        </w:rPr>
        <w:t xml:space="preserve"> </w:t>
      </w:r>
      <w:r w:rsidR="0013169E">
        <w:rPr>
          <w:rtl/>
        </w:rPr>
        <w:t>شهادة الرات</w:t>
      </w:r>
      <w:r w:rsidR="0013169E" w:rsidRPr="005379B0">
        <w:rPr>
          <w:rtl/>
        </w:rPr>
        <w:t xml:space="preserve"> </w:t>
      </w:r>
      <w:r w:rsidRPr="005379B0">
        <w:rPr>
          <w:rtl/>
        </w:rPr>
        <w:t>نسخة من الهوية/جواز السفر</w:t>
      </w:r>
    </w:p>
    <w:p w14:paraId="787DA71A" w14:textId="77777777" w:rsidR="0013169E" w:rsidRPr="005379B0" w:rsidRDefault="0013169E" w:rsidP="00E835FC"/>
    <w:p w14:paraId="07808C88" w14:textId="77777777" w:rsidR="00FA539E" w:rsidRPr="005379B0" w:rsidRDefault="00FA539E" w:rsidP="00E835FC">
      <w:pPr>
        <w:pStyle w:val="Heading2"/>
        <w:numPr>
          <w:ilvl w:val="0"/>
          <w:numId w:val="4"/>
        </w:numPr>
        <w:bidi w:val="0"/>
        <w:rPr>
          <w:rtl/>
        </w:rPr>
      </w:pPr>
      <w:bookmarkStart w:id="19" w:name="_Toc242761204"/>
      <w:bookmarkStart w:id="20" w:name="_Toc252966255"/>
      <w:r w:rsidRPr="005379B0">
        <w:rPr>
          <w:rtl/>
        </w:rPr>
        <w:t>(</w:t>
      </w:r>
      <w:r w:rsidRPr="005379B0">
        <w:t>PIN</w:t>
      </w:r>
      <w:r w:rsidR="0013169E">
        <w:rPr>
          <w:rtl/>
        </w:rPr>
        <w:t>)</w:t>
      </w:r>
      <w:r w:rsidR="0013169E">
        <w:t xml:space="preserve"> </w:t>
      </w:r>
      <w:r w:rsidR="0013169E" w:rsidRPr="005379B0">
        <w:rPr>
          <w:rtl/>
        </w:rPr>
        <w:t xml:space="preserve">هل احصل على رقم التعريف الشخصي </w:t>
      </w:r>
      <w:r w:rsidRPr="005379B0">
        <w:rPr>
          <w:rtl/>
        </w:rPr>
        <w:t>مع حساب</w:t>
      </w:r>
      <w:bookmarkStart w:id="21" w:name="_Toc242761205"/>
      <w:bookmarkStart w:id="22" w:name="_Toc252966256"/>
      <w:bookmarkEnd w:id="19"/>
      <w:bookmarkEnd w:id="20"/>
      <w:r w:rsidR="0013169E" w:rsidRPr="005379B0">
        <w:rPr>
          <w:rtl/>
        </w:rPr>
        <w:t xml:space="preserve"> </w:t>
      </w:r>
      <w:r w:rsidRPr="005379B0">
        <w:rPr>
          <w:rtl/>
        </w:rPr>
        <w:t xml:space="preserve">البطاقة </w:t>
      </w:r>
      <w:proofErr w:type="gramStart"/>
      <w:r w:rsidRPr="005379B0">
        <w:rPr>
          <w:rtl/>
        </w:rPr>
        <w:t>الائتمانية(</w:t>
      </w:r>
      <w:proofErr w:type="gramEnd"/>
      <w:r w:rsidRPr="005379B0">
        <w:rPr>
          <w:rtl/>
        </w:rPr>
        <w:t>الخصم المباشر) الخاصة بي؟</w:t>
      </w:r>
      <w:bookmarkEnd w:id="21"/>
      <w:bookmarkEnd w:id="22"/>
    </w:p>
    <w:p w14:paraId="699BE916" w14:textId="77777777" w:rsidR="00FA539E" w:rsidRPr="005379B0" w:rsidRDefault="00FA539E" w:rsidP="00E835FC">
      <w:pPr>
        <w:jc w:val="right"/>
      </w:pPr>
      <w:proofErr w:type="gramStart"/>
      <w:r w:rsidRPr="005379B0">
        <w:rPr>
          <w:rtl/>
        </w:rPr>
        <w:t>نعم ،</w:t>
      </w:r>
      <w:proofErr w:type="gramEnd"/>
      <w:r w:rsidRPr="005379B0">
        <w:rPr>
          <w:rtl/>
        </w:rPr>
        <w:t xml:space="preserve"> يتم إصدار رقم التعريف الشخصي تلقائيا ويتم إرساله لك عند طلبك للبطاقة لأول مرة. في حالة نسيان أو </w:t>
      </w:r>
    </w:p>
    <w:p w14:paraId="1D49ED3A" w14:textId="77777777" w:rsidR="00FA539E" w:rsidRPr="005379B0" w:rsidRDefault="00FA539E" w:rsidP="00E835FC">
      <w:pPr>
        <w:jc w:val="right"/>
      </w:pPr>
      <w:r w:rsidRPr="005379B0">
        <w:rPr>
          <w:rtl/>
        </w:rPr>
        <w:t xml:space="preserve">فقدان رقم التعريف الشخصي، يمكنك أن تتصل بمركز الاتصال على الهاتف رقم </w:t>
      </w:r>
      <w:r w:rsidRPr="005379B0">
        <w:t>8008555</w:t>
      </w:r>
      <w:r w:rsidRPr="005379B0">
        <w:rPr>
          <w:rtl/>
        </w:rPr>
        <w:t xml:space="preserve"> وطلب رقم جديد.</w:t>
      </w:r>
    </w:p>
    <w:p w14:paraId="381E83B1" w14:textId="77777777" w:rsidR="00FA539E" w:rsidRPr="005379B0" w:rsidRDefault="00FA539E" w:rsidP="00E835FC">
      <w:pPr>
        <w:pStyle w:val="Heading2"/>
      </w:pPr>
      <w:bookmarkStart w:id="23" w:name="_Toc252966257"/>
    </w:p>
    <w:p w14:paraId="05AEEAEE" w14:textId="1F660418" w:rsidR="00FA539E" w:rsidRPr="005379B0" w:rsidRDefault="00FA539E" w:rsidP="00E835FC">
      <w:pPr>
        <w:pStyle w:val="Heading2"/>
        <w:numPr>
          <w:ilvl w:val="0"/>
          <w:numId w:val="4"/>
        </w:numPr>
      </w:pPr>
      <w:r w:rsidRPr="005379B0">
        <w:rPr>
          <w:rtl/>
        </w:rPr>
        <w:t>كيف يمكنني التأكد من حالة طلبي؟</w:t>
      </w:r>
      <w:bookmarkEnd w:id="23"/>
    </w:p>
    <w:p w14:paraId="227766D5" w14:textId="77777777" w:rsidR="00FA539E" w:rsidRPr="005379B0" w:rsidRDefault="00FA539E" w:rsidP="00E835FC">
      <w:pPr>
        <w:jc w:val="right"/>
        <w:rPr>
          <w:szCs w:val="26"/>
          <w:rtl/>
        </w:rPr>
      </w:pPr>
      <w:r w:rsidRPr="005379B0">
        <w:tab/>
      </w:r>
      <w:r w:rsidRPr="005379B0">
        <w:rPr>
          <w:rtl/>
        </w:rPr>
        <w:t xml:space="preserve">لمعرفة حالة طلبك يمكنك الاتصال على مركز خدمة </w:t>
      </w:r>
      <w:proofErr w:type="gramStart"/>
      <w:r w:rsidRPr="005379B0">
        <w:rPr>
          <w:rtl/>
        </w:rPr>
        <w:t>العملاء8008555</w:t>
      </w:r>
      <w:proofErr w:type="gramEnd"/>
    </w:p>
    <w:p w14:paraId="59B0BFF6" w14:textId="77777777" w:rsidR="00FA539E" w:rsidRPr="005379B0" w:rsidRDefault="00FA539E" w:rsidP="00E835FC">
      <w:pPr>
        <w:pStyle w:val="Heading2"/>
        <w:bidi w:val="0"/>
      </w:pPr>
      <w:r w:rsidRPr="005379B0">
        <w:rPr>
          <w:rtl/>
        </w:rPr>
        <w:t xml:space="preserve"> </w:t>
      </w:r>
    </w:p>
    <w:p w14:paraId="6CC11E40" w14:textId="473821A9" w:rsidR="0013169E" w:rsidRPr="00E835FC" w:rsidRDefault="00FA539E" w:rsidP="00E835FC">
      <w:pPr>
        <w:pStyle w:val="ListParagraph"/>
        <w:numPr>
          <w:ilvl w:val="0"/>
          <w:numId w:val="4"/>
        </w:numPr>
        <w:jc w:val="right"/>
        <w:rPr>
          <w:b/>
          <w:bCs/>
          <w:color w:val="92D050"/>
          <w:u w:val="single"/>
        </w:rPr>
      </w:pPr>
      <w:bookmarkStart w:id="24" w:name="_Toc252966258"/>
      <w:r w:rsidRPr="005379B0">
        <w:rPr>
          <w:rStyle w:val="Heading2Char"/>
          <w:rtl/>
        </w:rPr>
        <w:t>كيف أتقدم بطلب للحصول على بطاقة</w:t>
      </w:r>
      <w:r w:rsidR="005379B0" w:rsidRPr="005379B0">
        <w:rPr>
          <w:rStyle w:val="Heading2Char"/>
          <w:rtl/>
        </w:rPr>
        <w:t xml:space="preserve"> ائتماني</w:t>
      </w:r>
      <w:r w:rsidRPr="005379B0">
        <w:rPr>
          <w:rStyle w:val="Heading2Char"/>
          <w:rtl/>
        </w:rPr>
        <w:t xml:space="preserve"> إضافية</w:t>
      </w:r>
      <w:bookmarkEnd w:id="24"/>
      <w:r w:rsidRPr="005379B0">
        <w:rPr>
          <w:rtl/>
        </w:rPr>
        <w:br/>
        <w:t>يمكنك ان تقوم بزيارة أقرب فرع وطلب الحصول على بطاقة ائتمانية</w:t>
      </w:r>
      <w:r w:rsidR="0013169E" w:rsidRPr="0013169E">
        <w:rPr>
          <w:rtl/>
        </w:rPr>
        <w:t xml:space="preserve"> </w:t>
      </w:r>
      <w:proofErr w:type="spellStart"/>
      <w:r w:rsidR="0013169E" w:rsidRPr="005379B0">
        <w:rPr>
          <w:rtl/>
        </w:rPr>
        <w:t>إضافيه</w:t>
      </w:r>
      <w:proofErr w:type="spellEnd"/>
      <w:r w:rsidR="0013169E" w:rsidRPr="005379B0">
        <w:rPr>
          <w:rtl/>
        </w:rPr>
        <w:t xml:space="preserve"> مع إحضار صورة البطاقة الشخصية للمستفيد </w:t>
      </w:r>
      <w:proofErr w:type="gramStart"/>
      <w:r w:rsidR="0013169E" w:rsidRPr="005379B0">
        <w:rPr>
          <w:rtl/>
        </w:rPr>
        <w:t>الإضافي .</w:t>
      </w:r>
      <w:proofErr w:type="gramEnd"/>
      <w:r w:rsidR="0013169E" w:rsidRPr="00E835FC">
        <w:rPr>
          <w:b/>
          <w:bCs/>
          <w:color w:val="92D050"/>
          <w:u w:val="single"/>
        </w:rPr>
        <w:t xml:space="preserve"> </w:t>
      </w:r>
    </w:p>
    <w:p w14:paraId="47B26DF1" w14:textId="77777777" w:rsidR="00FA539E" w:rsidRPr="005379B0" w:rsidRDefault="00FA539E" w:rsidP="00E835FC">
      <w:pPr>
        <w:rPr>
          <w:rtl/>
        </w:rPr>
      </w:pPr>
      <w:r w:rsidRPr="005379B0">
        <w:rPr>
          <w:rtl/>
        </w:rPr>
        <w:t xml:space="preserve"> </w:t>
      </w:r>
    </w:p>
    <w:p w14:paraId="23309796" w14:textId="77777777" w:rsidR="0013169E" w:rsidRDefault="0013169E" w:rsidP="00E835FC">
      <w:pPr>
        <w:rPr>
          <w:b/>
          <w:bCs/>
          <w:color w:val="92D050"/>
          <w:u w:val="single"/>
        </w:rPr>
      </w:pPr>
      <w:bookmarkStart w:id="25" w:name="_Toc252966260"/>
    </w:p>
    <w:p w14:paraId="1A341196" w14:textId="171CEB84" w:rsidR="005379B0" w:rsidRDefault="00FA539E" w:rsidP="00E835FC">
      <w:pPr>
        <w:pStyle w:val="Heading2"/>
        <w:numPr>
          <w:ilvl w:val="0"/>
          <w:numId w:val="4"/>
        </w:numPr>
        <w:bidi w:val="0"/>
      </w:pPr>
      <w:r w:rsidRPr="005379B0">
        <w:rPr>
          <w:rtl/>
        </w:rPr>
        <w:t>ما هو تاريخ كشف الحساب؟</w:t>
      </w:r>
      <w:bookmarkEnd w:id="25"/>
    </w:p>
    <w:p w14:paraId="31758546" w14:textId="77777777" w:rsidR="00E835FC" w:rsidRDefault="00FA539E" w:rsidP="00E835FC">
      <w:pPr>
        <w:jc w:val="right"/>
        <w:rPr>
          <w:rStyle w:val="Heading2Char"/>
        </w:rPr>
      </w:pPr>
      <w:r w:rsidRPr="005379B0">
        <w:rPr>
          <w:rtl/>
        </w:rPr>
        <w:br/>
        <w:t xml:space="preserve">يتم إصدار كشف البطاقة </w:t>
      </w:r>
      <w:proofErr w:type="gramStart"/>
      <w:r w:rsidRPr="005379B0">
        <w:rPr>
          <w:rtl/>
        </w:rPr>
        <w:t>الائتمانية(</w:t>
      </w:r>
      <w:proofErr w:type="gramEnd"/>
      <w:r w:rsidRPr="005379B0">
        <w:rPr>
          <w:rtl/>
        </w:rPr>
        <w:t>الخصم المباشر) في اليوم ال15 من كل شهر.</w:t>
      </w:r>
      <w:r w:rsidRPr="005379B0">
        <w:rPr>
          <w:rtl/>
        </w:rPr>
        <w:br/>
      </w:r>
      <w:bookmarkStart w:id="26" w:name="_Toc252966261"/>
    </w:p>
    <w:p w14:paraId="65F84104" w14:textId="0486A02E" w:rsidR="00FA539E" w:rsidRPr="00E835FC" w:rsidRDefault="00FA539E" w:rsidP="00E835FC">
      <w:pPr>
        <w:jc w:val="right"/>
        <w:rPr>
          <w:rStyle w:val="qnbarabicbodytext-13px"/>
          <w:rtl/>
        </w:rPr>
      </w:pPr>
      <w:r w:rsidRPr="00C36918">
        <w:rPr>
          <w:rStyle w:val="Heading2Char"/>
          <w:rtl/>
        </w:rPr>
        <w:t>ما هو تاريخ استحقاق الدفع لأرصدة البطاقات؟</w:t>
      </w:r>
      <w:bookmarkEnd w:id="26"/>
      <w:r w:rsidRPr="005379B0">
        <w:rPr>
          <w:rtl/>
        </w:rPr>
        <w:br/>
        <w:t>تاريخ الاستحقاق هو بعد 15 يوم من اصدار كشف الحساب</w:t>
      </w:r>
    </w:p>
    <w:p w14:paraId="7FE32FC2" w14:textId="77777777" w:rsidR="00FA539E" w:rsidRPr="005379B0" w:rsidRDefault="00FA539E" w:rsidP="00E835FC">
      <w:pPr>
        <w:rPr>
          <w:rFonts w:eastAsia="Times New Roman"/>
          <w:color w:val="404040" w:themeColor="text1" w:themeTint="BF"/>
        </w:rPr>
      </w:pPr>
    </w:p>
    <w:p w14:paraId="49AC289A" w14:textId="77777777" w:rsidR="00FA539E" w:rsidRPr="005379B0" w:rsidRDefault="00FA539E" w:rsidP="00E835FC">
      <w:pPr>
        <w:pStyle w:val="Heading2"/>
        <w:numPr>
          <w:ilvl w:val="0"/>
          <w:numId w:val="5"/>
        </w:numPr>
        <w:bidi w:val="0"/>
        <w:rPr>
          <w:rStyle w:val="qnbarabicbodytext-13px"/>
        </w:rPr>
      </w:pPr>
      <w:bookmarkStart w:id="27" w:name="_Toc252966262"/>
      <w:r w:rsidRPr="00C36918">
        <w:rPr>
          <w:rStyle w:val="qnbarabicbodytextbold-13px"/>
          <w:rtl/>
        </w:rPr>
        <w:t xml:space="preserve">كيف يتم قبول </w:t>
      </w:r>
      <w:proofErr w:type="gramStart"/>
      <w:r w:rsidRPr="00C36918">
        <w:rPr>
          <w:rStyle w:val="qnbarabicbodytextbold-13px"/>
          <w:rtl/>
        </w:rPr>
        <w:t>الدفع ؟</w:t>
      </w:r>
      <w:bookmarkEnd w:id="27"/>
      <w:proofErr w:type="gramEnd"/>
    </w:p>
    <w:p w14:paraId="6C9E70FD" w14:textId="77777777" w:rsidR="00FA539E" w:rsidRPr="005379B0" w:rsidRDefault="00FA539E" w:rsidP="00E835FC">
      <w:pPr>
        <w:jc w:val="right"/>
        <w:rPr>
          <w:rStyle w:val="qnbarabicbodytext-13px"/>
          <w:rFonts w:asciiTheme="minorBidi" w:hAnsiTheme="minorBidi"/>
          <w:sz w:val="20"/>
          <w:szCs w:val="20"/>
          <w:rtl/>
        </w:rPr>
      </w:pPr>
      <w:r w:rsidRPr="005379B0">
        <w:rPr>
          <w:rStyle w:val="qnbarabicbodytext-13px"/>
          <w:rFonts w:asciiTheme="minorBidi" w:hAnsiTheme="minorBidi"/>
          <w:sz w:val="20"/>
          <w:szCs w:val="20"/>
          <w:rtl/>
        </w:rPr>
        <w:t xml:space="preserve">يمكن للذين لديهم حسابات بالبنك أن يدفعوا عن طريق خدمة </w:t>
      </w:r>
      <w:proofErr w:type="gramStart"/>
      <w:r w:rsidRPr="005379B0">
        <w:rPr>
          <w:rStyle w:val="qnbarabicbodytext-13px"/>
          <w:rFonts w:asciiTheme="minorBidi" w:hAnsiTheme="minorBidi"/>
          <w:sz w:val="20"/>
          <w:szCs w:val="20"/>
          <w:rtl/>
        </w:rPr>
        <w:t>الهاتف ،</w:t>
      </w:r>
      <w:proofErr w:type="gramEnd"/>
      <w:r w:rsidRPr="005379B0">
        <w:rPr>
          <w:rStyle w:val="qnbarabicbodytext-13px"/>
          <w:rFonts w:asciiTheme="minorBidi" w:hAnsiTheme="minorBidi"/>
          <w:sz w:val="20"/>
          <w:szCs w:val="20"/>
          <w:rtl/>
        </w:rPr>
        <w:t xml:space="preserve"> أو خدمة الإنترنت ، أو التحويل من حساب (رصيد) </w:t>
      </w:r>
    </w:p>
    <w:p w14:paraId="156179F9" w14:textId="77777777" w:rsidR="00FA539E" w:rsidRPr="005379B0" w:rsidRDefault="00FA539E" w:rsidP="00E835FC">
      <w:pPr>
        <w:jc w:val="right"/>
        <w:rPr>
          <w:sz w:val="52"/>
          <w:szCs w:val="52"/>
        </w:rPr>
      </w:pPr>
    </w:p>
    <w:p w14:paraId="5790F3D6" w14:textId="77777777" w:rsidR="00FA539E" w:rsidRPr="005379B0" w:rsidRDefault="00FA539E" w:rsidP="00E835FC">
      <w:pPr>
        <w:pStyle w:val="Heading2"/>
        <w:numPr>
          <w:ilvl w:val="0"/>
          <w:numId w:val="5"/>
        </w:numPr>
        <w:bidi w:val="0"/>
        <w:rPr>
          <w:rStyle w:val="qnbarabicbodytext-13px"/>
        </w:rPr>
      </w:pPr>
      <w:bookmarkStart w:id="28" w:name="_Toc252966263"/>
      <w:r w:rsidRPr="005379B0">
        <w:rPr>
          <w:rStyle w:val="qnbarabicbodytextbold-13px"/>
          <w:rtl/>
        </w:rPr>
        <w:t xml:space="preserve">هل يمكنني الدخول لحساب وحركة بطاقتي </w:t>
      </w:r>
      <w:proofErr w:type="gramStart"/>
      <w:r w:rsidRPr="005379B0">
        <w:rPr>
          <w:rStyle w:val="qnbarabicbodytextbold-13px"/>
          <w:rtl/>
        </w:rPr>
        <w:t>الائتمانية</w:t>
      </w:r>
      <w:r w:rsidRPr="005379B0">
        <w:rPr>
          <w:rtl/>
        </w:rPr>
        <w:t>(</w:t>
      </w:r>
      <w:proofErr w:type="gramEnd"/>
      <w:r w:rsidRPr="005379B0">
        <w:rPr>
          <w:rtl/>
        </w:rPr>
        <w:t>الخصم المباشر)</w:t>
      </w:r>
      <w:r w:rsidRPr="005379B0">
        <w:rPr>
          <w:rStyle w:val="qnbarabicbodytextbold-13px"/>
          <w:rtl/>
        </w:rPr>
        <w:t xml:space="preserve"> في أي وقت؟</w:t>
      </w:r>
      <w:bookmarkEnd w:id="28"/>
    </w:p>
    <w:p w14:paraId="6EE7434A" w14:textId="32CA2E45" w:rsidR="00FA539E" w:rsidRPr="005379B0" w:rsidRDefault="00FA539E" w:rsidP="00E835FC">
      <w:pPr>
        <w:jc w:val="right"/>
        <w:rPr>
          <w:rStyle w:val="qnbarabicbodytext-13px"/>
          <w:rFonts w:asciiTheme="minorBidi" w:hAnsiTheme="minorBidi"/>
          <w:sz w:val="20"/>
          <w:szCs w:val="20"/>
        </w:rPr>
      </w:pPr>
      <w:proofErr w:type="gramStart"/>
      <w:r w:rsidRPr="005379B0">
        <w:rPr>
          <w:rStyle w:val="qnbarabicbodytext-13px"/>
          <w:rFonts w:asciiTheme="minorBidi" w:hAnsiTheme="minorBidi"/>
          <w:sz w:val="20"/>
          <w:szCs w:val="20"/>
          <w:rtl/>
        </w:rPr>
        <w:t>نعم ،</w:t>
      </w:r>
      <w:proofErr w:type="gramEnd"/>
      <w:r w:rsidRPr="005379B0">
        <w:rPr>
          <w:rStyle w:val="qnbarabicbodytext-13px"/>
          <w:rFonts w:asciiTheme="minorBidi" w:hAnsiTheme="minorBidi"/>
          <w:sz w:val="20"/>
          <w:szCs w:val="20"/>
          <w:rtl/>
        </w:rPr>
        <w:t xml:space="preserve"> يمكنك الدخول لمعلومات بطاقتك الائتمانية</w:t>
      </w:r>
      <w:r w:rsidRPr="005379B0">
        <w:rPr>
          <w:rtl/>
        </w:rPr>
        <w:t>(الخصم المباشر)</w:t>
      </w:r>
      <w:r w:rsidRPr="005379B0">
        <w:rPr>
          <w:rStyle w:val="qnbarabicbodytext-13px"/>
          <w:rFonts w:asciiTheme="minorBidi" w:hAnsiTheme="minorBidi"/>
          <w:sz w:val="20"/>
          <w:szCs w:val="20"/>
          <w:rtl/>
        </w:rPr>
        <w:t xml:space="preserve"> في أي وقت تشاء عن طريق</w:t>
      </w:r>
      <w:r w:rsidRPr="005379B0">
        <w:rPr>
          <w:rStyle w:val="qnbarabicbodytext-13px"/>
          <w:rFonts w:asciiTheme="minorBidi" w:hAnsiTheme="minorBidi"/>
          <w:sz w:val="20"/>
          <w:szCs w:val="20"/>
        </w:rPr>
        <w:t xml:space="preserve"> </w:t>
      </w:r>
      <w:r w:rsidRPr="005379B0">
        <w:rPr>
          <w:rStyle w:val="qnbarabicbodytext-13px"/>
          <w:rFonts w:asciiTheme="minorBidi" w:hAnsiTheme="minorBidi"/>
          <w:sz w:val="20"/>
          <w:szCs w:val="20"/>
          <w:rtl/>
        </w:rPr>
        <w:t xml:space="preserve">الاتصال بمركز خدمة العملاء , او خدمة الهاتف البنكية او عن طريق موقع بنك </w:t>
      </w:r>
      <w:r w:rsidR="002E0D7F">
        <w:rPr>
          <w:rStyle w:val="qnbarabicbodytext-13px"/>
          <w:rFonts w:asciiTheme="minorBidi" w:hAnsiTheme="minorBidi"/>
          <w:sz w:val="20"/>
          <w:szCs w:val="20"/>
        </w:rPr>
        <w:t>NBK</w:t>
      </w:r>
      <w:r w:rsidRPr="005379B0">
        <w:rPr>
          <w:rStyle w:val="qnbarabicbodytext-13px"/>
          <w:rFonts w:asciiTheme="minorBidi" w:hAnsiTheme="minorBidi"/>
          <w:sz w:val="20"/>
          <w:szCs w:val="20"/>
          <w:rtl/>
        </w:rPr>
        <w:t xml:space="preserve"> للخدمات المصرفية عبر الانترنت. هذه الخدمة متوفرة حاليا للعملاء الذين لديهم حسابات بالبنك فقط.</w:t>
      </w:r>
    </w:p>
    <w:p w14:paraId="390D52F6" w14:textId="77777777" w:rsidR="00FA539E" w:rsidRPr="005379B0" w:rsidRDefault="00FA539E" w:rsidP="00E835FC">
      <w:pPr>
        <w:jc w:val="right"/>
        <w:rPr>
          <w:sz w:val="52"/>
          <w:szCs w:val="52"/>
        </w:rPr>
      </w:pPr>
    </w:p>
    <w:p w14:paraId="4F34828E" w14:textId="77777777" w:rsidR="00FA539E" w:rsidRPr="005379B0" w:rsidRDefault="00FA539E" w:rsidP="00E835FC">
      <w:pPr>
        <w:pStyle w:val="Heading2"/>
        <w:numPr>
          <w:ilvl w:val="0"/>
          <w:numId w:val="5"/>
        </w:numPr>
        <w:rPr>
          <w:rStyle w:val="qnbarabicbodytext-13px"/>
        </w:rPr>
      </w:pPr>
      <w:bookmarkStart w:id="29" w:name="_Toc252966264"/>
      <w:r w:rsidRPr="00C36918">
        <w:rPr>
          <w:rStyle w:val="qnbarabicbodytextbold-13px"/>
          <w:rtl/>
        </w:rPr>
        <w:t>ما هو رسم تأخير السداد؟</w:t>
      </w:r>
      <w:bookmarkEnd w:id="29"/>
    </w:p>
    <w:p w14:paraId="2C815D99" w14:textId="77777777" w:rsidR="00FA539E" w:rsidRDefault="00FA539E" w:rsidP="00E835FC">
      <w:pPr>
        <w:jc w:val="right"/>
        <w:rPr>
          <w:rStyle w:val="qnbarabicbodytext-13px"/>
          <w:rFonts w:asciiTheme="minorBidi" w:hAnsiTheme="minorBidi"/>
          <w:sz w:val="20"/>
          <w:szCs w:val="20"/>
        </w:rPr>
      </w:pPr>
      <w:r w:rsidRPr="005379B0">
        <w:rPr>
          <w:rStyle w:val="qnbarabicbodytext-13px"/>
          <w:rFonts w:asciiTheme="minorBidi" w:hAnsiTheme="minorBidi"/>
          <w:sz w:val="20"/>
          <w:szCs w:val="20"/>
          <w:rtl/>
        </w:rPr>
        <w:t>هو الرسم الذي يفرض في حالة عدم سداد الدفعة المطلوبة قبل موعد الاستحقاق.</w:t>
      </w:r>
    </w:p>
    <w:p w14:paraId="79F09284" w14:textId="77777777" w:rsidR="0013169E" w:rsidRPr="005379B0" w:rsidRDefault="0013169E" w:rsidP="00E835FC">
      <w:pPr>
        <w:jc w:val="right"/>
        <w:rPr>
          <w:rStyle w:val="qnbarabicbodytext-13px"/>
          <w:rFonts w:asciiTheme="minorBidi" w:hAnsiTheme="minorBidi"/>
          <w:sz w:val="20"/>
          <w:szCs w:val="20"/>
        </w:rPr>
      </w:pPr>
    </w:p>
    <w:p w14:paraId="1D31CD4A" w14:textId="57F200AA" w:rsidR="00FA539E" w:rsidRPr="0013169E" w:rsidRDefault="00FA539E" w:rsidP="00E835FC">
      <w:pPr>
        <w:pStyle w:val="Heading2"/>
        <w:numPr>
          <w:ilvl w:val="0"/>
          <w:numId w:val="5"/>
        </w:numPr>
      </w:pPr>
      <w:bookmarkStart w:id="30" w:name="_Toc252966266"/>
      <w:r w:rsidRPr="005379B0">
        <w:rPr>
          <w:rtl/>
        </w:rPr>
        <w:t xml:space="preserve">هل يمكن تسديد فاتورة الكهرباء والماء </w:t>
      </w:r>
      <w:proofErr w:type="gramStart"/>
      <w:r w:rsidRPr="005379B0">
        <w:rPr>
          <w:rtl/>
        </w:rPr>
        <w:t>و الهاتف</w:t>
      </w:r>
      <w:proofErr w:type="gramEnd"/>
      <w:r w:rsidRPr="005379B0">
        <w:rPr>
          <w:rtl/>
        </w:rPr>
        <w:t xml:space="preserve"> مباشرة من حسابي في بنك </w:t>
      </w:r>
      <w:r w:rsidR="002E0D7F">
        <w:t>NBK</w:t>
      </w:r>
      <w:r w:rsidRPr="005379B0">
        <w:rPr>
          <w:rtl/>
        </w:rPr>
        <w:t>؟</w:t>
      </w:r>
      <w:bookmarkEnd w:id="30"/>
    </w:p>
    <w:p w14:paraId="1A9D42C3" w14:textId="77777777" w:rsidR="00FA539E" w:rsidRPr="005379B0" w:rsidRDefault="00FA539E" w:rsidP="00E835FC">
      <w:pPr>
        <w:jc w:val="right"/>
      </w:pPr>
      <w:r w:rsidRPr="005379B0">
        <w:rPr>
          <w:rtl/>
        </w:rPr>
        <w:t>حاليا هذه الخدمة غير متاحة وسوف يتم توفرها قريبا</w:t>
      </w:r>
    </w:p>
    <w:p w14:paraId="1E16F321" w14:textId="77777777" w:rsidR="00FA539E" w:rsidRPr="005379B0" w:rsidRDefault="00FA539E" w:rsidP="00E835FC">
      <w:pPr>
        <w:pStyle w:val="Heading2"/>
      </w:pPr>
    </w:p>
    <w:p w14:paraId="717A0CFB" w14:textId="536144BA" w:rsidR="00FA539E" w:rsidRPr="005379B0" w:rsidRDefault="00FA539E" w:rsidP="00E835FC">
      <w:pPr>
        <w:pStyle w:val="Heading2"/>
        <w:numPr>
          <w:ilvl w:val="0"/>
          <w:numId w:val="5"/>
        </w:numPr>
        <w:rPr>
          <w:color w:val="auto"/>
        </w:rPr>
      </w:pPr>
      <w:bookmarkStart w:id="31" w:name="_Toc252966267"/>
      <w:r w:rsidRPr="005379B0">
        <w:rPr>
          <w:rtl/>
        </w:rPr>
        <w:t>هل يمكن تغيير الرقم السري الخاص ببطاقة السحب الآلي؟</w:t>
      </w:r>
      <w:bookmarkEnd w:id="31"/>
    </w:p>
    <w:p w14:paraId="7250EAC6" w14:textId="604A03D2" w:rsidR="00FA539E" w:rsidRPr="005379B0" w:rsidRDefault="00FA539E" w:rsidP="00E835FC">
      <w:pPr>
        <w:jc w:val="right"/>
        <w:rPr>
          <w:rtl/>
        </w:rPr>
      </w:pPr>
      <w:r w:rsidRPr="005379B0">
        <w:rPr>
          <w:rtl/>
        </w:rPr>
        <w:t xml:space="preserve">نعم من الممكن تغيير الرقم السري الخاص ببطاقة الصراف الالي </w:t>
      </w:r>
      <w:proofErr w:type="gramStart"/>
      <w:r w:rsidRPr="005379B0">
        <w:rPr>
          <w:rtl/>
        </w:rPr>
        <w:t>و كل</w:t>
      </w:r>
      <w:proofErr w:type="gramEnd"/>
      <w:r w:rsidRPr="005379B0">
        <w:rPr>
          <w:rtl/>
        </w:rPr>
        <w:t xml:space="preserve"> </w:t>
      </w:r>
      <w:proofErr w:type="spellStart"/>
      <w:r w:rsidRPr="005379B0">
        <w:rPr>
          <w:rtl/>
        </w:rPr>
        <w:t>ماعليك</w:t>
      </w:r>
      <w:proofErr w:type="spellEnd"/>
      <w:r w:rsidRPr="005379B0">
        <w:rPr>
          <w:rtl/>
        </w:rPr>
        <w:t xml:space="preserve"> فعله هو تغييره من خلال جهاز الصراف الآلي الخاص ببنك </w:t>
      </w:r>
      <w:r w:rsidR="002E0D7F">
        <w:t>NBK</w:t>
      </w:r>
      <w:r w:rsidRPr="005379B0">
        <w:rPr>
          <w:rtl/>
        </w:rPr>
        <w:t xml:space="preserve"> أو زيارة أقرب فرع وسوف نكون سعداء لتلبية طلبك.</w:t>
      </w:r>
    </w:p>
    <w:p w14:paraId="254B95DB" w14:textId="77777777" w:rsidR="00FA539E" w:rsidRPr="005379B0" w:rsidRDefault="00FA539E" w:rsidP="00E835FC">
      <w:pPr>
        <w:pStyle w:val="Heading2"/>
      </w:pPr>
    </w:p>
    <w:p w14:paraId="5FC0CA00" w14:textId="1783E87B" w:rsidR="00FA539E" w:rsidRPr="005379B0" w:rsidRDefault="00FA539E" w:rsidP="00E835FC">
      <w:pPr>
        <w:pStyle w:val="Heading2"/>
        <w:numPr>
          <w:ilvl w:val="0"/>
          <w:numId w:val="5"/>
        </w:numPr>
        <w:rPr>
          <w:rStyle w:val="qnbarabicbodytextbold-13px"/>
        </w:rPr>
      </w:pPr>
      <w:bookmarkStart w:id="32" w:name="_Toc252966268"/>
      <w:r w:rsidRPr="005379B0">
        <w:rPr>
          <w:rStyle w:val="qnbarabicbodytextbold-13px"/>
          <w:rtl/>
        </w:rPr>
        <w:t xml:space="preserve">ماذا افعل في حالة فقدان أو سرقة بطاقتي </w:t>
      </w:r>
      <w:proofErr w:type="gramStart"/>
      <w:r w:rsidRPr="005379B0">
        <w:rPr>
          <w:rStyle w:val="qnbarabicbodytextbold-13px"/>
          <w:rtl/>
        </w:rPr>
        <w:t>الائتمانية</w:t>
      </w:r>
      <w:r w:rsidRPr="005379B0">
        <w:rPr>
          <w:rtl/>
        </w:rPr>
        <w:t>(</w:t>
      </w:r>
      <w:proofErr w:type="gramEnd"/>
      <w:r w:rsidRPr="005379B0">
        <w:rPr>
          <w:rtl/>
        </w:rPr>
        <w:t>الخصم المباشر)</w:t>
      </w:r>
      <w:r w:rsidRPr="005379B0">
        <w:rPr>
          <w:rStyle w:val="qnbarabicbodytextbold-13px"/>
          <w:rtl/>
        </w:rPr>
        <w:t xml:space="preserve"> أو بطاقة السحب الآلي؟</w:t>
      </w:r>
      <w:bookmarkEnd w:id="32"/>
    </w:p>
    <w:p w14:paraId="02123ADE" w14:textId="77777777" w:rsidR="00FA539E" w:rsidRPr="005379B0" w:rsidRDefault="00FA539E" w:rsidP="00E835FC">
      <w:pPr>
        <w:jc w:val="right"/>
        <w:rPr>
          <w:rStyle w:val="qnbarabicbodytext-13px"/>
          <w:rFonts w:asciiTheme="minorBidi" w:hAnsiTheme="minorBidi"/>
          <w:sz w:val="20"/>
          <w:szCs w:val="20"/>
        </w:rPr>
      </w:pPr>
      <w:r w:rsidRPr="005379B0">
        <w:rPr>
          <w:rStyle w:val="qnbarabicbodytext-13px"/>
          <w:rFonts w:asciiTheme="minorBidi" w:hAnsiTheme="minorBidi"/>
          <w:sz w:val="20"/>
          <w:szCs w:val="20"/>
          <w:rtl/>
        </w:rPr>
        <w:t xml:space="preserve">للإبلاغ عن فقدان أو سرقة البطاقات </w:t>
      </w:r>
      <w:proofErr w:type="gramStart"/>
      <w:r w:rsidRPr="005379B0">
        <w:rPr>
          <w:rStyle w:val="qnbarabicbodytext-13px"/>
          <w:rFonts w:asciiTheme="minorBidi" w:hAnsiTheme="minorBidi"/>
          <w:sz w:val="20"/>
          <w:szCs w:val="20"/>
          <w:rtl/>
        </w:rPr>
        <w:t>الائتمانية</w:t>
      </w:r>
      <w:r w:rsidRPr="005379B0">
        <w:rPr>
          <w:rtl/>
        </w:rPr>
        <w:t>(</w:t>
      </w:r>
      <w:proofErr w:type="gramEnd"/>
      <w:r w:rsidRPr="005379B0">
        <w:rPr>
          <w:rtl/>
        </w:rPr>
        <w:t>الخصم المباشر)</w:t>
      </w:r>
      <w:r w:rsidRPr="005379B0">
        <w:rPr>
          <w:rStyle w:val="qnbarabicbodytext-13px"/>
          <w:rFonts w:asciiTheme="minorBidi" w:hAnsiTheme="minorBidi"/>
          <w:sz w:val="20"/>
          <w:szCs w:val="20"/>
          <w:rtl/>
        </w:rPr>
        <w:t xml:space="preserve"> أو بطاقة السحب الآلي الرجاء الاتصال بمركز خدمة العملاء على هاتف رقم </w:t>
      </w:r>
      <w:r w:rsidRPr="005379B0">
        <w:rPr>
          <w:rStyle w:val="qnbarabicbodytext-13px"/>
          <w:rFonts w:asciiTheme="minorBidi" w:hAnsiTheme="minorBidi"/>
          <w:sz w:val="20"/>
          <w:szCs w:val="20"/>
        </w:rPr>
        <w:t>8008555</w:t>
      </w:r>
      <w:r w:rsidRPr="005379B0">
        <w:rPr>
          <w:rStyle w:val="qnbarabicbodytext-13px"/>
          <w:rFonts w:asciiTheme="minorBidi" w:hAnsiTheme="minorBidi"/>
          <w:sz w:val="20"/>
          <w:szCs w:val="20"/>
          <w:rtl/>
        </w:rPr>
        <w:t xml:space="preserve">. وفي هذا الوقت سوف </w:t>
      </w:r>
      <w:proofErr w:type="gramStart"/>
      <w:r w:rsidRPr="005379B0">
        <w:rPr>
          <w:rStyle w:val="qnbarabicbodytext-13px"/>
          <w:rFonts w:asciiTheme="minorBidi" w:hAnsiTheme="minorBidi"/>
          <w:sz w:val="20"/>
          <w:szCs w:val="20"/>
          <w:rtl/>
        </w:rPr>
        <w:t>نقوم  بإيقاف</w:t>
      </w:r>
      <w:proofErr w:type="gramEnd"/>
      <w:r w:rsidRPr="005379B0">
        <w:rPr>
          <w:rStyle w:val="qnbarabicbodytext-13px"/>
          <w:rFonts w:asciiTheme="minorBidi" w:hAnsiTheme="minorBidi"/>
          <w:sz w:val="20"/>
          <w:szCs w:val="20"/>
          <w:rtl/>
        </w:rPr>
        <w:t xml:space="preserve"> البطاقة فورا ، وبالتالي لن يسمح بتحميل حسابك أي  التزامات غير معتمدة منك.</w:t>
      </w:r>
    </w:p>
    <w:p w14:paraId="10691A76" w14:textId="77777777" w:rsidR="00FA539E" w:rsidRPr="005379B0" w:rsidRDefault="00FA539E" w:rsidP="00E835FC">
      <w:pPr>
        <w:pStyle w:val="Heading2"/>
      </w:pPr>
    </w:p>
    <w:p w14:paraId="2B28E31C" w14:textId="1267C3C5" w:rsidR="00FA539E" w:rsidRPr="005379B0" w:rsidRDefault="00FA539E" w:rsidP="00E835FC">
      <w:pPr>
        <w:pStyle w:val="Heading2"/>
        <w:numPr>
          <w:ilvl w:val="0"/>
          <w:numId w:val="5"/>
        </w:numPr>
        <w:rPr>
          <w:rStyle w:val="qnbarabicbodytextbold-13px"/>
        </w:rPr>
      </w:pPr>
      <w:bookmarkStart w:id="33" w:name="_Toc252966269"/>
      <w:r w:rsidRPr="005379B0">
        <w:rPr>
          <w:rStyle w:val="qnbarabicbodytextbold-13px"/>
          <w:rtl/>
        </w:rPr>
        <w:t xml:space="preserve">كيف يمكنني الاعتراض على أي مبلغ مقيد على حساب بطاقتي </w:t>
      </w:r>
      <w:proofErr w:type="gramStart"/>
      <w:r w:rsidRPr="005379B0">
        <w:rPr>
          <w:rStyle w:val="qnbarabicbodytextbold-13px"/>
          <w:rtl/>
        </w:rPr>
        <w:t>الائتمانية</w:t>
      </w:r>
      <w:r w:rsidRPr="005379B0">
        <w:rPr>
          <w:rtl/>
        </w:rPr>
        <w:t>(</w:t>
      </w:r>
      <w:proofErr w:type="gramEnd"/>
      <w:r w:rsidRPr="005379B0">
        <w:rPr>
          <w:rtl/>
        </w:rPr>
        <w:t>الخصم المباشر)</w:t>
      </w:r>
      <w:r w:rsidRPr="005379B0">
        <w:rPr>
          <w:rStyle w:val="qnbarabicbodytextbold-13px"/>
          <w:rtl/>
        </w:rPr>
        <w:t>؟</w:t>
      </w:r>
      <w:bookmarkEnd w:id="33"/>
      <w:r w:rsidRPr="005379B0">
        <w:rPr>
          <w:rStyle w:val="qnbarabicbodytextbold-13px"/>
          <w:rtl/>
        </w:rPr>
        <w:t> </w:t>
      </w:r>
    </w:p>
    <w:p w14:paraId="5A9D632A" w14:textId="77777777" w:rsidR="00FA539E" w:rsidRPr="005379B0" w:rsidRDefault="00FA539E" w:rsidP="00E835FC">
      <w:pPr>
        <w:jc w:val="right"/>
        <w:rPr>
          <w:rStyle w:val="qnbarabicbodytext-13px"/>
          <w:rFonts w:asciiTheme="minorBidi" w:hAnsiTheme="minorBidi"/>
          <w:sz w:val="20"/>
          <w:szCs w:val="20"/>
          <w:rtl/>
        </w:rPr>
      </w:pPr>
      <w:r w:rsidRPr="005379B0">
        <w:rPr>
          <w:rStyle w:val="qnbarabicbodytext-13px"/>
          <w:rFonts w:asciiTheme="minorBidi" w:hAnsiTheme="minorBidi"/>
          <w:sz w:val="20"/>
          <w:szCs w:val="20"/>
          <w:rtl/>
        </w:rPr>
        <w:t>يجب رفع أي منازعات متعلقة بالبطاقات الائتمانية</w:t>
      </w:r>
      <w:r w:rsidRPr="005379B0">
        <w:rPr>
          <w:rStyle w:val="qnbarabicbodytext-13px"/>
          <w:rFonts w:asciiTheme="minorBidi" w:hAnsiTheme="minorBidi"/>
          <w:sz w:val="20"/>
          <w:szCs w:val="20"/>
        </w:rPr>
        <w:t xml:space="preserve"> </w:t>
      </w:r>
      <w:r w:rsidRPr="005379B0">
        <w:rPr>
          <w:rtl/>
        </w:rPr>
        <w:t>(الخصم المباشر)</w:t>
      </w:r>
      <w:r w:rsidRPr="005379B0">
        <w:rPr>
          <w:rStyle w:val="qnbarabicbodytext-13px"/>
          <w:rFonts w:asciiTheme="minorBidi" w:hAnsiTheme="minorBidi"/>
          <w:sz w:val="20"/>
          <w:szCs w:val="20"/>
          <w:rtl/>
        </w:rPr>
        <w:t xml:space="preserve"> كتابياً. ويتعين عليك إبلاغنا في موعد لا يتعدى 30 يوما من تاريخ إرسالنا الكشف الأول الذي ظهرت فيه المشكلة أو الخطأ. وهذا سيمكننا من بدء </w:t>
      </w:r>
      <w:proofErr w:type="gramStart"/>
      <w:r w:rsidRPr="005379B0">
        <w:rPr>
          <w:rStyle w:val="qnbarabicbodytext-13px"/>
          <w:rFonts w:asciiTheme="minorBidi" w:hAnsiTheme="minorBidi"/>
          <w:sz w:val="20"/>
          <w:szCs w:val="20"/>
          <w:rtl/>
        </w:rPr>
        <w:t>التحقيق  وإيجاد</w:t>
      </w:r>
      <w:proofErr w:type="gramEnd"/>
      <w:r w:rsidRPr="005379B0">
        <w:rPr>
          <w:rStyle w:val="qnbarabicbodytext-13px"/>
          <w:rFonts w:asciiTheme="minorBidi" w:hAnsiTheme="minorBidi"/>
          <w:sz w:val="20"/>
          <w:szCs w:val="20"/>
          <w:rtl/>
        </w:rPr>
        <w:t xml:space="preserve"> حل لهذه القضية. يرجى تضمين المعلومات الموضحة أدناه في رسالتكم</w:t>
      </w:r>
      <w:r w:rsidR="0013169E" w:rsidRPr="005379B0">
        <w:rPr>
          <w:rStyle w:val="qnbarabicbodytext-13px"/>
          <w:rFonts w:asciiTheme="minorBidi" w:hAnsiTheme="minorBidi"/>
          <w:sz w:val="20"/>
          <w:szCs w:val="20"/>
          <w:rtl/>
        </w:rPr>
        <w:t xml:space="preserve"> </w:t>
      </w:r>
      <w:r w:rsidRPr="005379B0">
        <w:rPr>
          <w:rStyle w:val="qnbarabicbodytext-13px"/>
          <w:rFonts w:asciiTheme="minorBidi" w:hAnsiTheme="minorBidi"/>
          <w:sz w:val="20"/>
          <w:szCs w:val="20"/>
          <w:rtl/>
        </w:rPr>
        <w:t xml:space="preserve">اسم حامل البطاقة ورقم </w:t>
      </w:r>
      <w:proofErr w:type="gramStart"/>
      <w:r w:rsidRPr="005379B0">
        <w:rPr>
          <w:rStyle w:val="qnbarabicbodytext-13px"/>
          <w:rFonts w:asciiTheme="minorBidi" w:hAnsiTheme="minorBidi"/>
          <w:sz w:val="20"/>
          <w:szCs w:val="20"/>
          <w:rtl/>
        </w:rPr>
        <w:t>الحساب ،</w:t>
      </w:r>
      <w:proofErr w:type="gramEnd"/>
      <w:r w:rsidRPr="005379B0">
        <w:rPr>
          <w:rStyle w:val="qnbarabicbodytext-13px"/>
          <w:rFonts w:asciiTheme="minorBidi" w:hAnsiTheme="minorBidi"/>
          <w:sz w:val="20"/>
          <w:szCs w:val="20"/>
          <w:rtl/>
        </w:rPr>
        <w:t xml:space="preserve"> تاريخ المعاملة ، والمبلغ المقيد عليك، واسم التاجر/الشركة. وصف كامل للقضية مع توضيح المحاولات التي قمت بها لحل </w:t>
      </w:r>
      <w:proofErr w:type="gramStart"/>
      <w:r w:rsidRPr="005379B0">
        <w:rPr>
          <w:rStyle w:val="qnbarabicbodytext-13px"/>
          <w:rFonts w:asciiTheme="minorBidi" w:hAnsiTheme="minorBidi"/>
          <w:sz w:val="20"/>
          <w:szCs w:val="20"/>
          <w:rtl/>
        </w:rPr>
        <w:t>المشكلة  مع</w:t>
      </w:r>
      <w:proofErr w:type="gramEnd"/>
      <w:r w:rsidRPr="005379B0">
        <w:rPr>
          <w:rStyle w:val="qnbarabicbodytext-13px"/>
          <w:rFonts w:asciiTheme="minorBidi" w:hAnsiTheme="minorBidi"/>
          <w:sz w:val="20"/>
          <w:szCs w:val="20"/>
          <w:rtl/>
        </w:rPr>
        <w:t xml:space="preserve"> التاجر والقضايا العالقة. أي وثائق تدعم مطالبتك. أرقام الهواتف. خطاب موقع.</w:t>
      </w:r>
    </w:p>
    <w:p w14:paraId="62F232B9" w14:textId="0B03D925" w:rsidR="00FA539E" w:rsidRDefault="00FA539E" w:rsidP="00E835FC">
      <w:pPr>
        <w:jc w:val="right"/>
        <w:rPr>
          <w:rStyle w:val="qnbarabicbodytext-13px"/>
          <w:rFonts w:asciiTheme="minorBidi" w:hAnsiTheme="minorBidi"/>
          <w:sz w:val="20"/>
          <w:szCs w:val="20"/>
        </w:rPr>
      </w:pPr>
      <w:r w:rsidRPr="005379B0">
        <w:rPr>
          <w:rStyle w:val="qnbarabicbodytextbold-13px"/>
          <w:rFonts w:asciiTheme="minorBidi" w:hAnsiTheme="minorBidi"/>
          <w:sz w:val="20"/>
          <w:szCs w:val="20"/>
          <w:rtl/>
        </w:rPr>
        <w:t>يرجى إرفاق هذه المعلومات وإرسالها لنا على العنوان البريدي أدناه:</w:t>
      </w:r>
      <w:r w:rsidRPr="005379B0">
        <w:rPr>
          <w:rtl/>
        </w:rPr>
        <w:br/>
      </w:r>
      <w:r w:rsidRPr="005379B0">
        <w:rPr>
          <w:rStyle w:val="qnbarabicbodytext-13px"/>
          <w:rFonts w:asciiTheme="minorBidi" w:hAnsiTheme="minorBidi"/>
          <w:sz w:val="20"/>
          <w:szCs w:val="20"/>
          <w:rtl/>
        </w:rPr>
        <w:t>مدير</w:t>
      </w:r>
      <w:r w:rsidRPr="005379B0">
        <w:rPr>
          <w:rStyle w:val="qnbarabicbodytext-13px"/>
          <w:rFonts w:asciiTheme="minorBidi" w:hAnsiTheme="minorBidi"/>
          <w:sz w:val="20"/>
          <w:szCs w:val="20"/>
        </w:rPr>
        <w:t xml:space="preserve"> </w:t>
      </w:r>
      <w:r w:rsidRPr="005379B0">
        <w:rPr>
          <w:rStyle w:val="qnbarabicbodytext-13px"/>
          <w:rFonts w:asciiTheme="minorBidi" w:hAnsiTheme="minorBidi"/>
          <w:sz w:val="20"/>
          <w:szCs w:val="20"/>
          <w:rtl/>
        </w:rPr>
        <w:t>إدارة الخدمات المصرفية الالكتروني</w:t>
      </w:r>
      <w:r w:rsidR="0013169E" w:rsidRPr="005379B0">
        <w:rPr>
          <w:rStyle w:val="qnbarabicbodytext-13px"/>
          <w:rFonts w:asciiTheme="minorBidi" w:hAnsiTheme="minorBidi"/>
          <w:sz w:val="20"/>
          <w:szCs w:val="20"/>
          <w:rtl/>
        </w:rPr>
        <w:t xml:space="preserve"> </w:t>
      </w:r>
      <w:r w:rsidRPr="005379B0">
        <w:rPr>
          <w:rStyle w:val="qnbarabicbodytext-13px"/>
          <w:rFonts w:asciiTheme="minorBidi" w:hAnsiTheme="minorBidi"/>
          <w:sz w:val="20"/>
          <w:szCs w:val="20"/>
          <w:rtl/>
        </w:rPr>
        <w:t>ص ب:</w:t>
      </w:r>
      <w:r w:rsidRPr="005379B0">
        <w:rPr>
          <w:rtl/>
        </w:rPr>
        <w:t xml:space="preserve"> 27778</w:t>
      </w:r>
      <w:r w:rsidRPr="005379B0">
        <w:rPr>
          <w:rtl/>
        </w:rPr>
        <w:br/>
      </w:r>
      <w:r w:rsidRPr="005379B0">
        <w:rPr>
          <w:rStyle w:val="qnbarabicbodytext-13px"/>
          <w:rFonts w:asciiTheme="minorBidi" w:hAnsiTheme="minorBidi"/>
          <w:sz w:val="20"/>
          <w:szCs w:val="20"/>
          <w:rtl/>
        </w:rPr>
        <w:t xml:space="preserve">بنك </w:t>
      </w:r>
      <w:r w:rsidR="002E0D7F">
        <w:rPr>
          <w:rStyle w:val="qnbarabicbodytext-13px"/>
          <w:rFonts w:asciiTheme="minorBidi" w:hAnsiTheme="minorBidi"/>
          <w:sz w:val="20"/>
          <w:szCs w:val="20"/>
        </w:rPr>
        <w:t>NBK</w:t>
      </w:r>
      <w:r w:rsidRPr="005379B0">
        <w:rPr>
          <w:rStyle w:val="qnbarabicbodytext-13px"/>
          <w:rFonts w:asciiTheme="minorBidi" w:hAnsiTheme="minorBidi"/>
          <w:sz w:val="20"/>
          <w:szCs w:val="20"/>
          <w:rtl/>
        </w:rPr>
        <w:t xml:space="preserve"> – الدوحة- قطر</w:t>
      </w:r>
    </w:p>
    <w:p w14:paraId="0090D5B4" w14:textId="77777777" w:rsidR="0013169E" w:rsidRPr="005379B0" w:rsidRDefault="0013169E" w:rsidP="00E835FC">
      <w:pPr>
        <w:rPr>
          <w:rStyle w:val="qnbarabicbodytext-13px"/>
          <w:rFonts w:asciiTheme="minorBidi" w:hAnsiTheme="minorBidi"/>
          <w:sz w:val="20"/>
          <w:szCs w:val="20"/>
        </w:rPr>
      </w:pPr>
    </w:p>
    <w:p w14:paraId="4F62FC7B" w14:textId="0ACEA995" w:rsidR="00FA539E" w:rsidRPr="0013169E" w:rsidRDefault="00FA539E" w:rsidP="00E835FC">
      <w:pPr>
        <w:pStyle w:val="NoSpacing"/>
        <w:numPr>
          <w:ilvl w:val="0"/>
          <w:numId w:val="5"/>
        </w:numPr>
        <w:rPr>
          <w:rStyle w:val="qnbarabicbodytext-13px"/>
          <w:rFonts w:asciiTheme="minorBidi" w:hAnsiTheme="minorBidi"/>
          <w:color w:val="113C62"/>
          <w:sz w:val="20"/>
          <w:szCs w:val="20"/>
        </w:rPr>
      </w:pPr>
      <w:bookmarkStart w:id="34" w:name="_Toc252966270"/>
      <w:r w:rsidRPr="0013169E">
        <w:rPr>
          <w:rStyle w:val="Heading2Char"/>
          <w:rtl/>
        </w:rPr>
        <w:t xml:space="preserve">بطاقتي تنتهي في هذا الشهر، كيف أحصل على بطاقة جديدة/كيف </w:t>
      </w:r>
      <w:proofErr w:type="gramStart"/>
      <w:r w:rsidRPr="0013169E">
        <w:rPr>
          <w:rStyle w:val="Heading2Char"/>
          <w:rtl/>
        </w:rPr>
        <w:t>أجددها ؟</w:t>
      </w:r>
      <w:bookmarkEnd w:id="34"/>
      <w:proofErr w:type="gramEnd"/>
      <w:r w:rsidRPr="005379B0">
        <w:rPr>
          <w:color w:val="113C62"/>
          <w:rtl/>
        </w:rPr>
        <w:br/>
      </w:r>
      <w:r w:rsidRPr="0013169E">
        <w:rPr>
          <w:rtl/>
        </w:rPr>
        <w:t xml:space="preserve">تجدد البطاقات قبل انتهاء مدتها بشهر واحد وترسل إلى فرع بنك </w:t>
      </w:r>
      <w:r w:rsidR="002E0D7F">
        <w:t>NBK</w:t>
      </w:r>
      <w:r w:rsidRPr="0013169E">
        <w:t xml:space="preserve"> </w:t>
      </w:r>
      <w:r w:rsidRPr="0013169E">
        <w:rPr>
          <w:rtl/>
        </w:rPr>
        <w:t>الذي يتعامل معه العميل ،على التوالي، لتسليمها إلى العميل.</w:t>
      </w:r>
    </w:p>
    <w:p w14:paraId="237CED54" w14:textId="77777777" w:rsidR="0013169E" w:rsidRPr="005379B0" w:rsidRDefault="0013169E" w:rsidP="00E835FC">
      <w:pPr>
        <w:rPr>
          <w:rStyle w:val="qnbarabicbodytext-13px"/>
          <w:rFonts w:asciiTheme="minorBidi" w:hAnsiTheme="minorBidi"/>
          <w:sz w:val="20"/>
          <w:szCs w:val="20"/>
        </w:rPr>
      </w:pPr>
    </w:p>
    <w:p w14:paraId="0AA96B03" w14:textId="77777777" w:rsidR="00FA539E" w:rsidRPr="005379B0" w:rsidRDefault="00FA539E" w:rsidP="000A2340">
      <w:pPr>
        <w:pStyle w:val="Heading2"/>
        <w:numPr>
          <w:ilvl w:val="0"/>
          <w:numId w:val="5"/>
        </w:numPr>
        <w:bidi w:val="0"/>
        <w:jc w:val="right"/>
        <w:rPr>
          <w:rStyle w:val="qnbarabicbodytextbold-13px"/>
          <w:rtl/>
        </w:rPr>
      </w:pPr>
      <w:bookmarkStart w:id="35" w:name="_Toc252966282"/>
      <w:r w:rsidRPr="005379B0">
        <w:rPr>
          <w:rStyle w:val="qnbarabicbodytextbold-13px"/>
          <w:rtl/>
        </w:rPr>
        <w:t>إذا كنت أرغب في تحديث عنوان إرسال الفواتير أو تعديل تفاصيل المعلومات الشخصية، كيف أفعل ذلك؟</w:t>
      </w:r>
      <w:bookmarkEnd w:id="35"/>
    </w:p>
    <w:p w14:paraId="207B0E1C" w14:textId="77777777" w:rsidR="00FA539E" w:rsidRPr="005379B0" w:rsidRDefault="00FA539E" w:rsidP="000A2340">
      <w:pPr>
        <w:jc w:val="right"/>
        <w:rPr>
          <w:rStyle w:val="qnbarabicbodytext-13px"/>
          <w:rFonts w:asciiTheme="minorBidi" w:hAnsiTheme="minorBidi"/>
          <w:sz w:val="20"/>
          <w:szCs w:val="20"/>
        </w:rPr>
      </w:pPr>
      <w:r w:rsidRPr="005379B0">
        <w:rPr>
          <w:rStyle w:val="qnbarabicbodytext-13px"/>
          <w:rFonts w:asciiTheme="minorBidi" w:hAnsiTheme="minorBidi"/>
          <w:sz w:val="20"/>
          <w:szCs w:val="20"/>
          <w:rtl/>
        </w:rPr>
        <w:t>يرجى الاتصال بمركز خدمة العملاء على الرقم 8008555 وتزويدهم بالمعلومات الجديدة لتحديثها. سوف يستغرق الأمر مدة يومي عمل على الأقل لتحديث هذه المعلومات في حسابك.</w:t>
      </w:r>
    </w:p>
    <w:p w14:paraId="2BD90E9B" w14:textId="77777777" w:rsidR="00FA539E" w:rsidRPr="005379B0" w:rsidRDefault="00FA539E" w:rsidP="00E835FC">
      <w:pPr>
        <w:pStyle w:val="Heading2"/>
        <w:rPr>
          <w:rStyle w:val="qnbarabicbodytext-13px"/>
        </w:rPr>
      </w:pPr>
    </w:p>
    <w:p w14:paraId="41122042" w14:textId="77777777" w:rsidR="00FA539E" w:rsidRPr="005379B0" w:rsidRDefault="00FA539E" w:rsidP="00E835FC">
      <w:pPr>
        <w:pStyle w:val="Heading2"/>
      </w:pPr>
    </w:p>
    <w:p w14:paraId="6F6C568C" w14:textId="77777777" w:rsidR="00FA539E" w:rsidRPr="005379B0" w:rsidRDefault="00FA539E" w:rsidP="00E835FC">
      <w:pPr>
        <w:pStyle w:val="Heading2"/>
      </w:pPr>
    </w:p>
    <w:p w14:paraId="2A411925" w14:textId="77777777" w:rsidR="00FA539E" w:rsidRPr="005379B0" w:rsidRDefault="00FA539E" w:rsidP="00E835FC">
      <w:pPr>
        <w:pStyle w:val="Heading2"/>
      </w:pPr>
    </w:p>
    <w:p w14:paraId="1E6E63A8" w14:textId="708F9DFB" w:rsidR="00FA539E" w:rsidRPr="005379B0" w:rsidRDefault="00FA539E" w:rsidP="00405728">
      <w:pPr>
        <w:pStyle w:val="Heading2"/>
        <w:numPr>
          <w:ilvl w:val="0"/>
          <w:numId w:val="6"/>
        </w:numPr>
        <w:rPr>
          <w:rtl/>
        </w:rPr>
      </w:pPr>
      <w:bookmarkStart w:id="36" w:name="_Toc252966283"/>
      <w:r w:rsidRPr="005379B0">
        <w:rPr>
          <w:rStyle w:val="qnbarabicbodytextbold-13px"/>
          <w:rtl/>
        </w:rPr>
        <w:t>كيف</w:t>
      </w:r>
      <w:r w:rsidR="000A2340" w:rsidRPr="005379B0">
        <w:rPr>
          <w:rStyle w:val="qnbarabicbodytext-13px"/>
          <w:rtl/>
        </w:rPr>
        <w:t xml:space="preserve"> </w:t>
      </w:r>
      <w:r w:rsidRPr="005379B0">
        <w:rPr>
          <w:rStyle w:val="qnbarabicbodytextbold-13px"/>
          <w:rtl/>
        </w:rPr>
        <w:t xml:space="preserve">أعلم بالحملات الترويجية الخاصة بالبطاقات </w:t>
      </w:r>
      <w:proofErr w:type="gramStart"/>
      <w:r w:rsidRPr="005379B0">
        <w:rPr>
          <w:rStyle w:val="qnbarabicbodytextbold-13px"/>
          <w:rtl/>
        </w:rPr>
        <w:t>الائتمانية</w:t>
      </w:r>
      <w:r w:rsidRPr="005379B0">
        <w:rPr>
          <w:rtl/>
        </w:rPr>
        <w:t>(</w:t>
      </w:r>
      <w:proofErr w:type="gramEnd"/>
      <w:r w:rsidRPr="005379B0">
        <w:rPr>
          <w:rtl/>
        </w:rPr>
        <w:t>الخصم المباشر)</w:t>
      </w:r>
      <w:r w:rsidRPr="005379B0">
        <w:rPr>
          <w:rStyle w:val="qnbarabicbodytextbold-13px"/>
          <w:rtl/>
        </w:rPr>
        <w:t>؟</w:t>
      </w:r>
      <w:bookmarkEnd w:id="36"/>
      <w:r w:rsidRPr="005379B0">
        <w:rPr>
          <w:rtl/>
        </w:rPr>
        <w:br/>
      </w:r>
    </w:p>
    <w:p w14:paraId="0BF1D4E3" w14:textId="77777777" w:rsidR="00FA539E" w:rsidRPr="005379B0" w:rsidRDefault="00FA539E" w:rsidP="00E835FC">
      <w:pPr>
        <w:rPr>
          <w:rStyle w:val="qnbarabicbodytext-13px"/>
          <w:rFonts w:asciiTheme="minorBidi" w:hAnsiTheme="minorBidi"/>
          <w:sz w:val="20"/>
          <w:szCs w:val="20"/>
        </w:rPr>
      </w:pPr>
      <w:r w:rsidRPr="005379B0">
        <w:rPr>
          <w:rStyle w:val="qnbarabicbodytext-13px"/>
          <w:rFonts w:asciiTheme="minorBidi" w:hAnsiTheme="minorBidi"/>
          <w:sz w:val="20"/>
          <w:szCs w:val="20"/>
          <w:rtl/>
        </w:rPr>
        <w:t xml:space="preserve">سوف ينشر البنك من وقت لآخر إعلانات في الصحف </w:t>
      </w:r>
      <w:proofErr w:type="gramStart"/>
      <w:r w:rsidRPr="005379B0">
        <w:rPr>
          <w:rStyle w:val="qnbarabicbodytext-13px"/>
          <w:rFonts w:asciiTheme="minorBidi" w:hAnsiTheme="minorBidi"/>
          <w:sz w:val="20"/>
          <w:szCs w:val="20"/>
          <w:rtl/>
        </w:rPr>
        <w:t>المحلية ،</w:t>
      </w:r>
      <w:proofErr w:type="gramEnd"/>
      <w:r w:rsidRPr="005379B0">
        <w:rPr>
          <w:rStyle w:val="qnbarabicbodytext-13px"/>
          <w:rFonts w:asciiTheme="minorBidi" w:hAnsiTheme="minorBidi"/>
          <w:sz w:val="20"/>
          <w:szCs w:val="20"/>
          <w:rtl/>
        </w:rPr>
        <w:t xml:space="preserve"> وسيتم إرسال المنشورات الترويجية  على عنوانك البريدي ، كما يمكنك الدخول على موقع البنك على الإنترنت</w:t>
      </w:r>
      <w:r w:rsidRPr="005379B0">
        <w:rPr>
          <w:rtl/>
        </w:rPr>
        <w:t xml:space="preserve">: </w:t>
      </w:r>
      <w:r w:rsidRPr="005379B0">
        <w:t>www.BarwaBank.com</w:t>
      </w:r>
      <w:r w:rsidRPr="005379B0">
        <w:rPr>
          <w:rtl/>
        </w:rPr>
        <w:t> </w:t>
      </w:r>
      <w:proofErr w:type="spellStart"/>
      <w:r w:rsidRPr="005379B0">
        <w:rPr>
          <w:rStyle w:val="qnbarabicbodytext-13px"/>
          <w:rFonts w:asciiTheme="minorBidi" w:hAnsiTheme="minorBidi"/>
          <w:sz w:val="20"/>
          <w:szCs w:val="20"/>
          <w:rtl/>
        </w:rPr>
        <w:t>للإطلاع</w:t>
      </w:r>
      <w:proofErr w:type="spellEnd"/>
      <w:r w:rsidRPr="005379B0">
        <w:rPr>
          <w:rStyle w:val="qnbarabicbodytext-13px"/>
          <w:rFonts w:asciiTheme="minorBidi" w:hAnsiTheme="minorBidi"/>
          <w:sz w:val="20"/>
          <w:szCs w:val="20"/>
          <w:rtl/>
        </w:rPr>
        <w:t xml:space="preserve"> على تفاصيل الحملات الترويجية الراهنة.</w:t>
      </w:r>
    </w:p>
    <w:p w14:paraId="5780CC6C" w14:textId="77777777" w:rsidR="00FA539E" w:rsidRPr="005379B0" w:rsidRDefault="00FA539E" w:rsidP="00E835FC">
      <w:pPr>
        <w:pStyle w:val="Heading2"/>
        <w:rPr>
          <w:rStyle w:val="qnbarabicbodytext-13px"/>
        </w:rPr>
      </w:pPr>
    </w:p>
    <w:p w14:paraId="032F41C6" w14:textId="6F54E565" w:rsidR="00FA539E" w:rsidRPr="005379B0" w:rsidRDefault="00FA539E" w:rsidP="00405728">
      <w:pPr>
        <w:pStyle w:val="Heading2"/>
        <w:numPr>
          <w:ilvl w:val="0"/>
          <w:numId w:val="6"/>
        </w:numPr>
      </w:pPr>
      <w:bookmarkStart w:id="37" w:name="_Toc252966285"/>
      <w:r w:rsidRPr="005379B0">
        <w:rPr>
          <w:rtl/>
        </w:rPr>
        <w:t>كيف أجد التفاصيل حول فرعي المحلي؟</w:t>
      </w:r>
      <w:bookmarkEnd w:id="37"/>
    </w:p>
    <w:p w14:paraId="46FB0A0B" w14:textId="77777777" w:rsidR="00FA539E" w:rsidRPr="005379B0" w:rsidRDefault="00FA539E" w:rsidP="00E835FC">
      <w:pPr>
        <w:pStyle w:val="Heading2"/>
        <w:rPr>
          <w:rtl/>
        </w:rPr>
      </w:pPr>
    </w:p>
    <w:p w14:paraId="27BD1BEC" w14:textId="4DBBE154" w:rsidR="00FA539E" w:rsidRPr="005379B0" w:rsidRDefault="00FA539E" w:rsidP="00E835FC">
      <w:r w:rsidRPr="005379B0">
        <w:rPr>
          <w:rtl/>
        </w:rPr>
        <w:t xml:space="preserve">بإمكانك استخدام محدد مواقع فروعنا للعثور على العنوان ورقم الهاتف وساعات الدوام لأقرب فرع من فروع بنك </w:t>
      </w:r>
      <w:r w:rsidR="002E0D7F">
        <w:t>NBK</w:t>
      </w:r>
      <w:r w:rsidRPr="005379B0">
        <w:rPr>
          <w:rtl/>
        </w:rPr>
        <w:t>.</w:t>
      </w:r>
    </w:p>
    <w:p w14:paraId="1CE4E1A3" w14:textId="77777777" w:rsidR="00FA539E" w:rsidRPr="005379B0" w:rsidRDefault="00FA539E" w:rsidP="00E835FC">
      <w:pPr>
        <w:rPr>
          <w:rtl/>
        </w:rPr>
      </w:pPr>
      <w:r w:rsidRPr="005379B0">
        <w:rPr>
          <w:rtl/>
        </w:rPr>
        <w:t xml:space="preserve">ساعات الدوام الرسمية من يوم الأحد الى الخميس </w:t>
      </w:r>
    </w:p>
    <w:p w14:paraId="13B0E6D6" w14:textId="428BD741" w:rsidR="00FA539E" w:rsidRPr="005379B0" w:rsidRDefault="00FA539E" w:rsidP="00E835FC">
      <w:pPr>
        <w:rPr>
          <w:rtl/>
        </w:rPr>
      </w:pPr>
      <w:r w:rsidRPr="005379B0">
        <w:rPr>
          <w:rtl/>
        </w:rPr>
        <w:t>07.30 صباحا الى 1:00 ظهرا</w:t>
      </w:r>
      <w:r w:rsidR="00497A61" w:rsidRPr="005379B0">
        <w:rPr>
          <w:rStyle w:val="qnbarabicbodytext-13px"/>
          <w:rFonts w:asciiTheme="minorBidi" w:hAnsiTheme="minorBidi"/>
          <w:sz w:val="20"/>
          <w:szCs w:val="20"/>
          <w:rtl/>
        </w:rPr>
        <w:t xml:space="preserve"> </w:t>
      </w:r>
      <w:r w:rsidRPr="005379B0">
        <w:rPr>
          <w:rtl/>
        </w:rPr>
        <w:t xml:space="preserve">ساعات الدوام يمكن أن تتغير وفقا لتعليمات مصرف </w:t>
      </w:r>
      <w:proofErr w:type="spellStart"/>
      <w:r w:rsidR="002E0D7F">
        <w:rPr>
          <w:rtl/>
        </w:rPr>
        <w:t>الكويت</w:t>
      </w:r>
      <w:r w:rsidRPr="005379B0">
        <w:rPr>
          <w:rtl/>
        </w:rPr>
        <w:t>المركزي</w:t>
      </w:r>
      <w:proofErr w:type="spellEnd"/>
      <w:r w:rsidRPr="005379B0">
        <w:rPr>
          <w:rtl/>
        </w:rPr>
        <w:t>.</w:t>
      </w:r>
    </w:p>
    <w:p w14:paraId="04945133" w14:textId="77777777" w:rsidR="00FA539E" w:rsidRPr="005379B0" w:rsidRDefault="00FA539E" w:rsidP="00E835FC">
      <w:pPr>
        <w:pStyle w:val="Heading2"/>
      </w:pPr>
    </w:p>
    <w:p w14:paraId="48FBC082" w14:textId="563266CF" w:rsidR="00FA539E" w:rsidRPr="005379B0" w:rsidRDefault="00FA539E" w:rsidP="00405728">
      <w:pPr>
        <w:pStyle w:val="Heading2"/>
        <w:numPr>
          <w:ilvl w:val="0"/>
          <w:numId w:val="6"/>
        </w:numPr>
        <w:rPr>
          <w:rtl/>
        </w:rPr>
      </w:pPr>
      <w:bookmarkStart w:id="38" w:name="_Toc252966286"/>
      <w:r w:rsidRPr="005379B0">
        <w:rPr>
          <w:rtl/>
        </w:rPr>
        <w:t>كيف اتصل بخدمات العملاء؟</w:t>
      </w:r>
      <w:bookmarkEnd w:id="38"/>
    </w:p>
    <w:p w14:paraId="7D1510CB" w14:textId="77777777" w:rsidR="00FA539E" w:rsidRPr="005379B0" w:rsidRDefault="00FA539E" w:rsidP="00E835FC">
      <w:pPr>
        <w:pStyle w:val="Heading2"/>
        <w:rPr>
          <w:rtl/>
        </w:rPr>
      </w:pPr>
    </w:p>
    <w:p w14:paraId="2C322639" w14:textId="77777777" w:rsidR="00FA539E" w:rsidRPr="005379B0" w:rsidRDefault="00FA539E" w:rsidP="00E835FC">
      <w:r w:rsidRPr="005379B0">
        <w:rPr>
          <w:rtl/>
        </w:rPr>
        <w:t xml:space="preserve">بإمكانك الاتصال بخدمات العملاء عبر مركز خدمة الاتصال لدينا على الرقم 8008555 أو بواسطة البريد </w:t>
      </w:r>
      <w:proofErr w:type="spellStart"/>
      <w:r w:rsidRPr="005379B0">
        <w:rPr>
          <w:rtl/>
        </w:rPr>
        <w:t>الاكتروني</w:t>
      </w:r>
      <w:proofErr w:type="spellEnd"/>
      <w:r w:rsidRPr="005379B0">
        <w:rPr>
          <w:rtl/>
        </w:rPr>
        <w:t xml:space="preserve"> او بكتابة رسالة.</w:t>
      </w:r>
    </w:p>
    <w:p w14:paraId="1AF11088" w14:textId="77777777" w:rsidR="00FA539E" w:rsidRPr="005379B0" w:rsidRDefault="00FA539E" w:rsidP="00E835FC">
      <w:pPr>
        <w:pStyle w:val="Heading2"/>
      </w:pPr>
    </w:p>
    <w:p w14:paraId="2D13F13F" w14:textId="70FABB82" w:rsidR="00FA539E" w:rsidRPr="005379B0" w:rsidRDefault="00FA539E" w:rsidP="00405728">
      <w:pPr>
        <w:pStyle w:val="Heading2"/>
        <w:numPr>
          <w:ilvl w:val="0"/>
          <w:numId w:val="6"/>
        </w:numPr>
        <w:rPr>
          <w:rtl/>
        </w:rPr>
      </w:pPr>
      <w:bookmarkStart w:id="39" w:name="_Toc252966289"/>
      <w:r w:rsidRPr="005379B0">
        <w:rPr>
          <w:rtl/>
        </w:rPr>
        <w:t>ما الخطوات الواجب اتباعها في حاله شكوى العميل من خلال الفرع؟</w:t>
      </w:r>
      <w:bookmarkEnd w:id="39"/>
    </w:p>
    <w:p w14:paraId="711ACE6F" w14:textId="56D80AE2" w:rsidR="00FA539E" w:rsidRPr="005379B0" w:rsidRDefault="00FA539E" w:rsidP="00E835FC">
      <w:r w:rsidRPr="005379B0">
        <w:rPr>
          <w:rtl/>
        </w:rPr>
        <w:t xml:space="preserve">يجب على الموظف المختص القيام بحل مشكلة العميل </w:t>
      </w:r>
      <w:proofErr w:type="gramStart"/>
      <w:r w:rsidRPr="005379B0">
        <w:rPr>
          <w:rtl/>
        </w:rPr>
        <w:t>و في</w:t>
      </w:r>
      <w:proofErr w:type="gramEnd"/>
      <w:r w:rsidRPr="005379B0">
        <w:rPr>
          <w:rtl/>
        </w:rPr>
        <w:t xml:space="preserve"> حال أن مشكلة العميل سو ف تستغرق وقت في الحل يقوم الموظف بتسجيل شكوى العميل على صفحة الويب الخاصة ببنك </w:t>
      </w:r>
      <w:r w:rsidR="002E0D7F">
        <w:t>NBK</w:t>
      </w:r>
      <w:r w:rsidRPr="005379B0">
        <w:rPr>
          <w:rtl/>
        </w:rPr>
        <w:t xml:space="preserve"> (شكاوى و </w:t>
      </w:r>
      <w:proofErr w:type="spellStart"/>
      <w:r w:rsidRPr="005379B0">
        <w:rPr>
          <w:rtl/>
        </w:rPr>
        <w:t>إقتراحات</w:t>
      </w:r>
      <w:proofErr w:type="spellEnd"/>
      <w:r w:rsidRPr="005379B0">
        <w:rPr>
          <w:rtl/>
        </w:rPr>
        <w:t>)</w:t>
      </w:r>
    </w:p>
    <w:p w14:paraId="2C6E5C48" w14:textId="77777777" w:rsidR="00FA539E" w:rsidRPr="005379B0" w:rsidRDefault="00FA539E" w:rsidP="00E835FC">
      <w:pPr>
        <w:pStyle w:val="Heading2"/>
      </w:pPr>
    </w:p>
    <w:p w14:paraId="20D6F59F" w14:textId="2BE52883" w:rsidR="00FA539E" w:rsidRPr="005379B0" w:rsidRDefault="00FA539E" w:rsidP="00405728">
      <w:pPr>
        <w:pStyle w:val="Heading2"/>
        <w:numPr>
          <w:ilvl w:val="0"/>
          <w:numId w:val="6"/>
        </w:numPr>
        <w:rPr>
          <w:rtl/>
        </w:rPr>
      </w:pPr>
      <w:bookmarkStart w:id="40" w:name="_Toc252966290"/>
      <w:r w:rsidRPr="005379B0">
        <w:rPr>
          <w:rtl/>
        </w:rPr>
        <w:t>ما الخطوات الواجب اتباعها في حاله شكوى العميل من خلال الخدمة الهاتفية؟</w:t>
      </w:r>
      <w:bookmarkEnd w:id="40"/>
    </w:p>
    <w:p w14:paraId="7199A8D4" w14:textId="77777777" w:rsidR="00FA539E" w:rsidRPr="005379B0" w:rsidRDefault="00FA539E" w:rsidP="00E835FC">
      <w:r w:rsidRPr="005379B0">
        <w:rPr>
          <w:rtl/>
        </w:rPr>
        <w:t xml:space="preserve">يقوم موظف الخدمة الهاتفية بمحاولة حل شكوى العميل و في حالة عدم </w:t>
      </w:r>
      <w:proofErr w:type="spellStart"/>
      <w:r w:rsidRPr="005379B0">
        <w:rPr>
          <w:rtl/>
        </w:rPr>
        <w:t>الإستطاعة</w:t>
      </w:r>
      <w:proofErr w:type="spellEnd"/>
      <w:r w:rsidRPr="005379B0">
        <w:rPr>
          <w:rtl/>
        </w:rPr>
        <w:t xml:space="preserve"> يقوم الموظف بإبلاغ العميل بأن الشكوى الخاصة </w:t>
      </w:r>
      <w:proofErr w:type="spellStart"/>
      <w:r w:rsidRPr="005379B0">
        <w:rPr>
          <w:rtl/>
        </w:rPr>
        <w:t>بة</w:t>
      </w:r>
      <w:proofErr w:type="spellEnd"/>
      <w:r w:rsidRPr="005379B0">
        <w:rPr>
          <w:rtl/>
        </w:rPr>
        <w:t xml:space="preserve"> سيتم تحويلها للجهة المختصة</w:t>
      </w:r>
      <w:r w:rsidRPr="005379B0">
        <w:t xml:space="preserve"> </w:t>
      </w:r>
      <w:r w:rsidRPr="005379B0">
        <w:rPr>
          <w:rtl/>
        </w:rPr>
        <w:t xml:space="preserve">(كما هو مبين في المرفق أ) للبحث في الشكوى و حلها بأسرع وقت </w:t>
      </w:r>
      <w:proofErr w:type="gramStart"/>
      <w:r w:rsidRPr="005379B0">
        <w:rPr>
          <w:rtl/>
        </w:rPr>
        <w:t>ممكن</w:t>
      </w:r>
      <w:r w:rsidRPr="005379B0">
        <w:t>)</w:t>
      </w:r>
      <w:r w:rsidRPr="005379B0">
        <w:rPr>
          <w:rtl/>
        </w:rPr>
        <w:t>إذا</w:t>
      </w:r>
      <w:proofErr w:type="gramEnd"/>
      <w:r w:rsidRPr="005379B0">
        <w:rPr>
          <w:rtl/>
        </w:rPr>
        <w:t xml:space="preserve"> تطلب الأمر).</w:t>
      </w:r>
    </w:p>
    <w:p w14:paraId="2EEEC594" w14:textId="77777777" w:rsidR="00FA539E" w:rsidRPr="005379B0" w:rsidRDefault="00FA539E" w:rsidP="00E835FC">
      <w:pPr>
        <w:pStyle w:val="Heading2"/>
      </w:pPr>
    </w:p>
    <w:p w14:paraId="191E7C49" w14:textId="758B5328" w:rsidR="00FA539E" w:rsidRPr="005379B0" w:rsidRDefault="00FA539E" w:rsidP="00405728">
      <w:pPr>
        <w:pStyle w:val="Heading2"/>
        <w:numPr>
          <w:ilvl w:val="0"/>
          <w:numId w:val="6"/>
        </w:numPr>
        <w:rPr>
          <w:rtl/>
        </w:rPr>
      </w:pPr>
      <w:bookmarkStart w:id="41" w:name="_Toc252966291"/>
      <w:r w:rsidRPr="005379B0">
        <w:rPr>
          <w:rtl/>
        </w:rPr>
        <w:t xml:space="preserve">ما الخطوات الواجب اتباعها في حاله شكوى العميل </w:t>
      </w:r>
      <w:proofErr w:type="gramStart"/>
      <w:r w:rsidRPr="005379B0">
        <w:rPr>
          <w:rtl/>
        </w:rPr>
        <w:t>لأى</w:t>
      </w:r>
      <w:proofErr w:type="gramEnd"/>
      <w:r w:rsidRPr="005379B0">
        <w:rPr>
          <w:rtl/>
        </w:rPr>
        <w:t xml:space="preserve"> من موظفي البنك؟</w:t>
      </w:r>
      <w:bookmarkEnd w:id="41"/>
    </w:p>
    <w:p w14:paraId="4192B4DE" w14:textId="77777777" w:rsidR="00FA539E" w:rsidRPr="005379B0" w:rsidRDefault="00FA539E" w:rsidP="00E835FC">
      <w:pPr>
        <w:rPr>
          <w:rtl/>
        </w:rPr>
      </w:pPr>
      <w:r w:rsidRPr="005379B0">
        <w:rPr>
          <w:rtl/>
        </w:rPr>
        <w:t xml:space="preserve">إبلاغ العميل عن خدمتنا الموجودة في صفحتنا الرئيسية (ملاحظات </w:t>
      </w:r>
      <w:proofErr w:type="spellStart"/>
      <w:r w:rsidRPr="005379B0">
        <w:rPr>
          <w:rtl/>
        </w:rPr>
        <w:t>واقترحات</w:t>
      </w:r>
      <w:proofErr w:type="spellEnd"/>
      <w:r w:rsidRPr="005379B0">
        <w:rPr>
          <w:rtl/>
        </w:rPr>
        <w:t xml:space="preserve">) أو </w:t>
      </w:r>
      <w:proofErr w:type="spellStart"/>
      <w:r w:rsidRPr="005379B0">
        <w:rPr>
          <w:rtl/>
        </w:rPr>
        <w:t>الإتصال</w:t>
      </w:r>
      <w:proofErr w:type="spellEnd"/>
      <w:r w:rsidRPr="005379B0">
        <w:rPr>
          <w:rtl/>
        </w:rPr>
        <w:t xml:space="preserve"> بمركز خدمة العملاء هاتف رقم: 8008555 </w:t>
      </w:r>
    </w:p>
    <w:p w14:paraId="343172E7" w14:textId="77777777" w:rsidR="00FA539E" w:rsidRPr="005379B0" w:rsidRDefault="00FA539E" w:rsidP="00E835FC">
      <w:pPr>
        <w:pStyle w:val="Heading2"/>
        <w:rPr>
          <w:rtl/>
        </w:rPr>
      </w:pPr>
    </w:p>
    <w:p w14:paraId="6811E1FB" w14:textId="77777777" w:rsidR="00FA539E" w:rsidRPr="005379B0" w:rsidRDefault="00FA539E" w:rsidP="00E835FC">
      <w:pPr>
        <w:pStyle w:val="Heading2"/>
        <w:rPr>
          <w:rtl/>
        </w:rPr>
      </w:pPr>
    </w:p>
    <w:p w14:paraId="111740C3" w14:textId="77777777" w:rsidR="00FA539E" w:rsidRPr="005379B0" w:rsidRDefault="00FA539E" w:rsidP="00E835FC">
      <w:pPr>
        <w:pStyle w:val="Heading2"/>
      </w:pPr>
      <w:r w:rsidRPr="005379B0">
        <w:rPr>
          <w:rFonts w:eastAsia="Times New Roman"/>
          <w:rtl/>
        </w:rPr>
        <w:br/>
      </w:r>
    </w:p>
    <w:p w14:paraId="441C45DE" w14:textId="77777777" w:rsidR="00FA539E" w:rsidRPr="005379B0" w:rsidRDefault="00FA539E" w:rsidP="00E835FC">
      <w:pPr>
        <w:pStyle w:val="Heading2"/>
        <w:rPr>
          <w:rtl/>
        </w:rPr>
      </w:pPr>
    </w:p>
    <w:p w14:paraId="0BB12500" w14:textId="77777777" w:rsidR="00FA539E" w:rsidRPr="005379B0" w:rsidRDefault="00FA539E" w:rsidP="00E835FC">
      <w:pPr>
        <w:pStyle w:val="Heading2"/>
        <w:rPr>
          <w:rStyle w:val="Heading3Char"/>
          <w:rFonts w:asciiTheme="minorBidi" w:hAnsiTheme="minorBidi" w:cstheme="minorBidi"/>
          <w:rtl/>
        </w:rPr>
      </w:pPr>
    </w:p>
    <w:p w14:paraId="25E53231" w14:textId="77777777" w:rsidR="00FA539E" w:rsidRPr="005379B0" w:rsidRDefault="00FA539E" w:rsidP="00E835FC">
      <w:pPr>
        <w:pStyle w:val="Heading2"/>
      </w:pPr>
    </w:p>
    <w:p w14:paraId="64C33653" w14:textId="77777777" w:rsidR="00FA539E" w:rsidRPr="005379B0" w:rsidRDefault="00FA539E" w:rsidP="00E835FC">
      <w:pPr>
        <w:pStyle w:val="Heading2"/>
        <w:rPr>
          <w:rtl/>
        </w:rPr>
      </w:pPr>
    </w:p>
    <w:p w14:paraId="3007F4A8" w14:textId="77777777" w:rsidR="00FA539E" w:rsidRPr="005379B0" w:rsidRDefault="00FA539E" w:rsidP="00E835FC">
      <w:pPr>
        <w:pStyle w:val="Heading2"/>
      </w:pPr>
    </w:p>
    <w:p w14:paraId="3C419717" w14:textId="77777777" w:rsidR="00FA539E" w:rsidRPr="005379B0" w:rsidRDefault="00FA539E" w:rsidP="00E835FC">
      <w:pPr>
        <w:pStyle w:val="Heading2"/>
        <w:bidi w:val="0"/>
      </w:pPr>
    </w:p>
    <w:p w14:paraId="3B4E20D4" w14:textId="77777777" w:rsidR="00FA539E" w:rsidRPr="005379B0" w:rsidRDefault="00FA539E" w:rsidP="00E835FC">
      <w:pPr>
        <w:pStyle w:val="Heading2"/>
        <w:bidi w:val="0"/>
      </w:pPr>
    </w:p>
    <w:sectPr w:rsidR="00FA539E" w:rsidRPr="005379B0" w:rsidSect="00CC7C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1545E"/>
    <w:multiLevelType w:val="hybridMultilevel"/>
    <w:tmpl w:val="EDFEB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D522DE"/>
    <w:multiLevelType w:val="hybridMultilevel"/>
    <w:tmpl w:val="46DE3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572A0F"/>
    <w:multiLevelType w:val="hybridMultilevel"/>
    <w:tmpl w:val="6D249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04087"/>
    <w:multiLevelType w:val="hybridMultilevel"/>
    <w:tmpl w:val="1A6CF554"/>
    <w:lvl w:ilvl="0" w:tplc="DD84A8CC">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531952"/>
    <w:multiLevelType w:val="hybridMultilevel"/>
    <w:tmpl w:val="E0141A70"/>
    <w:lvl w:ilvl="0" w:tplc="3DF8C944">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761267"/>
    <w:multiLevelType w:val="hybridMultilevel"/>
    <w:tmpl w:val="E062C5F6"/>
    <w:lvl w:ilvl="0" w:tplc="F44C8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39E"/>
    <w:rsid w:val="000A2340"/>
    <w:rsid w:val="0013169E"/>
    <w:rsid w:val="002E0D7F"/>
    <w:rsid w:val="00405728"/>
    <w:rsid w:val="00497A61"/>
    <w:rsid w:val="005379B0"/>
    <w:rsid w:val="00602619"/>
    <w:rsid w:val="00666506"/>
    <w:rsid w:val="007D74E0"/>
    <w:rsid w:val="00962583"/>
    <w:rsid w:val="00993209"/>
    <w:rsid w:val="009D5344"/>
    <w:rsid w:val="00A20A51"/>
    <w:rsid w:val="00C36918"/>
    <w:rsid w:val="00CC7C54"/>
    <w:rsid w:val="00E835FC"/>
    <w:rsid w:val="00FA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92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39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E835FC"/>
    <w:pPr>
      <w:keepNext/>
      <w:keepLines/>
      <w:bidi/>
      <w:spacing w:before="40"/>
      <w:jc w:val="both"/>
      <w:outlineLvl w:val="1"/>
    </w:pPr>
    <w:rPr>
      <w:rFonts w:asciiTheme="minorBidi" w:eastAsiaTheme="majorEastAsia" w:hAnsiTheme="minorBidi"/>
      <w:color w:val="F71566"/>
      <w:sz w:val="20"/>
      <w:szCs w:val="20"/>
    </w:rPr>
  </w:style>
  <w:style w:type="paragraph" w:styleId="Heading3">
    <w:name w:val="heading 3"/>
    <w:basedOn w:val="Normal"/>
    <w:next w:val="Normal"/>
    <w:link w:val="Heading3Char"/>
    <w:uiPriority w:val="9"/>
    <w:unhideWhenUsed/>
    <w:qFormat/>
    <w:rsid w:val="00FA539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369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39E"/>
    <w:rPr>
      <w:rFonts w:asciiTheme="majorHAnsi" w:eastAsiaTheme="majorEastAsia" w:hAnsiTheme="majorHAnsi" w:cstheme="majorBidi"/>
      <w:b/>
      <w:bCs/>
      <w:color w:val="2F5496" w:themeColor="accent1" w:themeShade="BF"/>
      <w:sz w:val="28"/>
      <w:szCs w:val="28"/>
    </w:rPr>
  </w:style>
  <w:style w:type="character" w:customStyle="1" w:styleId="qnbarabicsubheader-15px">
    <w:name w:val="qnbarabicsubheader-15px"/>
    <w:basedOn w:val="DefaultParagraphFont"/>
    <w:rsid w:val="00FA539E"/>
  </w:style>
  <w:style w:type="character" w:customStyle="1" w:styleId="Heading2Char">
    <w:name w:val="Heading 2 Char"/>
    <w:basedOn w:val="DefaultParagraphFont"/>
    <w:link w:val="Heading2"/>
    <w:uiPriority w:val="9"/>
    <w:rsid w:val="00E835FC"/>
    <w:rPr>
      <w:rFonts w:asciiTheme="minorBidi" w:eastAsiaTheme="majorEastAsia" w:hAnsiTheme="minorBidi"/>
      <w:color w:val="F71566"/>
      <w:sz w:val="20"/>
      <w:szCs w:val="20"/>
    </w:rPr>
  </w:style>
  <w:style w:type="paragraph" w:styleId="ListParagraph">
    <w:name w:val="List Paragraph"/>
    <w:basedOn w:val="Normal"/>
    <w:uiPriority w:val="34"/>
    <w:qFormat/>
    <w:rsid w:val="00FA539E"/>
    <w:pPr>
      <w:spacing w:after="200" w:line="276" w:lineRule="auto"/>
      <w:ind w:left="720"/>
      <w:contextualSpacing/>
    </w:pPr>
    <w:rPr>
      <w:sz w:val="22"/>
      <w:szCs w:val="22"/>
    </w:rPr>
  </w:style>
  <w:style w:type="character" w:customStyle="1" w:styleId="Heading3Char">
    <w:name w:val="Heading 3 Char"/>
    <w:basedOn w:val="DefaultParagraphFont"/>
    <w:link w:val="Heading3"/>
    <w:uiPriority w:val="9"/>
    <w:rsid w:val="00FA539E"/>
    <w:rPr>
      <w:rFonts w:asciiTheme="majorHAnsi" w:eastAsiaTheme="majorEastAsia" w:hAnsiTheme="majorHAnsi" w:cstheme="majorBidi"/>
      <w:color w:val="1F3763" w:themeColor="accent1" w:themeShade="7F"/>
    </w:rPr>
  </w:style>
  <w:style w:type="character" w:customStyle="1" w:styleId="qnbarabicbodytext-13px">
    <w:name w:val="qnbarabicbodytext-13px"/>
    <w:basedOn w:val="DefaultParagraphFont"/>
    <w:rsid w:val="00FA539E"/>
  </w:style>
  <w:style w:type="character" w:customStyle="1" w:styleId="qnbarabicbodytextbold-13px">
    <w:name w:val="qnbarabicbodytextbold-13px"/>
    <w:basedOn w:val="DefaultParagraphFont"/>
    <w:rsid w:val="00FA539E"/>
  </w:style>
  <w:style w:type="paragraph" w:styleId="NormalWeb">
    <w:name w:val="Normal (Web)"/>
    <w:basedOn w:val="Normal"/>
    <w:uiPriority w:val="99"/>
    <w:unhideWhenUsed/>
    <w:rsid w:val="00FA539E"/>
    <w:pPr>
      <w:spacing w:before="100" w:beforeAutospacing="1" w:after="100" w:afterAutospacing="1"/>
    </w:pPr>
    <w:rPr>
      <w:rFonts w:ascii="Times New Roman" w:eastAsia="Times New Roman" w:hAnsi="Times New Roman" w:cs="Times New Roman"/>
    </w:rPr>
  </w:style>
  <w:style w:type="character" w:customStyle="1" w:styleId="qnbenglishbodytext-13px">
    <w:name w:val="qnbenglishbodytext-13px"/>
    <w:basedOn w:val="DefaultParagraphFont"/>
    <w:rsid w:val="00FA539E"/>
  </w:style>
  <w:style w:type="character" w:customStyle="1" w:styleId="Heading4Char">
    <w:name w:val="Heading 4 Char"/>
    <w:basedOn w:val="DefaultParagraphFont"/>
    <w:link w:val="Heading4"/>
    <w:uiPriority w:val="9"/>
    <w:rsid w:val="00C3691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3169E"/>
    <w:rPr>
      <w:b/>
      <w:bCs/>
    </w:rPr>
  </w:style>
  <w:style w:type="paragraph" w:styleId="NoSpacing">
    <w:name w:val="No Spacing"/>
    <w:uiPriority w:val="1"/>
    <w:qFormat/>
    <w:rsid w:val="0013169E"/>
    <w:pPr>
      <w:bidi/>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1410</Words>
  <Characters>8042</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79</vt:i4>
      </vt:variant>
    </vt:vector>
  </HeadingPairs>
  <TitlesOfParts>
    <vt:vector size="80" baseType="lpstr">
      <vt:lpstr/>
      <vt:lpstr>    ماهو بنك بروة؟</vt:lpstr>
      <vt:lpstr>    </vt:lpstr>
      <vt:lpstr>    الذي يجعل منتجات بنك بروة متوافقة مع الشريعة الاسلامية؟</vt:lpstr>
      <vt:lpstr>    </vt:lpstr>
      <vt:lpstr>    كيف أفتح حساباً مصرفياً وما هي الوثائق المطلوبة؟</vt:lpstr>
      <vt:lpstr>    </vt:lpstr>
      <vt:lpstr>    كيف أُغيّر عنواني وتفاصيل الاتصال بي؟</vt:lpstr>
      <vt:lpstr>    </vt:lpstr>
      <vt:lpstr>    هل يمكنني تلقي رسائل إشعار حول حسابي المصرفي عبر الهاتف الجوال؟</vt:lpstr>
      <vt:lpstr>    </vt:lpstr>
      <vt:lpstr>    ما هي أحكام وشروط حسابي؟</vt:lpstr>
      <vt:lpstr>    </vt:lpstr>
      <vt:lpstr>    ماهي انواع الودائع المتاحة لدى بنك بروة؟ وماهي  مميزاتها؟</vt:lpstr>
      <vt:lpstr>    </vt:lpstr>
      <vt:lpstr>    هل يمكن كسر الودائع الثابته؟ </vt:lpstr>
      <vt:lpstr>    </vt:lpstr>
      <vt:lpstr>    هل يمكن اصدار دفتر شيكات فوري؟</vt:lpstr>
      <vt:lpstr>    </vt:lpstr>
      <vt:lpstr>    كم عدد اوراق دفاتر الشيكات و كم مبلغ الرسوم؟</vt:lpstr>
      <vt:lpstr>    </vt:lpstr>
      <vt:lpstr>    ماذا افعل عند فقدان دفتر الشيكات؟ أو الرغبة في إيقاف شيك معين؟</vt:lpstr>
      <vt:lpstr>    </vt:lpstr>
      <vt:lpstr>    ماهي انواع التمويل التي يمكن الحصول عليها  من بنك بروة؟</vt:lpstr>
      <vt:lpstr>    ماهي الشروط والمستندات المطلوبة للحصول على مرابحة المركبات (سيارات)؟</vt:lpstr>
      <vt:lpstr>    </vt:lpstr>
      <vt:lpstr>    ماهي نسبة الربح للمرابحة؟</vt:lpstr>
      <vt:lpstr>    هل يمكن سداد مديونية بنوك أخرى؟</vt:lpstr>
      <vt:lpstr>    </vt:lpstr>
      <vt:lpstr>    ما الفرق بين بطاقة السحب الآلي وبطاقة الائتمان (الخصم المباشر)؟</vt:lpstr>
      <vt:lpstr>    </vt:lpstr>
      <vt:lpstr>    هل بإمكاني استخدام بطاقة السحب الآلي في الخارج؟</vt:lpstr>
      <vt:lpstr>    </vt:lpstr>
      <vt:lpstr>    </vt:lpstr>
      <vt:lpstr>    كيف يمكنني تقديم طلب للحصول على بطاقة ائتمانية؟ و ما هي معايير الأهلية ؟</vt:lpstr>
      <vt:lpstr>    </vt:lpstr>
      <vt:lpstr>    ما هي المستندات المطلوبة لتقديم طلب للحصول على بطاقة ائتمانية(الخصم المباشر)؟</vt:lpstr>
      <vt:lpstr>    (PIN) هل احصل على رقم التعريف الشخصي مع حساب البطاقة الائتمانية(الخصم المباشر) ا</vt:lpstr>
      <vt:lpstr>    </vt:lpstr>
      <vt:lpstr>    كيف يمكنني التأكد من حالة طلبي؟</vt:lpstr>
      <vt:lpstr>    </vt:lpstr>
      <vt:lpstr>    ما هو تاريخ كشف الحساب؟</vt:lpstr>
      <vt:lpstr>    كيف يتم قبول الدفع ؟</vt:lpstr>
      <vt:lpstr>    هل يمكنني الدخول لحساب وحركة بطاقتي الائتمانية(الخصم المباشر) في أي وقت؟</vt:lpstr>
      <vt:lpstr>    ما هو رسم تأخير السداد؟</vt:lpstr>
      <vt:lpstr>    هل يمكن تسديد فاتورة الكهرباء والماء و الهاتف مباشرة من حسابي في بنك بروة؟</vt:lpstr>
      <vt:lpstr>    </vt:lpstr>
      <vt:lpstr>    هل يمكن تغيير الرقم السري الخاص ببطاقة السحب الآلي؟</vt:lpstr>
      <vt:lpstr>    </vt:lpstr>
      <vt:lpstr>    ماذا افعل في حالة فقدان أو سرقة بطاقتي الائتمانية(الخصم المباشر) أو بطاقة السحب </vt:lpstr>
      <vt:lpstr>    </vt:lpstr>
      <vt:lpstr>    كيف يمكنني الاعتراض على أي مبلغ مقيد على حساب بطاقتي الائتمانية(الخصم المباشر)؟ </vt:lpstr>
      <vt:lpstr>    إذا كنت أرغب في تحديث عنوان إرسال الفواتير أو تعديل تفاصيل المعلومات الشخصية، كي</vt:lpstr>
      <vt:lpstr>    </vt:lpstr>
      <vt:lpstr>    </vt:lpstr>
      <vt:lpstr>    </vt:lpstr>
      <vt:lpstr>    </vt:lpstr>
      <vt:lpstr>    كيف أعلم بالحملات الترويجية الخاصة بالبطاقات الائتمانية(الخصم المباشر)؟ </vt:lpstr>
      <vt:lpstr>    </vt:lpstr>
      <vt:lpstr>    كيف أجد التفاصيل حول فرعي المحلي؟</vt:lpstr>
      <vt:lpstr>    </vt:lpstr>
      <vt:lpstr>    </vt:lpstr>
      <vt:lpstr>    كيف اتصل بخدمات العملاء؟</vt:lpstr>
      <vt:lpstr>    </vt:lpstr>
      <vt:lpstr>    </vt:lpstr>
      <vt:lpstr>    ما الخطوات الواجب اتباعها في حاله شكوى العميل من خلال الفرع؟</vt:lpstr>
      <vt:lpstr>    </vt:lpstr>
      <vt:lpstr>    ما الخطوات الواجب اتباعها في حاله شكوى العميل من خلال الخدمة الهاتفية؟</vt:lpstr>
      <vt:lpstr>    </vt:lpstr>
      <vt:lpstr>    ما الخطوات الواجب اتباعها في حاله شكوى العميل لأى من موظفي البنك؟</vt:lpstr>
      <vt:lpstr>    </vt:lpstr>
      <vt:lpstr>    </vt:lpstr>
      <vt:lpstr>    </vt:lpstr>
      <vt:lpstr>    </vt:lpstr>
      <vt:lpstr>    </vt:lpstr>
      <vt:lpstr>    </vt:lpstr>
      <vt:lpstr>    </vt:lpstr>
      <vt:lpstr>    </vt:lpstr>
      <vt:lpstr>    </vt:lpstr>
      <vt:lpstr>    </vt:lpstr>
    </vt:vector>
  </TitlesOfParts>
  <LinksUpToDate>false</LinksUpToDate>
  <CharactersWithSpaces>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Helmy Morcos</dc:creator>
  <cp:keywords/>
  <dc:description/>
  <cp:lastModifiedBy>Monica Helmy Morcos</cp:lastModifiedBy>
  <cp:revision>3</cp:revision>
  <dcterms:created xsi:type="dcterms:W3CDTF">2018-07-05T09:33:00Z</dcterms:created>
  <dcterms:modified xsi:type="dcterms:W3CDTF">2018-09-02T08:16:00Z</dcterms:modified>
</cp:coreProperties>
</file>