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24DEE" w14:textId="31D9808D" w:rsidR="00E86D5D" w:rsidRDefault="00934ED8">
      <w:r>
        <w:rPr>
          <w:rFonts w:hint="eastAsia"/>
        </w:rPr>
        <w:t>Work</w:t>
      </w:r>
      <w:r w:rsidR="009529C5">
        <w:t>f</w:t>
      </w:r>
      <w:r>
        <w:t>low abstract</w:t>
      </w:r>
    </w:p>
    <w:p w14:paraId="3D248B63" w14:textId="1117389B" w:rsidR="00791B77" w:rsidRDefault="00791B77" w:rsidP="00791B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 w</w:t>
      </w:r>
      <w:r w:rsidR="00397D25">
        <w:rPr>
          <w:rFonts w:hint="eastAsia"/>
        </w:rPr>
        <w:t>ork</w:t>
      </w:r>
      <w:r w:rsidR="00D536B0">
        <w:rPr>
          <w:rFonts w:hint="eastAsia"/>
        </w:rPr>
        <w:t>flow is something like this</w:t>
      </w:r>
      <w:r>
        <w:rPr>
          <w:rFonts w:hint="eastAsia"/>
        </w:rPr>
        <w:t>:</w:t>
      </w:r>
    </w:p>
    <w:p w14:paraId="4764B072" w14:textId="390FA656" w:rsidR="00CC2348" w:rsidRDefault="005D2641" w:rsidP="00CC23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AA94A1" wp14:editId="2DEB4E65">
            <wp:extent cx="3657600" cy="4938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04" cy="493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EB8A" w14:textId="77777777" w:rsidR="00CC2348" w:rsidRDefault="00CC2348" w:rsidP="00CC2348">
      <w:pPr>
        <w:pStyle w:val="a3"/>
        <w:ind w:left="360" w:firstLineChars="0" w:firstLine="0"/>
      </w:pPr>
    </w:p>
    <w:p w14:paraId="1253AFBC" w14:textId="77777777" w:rsidR="009A382F" w:rsidRDefault="009A382F" w:rsidP="00CC2348">
      <w:pPr>
        <w:pStyle w:val="a3"/>
        <w:ind w:left="360" w:firstLineChars="0" w:firstLine="0"/>
      </w:pPr>
    </w:p>
    <w:p w14:paraId="3E042C68" w14:textId="2181AD1B" w:rsidR="00791B77" w:rsidRDefault="00491293" w:rsidP="00791B77">
      <w:pPr>
        <w:pStyle w:val="a3"/>
        <w:numPr>
          <w:ilvl w:val="0"/>
          <w:numId w:val="1"/>
        </w:numPr>
        <w:ind w:firstLineChars="0"/>
      </w:pPr>
      <w:r>
        <w:t>Module design</w:t>
      </w:r>
    </w:p>
    <w:p w14:paraId="7472E487" w14:textId="77777777" w:rsidR="00272D8B" w:rsidRDefault="002A5748" w:rsidP="00D41F07">
      <w:pPr>
        <w:pStyle w:val="a3"/>
        <w:numPr>
          <w:ilvl w:val="0"/>
          <w:numId w:val="2"/>
        </w:numPr>
        <w:ind w:firstLineChars="0"/>
      </w:pPr>
      <w:r>
        <w:t xml:space="preserve">States </w:t>
      </w:r>
      <w:r w:rsidR="004E3124">
        <w:t>comprise</w:t>
      </w:r>
      <w:r>
        <w:t xml:space="preserve"> a workflow</w:t>
      </w:r>
      <w:r w:rsidR="00A14FB4">
        <w:t>.</w:t>
      </w:r>
    </w:p>
    <w:p w14:paraId="5788FE8A" w14:textId="2DEF2393" w:rsidR="00397D25" w:rsidRDefault="00272D8B" w:rsidP="00272D8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4DC290" wp14:editId="4D5BC658">
            <wp:extent cx="4220858" cy="177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35" cy="177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FB4">
        <w:t xml:space="preserve"> </w:t>
      </w:r>
    </w:p>
    <w:p w14:paraId="5346C053" w14:textId="77777777" w:rsidR="00CD14CE" w:rsidRDefault="00CD14CE" w:rsidP="00272D8B">
      <w:pPr>
        <w:pStyle w:val="a3"/>
        <w:ind w:left="720" w:firstLineChars="0" w:firstLine="0"/>
      </w:pPr>
    </w:p>
    <w:p w14:paraId="25DB466F" w14:textId="231196B1" w:rsidR="00F71F41" w:rsidRDefault="005A29CB" w:rsidP="00F71F41">
      <w:pPr>
        <w:pStyle w:val="a3"/>
        <w:numPr>
          <w:ilvl w:val="0"/>
          <w:numId w:val="2"/>
        </w:numPr>
        <w:ind w:firstLineChars="0"/>
      </w:pPr>
      <w:r>
        <w:lastRenderedPageBreak/>
        <w:t>S</w:t>
      </w:r>
      <w:r w:rsidR="003F40F9">
        <w:t>tate</w:t>
      </w:r>
      <w:r w:rsidR="00D10FAA">
        <w:t xml:space="preserve"> and transition</w:t>
      </w:r>
    </w:p>
    <w:p w14:paraId="36F18550" w14:textId="15445B25" w:rsidR="00A14FB4" w:rsidRDefault="00317E89" w:rsidP="00A14FB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82FAAB2" wp14:editId="0B6BBD2D">
            <wp:extent cx="5270500" cy="258630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A11B" w14:textId="277ACD49" w:rsidR="00D460D1" w:rsidRDefault="00AA549E" w:rsidP="002E41E0">
      <w:r>
        <w:tab/>
      </w:r>
    </w:p>
    <w:p w14:paraId="53B9534B" w14:textId="27D4D602" w:rsidR="003E5C22" w:rsidRDefault="0073542D" w:rsidP="00D41F07">
      <w:pPr>
        <w:pStyle w:val="a3"/>
        <w:numPr>
          <w:ilvl w:val="0"/>
          <w:numId w:val="2"/>
        </w:numPr>
        <w:ind w:firstLineChars="0"/>
      </w:pPr>
      <w:r>
        <w:t>T</w:t>
      </w:r>
      <w:r w:rsidR="00A71E57">
        <w:t>ransition</w:t>
      </w:r>
      <w:r w:rsidR="000168ED">
        <w:t xml:space="preserve"> details</w:t>
      </w:r>
    </w:p>
    <w:p w14:paraId="03BCCA75" w14:textId="068EC4B4" w:rsidR="00C97273" w:rsidRDefault="00C65028" w:rsidP="00C9727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16EE3B7" wp14:editId="0DF83826">
            <wp:extent cx="3448050" cy="2082800"/>
            <wp:effectExtent l="0" t="0" r="635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C5C8" w14:textId="77777777" w:rsidR="00F769D8" w:rsidRDefault="00F769D8" w:rsidP="00C97273">
      <w:pPr>
        <w:pStyle w:val="a3"/>
        <w:ind w:left="720" w:firstLineChars="0" w:firstLine="0"/>
      </w:pPr>
    </w:p>
    <w:p w14:paraId="640A67B0" w14:textId="06B714C5" w:rsidR="00F769D8" w:rsidRDefault="00094A28" w:rsidP="00C9727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FBCE103" wp14:editId="3C1B8481">
            <wp:extent cx="4514850" cy="168275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4469" w14:textId="7F78CF3B" w:rsidR="00A71E57" w:rsidRDefault="00A71E57" w:rsidP="00D41F07">
      <w:pPr>
        <w:pStyle w:val="a3"/>
        <w:numPr>
          <w:ilvl w:val="0"/>
          <w:numId w:val="2"/>
        </w:numPr>
        <w:ind w:firstLineChars="0"/>
      </w:pPr>
      <w:r>
        <w:t>Activity could be a workflow</w:t>
      </w:r>
    </w:p>
    <w:p w14:paraId="5AF574BB" w14:textId="031918E3" w:rsidR="00D41F07" w:rsidRDefault="009157FB" w:rsidP="00D41F0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3E8B189" wp14:editId="6B5F276B">
            <wp:extent cx="3539671" cy="19583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91" cy="19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AAFF" w14:textId="10A72210" w:rsidR="00ED0007" w:rsidRDefault="00ED0007" w:rsidP="00ED0007">
      <w:pPr>
        <w:pStyle w:val="a3"/>
        <w:ind w:left="720" w:firstLineChars="0" w:firstLine="0"/>
      </w:pPr>
    </w:p>
    <w:p w14:paraId="52F25652" w14:textId="59F7C0AA" w:rsidR="00BF36E6" w:rsidRDefault="00BF36E6" w:rsidP="00ED0007">
      <w:pPr>
        <w:pStyle w:val="a3"/>
        <w:ind w:left="720" w:firstLineChars="0" w:firstLine="0"/>
      </w:pPr>
    </w:p>
    <w:p w14:paraId="54C7E745" w14:textId="3976C33D" w:rsidR="004D23B8" w:rsidRDefault="00107B3C" w:rsidP="004D23B8">
      <w:pPr>
        <w:pStyle w:val="a3"/>
        <w:numPr>
          <w:ilvl w:val="0"/>
          <w:numId w:val="2"/>
        </w:numPr>
        <w:ind w:firstLineChars="0"/>
      </w:pPr>
      <w:r>
        <w:t>These designs above simplify the implementation</w:t>
      </w:r>
      <w:r w:rsidR="00B50DA4">
        <w:t>. Abstract</w:t>
      </w:r>
      <w:r w:rsidR="00210B90">
        <w:t>s</w:t>
      </w:r>
      <w:r w:rsidR="00B50DA4">
        <w:t xml:space="preserve"> of object</w:t>
      </w:r>
      <w:r w:rsidR="007375C8">
        <w:t>s</w:t>
      </w:r>
      <w:r w:rsidR="00B50DA4">
        <w:t xml:space="preserve"> are below:</w:t>
      </w:r>
    </w:p>
    <w:p w14:paraId="18980CBD" w14:textId="77777777" w:rsidR="001D53A5" w:rsidRDefault="001D53A5" w:rsidP="002F3C2D">
      <w:pPr>
        <w:pStyle w:val="a3"/>
        <w:ind w:left="720" w:firstLineChars="0" w:firstLine="0"/>
      </w:pPr>
    </w:p>
    <w:p w14:paraId="34FA5FB1" w14:textId="77777777" w:rsidR="006422A1" w:rsidRDefault="005E0706" w:rsidP="004D23B8">
      <w:pPr>
        <w:pStyle w:val="a3"/>
        <w:ind w:left="720" w:firstLineChars="0" w:firstLine="0"/>
      </w:pPr>
      <w:r>
        <w:t>Workflow</w:t>
      </w:r>
      <w:r w:rsidR="002268AC">
        <w:t>:</w:t>
      </w:r>
      <w:r>
        <w:t xml:space="preserve"> </w:t>
      </w:r>
    </w:p>
    <w:p w14:paraId="680933AE" w14:textId="0435E850" w:rsidR="00592813" w:rsidRDefault="005E0706" w:rsidP="004D23B8">
      <w:pPr>
        <w:pStyle w:val="a3"/>
        <w:ind w:left="720" w:firstLineChars="0" w:firstLine="0"/>
      </w:pPr>
      <w:r>
        <w:t>{</w:t>
      </w:r>
      <w:proofErr w:type="gramStart"/>
      <w:r w:rsidR="0002750F">
        <w:t>states</w:t>
      </w:r>
      <w:proofErr w:type="gramEnd"/>
      <w:r w:rsidR="0002750F">
        <w:t>:</w:t>
      </w:r>
      <w:r w:rsidR="00730D61">
        <w:t xml:space="preserve"> </w:t>
      </w:r>
      <w:r w:rsidR="002268AC">
        <w:t>[</w:t>
      </w:r>
      <w:r w:rsidR="00F93D59">
        <w:t>&lt;</w:t>
      </w:r>
      <w:r w:rsidR="007060FB">
        <w:t>S</w:t>
      </w:r>
      <w:r w:rsidR="00F93D59">
        <w:t>tate</w:t>
      </w:r>
      <w:r w:rsidR="00F93D59">
        <w:t xml:space="preserve"> &gt;</w:t>
      </w:r>
      <w:r w:rsidR="00D0282C">
        <w:t xml:space="preserve">, </w:t>
      </w:r>
      <w:r w:rsidR="00F93D59">
        <w:t>&lt;</w:t>
      </w:r>
      <w:r w:rsidR="007060FB">
        <w:t>S</w:t>
      </w:r>
      <w:r w:rsidR="00F93D59">
        <w:t>tate &gt;</w:t>
      </w:r>
      <w:r w:rsidR="00D0282C">
        <w:t>, …</w:t>
      </w:r>
      <w:r w:rsidR="002268AC">
        <w:t>]</w:t>
      </w:r>
      <w:r>
        <w:t>}</w:t>
      </w:r>
      <w:r w:rsidR="00B50DA4">
        <w:t xml:space="preserve"> </w:t>
      </w:r>
    </w:p>
    <w:p w14:paraId="6015B5E0" w14:textId="77777777" w:rsidR="00EB5E8F" w:rsidRDefault="00EB5E8F" w:rsidP="004D23B8">
      <w:pPr>
        <w:pStyle w:val="a3"/>
        <w:ind w:left="720" w:firstLineChars="0" w:firstLine="0"/>
      </w:pPr>
    </w:p>
    <w:p w14:paraId="2F25E10E" w14:textId="77777777" w:rsidR="00536A35" w:rsidRDefault="00613248" w:rsidP="004D23B8">
      <w:pPr>
        <w:pStyle w:val="a3"/>
        <w:ind w:left="720" w:firstLineChars="0" w:firstLine="0"/>
      </w:pPr>
      <w:r>
        <w:t xml:space="preserve">State: </w:t>
      </w:r>
    </w:p>
    <w:p w14:paraId="328B33D9" w14:textId="5B37A728" w:rsidR="00613248" w:rsidRDefault="00613248" w:rsidP="004D23B8">
      <w:pPr>
        <w:pStyle w:val="a3"/>
        <w:ind w:left="720" w:firstLineChars="0" w:firstLine="0"/>
      </w:pPr>
      <w:r>
        <w:t>{</w:t>
      </w:r>
      <w:proofErr w:type="gramStart"/>
      <w:r w:rsidR="00730D61">
        <w:t>transitions</w:t>
      </w:r>
      <w:proofErr w:type="gramEnd"/>
      <w:r w:rsidR="00730D61">
        <w:t>: [</w:t>
      </w:r>
      <w:r w:rsidR="00BF51FF">
        <w:t>&lt;</w:t>
      </w:r>
      <w:r w:rsidR="00BF51FF">
        <w:t>Transition</w:t>
      </w:r>
      <w:r w:rsidR="00BF51FF">
        <w:t xml:space="preserve"> &gt;</w:t>
      </w:r>
      <w:r w:rsidR="001F59BD">
        <w:t xml:space="preserve">, </w:t>
      </w:r>
      <w:r w:rsidR="00CE681B">
        <w:t>&lt;</w:t>
      </w:r>
      <w:r w:rsidR="00CE681B" w:rsidRPr="00CE681B">
        <w:t xml:space="preserve"> </w:t>
      </w:r>
      <w:r w:rsidR="00CE681B">
        <w:t>Transition</w:t>
      </w:r>
      <w:r w:rsidR="00CE681B">
        <w:t xml:space="preserve"> &gt;</w:t>
      </w:r>
      <w:r w:rsidR="001F59BD">
        <w:t>, …</w:t>
      </w:r>
      <w:r w:rsidR="00730D61">
        <w:t>]</w:t>
      </w:r>
      <w:r>
        <w:t>}</w:t>
      </w:r>
    </w:p>
    <w:p w14:paraId="602E8778" w14:textId="77777777" w:rsidR="002A2530" w:rsidRDefault="002A2530" w:rsidP="004D23B8">
      <w:pPr>
        <w:pStyle w:val="a3"/>
        <w:ind w:left="720" w:firstLineChars="0" w:firstLine="0"/>
      </w:pPr>
    </w:p>
    <w:p w14:paraId="25409907" w14:textId="77777777" w:rsidR="002A2530" w:rsidRDefault="00446742" w:rsidP="00140A61">
      <w:pPr>
        <w:pStyle w:val="a3"/>
        <w:ind w:left="720" w:firstLineChars="0" w:firstLine="0"/>
      </w:pPr>
      <w:r>
        <w:t xml:space="preserve">Transition: </w:t>
      </w:r>
    </w:p>
    <w:p w14:paraId="16FFA27C" w14:textId="0C9CBEE3" w:rsidR="00592813" w:rsidRDefault="00446742" w:rsidP="00140A61">
      <w:pPr>
        <w:pStyle w:val="a3"/>
        <w:ind w:left="720" w:firstLineChars="0" w:firstLine="0"/>
      </w:pPr>
      <w:r>
        <w:t>{</w:t>
      </w:r>
      <w:proofErr w:type="gramStart"/>
      <w:r>
        <w:t>event</w:t>
      </w:r>
      <w:proofErr w:type="gramEnd"/>
      <w:r>
        <w:t>:</w:t>
      </w:r>
      <w:r w:rsidR="00323DBD">
        <w:t>&lt;Event&gt;</w:t>
      </w:r>
      <w:r>
        <w:t>, activity:</w:t>
      </w:r>
      <w:r w:rsidR="00BC6D84">
        <w:t>&lt;Activity&gt;</w:t>
      </w:r>
      <w:r>
        <w:t xml:space="preserve">, </w:t>
      </w:r>
      <w:proofErr w:type="spellStart"/>
      <w:r w:rsidR="004F0475">
        <w:t>state</w:t>
      </w:r>
      <w:r w:rsidR="000623B3">
        <w:t>R</w:t>
      </w:r>
      <w:r w:rsidR="004F0475">
        <w:t>outer</w:t>
      </w:r>
      <w:proofErr w:type="spellEnd"/>
      <w:r>
        <w:t xml:space="preserve">: </w:t>
      </w:r>
      <w:r w:rsidR="005217DF">
        <w:t>&lt;</w:t>
      </w:r>
      <w:proofErr w:type="spellStart"/>
      <w:r w:rsidR="00FB3467">
        <w:t>State</w:t>
      </w:r>
      <w:r w:rsidR="004F0475">
        <w:t>Router</w:t>
      </w:r>
      <w:proofErr w:type="spellEnd"/>
      <w:r w:rsidR="005217DF">
        <w:t>&gt;</w:t>
      </w:r>
      <w:r>
        <w:t>}</w:t>
      </w:r>
    </w:p>
    <w:p w14:paraId="08B86243" w14:textId="77777777" w:rsidR="00113F9C" w:rsidRDefault="00113F9C" w:rsidP="00140A61">
      <w:pPr>
        <w:pStyle w:val="a3"/>
        <w:ind w:left="720" w:firstLineChars="0" w:firstLine="0"/>
      </w:pPr>
    </w:p>
    <w:p w14:paraId="465D6D33" w14:textId="39D0A5AD" w:rsidR="00F93D59" w:rsidRDefault="00D37473" w:rsidP="00140A61">
      <w:pPr>
        <w:pStyle w:val="a3"/>
        <w:ind w:left="720" w:firstLineChars="0" w:firstLine="0"/>
      </w:pPr>
      <w:proofErr w:type="spellStart"/>
      <w:r>
        <w:t>StateRouter</w:t>
      </w:r>
      <w:proofErr w:type="spellEnd"/>
      <w:r w:rsidR="00476EF7">
        <w:t>:</w:t>
      </w:r>
    </w:p>
    <w:p w14:paraId="3B752CC8" w14:textId="55D37A1D" w:rsidR="00476EF7" w:rsidRDefault="00476EF7" w:rsidP="00140A61">
      <w:pPr>
        <w:pStyle w:val="a3"/>
        <w:ind w:left="720" w:firstLineChars="0" w:firstLine="0"/>
      </w:pPr>
      <w:r>
        <w:t>{</w:t>
      </w:r>
      <w:proofErr w:type="spellStart"/>
      <w:proofErr w:type="gramStart"/>
      <w:r w:rsidR="00C60A71">
        <w:t>routerRules</w:t>
      </w:r>
      <w:proofErr w:type="spellEnd"/>
      <w:proofErr w:type="gramEnd"/>
      <w:r>
        <w:t>:[&lt;</w:t>
      </w:r>
      <w:proofErr w:type="spellStart"/>
      <w:r w:rsidR="00C60A71">
        <w:t>StateRouterRule</w:t>
      </w:r>
      <w:proofErr w:type="spellEnd"/>
      <w:r>
        <w:t>&gt;, &lt;</w:t>
      </w:r>
      <w:r w:rsidR="00C60A71" w:rsidRPr="00C60A71">
        <w:t xml:space="preserve"> </w:t>
      </w:r>
      <w:proofErr w:type="spellStart"/>
      <w:r w:rsidR="00C60A71">
        <w:t>StateRouterRule</w:t>
      </w:r>
      <w:proofErr w:type="spellEnd"/>
      <w:r>
        <w:t>&gt;, …]}</w:t>
      </w:r>
    </w:p>
    <w:p w14:paraId="0B27DE17" w14:textId="77777777" w:rsidR="004441FF" w:rsidRDefault="004441FF" w:rsidP="00140A61">
      <w:pPr>
        <w:pStyle w:val="a3"/>
        <w:ind w:left="720" w:firstLineChars="0" w:firstLine="0"/>
      </w:pPr>
    </w:p>
    <w:p w14:paraId="137FC9A9" w14:textId="5F7994D8" w:rsidR="004441FF" w:rsidRDefault="006A478B" w:rsidP="00140A61">
      <w:pPr>
        <w:pStyle w:val="a3"/>
        <w:ind w:left="720" w:firstLineChars="0" w:firstLine="0"/>
      </w:pPr>
      <w:proofErr w:type="spellStart"/>
      <w:r>
        <w:t>StateRouterRule</w:t>
      </w:r>
      <w:proofErr w:type="spellEnd"/>
      <w:r w:rsidR="004441FF">
        <w:t>:</w:t>
      </w:r>
    </w:p>
    <w:p w14:paraId="2B7129F8" w14:textId="5FF54335" w:rsidR="00872DB4" w:rsidRDefault="00872DB4" w:rsidP="00140A61">
      <w:pPr>
        <w:pStyle w:val="a3"/>
        <w:ind w:left="720" w:firstLineChars="0" w:firstLine="0"/>
      </w:pPr>
      <w:r>
        <w:t>{</w:t>
      </w:r>
      <w:proofErr w:type="spellStart"/>
      <w:proofErr w:type="gramStart"/>
      <w:r>
        <w:t>boolCondition</w:t>
      </w:r>
      <w:proofErr w:type="spellEnd"/>
      <w:proofErr w:type="gramEnd"/>
      <w:r>
        <w:t>:&lt;</w:t>
      </w:r>
      <w:proofErr w:type="spellStart"/>
      <w:r>
        <w:t>BoolCondition</w:t>
      </w:r>
      <w:proofErr w:type="spellEnd"/>
      <w:r>
        <w:t>&gt;, destination:&lt;String&gt;}</w:t>
      </w:r>
    </w:p>
    <w:p w14:paraId="34E8F572" w14:textId="77777777" w:rsidR="00097CF2" w:rsidRDefault="00097CF2" w:rsidP="00140A61">
      <w:pPr>
        <w:pStyle w:val="a3"/>
        <w:ind w:left="720" w:firstLineChars="0" w:firstLine="0"/>
      </w:pPr>
      <w:bookmarkStart w:id="0" w:name="_GoBack"/>
      <w:bookmarkEnd w:id="0"/>
    </w:p>
    <w:sectPr w:rsidR="00097CF2" w:rsidSect="00E86D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796"/>
    <w:multiLevelType w:val="hybridMultilevel"/>
    <w:tmpl w:val="7DDC06B2"/>
    <w:lvl w:ilvl="0" w:tplc="054A4D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FC4B2C"/>
    <w:multiLevelType w:val="hybridMultilevel"/>
    <w:tmpl w:val="85AEC39E"/>
    <w:lvl w:ilvl="0" w:tplc="A9CEA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D8"/>
    <w:rsid w:val="000168ED"/>
    <w:rsid w:val="00020693"/>
    <w:rsid w:val="00023670"/>
    <w:rsid w:val="0002750F"/>
    <w:rsid w:val="000623B3"/>
    <w:rsid w:val="000834CD"/>
    <w:rsid w:val="0008712E"/>
    <w:rsid w:val="00092641"/>
    <w:rsid w:val="00094A28"/>
    <w:rsid w:val="00097CF2"/>
    <w:rsid w:val="000B2D1C"/>
    <w:rsid w:val="000E0748"/>
    <w:rsid w:val="0010240A"/>
    <w:rsid w:val="00107B3C"/>
    <w:rsid w:val="00113F9C"/>
    <w:rsid w:val="001215B6"/>
    <w:rsid w:val="001351C8"/>
    <w:rsid w:val="00140A61"/>
    <w:rsid w:val="00141494"/>
    <w:rsid w:val="001D53A5"/>
    <w:rsid w:val="001E60C9"/>
    <w:rsid w:val="001F59BD"/>
    <w:rsid w:val="001F720B"/>
    <w:rsid w:val="00210B90"/>
    <w:rsid w:val="00217BA7"/>
    <w:rsid w:val="00225506"/>
    <w:rsid w:val="002268AC"/>
    <w:rsid w:val="0025252A"/>
    <w:rsid w:val="00272436"/>
    <w:rsid w:val="00272D8B"/>
    <w:rsid w:val="002A2530"/>
    <w:rsid w:val="002A358A"/>
    <w:rsid w:val="002A5748"/>
    <w:rsid w:val="002E41E0"/>
    <w:rsid w:val="002F3C2D"/>
    <w:rsid w:val="002F780E"/>
    <w:rsid w:val="00317E89"/>
    <w:rsid w:val="00323DBD"/>
    <w:rsid w:val="00351FDC"/>
    <w:rsid w:val="003830FD"/>
    <w:rsid w:val="003943BC"/>
    <w:rsid w:val="00397D25"/>
    <w:rsid w:val="003D62B5"/>
    <w:rsid w:val="003E1828"/>
    <w:rsid w:val="003E5C22"/>
    <w:rsid w:val="003F40F9"/>
    <w:rsid w:val="00406512"/>
    <w:rsid w:val="004441FF"/>
    <w:rsid w:val="00446742"/>
    <w:rsid w:val="00455A80"/>
    <w:rsid w:val="004668C2"/>
    <w:rsid w:val="00476EF7"/>
    <w:rsid w:val="00491293"/>
    <w:rsid w:val="004B3FD9"/>
    <w:rsid w:val="004D23B8"/>
    <w:rsid w:val="004D2603"/>
    <w:rsid w:val="004E3124"/>
    <w:rsid w:val="004F0475"/>
    <w:rsid w:val="005217DF"/>
    <w:rsid w:val="00536A35"/>
    <w:rsid w:val="005808C9"/>
    <w:rsid w:val="00583E5D"/>
    <w:rsid w:val="00585FEC"/>
    <w:rsid w:val="00592813"/>
    <w:rsid w:val="005A29CB"/>
    <w:rsid w:val="005A5B7A"/>
    <w:rsid w:val="005B4E40"/>
    <w:rsid w:val="005D2641"/>
    <w:rsid w:val="005E0706"/>
    <w:rsid w:val="00613248"/>
    <w:rsid w:val="00630885"/>
    <w:rsid w:val="006422A1"/>
    <w:rsid w:val="006423B9"/>
    <w:rsid w:val="00662260"/>
    <w:rsid w:val="00676638"/>
    <w:rsid w:val="006A478B"/>
    <w:rsid w:val="006C09FF"/>
    <w:rsid w:val="006F4D90"/>
    <w:rsid w:val="007060FB"/>
    <w:rsid w:val="00730D61"/>
    <w:rsid w:val="0073542D"/>
    <w:rsid w:val="007375C8"/>
    <w:rsid w:val="007454D2"/>
    <w:rsid w:val="00791B77"/>
    <w:rsid w:val="0079220C"/>
    <w:rsid w:val="007A7C2C"/>
    <w:rsid w:val="007B36C7"/>
    <w:rsid w:val="008276CF"/>
    <w:rsid w:val="00861FD7"/>
    <w:rsid w:val="00872DB4"/>
    <w:rsid w:val="008E7380"/>
    <w:rsid w:val="00903ECB"/>
    <w:rsid w:val="009157FB"/>
    <w:rsid w:val="00934ED8"/>
    <w:rsid w:val="009529C5"/>
    <w:rsid w:val="009A382F"/>
    <w:rsid w:val="009B73A7"/>
    <w:rsid w:val="009D7375"/>
    <w:rsid w:val="009E5F06"/>
    <w:rsid w:val="00A14FB4"/>
    <w:rsid w:val="00A239D7"/>
    <w:rsid w:val="00A71E57"/>
    <w:rsid w:val="00AA01B7"/>
    <w:rsid w:val="00AA549E"/>
    <w:rsid w:val="00B120F3"/>
    <w:rsid w:val="00B50DA4"/>
    <w:rsid w:val="00B53B69"/>
    <w:rsid w:val="00BB2E13"/>
    <w:rsid w:val="00BC6D84"/>
    <w:rsid w:val="00BF36E6"/>
    <w:rsid w:val="00BF51FF"/>
    <w:rsid w:val="00C12E78"/>
    <w:rsid w:val="00C178BB"/>
    <w:rsid w:val="00C46BEE"/>
    <w:rsid w:val="00C56FEC"/>
    <w:rsid w:val="00C60A71"/>
    <w:rsid w:val="00C65028"/>
    <w:rsid w:val="00C97273"/>
    <w:rsid w:val="00CC2348"/>
    <w:rsid w:val="00CD14CE"/>
    <w:rsid w:val="00CE0DCA"/>
    <w:rsid w:val="00CE681B"/>
    <w:rsid w:val="00D0282C"/>
    <w:rsid w:val="00D10FAA"/>
    <w:rsid w:val="00D2075E"/>
    <w:rsid w:val="00D37473"/>
    <w:rsid w:val="00D41F07"/>
    <w:rsid w:val="00D460D1"/>
    <w:rsid w:val="00D536B0"/>
    <w:rsid w:val="00D86C2A"/>
    <w:rsid w:val="00E0307A"/>
    <w:rsid w:val="00E42885"/>
    <w:rsid w:val="00E86D5D"/>
    <w:rsid w:val="00E97921"/>
    <w:rsid w:val="00EB5E8F"/>
    <w:rsid w:val="00EC6F30"/>
    <w:rsid w:val="00ED0007"/>
    <w:rsid w:val="00F24D54"/>
    <w:rsid w:val="00F40DC2"/>
    <w:rsid w:val="00F452E4"/>
    <w:rsid w:val="00F707FA"/>
    <w:rsid w:val="00F71F41"/>
    <w:rsid w:val="00F769D8"/>
    <w:rsid w:val="00F91ECA"/>
    <w:rsid w:val="00F93D59"/>
    <w:rsid w:val="00FB3467"/>
    <w:rsid w:val="00FC440C"/>
    <w:rsid w:val="00FC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902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7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C234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C234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B7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C234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C234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88</Words>
  <Characters>507</Characters>
  <Application>Microsoft Macintosh Word</Application>
  <DocSecurity>0</DocSecurity>
  <Lines>4</Lines>
  <Paragraphs>1</Paragraphs>
  <ScaleCrop>false</ScaleCrop>
  <Company>HOME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 Liu</dc:creator>
  <cp:keywords/>
  <dc:description/>
  <cp:lastModifiedBy>XingGu Liu</cp:lastModifiedBy>
  <cp:revision>167</cp:revision>
  <dcterms:created xsi:type="dcterms:W3CDTF">2015-11-14T06:52:00Z</dcterms:created>
  <dcterms:modified xsi:type="dcterms:W3CDTF">2015-11-16T09:27:00Z</dcterms:modified>
</cp:coreProperties>
</file>